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CAA6" w14:textId="462D31C4" w:rsidR="006D0BC6" w:rsidRPr="00A20CF0" w:rsidRDefault="006D0BC6" w:rsidP="00A20CF0">
      <w:pPr>
        <w:widowControl w:val="0"/>
        <w:tabs>
          <w:tab w:val="left" w:pos="6371"/>
        </w:tabs>
        <w:suppressAutoHyphens/>
        <w:autoSpaceDE w:val="0"/>
        <w:spacing w:line="276" w:lineRule="auto"/>
        <w:jc w:val="right"/>
        <w:rPr>
          <w:b/>
          <w:szCs w:val="24"/>
          <w:u w:val="single"/>
          <w:lang w:eastAsia="ar-SA"/>
        </w:rPr>
      </w:pPr>
      <w:r w:rsidRPr="00A20CF0">
        <w:rPr>
          <w:b/>
          <w:szCs w:val="24"/>
          <w:u w:val="single"/>
          <w:lang w:eastAsia="ar-SA"/>
        </w:rPr>
        <w:t xml:space="preserve">Załącznik  nr </w:t>
      </w:r>
      <w:r w:rsidR="00D10E49">
        <w:rPr>
          <w:b/>
          <w:szCs w:val="24"/>
          <w:u w:val="single"/>
          <w:lang w:eastAsia="ar-SA"/>
        </w:rPr>
        <w:t>2</w:t>
      </w:r>
      <w:r w:rsidRPr="00A20CF0">
        <w:rPr>
          <w:b/>
          <w:szCs w:val="24"/>
          <w:u w:val="single"/>
          <w:lang w:eastAsia="ar-SA"/>
        </w:rPr>
        <w:t xml:space="preserve"> – OŚWIADCZENIE</w:t>
      </w:r>
    </w:p>
    <w:p w14:paraId="110B4043" w14:textId="77777777" w:rsidR="006D0BC6" w:rsidRDefault="006D0BC6" w:rsidP="006D0BC6">
      <w:pPr>
        <w:widowControl w:val="0"/>
        <w:overflowPunct w:val="0"/>
        <w:adjustRightInd w:val="0"/>
        <w:spacing w:line="288" w:lineRule="auto"/>
        <w:rPr>
          <w:kern w:val="28"/>
          <w:sz w:val="20"/>
        </w:rPr>
      </w:pPr>
    </w:p>
    <w:p w14:paraId="77AD0ADA" w14:textId="77777777" w:rsidR="006D0BC6" w:rsidRDefault="006D0BC6" w:rsidP="006D0BC6">
      <w:pPr>
        <w:widowControl w:val="0"/>
        <w:overflowPunct w:val="0"/>
        <w:adjustRightInd w:val="0"/>
        <w:spacing w:line="288" w:lineRule="auto"/>
        <w:rPr>
          <w:kern w:val="28"/>
          <w:sz w:val="20"/>
        </w:rPr>
      </w:pPr>
    </w:p>
    <w:p w14:paraId="44863618" w14:textId="77777777" w:rsidR="006D0BC6" w:rsidRDefault="006D0BC6" w:rsidP="006D0BC6">
      <w:pPr>
        <w:widowControl w:val="0"/>
        <w:overflowPunct w:val="0"/>
        <w:adjustRightInd w:val="0"/>
        <w:spacing w:line="288" w:lineRule="auto"/>
        <w:rPr>
          <w:kern w:val="28"/>
          <w:sz w:val="20"/>
        </w:rPr>
      </w:pPr>
    </w:p>
    <w:p w14:paraId="6BD61BF2" w14:textId="77777777" w:rsidR="006D0BC6" w:rsidRPr="00781FCB" w:rsidRDefault="006D0BC6" w:rsidP="006D0BC6">
      <w:pPr>
        <w:widowControl w:val="0"/>
        <w:overflowPunct w:val="0"/>
        <w:adjustRightInd w:val="0"/>
        <w:spacing w:line="288" w:lineRule="auto"/>
        <w:rPr>
          <w:kern w:val="28"/>
          <w:sz w:val="20"/>
        </w:rPr>
      </w:pPr>
      <w:r w:rsidRPr="00781FCB">
        <w:rPr>
          <w:kern w:val="28"/>
          <w:sz w:val="20"/>
        </w:rPr>
        <w:t>………………………………..........……</w:t>
      </w:r>
    </w:p>
    <w:p w14:paraId="0FFAFBF8" w14:textId="77777777" w:rsidR="006D0BC6" w:rsidRPr="00781FCB" w:rsidRDefault="006D0BC6" w:rsidP="006D0BC6">
      <w:pPr>
        <w:widowControl w:val="0"/>
        <w:overflowPunct w:val="0"/>
        <w:adjustRightInd w:val="0"/>
        <w:spacing w:line="288" w:lineRule="auto"/>
        <w:rPr>
          <w:kern w:val="28"/>
          <w:sz w:val="20"/>
        </w:rPr>
      </w:pPr>
      <w:r w:rsidRPr="00781FCB">
        <w:rPr>
          <w:kern w:val="28"/>
          <w:sz w:val="20"/>
        </w:rPr>
        <w:t>(pieczęć adresowa firmy Wykonawcy)</w:t>
      </w:r>
    </w:p>
    <w:p w14:paraId="2AA0FFAF" w14:textId="77777777" w:rsidR="006D0BC6" w:rsidRPr="00781FCB" w:rsidRDefault="006D0BC6" w:rsidP="006D0BC6">
      <w:pPr>
        <w:keepNext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spacing w:val="40"/>
          <w:kern w:val="28"/>
          <w:sz w:val="32"/>
          <w:szCs w:val="32"/>
        </w:rPr>
      </w:pPr>
    </w:p>
    <w:p w14:paraId="7D7DA4F4" w14:textId="77777777" w:rsidR="006D0BC6" w:rsidRPr="00451706" w:rsidRDefault="00451706" w:rsidP="006D0BC6">
      <w:pPr>
        <w:keepNext/>
        <w:widowControl w:val="0"/>
        <w:tabs>
          <w:tab w:val="left" w:pos="9072"/>
        </w:tabs>
        <w:overflowPunct w:val="0"/>
        <w:adjustRightInd w:val="0"/>
        <w:spacing w:line="288" w:lineRule="auto"/>
        <w:jc w:val="center"/>
        <w:rPr>
          <w:b/>
          <w:color w:val="000000"/>
          <w:spacing w:val="40"/>
          <w:kern w:val="28"/>
          <w:szCs w:val="24"/>
        </w:rPr>
      </w:pPr>
      <w:r w:rsidRPr="00451706">
        <w:rPr>
          <w:b/>
          <w:color w:val="000000"/>
          <w:spacing w:val="40"/>
          <w:kern w:val="28"/>
          <w:szCs w:val="24"/>
        </w:rPr>
        <w:t>OŚWIADCZENIE</w:t>
      </w:r>
    </w:p>
    <w:p w14:paraId="582E1050" w14:textId="77777777" w:rsidR="006D0BC6" w:rsidRPr="00451706" w:rsidRDefault="006D0BC6" w:rsidP="006D0BC6">
      <w:pPr>
        <w:keepNext/>
        <w:widowControl w:val="0"/>
        <w:tabs>
          <w:tab w:val="left" w:pos="9072"/>
        </w:tabs>
        <w:overflowPunct w:val="0"/>
        <w:adjustRightInd w:val="0"/>
        <w:spacing w:line="288" w:lineRule="auto"/>
        <w:jc w:val="center"/>
        <w:rPr>
          <w:color w:val="000000"/>
          <w:kern w:val="28"/>
          <w:sz w:val="22"/>
          <w:szCs w:val="22"/>
        </w:rPr>
      </w:pPr>
      <w:r w:rsidRPr="00451706">
        <w:rPr>
          <w:color w:val="000000"/>
          <w:kern w:val="28"/>
          <w:sz w:val="22"/>
          <w:szCs w:val="22"/>
        </w:rPr>
        <w:t xml:space="preserve">o spełnianiu warunków udziału w postępowaniu </w:t>
      </w:r>
    </w:p>
    <w:p w14:paraId="7A34A7A6" w14:textId="77777777" w:rsidR="006D0BC6" w:rsidRPr="00781FCB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jc w:val="center"/>
        <w:rPr>
          <w:color w:val="000000"/>
          <w:kern w:val="28"/>
          <w:sz w:val="28"/>
          <w:szCs w:val="28"/>
        </w:rPr>
      </w:pPr>
    </w:p>
    <w:p w14:paraId="51107C4C" w14:textId="77777777" w:rsidR="006D0BC6" w:rsidRPr="00451706" w:rsidRDefault="006D0BC6" w:rsidP="006D0BC6">
      <w:pPr>
        <w:keepLines/>
        <w:widowControl w:val="0"/>
        <w:tabs>
          <w:tab w:val="left" w:pos="9540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2"/>
          <w:szCs w:val="22"/>
          <w:u w:val="single"/>
        </w:rPr>
      </w:pPr>
      <w:r w:rsidRPr="00451706">
        <w:rPr>
          <w:color w:val="000000"/>
          <w:kern w:val="28"/>
          <w:sz w:val="22"/>
          <w:szCs w:val="22"/>
          <w:u w:val="single"/>
        </w:rPr>
        <w:t xml:space="preserve">Przystępując do postępowania w sprawie udzielenia zamówienia publicznego </w:t>
      </w:r>
      <w:r w:rsidR="002967B6" w:rsidRPr="00451706">
        <w:rPr>
          <w:color w:val="000000"/>
          <w:kern w:val="28"/>
          <w:sz w:val="22"/>
          <w:szCs w:val="22"/>
          <w:u w:val="single"/>
        </w:rPr>
        <w:t>na</w:t>
      </w:r>
      <w:r w:rsidRPr="00451706">
        <w:rPr>
          <w:color w:val="000000"/>
          <w:kern w:val="28"/>
          <w:sz w:val="22"/>
          <w:szCs w:val="22"/>
          <w:u w:val="single"/>
        </w:rPr>
        <w:t>:</w:t>
      </w:r>
    </w:p>
    <w:p w14:paraId="007D4628" w14:textId="77777777" w:rsidR="006D0BC6" w:rsidRPr="00781FCB" w:rsidRDefault="006D0BC6" w:rsidP="006D0BC6">
      <w:pPr>
        <w:keepLines/>
        <w:widowControl w:val="0"/>
        <w:tabs>
          <w:tab w:val="left" w:pos="9540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0"/>
          <w:u w:val="single"/>
        </w:rPr>
      </w:pPr>
    </w:p>
    <w:p w14:paraId="60F91823" w14:textId="3CFE7391" w:rsidR="006D0BC6" w:rsidRPr="00CA610B" w:rsidRDefault="002326CF" w:rsidP="00D10E49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b/>
          <w:bCs/>
          <w:iCs/>
          <w:kern w:val="28"/>
          <w:sz w:val="22"/>
          <w:szCs w:val="22"/>
        </w:rPr>
      </w:pPr>
      <w:r w:rsidRPr="00CA610B">
        <w:rPr>
          <w:b/>
          <w:bCs/>
          <w:iCs/>
          <w:kern w:val="28"/>
          <w:sz w:val="22"/>
          <w:szCs w:val="22"/>
        </w:rPr>
        <w:t>„</w:t>
      </w:r>
      <w:r w:rsidR="00D10E49">
        <w:rPr>
          <w:b/>
          <w:bCs/>
          <w:iCs/>
          <w:kern w:val="28"/>
          <w:sz w:val="22"/>
          <w:szCs w:val="22"/>
        </w:rPr>
        <w:t>Kompleksową dostawę paliwa gazowego do budynku przy ul. Dworcowej 8 w Bytomiu</w:t>
      </w:r>
      <w:r w:rsidRPr="00CA610B">
        <w:rPr>
          <w:b/>
          <w:bCs/>
          <w:iCs/>
          <w:kern w:val="28"/>
          <w:sz w:val="22"/>
          <w:szCs w:val="22"/>
        </w:rPr>
        <w:t>”</w:t>
      </w:r>
      <w:r w:rsidR="00DB472D" w:rsidRPr="00CA610B">
        <w:rPr>
          <w:b/>
          <w:bCs/>
          <w:iCs/>
          <w:kern w:val="28"/>
          <w:sz w:val="22"/>
          <w:szCs w:val="22"/>
        </w:rPr>
        <w:t xml:space="preserve"> </w:t>
      </w:r>
      <w:r w:rsidR="006D0BC6" w:rsidRPr="00CA610B">
        <w:rPr>
          <w:sz w:val="22"/>
          <w:szCs w:val="22"/>
        </w:rPr>
        <w:t>zgodnie</w:t>
      </w:r>
      <w:r w:rsidR="006D0BC6" w:rsidRPr="00CA610B">
        <w:rPr>
          <w:i/>
          <w:sz w:val="22"/>
          <w:szCs w:val="22"/>
        </w:rPr>
        <w:t xml:space="preserve"> </w:t>
      </w:r>
      <w:r w:rsidR="006D0BC6" w:rsidRPr="00CA610B">
        <w:rPr>
          <w:sz w:val="22"/>
          <w:szCs w:val="22"/>
          <w:lang w:eastAsia="ar-SA"/>
        </w:rPr>
        <w:t xml:space="preserve">z wymogami określonymi w ZAPYTANIU OFERTOWYM: </w:t>
      </w:r>
    </w:p>
    <w:p w14:paraId="4F1FEBFA" w14:textId="77777777" w:rsidR="00703640" w:rsidRDefault="00703640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</w:p>
    <w:p w14:paraId="16ACC564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 xml:space="preserve">Ja (imię i nazwisko): </w:t>
      </w:r>
    </w:p>
    <w:p w14:paraId="7D1D528F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</w:p>
    <w:p w14:paraId="68F531DB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>……………………………………..…………………………………...………………………………</w:t>
      </w:r>
    </w:p>
    <w:p w14:paraId="21868CC8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</w:p>
    <w:p w14:paraId="41D38F8D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 xml:space="preserve">reprezentując </w:t>
      </w:r>
      <w:r w:rsidR="00703640">
        <w:rPr>
          <w:color w:val="000000"/>
          <w:kern w:val="28"/>
          <w:sz w:val="22"/>
        </w:rPr>
        <w:t>Wykonawcę</w:t>
      </w:r>
      <w:r w:rsidRPr="00C61705">
        <w:rPr>
          <w:color w:val="000000"/>
          <w:kern w:val="28"/>
          <w:sz w:val="22"/>
        </w:rPr>
        <w:t xml:space="preserve"> (nazwa firmy): </w:t>
      </w:r>
    </w:p>
    <w:p w14:paraId="6C36E538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</w:p>
    <w:p w14:paraId="11047CBF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>……………………………………..…….……………………………………….....................................</w:t>
      </w:r>
    </w:p>
    <w:p w14:paraId="74327856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</w:p>
    <w:p w14:paraId="4F3F69FC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>.……………………………………………………………………………………………………..……</w:t>
      </w:r>
    </w:p>
    <w:p w14:paraId="4ED1D45E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</w:p>
    <w:p w14:paraId="62CD0299" w14:textId="77777777" w:rsidR="006D0BC6" w:rsidRPr="00C61705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>jako – upoważniony na piśmie lub wpisany do rejestru</w:t>
      </w:r>
      <w:r w:rsidR="00703640">
        <w:rPr>
          <w:color w:val="000000"/>
          <w:kern w:val="28"/>
          <w:sz w:val="22"/>
        </w:rPr>
        <w:t>/ewidencji</w:t>
      </w:r>
    </w:p>
    <w:p w14:paraId="6DE9895C" w14:textId="77777777" w:rsidR="006D0BC6" w:rsidRPr="00C61705" w:rsidRDefault="006D0BC6" w:rsidP="006D0BC6">
      <w:pPr>
        <w:keepLines/>
        <w:widowControl w:val="0"/>
        <w:tabs>
          <w:tab w:val="left" w:pos="1035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ab/>
      </w:r>
    </w:p>
    <w:p w14:paraId="33479033" w14:textId="77777777" w:rsidR="006D0BC6" w:rsidRPr="00C61705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>……………………………………………………………………………………………………………</w:t>
      </w:r>
    </w:p>
    <w:p w14:paraId="5B73BF14" w14:textId="77777777" w:rsidR="006D0BC6" w:rsidRPr="00C61705" w:rsidRDefault="006D0BC6" w:rsidP="006D0BC6">
      <w:pPr>
        <w:keepLines/>
        <w:widowControl w:val="0"/>
        <w:tabs>
          <w:tab w:val="left" w:pos="9639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2"/>
        </w:rPr>
      </w:pPr>
    </w:p>
    <w:p w14:paraId="053B2D49" w14:textId="4DAD5B9A" w:rsidR="00E664BC" w:rsidRDefault="006D0BC6" w:rsidP="00E664BC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jc w:val="both"/>
      </w:pPr>
      <w:r w:rsidRPr="00C61705">
        <w:rPr>
          <w:color w:val="000000"/>
          <w:kern w:val="28"/>
          <w:sz w:val="22"/>
        </w:rPr>
        <w:t>w imieniu reprezentowanej przeze mnie firmy oświadczam, że spełniam</w:t>
      </w:r>
      <w:r>
        <w:rPr>
          <w:color w:val="000000"/>
          <w:kern w:val="28"/>
          <w:sz w:val="22"/>
        </w:rPr>
        <w:t>/</w:t>
      </w:r>
      <w:r w:rsidRPr="00C61705">
        <w:rPr>
          <w:color w:val="000000"/>
          <w:kern w:val="28"/>
          <w:sz w:val="22"/>
        </w:rPr>
        <w:t>y warunki udziału w postępowaniu dotyczące</w:t>
      </w:r>
      <w:r w:rsidR="00E664BC">
        <w:rPr>
          <w:sz w:val="22"/>
          <w:szCs w:val="22"/>
        </w:rPr>
        <w:t xml:space="preserve"> </w:t>
      </w:r>
      <w:r w:rsidR="00E664BC">
        <w:t>u</w:t>
      </w:r>
      <w:r w:rsidRPr="007C4582">
        <w:t xml:space="preserve">prawnień   do prowadzenia określonej działalności gospodarczej lub zawodowej </w:t>
      </w:r>
      <w:r w:rsidR="00E664BC">
        <w:t>określone w Zapytaniu ofertowym, a to mianowicie, że ww. Wykonawca:</w:t>
      </w:r>
    </w:p>
    <w:p w14:paraId="235D2809" w14:textId="77777777" w:rsidR="00E664BC" w:rsidRDefault="00E664BC" w:rsidP="00E664BC">
      <w:pPr>
        <w:pStyle w:val="Akapitzlist"/>
        <w:keepNext/>
        <w:numPr>
          <w:ilvl w:val="1"/>
          <w:numId w:val="2"/>
        </w:numPr>
        <w:spacing w:before="240" w:line="276" w:lineRule="auto"/>
        <w:jc w:val="both"/>
        <w:rPr>
          <w:szCs w:val="24"/>
        </w:rPr>
      </w:pPr>
      <w:r w:rsidRPr="001C5F32">
        <w:rPr>
          <w:szCs w:val="24"/>
        </w:rPr>
        <w:t xml:space="preserve">posiada aktualnie obowiązującą koncesję wydaną przez Prezesa Urzędu Regulacji Energetyki na prowadzenie działalności gospodarczej w zakresie obrotu paliwami gazowymi, </w:t>
      </w:r>
    </w:p>
    <w:p w14:paraId="5119B2E8" w14:textId="77777777" w:rsidR="00E664BC" w:rsidRPr="001C5F32" w:rsidRDefault="00E664BC" w:rsidP="0085361B">
      <w:pPr>
        <w:pStyle w:val="Akapitzlist"/>
        <w:keepNext/>
        <w:spacing w:before="240" w:line="276" w:lineRule="auto"/>
        <w:ind w:left="360"/>
        <w:jc w:val="both"/>
        <w:rPr>
          <w:szCs w:val="24"/>
        </w:rPr>
      </w:pPr>
    </w:p>
    <w:p w14:paraId="6878CC64" w14:textId="607FD3F7" w:rsidR="00E664BC" w:rsidRDefault="00E664BC" w:rsidP="00E664BC">
      <w:pPr>
        <w:pStyle w:val="Akapitzlist"/>
        <w:keepNext/>
        <w:numPr>
          <w:ilvl w:val="1"/>
          <w:numId w:val="2"/>
        </w:numPr>
        <w:spacing w:before="240" w:line="276" w:lineRule="auto"/>
        <w:jc w:val="both"/>
        <w:rPr>
          <w:szCs w:val="24"/>
        </w:rPr>
      </w:pPr>
      <w:r>
        <w:rPr>
          <w:szCs w:val="24"/>
        </w:rPr>
        <w:t>posiada aktualnie obowiązującą koncesję wydaną przez Prezesa Urzędu Regulacji Energetyki na prowadzenie działalności gospodarczej w zakresie dystrybucji paliw gazowych (dotyczy Wykonawców będących właścicielami sieci dystrybucyjnej)*;</w:t>
      </w:r>
    </w:p>
    <w:p w14:paraId="49F6EC92" w14:textId="77777777" w:rsidR="00E664BC" w:rsidRPr="00E664BC" w:rsidRDefault="00E664BC" w:rsidP="0085361B">
      <w:pPr>
        <w:pStyle w:val="Akapitzlist"/>
        <w:rPr>
          <w:szCs w:val="24"/>
        </w:rPr>
      </w:pPr>
    </w:p>
    <w:p w14:paraId="650D4AAE" w14:textId="77777777" w:rsidR="00E664BC" w:rsidRPr="00E664BC" w:rsidRDefault="00E664BC" w:rsidP="0085361B">
      <w:pPr>
        <w:pStyle w:val="Akapitzlist"/>
        <w:keepNext/>
        <w:spacing w:before="240" w:line="276" w:lineRule="auto"/>
        <w:ind w:left="360"/>
        <w:jc w:val="both"/>
        <w:rPr>
          <w:szCs w:val="24"/>
        </w:rPr>
      </w:pPr>
    </w:p>
    <w:p w14:paraId="7D461082" w14:textId="7E66A06B" w:rsidR="00E664BC" w:rsidRDefault="00E664BC" w:rsidP="00E664BC">
      <w:pPr>
        <w:pStyle w:val="Akapitzlist"/>
        <w:keepNext/>
        <w:numPr>
          <w:ilvl w:val="1"/>
          <w:numId w:val="2"/>
        </w:numPr>
        <w:spacing w:before="240" w:line="276" w:lineRule="auto"/>
        <w:jc w:val="both"/>
        <w:rPr>
          <w:szCs w:val="24"/>
        </w:rPr>
      </w:pPr>
      <w:r>
        <w:rPr>
          <w:szCs w:val="24"/>
        </w:rPr>
        <w:t>posiada aktualnie obowiązującą umowę lub promesę umowy z OSD na świadczenie usług dystrybucji paliwa gazowego na obszarze, na którym znajduje się miejsce dostarczenia gazu ziemnego (dotyczy Wykonawców niebędących właścicielami sieci dystrybucyjnej)*.</w:t>
      </w:r>
    </w:p>
    <w:p w14:paraId="6BAB8B7E" w14:textId="77777777" w:rsidR="00E664BC" w:rsidRPr="007C4582" w:rsidRDefault="00E664BC" w:rsidP="0085361B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jc w:val="both"/>
      </w:pPr>
    </w:p>
    <w:p w14:paraId="06F83191" w14:textId="2AEB0592" w:rsidR="006D0BC6" w:rsidRPr="007C4582" w:rsidRDefault="006D0BC6" w:rsidP="0085361B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jc w:val="both"/>
        <w:rPr>
          <w:sz w:val="22"/>
          <w:szCs w:val="22"/>
        </w:rPr>
      </w:pPr>
    </w:p>
    <w:p w14:paraId="7A922C16" w14:textId="77777777" w:rsidR="006D0BC6" w:rsidRPr="00781FCB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0"/>
        </w:rPr>
      </w:pPr>
    </w:p>
    <w:p w14:paraId="54B252D5" w14:textId="77777777" w:rsidR="006D0BC6" w:rsidRPr="00C61705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2"/>
        </w:rPr>
      </w:pPr>
      <w:r w:rsidRPr="00C61705">
        <w:rPr>
          <w:sz w:val="22"/>
        </w:rPr>
        <w:t xml:space="preserve">Miejsce i data:  .......................................................                             </w:t>
      </w:r>
    </w:p>
    <w:p w14:paraId="5820A58C" w14:textId="77777777" w:rsidR="006D0BC6" w:rsidRPr="00781FCB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777BC279" w14:textId="77777777" w:rsidR="006D0BC6" w:rsidRPr="00781FCB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61E09B42" w14:textId="77777777" w:rsidR="006D0BC6" w:rsidRPr="00781FCB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  <w:r w:rsidRPr="00781FCB">
        <w:rPr>
          <w:sz w:val="20"/>
        </w:rPr>
        <w:t xml:space="preserve"> __________________________________               </w:t>
      </w:r>
      <w:r>
        <w:rPr>
          <w:sz w:val="20"/>
        </w:rPr>
        <w:t xml:space="preserve">                             </w:t>
      </w:r>
      <w:r w:rsidRPr="00781FCB">
        <w:rPr>
          <w:sz w:val="20"/>
        </w:rPr>
        <w:t>__________________________________</w:t>
      </w:r>
    </w:p>
    <w:p w14:paraId="00B12433" w14:textId="77777777" w:rsidR="006D0BC6" w:rsidRPr="00781FCB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  <w:r w:rsidRPr="00781FCB">
        <w:rPr>
          <w:sz w:val="20"/>
        </w:rPr>
        <w:t xml:space="preserve">   Imiona i nazwiska osób uprawnionych                                                              Podpisy osób uprawnionych</w:t>
      </w:r>
    </w:p>
    <w:p w14:paraId="26C65740" w14:textId="77777777" w:rsidR="006D0BC6" w:rsidRDefault="006D0BC6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  <w:r w:rsidRPr="00781FCB">
        <w:rPr>
          <w:sz w:val="20"/>
        </w:rPr>
        <w:t xml:space="preserve">       do reprezentowania Wykonawcy                                                               do reprezentowania Wykonawcy</w:t>
      </w:r>
    </w:p>
    <w:p w14:paraId="58546BFE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10AE0652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3F2E879B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113DCFE1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3C65EA85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284A55CF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3142F228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7728FB7A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5055A872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69C023B2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79911010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603E57CA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34E23FAC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03F246E6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7F3294D5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615A7F25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54BAB0E2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628D35C4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77C636C1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60C1A041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2048951E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62D1E734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2D47721F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315B34FC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5B515D92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3AF998FA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6457AB71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75E58357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2758B855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491979F8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1D35E34D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43A1160A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38B72EA0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3E82B6EE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6AD31876" w14:textId="392A0A73" w:rsidR="00E664BC" w:rsidRPr="00347E59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  <w:r>
        <w:rPr>
          <w:sz w:val="20"/>
        </w:rPr>
        <w:t>* niepotrzebne skreślić</w:t>
      </w:r>
    </w:p>
    <w:sectPr w:rsidR="00E664BC" w:rsidRPr="00347E59" w:rsidSect="00612BD5">
      <w:headerReference w:type="even" r:id="rId7"/>
      <w:headerReference w:type="default" r:id="rId8"/>
      <w:headerReference w:type="first" r:id="rId9"/>
      <w:pgSz w:w="11907" w:h="16840" w:code="9"/>
      <w:pgMar w:top="1816" w:right="1418" w:bottom="993" w:left="1418" w:header="568" w:footer="8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47F14" w14:textId="77777777" w:rsidR="00B264A2" w:rsidRDefault="00B264A2">
      <w:r>
        <w:separator/>
      </w:r>
    </w:p>
  </w:endnote>
  <w:endnote w:type="continuationSeparator" w:id="0">
    <w:p w14:paraId="1339847F" w14:textId="77777777" w:rsidR="00B264A2" w:rsidRDefault="00B2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F0E29" w14:textId="77777777" w:rsidR="00B264A2" w:rsidRDefault="00B264A2">
      <w:r>
        <w:separator/>
      </w:r>
    </w:p>
  </w:footnote>
  <w:footnote w:type="continuationSeparator" w:id="0">
    <w:p w14:paraId="65048DCB" w14:textId="77777777" w:rsidR="00B264A2" w:rsidRDefault="00B2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0091B" w14:textId="77777777" w:rsidR="00416672" w:rsidRDefault="006D0BC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6A3A75" w14:textId="77777777" w:rsidR="00416672" w:rsidRDefault="004166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FDE24" w14:textId="77777777" w:rsidR="00416672" w:rsidRDefault="00416672">
    <w:pPr>
      <w:pStyle w:val="Nagwek"/>
      <w:framePr w:wrap="around" w:vAnchor="text" w:hAnchor="margin" w:xAlign="center" w:y="1"/>
      <w:rPr>
        <w:rStyle w:val="Numerstrony"/>
      </w:rPr>
    </w:pPr>
  </w:p>
  <w:p w14:paraId="3C49DBA0" w14:textId="74BD7CE6" w:rsidR="00416672" w:rsidRDefault="006D0BC6" w:rsidP="00A21B00">
    <w:pPr>
      <w:pStyle w:val="Nagwek"/>
    </w:pPr>
    <w:bookmarkStart w:id="0" w:name="_Hlk85439107"/>
    <w:bookmarkStart w:id="1" w:name="_Hlk85439108"/>
    <w:r>
      <w:t>3015-7.262.</w:t>
    </w:r>
    <w:r w:rsidR="00DC7F2B">
      <w:t>211</w:t>
    </w:r>
    <w:r>
      <w:t>.</w:t>
    </w:r>
    <w:bookmarkEnd w:id="0"/>
    <w:bookmarkEnd w:id="1"/>
    <w:r w:rsidR="00DC7F2B">
      <w:t>202</w:t>
    </w:r>
    <w:r w:rsidR="00DC7F2B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47DF2" w14:textId="1FB9F37A" w:rsidR="00416672" w:rsidRDefault="006D0BC6" w:rsidP="0078066F">
    <w:pPr>
      <w:pStyle w:val="Nagwek"/>
    </w:pPr>
    <w:r>
      <w:t>3015-7.262.</w:t>
    </w:r>
    <w:r w:rsidR="00D10E49">
      <w:t>211</w:t>
    </w:r>
    <w:r>
      <w:t>.202</w:t>
    </w:r>
    <w:r w:rsidR="005A3CF0">
      <w:t>5</w:t>
    </w:r>
  </w:p>
  <w:p w14:paraId="5730731F" w14:textId="77777777" w:rsidR="00416672" w:rsidRDefault="0041667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78BD4DAA" w14:textId="77777777" w:rsidR="00416672" w:rsidRDefault="0041667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1159780F" w14:textId="77777777" w:rsidR="00416672" w:rsidRPr="00F132A4" w:rsidRDefault="00416672" w:rsidP="0078066F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84B"/>
    <w:multiLevelType w:val="hybridMultilevel"/>
    <w:tmpl w:val="94089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636C0"/>
    <w:multiLevelType w:val="hybridMultilevel"/>
    <w:tmpl w:val="F6B41C5C"/>
    <w:lvl w:ilvl="0" w:tplc="693EE7B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541AC9AE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C6"/>
    <w:rsid w:val="002326CF"/>
    <w:rsid w:val="00236323"/>
    <w:rsid w:val="002967B6"/>
    <w:rsid w:val="003D59B0"/>
    <w:rsid w:val="00416672"/>
    <w:rsid w:val="00451706"/>
    <w:rsid w:val="005A3CF0"/>
    <w:rsid w:val="006D0BC6"/>
    <w:rsid w:val="006F783C"/>
    <w:rsid w:val="00703640"/>
    <w:rsid w:val="0085361B"/>
    <w:rsid w:val="009C1A19"/>
    <w:rsid w:val="00A20CF0"/>
    <w:rsid w:val="00B264A2"/>
    <w:rsid w:val="00BF4D15"/>
    <w:rsid w:val="00CA610B"/>
    <w:rsid w:val="00D10E49"/>
    <w:rsid w:val="00DB472D"/>
    <w:rsid w:val="00DC7F2B"/>
    <w:rsid w:val="00E12A0B"/>
    <w:rsid w:val="00E6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A8D3"/>
  <w15:chartTrackingRefBased/>
  <w15:docId w15:val="{5CA10841-D09B-44F9-A072-20D7FE99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B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D0BC6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6D0B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6D0BC6"/>
  </w:style>
  <w:style w:type="paragraph" w:styleId="Stopka">
    <w:name w:val="footer"/>
    <w:basedOn w:val="Normalny"/>
    <w:link w:val="StopkaZnak"/>
    <w:uiPriority w:val="99"/>
    <w:rsid w:val="006D0B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0B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D0BC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D0B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E664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 Małgorzata (PO Katowice)</dc:creator>
  <cp:keywords/>
  <dc:description/>
  <cp:lastModifiedBy>Knap Małgorzata (PO Katowice)</cp:lastModifiedBy>
  <cp:revision>4</cp:revision>
  <dcterms:created xsi:type="dcterms:W3CDTF">2025-04-30T09:00:00Z</dcterms:created>
  <dcterms:modified xsi:type="dcterms:W3CDTF">2025-05-07T06:11:00Z</dcterms:modified>
</cp:coreProperties>
</file>