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5E35" w14:textId="3F955CED" w:rsidR="00657331" w:rsidRDefault="006B3708" w:rsidP="005579A0">
      <w:pPr>
        <w:spacing w:after="240" w:line="240" w:lineRule="auto"/>
        <w:jc w:val="right"/>
        <w:rPr>
          <w:rFonts w:ascii="Aptos" w:eastAsia="Calibri" w:hAnsi="Aptos" w:cs="Times New Roman"/>
          <w:b/>
          <w:bCs/>
          <w:kern w:val="0"/>
          <w:sz w:val="24"/>
          <w:szCs w:val="24"/>
          <w14:ligatures w14:val="none"/>
        </w:rPr>
      </w:pPr>
      <w:bookmarkStart w:id="0" w:name="_Hlk137821921"/>
      <w:r w:rsidRPr="00521CC0">
        <w:rPr>
          <w:rFonts w:ascii="Aptos" w:eastAsia="Calibri" w:hAnsi="Aptos" w:cs="Times New Roman"/>
          <w:b/>
          <w:bCs/>
          <w:kern w:val="0"/>
          <w:sz w:val="24"/>
          <w:szCs w:val="24"/>
          <w14:ligatures w14:val="none"/>
        </w:rPr>
        <w:t xml:space="preserve">Załącznik nr </w:t>
      </w:r>
      <w:r w:rsidR="00963F8A">
        <w:rPr>
          <w:rFonts w:ascii="Aptos" w:eastAsia="Calibri" w:hAnsi="Aptos" w:cs="Times New Roman"/>
          <w:b/>
          <w:bCs/>
          <w:kern w:val="0"/>
          <w:sz w:val="24"/>
          <w:szCs w:val="24"/>
          <w14:ligatures w14:val="none"/>
        </w:rPr>
        <w:t>1</w:t>
      </w:r>
      <w:r w:rsidR="00657331">
        <w:rPr>
          <w:rFonts w:ascii="Aptos" w:eastAsia="Calibri" w:hAnsi="Aptos" w:cs="Times New Roman"/>
          <w:b/>
          <w:bCs/>
          <w:kern w:val="0"/>
          <w:sz w:val="24"/>
          <w:szCs w:val="24"/>
          <w14:ligatures w14:val="none"/>
        </w:rPr>
        <w:t xml:space="preserve"> do zapytania</w:t>
      </w:r>
      <w:r w:rsidR="00445061">
        <w:rPr>
          <w:rFonts w:ascii="Aptos" w:eastAsia="Calibri" w:hAnsi="Aptos" w:cs="Times New Roman"/>
          <w:b/>
          <w:bCs/>
          <w:kern w:val="0"/>
          <w:sz w:val="24"/>
          <w:szCs w:val="24"/>
          <w14:ligatures w14:val="none"/>
        </w:rPr>
        <w:t xml:space="preserve"> ofert</w:t>
      </w:r>
      <w:r w:rsidR="007027D5">
        <w:rPr>
          <w:rFonts w:ascii="Aptos" w:eastAsia="Calibri" w:hAnsi="Aptos" w:cs="Times New Roman"/>
          <w:b/>
          <w:bCs/>
          <w:kern w:val="0"/>
          <w:sz w:val="24"/>
          <w:szCs w:val="24"/>
          <w14:ligatures w14:val="none"/>
        </w:rPr>
        <w:t>owego</w:t>
      </w:r>
      <w:r w:rsidRPr="00521CC0">
        <w:rPr>
          <w:rFonts w:ascii="Aptos" w:eastAsia="Calibri" w:hAnsi="Aptos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6CA1F7D0" w14:textId="23481CD6" w:rsidR="006B3708" w:rsidRDefault="008E4322" w:rsidP="005579A0">
      <w:pPr>
        <w:spacing w:after="240" w:line="240" w:lineRule="auto"/>
        <w:jc w:val="right"/>
        <w:rPr>
          <w:rFonts w:ascii="Aptos" w:eastAsia="Calibri" w:hAnsi="Aptos" w:cs="Times New Roman"/>
          <w:b/>
          <w:kern w:val="0"/>
          <w:sz w:val="24"/>
          <w:szCs w:val="24"/>
          <w14:ligatures w14:val="none"/>
        </w:rPr>
      </w:pPr>
      <w:r>
        <w:rPr>
          <w:rFonts w:ascii="Aptos" w:eastAsia="Calibri" w:hAnsi="Aptos" w:cs="Times New Roman"/>
          <w:b/>
          <w:bCs/>
          <w:kern w:val="0"/>
          <w:sz w:val="24"/>
          <w:szCs w:val="24"/>
          <w14:ligatures w14:val="none"/>
        </w:rPr>
        <w:t>Oferta</w:t>
      </w:r>
    </w:p>
    <w:p w14:paraId="1CACEA24" w14:textId="16C64778" w:rsidR="006B3708" w:rsidRPr="00521CC0" w:rsidRDefault="006B3708" w:rsidP="006B3708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579A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Imię i nazwisko / Nazwa i adres </w:t>
      </w:r>
      <w:r w:rsidR="00EC20DB" w:rsidRPr="005579A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Wykonawcy</w:t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309F190E" w14:textId="31C788F9" w:rsidR="006B3708" w:rsidRPr="00521CC0" w:rsidRDefault="006B3708" w:rsidP="006B3708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………</w:t>
      </w:r>
      <w:r w:rsidR="00503502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…………………………………</w:t>
      </w:r>
    </w:p>
    <w:p w14:paraId="62910DD8" w14:textId="70F79CB9" w:rsidR="006B3708" w:rsidRPr="00521CC0" w:rsidRDefault="006B3708" w:rsidP="006B3708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</w:t>
      </w:r>
      <w:r w:rsidR="00503502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71CCF68D" w14:textId="34DA0537" w:rsidR="006B3708" w:rsidRPr="00521CC0" w:rsidRDefault="006B3708" w:rsidP="00521CC0">
      <w:pPr>
        <w:spacing w:after="36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nr NIP: ………</w:t>
      </w:r>
      <w:r w:rsidR="00503502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………………………...</w:t>
      </w:r>
    </w:p>
    <w:p w14:paraId="5F1B6C51" w14:textId="7FA92685" w:rsidR="006B3708" w:rsidRPr="00521CC0" w:rsidRDefault="006B3708" w:rsidP="006B3708">
      <w:pPr>
        <w:spacing w:after="0" w:line="276" w:lineRule="auto"/>
        <w:jc w:val="both"/>
        <w:rPr>
          <w:rFonts w:ascii="Aptos" w:eastAsia="Times New Roman" w:hAnsi="Aptos" w:cs="Times New Roman"/>
          <w:b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b/>
          <w:kern w:val="0"/>
          <w:sz w:val="24"/>
          <w:szCs w:val="24"/>
          <w:lang w:eastAsia="pl-PL"/>
          <w14:ligatures w14:val="none"/>
        </w:rPr>
        <w:t>Osoba do kontaktu w sprawie oferty:</w:t>
      </w:r>
    </w:p>
    <w:p w14:paraId="3A174B40" w14:textId="13BDB79A" w:rsidR="006B3708" w:rsidRPr="00521CC0" w:rsidRDefault="006B3708" w:rsidP="006B3708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Imię i nazwisko: ………</w:t>
      </w:r>
      <w:r w:rsidR="00503502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………………</w:t>
      </w:r>
    </w:p>
    <w:p w14:paraId="2B3B05A3" w14:textId="0BD1D426" w:rsidR="004F090A" w:rsidRDefault="006B3708" w:rsidP="004F090A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Numer telefonu: ………</w:t>
      </w:r>
      <w:r w:rsidR="00503502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………………</w:t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Adres e-mail: ………</w:t>
      </w:r>
      <w:r w:rsidR="00503502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…………………</w:t>
      </w:r>
    </w:p>
    <w:p w14:paraId="0BC1F8AE" w14:textId="7323C9A6" w:rsidR="005579A0" w:rsidRDefault="0053253A" w:rsidP="004F090A">
      <w:pPr>
        <w:spacing w:before="100" w:beforeAutospacing="1" w:after="480" w:line="276" w:lineRule="auto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Oferujemy realizację przedmiotu </w:t>
      </w:r>
      <w:r w:rsidR="009773FE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zamówienia na łączną cenę ofertową brutto</w:t>
      </w:r>
      <w:r w:rsidR="00534BD9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4F34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………………………</w:t>
      </w:r>
      <w:r w:rsidR="00AD3E5A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</w:t>
      </w:r>
      <w:r w:rsidR="00AB0AA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C096D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(</w:t>
      </w:r>
      <w:r w:rsidR="009F5AF1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s</w:t>
      </w:r>
      <w:r w:rsidR="00534BD9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łownie</w:t>
      </w:r>
      <w:r w:rsidR="009F5AF1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złotych</w:t>
      </w:r>
      <w:r w:rsidR="005C096D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: ….), tj. netto ……… zł</w:t>
      </w:r>
      <w:r w:rsidR="008E4322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zgodnie z załączonym </w:t>
      </w:r>
      <w:r w:rsidR="00A60EF5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Formularzem cenowym.</w:t>
      </w:r>
    </w:p>
    <w:p w14:paraId="22F75BFE" w14:textId="4E6768E2" w:rsidR="002C3BBE" w:rsidRPr="00521CC0" w:rsidRDefault="008B5776" w:rsidP="00521CC0">
      <w:pPr>
        <w:spacing w:before="120"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4F090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Zobowiązujemy się </w:t>
      </w:r>
      <w:r w:rsidR="004F090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realizować zamówienia </w:t>
      </w:r>
      <w:r w:rsidRPr="004F090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według cen jednostkowych (brutto)</w:t>
      </w:r>
      <w:r w:rsidR="004F090A" w:rsidRPr="004F090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wskazanych w </w:t>
      </w:r>
      <w:r w:rsidR="00A60EF5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F</w:t>
      </w:r>
      <w:r w:rsidR="00445061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ormularzu cenowym.</w:t>
      </w:r>
      <w:r w:rsidR="004F090A" w:rsidRPr="004F090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Ceny jednostkowe zawierają </w:t>
      </w:r>
      <w:r w:rsidR="004F090A" w:rsidRPr="004F090A">
        <w:rPr>
          <w:rFonts w:ascii="Aptos" w:hAnsi="Aptos"/>
          <w:sz w:val="24"/>
          <w:szCs w:val="24"/>
        </w:rPr>
        <w:t>także koszt transportu do lokalizacji</w:t>
      </w:r>
      <w:r w:rsidR="00D521B5">
        <w:rPr>
          <w:rFonts w:ascii="Aptos" w:hAnsi="Aptos"/>
        </w:rPr>
        <w:t>.</w:t>
      </w:r>
    </w:p>
    <w:p w14:paraId="4874003B" w14:textId="77777777" w:rsidR="002C3BBE" w:rsidRPr="00521CC0" w:rsidRDefault="002C3BBE" w:rsidP="00521CC0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0AC9CD3C" w14:textId="73C82167" w:rsidR="008B5776" w:rsidRDefault="00A241EC" w:rsidP="008B5776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A241E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Udzielamy </w:t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12 miesięcznej </w:t>
      </w:r>
      <w:r w:rsidR="004F090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(</w:t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od dnia dostawy</w:t>
      </w:r>
      <w:r w:rsidR="004F090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)</w:t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B5776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rękojmi</w:t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241E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na dostarczone </w:t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materiały i środki</w:t>
      </w:r>
      <w:r w:rsidR="005159BD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,</w:t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241E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zgodnie</w:t>
      </w:r>
      <w:r w:rsidR="00883093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241E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z postanowieniami umowy.</w:t>
      </w:r>
    </w:p>
    <w:p w14:paraId="57261268" w14:textId="77777777" w:rsidR="008B5776" w:rsidRDefault="008B5776" w:rsidP="008B5776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043C45B2" w14:textId="702F8D5A" w:rsidR="008B5776" w:rsidRDefault="008B5776" w:rsidP="008B5776">
      <w:pPr>
        <w:spacing w:after="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Z</w:t>
      </w:r>
      <w:r w:rsidRPr="004F090A">
        <w:rPr>
          <w:rFonts w:ascii="Aptos" w:hAnsi="Aptos"/>
          <w:sz w:val="24"/>
          <w:szCs w:val="24"/>
        </w:rPr>
        <w:t>obowiązuj</w:t>
      </w:r>
      <w:r>
        <w:rPr>
          <w:rFonts w:ascii="Aptos" w:hAnsi="Aptos"/>
          <w:sz w:val="24"/>
          <w:szCs w:val="24"/>
        </w:rPr>
        <w:t>emy</w:t>
      </w:r>
      <w:r w:rsidRPr="004F090A">
        <w:rPr>
          <w:rFonts w:ascii="Aptos" w:hAnsi="Aptos"/>
          <w:sz w:val="24"/>
          <w:szCs w:val="24"/>
        </w:rPr>
        <w:t xml:space="preserve"> się do dostarczenia lub udostępnienia (np. w formie zaktualizowanych plików do pobrania) Zamawiającemu kart charakterystyki dla każdego dostarczanego produktu chemicznego.</w:t>
      </w:r>
    </w:p>
    <w:p w14:paraId="5F04E622" w14:textId="77777777" w:rsidR="004F090A" w:rsidRPr="004F090A" w:rsidRDefault="004F090A" w:rsidP="004F090A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3BCDF094" w14:textId="5EE00F8C" w:rsidR="005579A0" w:rsidRDefault="006B3708" w:rsidP="005579A0">
      <w:pPr>
        <w:spacing w:before="120" w:after="240" w:line="276" w:lineRule="auto"/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</w:pPr>
      <w:r w:rsidRPr="00521CC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Oświadczam</w:t>
      </w:r>
      <w:r w:rsidR="005579A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y</w:t>
      </w:r>
      <w:r w:rsidRPr="00521CC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, że nie podlegam</w:t>
      </w:r>
      <w:r w:rsidR="00C75CE1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y</w:t>
      </w:r>
      <w:r w:rsidRPr="00521CC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</w:t>
      </w:r>
      <w:r w:rsidR="007E10DF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 xml:space="preserve">t.j. </w:t>
      </w:r>
      <w:r w:rsidRPr="00521CC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Dz. U. z 202</w:t>
      </w:r>
      <w:r w:rsidR="007E10DF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5</w:t>
      </w:r>
      <w:r w:rsidRPr="00521CC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 xml:space="preserve"> r.</w:t>
      </w:r>
      <w:r w:rsidR="007E10DF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,</w:t>
      </w:r>
      <w:r w:rsidRPr="00521CC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 xml:space="preserve"> poz. 5</w:t>
      </w:r>
      <w:r w:rsidR="007E10DF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14</w:t>
      </w:r>
      <w:r w:rsidRPr="00521CC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).</w:t>
      </w:r>
    </w:p>
    <w:p w14:paraId="76A72A4A" w14:textId="6B4E9B12" w:rsidR="002B0487" w:rsidRPr="00521CC0" w:rsidRDefault="00F24890" w:rsidP="00963F8A">
      <w:pPr>
        <w:spacing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Załącznik</w:t>
      </w:r>
      <w:r w:rsidR="00657331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nr 1 </w:t>
      </w:r>
      <w:r w:rsidR="003C7045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</w:t>
      </w:r>
      <w:r w:rsidR="008E4322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o</w:t>
      </w:r>
      <w:r w:rsidR="003C7045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fert</w:t>
      </w:r>
      <w:r w:rsidR="008E4322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521CC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Formularz cenowy.</w:t>
      </w:r>
    </w:p>
    <w:p w14:paraId="73FC6D66" w14:textId="3BAC1834" w:rsidR="006B3708" w:rsidRPr="00521CC0" w:rsidRDefault="006B3708" w:rsidP="006B3708">
      <w:pPr>
        <w:spacing w:after="0" w:line="276" w:lineRule="auto"/>
        <w:jc w:val="right"/>
        <w:rPr>
          <w:rFonts w:ascii="Aptos" w:eastAsia="Times New Roman" w:hAnsi="Aptos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</w:p>
    <w:p w14:paraId="35FDCBA1" w14:textId="12B2F3D8" w:rsidR="00A02E88" w:rsidRPr="00521CC0" w:rsidRDefault="006B3708" w:rsidP="004F090A">
      <w:pPr>
        <w:spacing w:after="0" w:line="276" w:lineRule="auto"/>
        <w:jc w:val="right"/>
        <w:rPr>
          <w:rFonts w:ascii="Aptos" w:eastAsia="Calibri" w:hAnsi="Aptos" w:cs="Times New Roman"/>
          <w:b/>
          <w:kern w:val="0"/>
          <w:sz w:val="24"/>
          <w:szCs w:val="24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</w:t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="00963F8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Podpis i pieczęć osoby uprawnionej</w:t>
      </w:r>
      <w:bookmarkEnd w:id="0"/>
    </w:p>
    <w:sectPr w:rsidR="00A02E88" w:rsidRPr="00521CC0" w:rsidSect="006B37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F646" w14:textId="77777777" w:rsidR="00622EE6" w:rsidRDefault="00622EE6">
      <w:pPr>
        <w:spacing w:after="0" w:line="240" w:lineRule="auto"/>
      </w:pPr>
      <w:r>
        <w:separator/>
      </w:r>
    </w:p>
  </w:endnote>
  <w:endnote w:type="continuationSeparator" w:id="0">
    <w:p w14:paraId="1674718F" w14:textId="77777777" w:rsidR="00622EE6" w:rsidRDefault="00622EE6">
      <w:pPr>
        <w:spacing w:after="0" w:line="240" w:lineRule="auto"/>
      </w:pPr>
      <w:r>
        <w:continuationSeparator/>
      </w:r>
    </w:p>
  </w:endnote>
  <w:endnote w:type="continuationNotice" w:id="1">
    <w:p w14:paraId="6EB043DD" w14:textId="77777777" w:rsidR="00622EE6" w:rsidRDefault="00622E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CDBA" w14:textId="6B35796A" w:rsidR="006B3708" w:rsidRDefault="00D83F76" w:rsidP="007A745D">
    <w:pPr>
      <w:pStyle w:val="Stopka"/>
      <w:ind w:left="-426"/>
      <w:jc w:val="center"/>
    </w:pPr>
    <w:r>
      <w:rPr>
        <w:noProof/>
      </w:rPr>
      <w:drawing>
        <wp:inline distT="0" distB="0" distL="0" distR="0" wp14:anchorId="7D7FCB91" wp14:editId="64A6794F">
          <wp:extent cx="5759450" cy="1033145"/>
          <wp:effectExtent l="0" t="0" r="0" b="0"/>
          <wp:docPr id="1935337768" name="Obraz 1935337768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337768" name="Obraz 1935337768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8D00" w14:textId="77777777" w:rsidR="006B3708" w:rsidRPr="00425F85" w:rsidRDefault="006B3708" w:rsidP="007A745D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6805F7B" wp14:editId="05DBB87F">
          <wp:extent cx="5759450" cy="10331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49DC0" w14:textId="77777777" w:rsidR="00622EE6" w:rsidRDefault="00622EE6">
      <w:pPr>
        <w:spacing w:after="0" w:line="240" w:lineRule="auto"/>
      </w:pPr>
      <w:r>
        <w:separator/>
      </w:r>
    </w:p>
  </w:footnote>
  <w:footnote w:type="continuationSeparator" w:id="0">
    <w:p w14:paraId="3406FF21" w14:textId="77777777" w:rsidR="00622EE6" w:rsidRDefault="00622EE6">
      <w:pPr>
        <w:spacing w:after="0" w:line="240" w:lineRule="auto"/>
      </w:pPr>
      <w:r>
        <w:continuationSeparator/>
      </w:r>
    </w:p>
  </w:footnote>
  <w:footnote w:type="continuationNotice" w:id="1">
    <w:p w14:paraId="5602D52A" w14:textId="77777777" w:rsidR="00622EE6" w:rsidRDefault="00622E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B6C7" w14:textId="5AAE8630" w:rsidR="006B3708" w:rsidRDefault="00D83F76" w:rsidP="007A745D">
    <w:pPr>
      <w:pStyle w:val="Nagwek"/>
      <w:ind w:hanging="851"/>
      <w:rPr>
        <w:noProof/>
        <w:lang w:eastAsia="pl-PL"/>
      </w:rPr>
    </w:pPr>
    <w:r w:rsidRPr="007922DD">
      <w:rPr>
        <w:noProof/>
        <w:lang w:eastAsia="pl-PL"/>
      </w:rPr>
      <w:drawing>
        <wp:inline distT="0" distB="0" distL="0" distR="0" wp14:anchorId="745EC543" wp14:editId="72C295C5">
          <wp:extent cx="4905375" cy="942975"/>
          <wp:effectExtent l="19050" t="0" r="0" b="0"/>
          <wp:docPr id="1117740857" name="Obraz 1" descr="logo_RDOS_Warszawa_W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W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65E196" w14:textId="77777777" w:rsidR="006B3708" w:rsidRDefault="006B3708" w:rsidP="007A745D">
    <w:pPr>
      <w:pStyle w:val="Nagwek"/>
      <w:ind w:hanging="851"/>
    </w:pPr>
  </w:p>
  <w:p w14:paraId="5B8C038B" w14:textId="77777777" w:rsidR="006B3708" w:rsidRPr="00FE691F" w:rsidRDefault="006B3708" w:rsidP="007A745D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DC33" w14:textId="77777777" w:rsidR="006B3708" w:rsidRDefault="006B3708" w:rsidP="007A745D">
    <w:pPr>
      <w:pStyle w:val="Nagwek"/>
      <w:tabs>
        <w:tab w:val="clear" w:pos="4536"/>
        <w:tab w:val="clear" w:pos="9072"/>
      </w:tabs>
      <w:ind w:hanging="851"/>
    </w:pPr>
    <w:r w:rsidRPr="007922DD">
      <w:rPr>
        <w:noProof/>
        <w:lang w:eastAsia="pl-PL"/>
      </w:rPr>
      <w:drawing>
        <wp:inline distT="0" distB="0" distL="0" distR="0" wp14:anchorId="01D5884A" wp14:editId="77DA2312">
          <wp:extent cx="4905375" cy="942975"/>
          <wp:effectExtent l="19050" t="0" r="0" b="0"/>
          <wp:docPr id="5" name="Obraz 1" descr="logo_RDOS_Warszawa_W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W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6D4D"/>
    <w:multiLevelType w:val="hybridMultilevel"/>
    <w:tmpl w:val="CB5E5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43B7D"/>
    <w:multiLevelType w:val="hybridMultilevel"/>
    <w:tmpl w:val="20C0C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24882">
    <w:abstractNumId w:val="1"/>
  </w:num>
  <w:num w:numId="2" w16cid:durableId="140722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08"/>
    <w:rsid w:val="00046D02"/>
    <w:rsid w:val="000D040F"/>
    <w:rsid w:val="000D4BA9"/>
    <w:rsid w:val="000F3DE1"/>
    <w:rsid w:val="00146D13"/>
    <w:rsid w:val="001507C7"/>
    <w:rsid w:val="00151B9A"/>
    <w:rsid w:val="00175875"/>
    <w:rsid w:val="0017734C"/>
    <w:rsid w:val="001D75DA"/>
    <w:rsid w:val="002017DF"/>
    <w:rsid w:val="002348B3"/>
    <w:rsid w:val="00274130"/>
    <w:rsid w:val="002842AC"/>
    <w:rsid w:val="00286632"/>
    <w:rsid w:val="002A0969"/>
    <w:rsid w:val="002B0487"/>
    <w:rsid w:val="002B486A"/>
    <w:rsid w:val="002B4E8E"/>
    <w:rsid w:val="002B71E9"/>
    <w:rsid w:val="002C2E48"/>
    <w:rsid w:val="002C3BBE"/>
    <w:rsid w:val="002E4548"/>
    <w:rsid w:val="002F344B"/>
    <w:rsid w:val="003001A4"/>
    <w:rsid w:val="00346CD6"/>
    <w:rsid w:val="00383D2D"/>
    <w:rsid w:val="003A260C"/>
    <w:rsid w:val="003B3340"/>
    <w:rsid w:val="003B4061"/>
    <w:rsid w:val="003C259E"/>
    <w:rsid w:val="003C7045"/>
    <w:rsid w:val="0042082C"/>
    <w:rsid w:val="0042444C"/>
    <w:rsid w:val="00445061"/>
    <w:rsid w:val="004611C7"/>
    <w:rsid w:val="00474F34"/>
    <w:rsid w:val="00475983"/>
    <w:rsid w:val="00493475"/>
    <w:rsid w:val="004934A6"/>
    <w:rsid w:val="004A2644"/>
    <w:rsid w:val="004B2431"/>
    <w:rsid w:val="004B36B1"/>
    <w:rsid w:val="004C2D63"/>
    <w:rsid w:val="004D3149"/>
    <w:rsid w:val="004F090A"/>
    <w:rsid w:val="004F1738"/>
    <w:rsid w:val="004F2BF3"/>
    <w:rsid w:val="00503502"/>
    <w:rsid w:val="005159BD"/>
    <w:rsid w:val="00521CC0"/>
    <w:rsid w:val="00530B63"/>
    <w:rsid w:val="0053253A"/>
    <w:rsid w:val="00534BD9"/>
    <w:rsid w:val="005579A0"/>
    <w:rsid w:val="005C096D"/>
    <w:rsid w:val="005C6A03"/>
    <w:rsid w:val="005C7635"/>
    <w:rsid w:val="005D23BA"/>
    <w:rsid w:val="005D4F74"/>
    <w:rsid w:val="005D6E24"/>
    <w:rsid w:val="00610B51"/>
    <w:rsid w:val="00615670"/>
    <w:rsid w:val="00622EE6"/>
    <w:rsid w:val="00626F09"/>
    <w:rsid w:val="00657331"/>
    <w:rsid w:val="00663C1B"/>
    <w:rsid w:val="00670102"/>
    <w:rsid w:val="0068363F"/>
    <w:rsid w:val="006B1EAB"/>
    <w:rsid w:val="006B3708"/>
    <w:rsid w:val="006F4F19"/>
    <w:rsid w:val="007027D5"/>
    <w:rsid w:val="00703085"/>
    <w:rsid w:val="00714D9B"/>
    <w:rsid w:val="00717F5B"/>
    <w:rsid w:val="00725304"/>
    <w:rsid w:val="007265A5"/>
    <w:rsid w:val="00731A13"/>
    <w:rsid w:val="0077721F"/>
    <w:rsid w:val="00781DE8"/>
    <w:rsid w:val="007A745D"/>
    <w:rsid w:val="007B5528"/>
    <w:rsid w:val="007C2667"/>
    <w:rsid w:val="007D21D4"/>
    <w:rsid w:val="007E10DF"/>
    <w:rsid w:val="007E60F1"/>
    <w:rsid w:val="007F74B3"/>
    <w:rsid w:val="00816290"/>
    <w:rsid w:val="00840D83"/>
    <w:rsid w:val="00864620"/>
    <w:rsid w:val="00883093"/>
    <w:rsid w:val="008B28ED"/>
    <w:rsid w:val="008B5776"/>
    <w:rsid w:val="008E4322"/>
    <w:rsid w:val="00903552"/>
    <w:rsid w:val="00914349"/>
    <w:rsid w:val="0092163A"/>
    <w:rsid w:val="00927068"/>
    <w:rsid w:val="009357F6"/>
    <w:rsid w:val="00943827"/>
    <w:rsid w:val="00943DAA"/>
    <w:rsid w:val="00963F8A"/>
    <w:rsid w:val="00975C51"/>
    <w:rsid w:val="009773FE"/>
    <w:rsid w:val="00993629"/>
    <w:rsid w:val="0099787C"/>
    <w:rsid w:val="00997D79"/>
    <w:rsid w:val="009B144C"/>
    <w:rsid w:val="009C4F86"/>
    <w:rsid w:val="009D3C33"/>
    <w:rsid w:val="009F2C1B"/>
    <w:rsid w:val="009F5AF1"/>
    <w:rsid w:val="00A02E88"/>
    <w:rsid w:val="00A10BD8"/>
    <w:rsid w:val="00A12738"/>
    <w:rsid w:val="00A2222C"/>
    <w:rsid w:val="00A241EC"/>
    <w:rsid w:val="00A27546"/>
    <w:rsid w:val="00A60EF5"/>
    <w:rsid w:val="00A776BD"/>
    <w:rsid w:val="00A95392"/>
    <w:rsid w:val="00AB0AAC"/>
    <w:rsid w:val="00AB2F94"/>
    <w:rsid w:val="00AD3E5A"/>
    <w:rsid w:val="00AE0410"/>
    <w:rsid w:val="00AE64FA"/>
    <w:rsid w:val="00AF7FF4"/>
    <w:rsid w:val="00B1192E"/>
    <w:rsid w:val="00BB3262"/>
    <w:rsid w:val="00BC4D1D"/>
    <w:rsid w:val="00BE256D"/>
    <w:rsid w:val="00C246DA"/>
    <w:rsid w:val="00C57177"/>
    <w:rsid w:val="00C61335"/>
    <w:rsid w:val="00C72909"/>
    <w:rsid w:val="00C75CE1"/>
    <w:rsid w:val="00CA4761"/>
    <w:rsid w:val="00CC3D08"/>
    <w:rsid w:val="00CD440A"/>
    <w:rsid w:val="00CE118D"/>
    <w:rsid w:val="00CE1C7B"/>
    <w:rsid w:val="00CF7AB2"/>
    <w:rsid w:val="00D46C4A"/>
    <w:rsid w:val="00D521B5"/>
    <w:rsid w:val="00D83F76"/>
    <w:rsid w:val="00DA0910"/>
    <w:rsid w:val="00DB0235"/>
    <w:rsid w:val="00DB544D"/>
    <w:rsid w:val="00DC4C20"/>
    <w:rsid w:val="00DE2FD9"/>
    <w:rsid w:val="00E017A6"/>
    <w:rsid w:val="00E40D15"/>
    <w:rsid w:val="00E5791A"/>
    <w:rsid w:val="00E66DFE"/>
    <w:rsid w:val="00E77422"/>
    <w:rsid w:val="00E81AC9"/>
    <w:rsid w:val="00EC20DB"/>
    <w:rsid w:val="00F160C2"/>
    <w:rsid w:val="00F24890"/>
    <w:rsid w:val="00F358F3"/>
    <w:rsid w:val="00F36044"/>
    <w:rsid w:val="00F55EDB"/>
    <w:rsid w:val="00FA1D4D"/>
    <w:rsid w:val="00FC243D"/>
    <w:rsid w:val="00FC3DD5"/>
    <w:rsid w:val="00FD2A96"/>
    <w:rsid w:val="00FD522C"/>
    <w:rsid w:val="00FF30A3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43CF"/>
  <w15:chartTrackingRefBased/>
  <w15:docId w15:val="{2EC68E2D-B84A-4A85-AD67-5669207C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7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7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7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7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3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3708"/>
    <w:rPr>
      <w:i/>
      <w:iCs/>
      <w:color w:val="404040" w:themeColor="text1" w:themeTint="BF"/>
    </w:rPr>
  </w:style>
  <w:style w:type="paragraph" w:styleId="Akapitzlist">
    <w:name w:val="List Paragraph"/>
    <w:aliases w:val="lp1,List Paragraph2,L1,Numerowanie,BulletC,Wyliczanie,Obiekt,normalny tekst,Akapit z listą31,Bullets,List Paragraph1,Akapit z listą5"/>
    <w:basedOn w:val="Normalny"/>
    <w:link w:val="AkapitzlistZnak"/>
    <w:uiPriority w:val="34"/>
    <w:qFormat/>
    <w:rsid w:val="006B37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7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7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70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370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B370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B370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B3708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5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7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7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7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9787C"/>
    <w:pPr>
      <w:spacing w:after="0" w:line="240" w:lineRule="auto"/>
    </w:pPr>
  </w:style>
  <w:style w:type="character" w:customStyle="1" w:styleId="AkapitzlistZnak">
    <w:name w:val="Akapit z listą Znak"/>
    <w:aliases w:val="lp1 Znak,List Paragraph2 Znak,L1 Znak,Numerowanie Znak,BulletC Znak,Wyliczanie Znak,Obiekt Znak,normalny tekst Znak,Akapit z listą31 Znak,Bullets Znak,List Paragraph1 Znak,Akapit z listą5 Znak"/>
    <w:link w:val="Akapitzlist"/>
    <w:uiPriority w:val="34"/>
    <w:rsid w:val="0099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d406e-93ff-45bf-ae59-2c84af6e72e8">
      <Terms xmlns="http://schemas.microsoft.com/office/infopath/2007/PartnerControls"/>
    </lcf76f155ced4ddcb4097134ff3c332f>
    <TaxCatchAll xmlns="40e5fe8a-9503-42fc-a960-f0006609d1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5EC8C062E264AA6CFC5864D2B851E" ma:contentTypeVersion="13" ma:contentTypeDescription="Utwórz nowy dokument." ma:contentTypeScope="" ma:versionID="21d84394a06023f5b64637baf4d6f744">
  <xsd:schema xmlns:xsd="http://www.w3.org/2001/XMLSchema" xmlns:xs="http://www.w3.org/2001/XMLSchema" xmlns:p="http://schemas.microsoft.com/office/2006/metadata/properties" xmlns:ns2="613d406e-93ff-45bf-ae59-2c84af6e72e8" xmlns:ns3="40e5fe8a-9503-42fc-a960-f0006609d1bb" targetNamespace="http://schemas.microsoft.com/office/2006/metadata/properties" ma:root="true" ma:fieldsID="4f20e58bae33fa235e9b985c514f263c" ns2:_="" ns3:_="">
    <xsd:import namespace="613d406e-93ff-45bf-ae59-2c84af6e72e8"/>
    <xsd:import namespace="40e5fe8a-9503-42fc-a960-f0006609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406e-93ff-45bf-ae59-2c84af6e7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91c4eb09-64ad-4508-8fe1-91b0ebe24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fe8a-9503-42fc-a960-f0006609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12d713f-8e8b-4682-9bd4-ef6e0d71f84d}" ma:internalName="TaxCatchAll" ma:showField="CatchAllData" ma:web="40e5fe8a-9503-42fc-a960-f0006609d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8DF5A-C4B2-4381-9271-79538BB2A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9F78B-0FA0-4C73-B337-1D778436AEE9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40e5fe8a-9503-42fc-a960-f0006609d1bb"/>
    <ds:schemaRef ds:uri="613d406e-93ff-45bf-ae59-2c84af6e72e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6B7146C-E523-4CFA-8A52-9EE303221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d406e-93ff-45bf-ae59-2c84af6e72e8"/>
    <ds:schemaRef ds:uri="40e5fe8a-9503-42fc-a960-f0006609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Magdalena Siekiera</cp:lastModifiedBy>
  <cp:revision>3</cp:revision>
  <dcterms:created xsi:type="dcterms:W3CDTF">2025-08-11T13:01:00Z</dcterms:created>
  <dcterms:modified xsi:type="dcterms:W3CDTF">2025-08-11T13:07:00Z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0x0101002965EC8C062E264AA6CFC5864D2B851E</vt:lpwstr>
  </property>
  <property fmtid="{D5CDD505-2E9C-101B-9397-08002B2CF9AE}" pid="3" name="MediaServiceImageTags">
    <vt:lpwstr/>
  </property>
</Properties>
</file>