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F8" w:rsidRPr="00F65444" w:rsidRDefault="00607493" w:rsidP="004831F8">
      <w:pPr>
        <w:jc w:val="both"/>
        <w:rPr>
          <w:rFonts w:cstheme="minorHAnsi"/>
        </w:rPr>
      </w:pPr>
      <w:r>
        <w:rPr>
          <w:rFonts w:ascii="Arial" w:hAnsi="Arial" w:cs="Arial"/>
          <w:sz w:val="20"/>
        </w:rPr>
        <w:t xml:space="preserve">Warszawa, ……………… </w:t>
      </w:r>
      <w:bookmarkStart w:id="0" w:name="ezdDataPodpisu"/>
      <w:bookmarkEnd w:id="0"/>
      <w:r>
        <w:rPr>
          <w:rFonts w:ascii="Arial" w:hAnsi="Arial" w:cs="Arial"/>
          <w:sz w:val="20"/>
        </w:rPr>
        <w:t>roku</w:t>
      </w:r>
      <w:bookmarkStart w:id="1" w:name="_GoBack"/>
      <w:bookmarkEnd w:id="1"/>
    </w:p>
    <w:p w:rsidR="00DB7829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7829" w:rsidRPr="00590E83" w:rsidRDefault="00DB7829" w:rsidP="00DB7829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z w:val="20"/>
        </w:rPr>
        <w:t>...</w:t>
      </w:r>
    </w:p>
    <w:p w:rsidR="00DB7829" w:rsidRPr="00590E83" w:rsidRDefault="00DB7829" w:rsidP="00DB782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</w:p>
    <w:p w:rsidR="00DB7829" w:rsidRPr="00180E73" w:rsidRDefault="00DB7829" w:rsidP="00DB7829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7829" w:rsidRPr="00180E73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DB7829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DB7829" w:rsidRPr="00180E73" w:rsidRDefault="00DB7829" w:rsidP="00DB7829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DB7829" w:rsidRPr="00180E73" w:rsidRDefault="00DB7829" w:rsidP="00DB7829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C7A">
        <w:rPr>
          <w:rFonts w:ascii="Arial" w:eastAsia="Times New Roman" w:hAnsi="Arial" w:cs="Arial"/>
          <w:lang w:eastAsia="pl-PL"/>
        </w:rPr>
        <w:t>(</w:t>
      </w:r>
      <w:r w:rsidR="001A7F9A" w:rsidRPr="001A7F9A">
        <w:rPr>
          <w:rFonts w:ascii="Arial" w:eastAsia="Times New Roman" w:hAnsi="Arial" w:cs="Arial"/>
          <w:lang w:eastAsia="pl-PL"/>
        </w:rPr>
        <w:t>Dz.U. z 2025r. poz. 514</w:t>
      </w:r>
      <w:r w:rsidRPr="00323C7A">
        <w:rPr>
          <w:rFonts w:ascii="Arial" w:eastAsia="Times New Roman" w:hAnsi="Arial" w:cs="Arial"/>
          <w:lang w:eastAsia="pl-PL"/>
        </w:rPr>
        <w:t>)</w:t>
      </w:r>
      <w:r w:rsidRPr="00180E73">
        <w:rPr>
          <w:rFonts w:ascii="Arial" w:eastAsia="Times New Roman" w:hAnsi="Arial" w:cs="Arial"/>
          <w:lang w:eastAsia="pl-PL"/>
        </w:rPr>
        <w:t>*</w:t>
      </w:r>
    </w:p>
    <w:p w:rsidR="00DB7829" w:rsidRPr="00CA6D59" w:rsidRDefault="00DB7829" w:rsidP="00DB7829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DB7829" w:rsidRPr="00CA6D59" w:rsidRDefault="00DB7829" w:rsidP="00DB7829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 z dnia 11 września 2019 r. - 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Prawo zamówień publicznych (Dz. U. z 2024r. poz. 1320) wyklucza się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CA6D59" w:rsidRDefault="00DB7829" w:rsidP="00DB7829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B7829" w:rsidRPr="00CA6D59" w:rsidRDefault="00DB7829" w:rsidP="00DB7829">
      <w:pPr>
        <w:numPr>
          <w:ilvl w:val="0"/>
          <w:numId w:val="44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(Dz. U. z 2025r. poz. 644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DB7829" w:rsidRPr="00CA6D59" w:rsidRDefault="00DB7829" w:rsidP="00DB7829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DB7829" w:rsidRPr="001A7F9A" w:rsidRDefault="00DB7829" w:rsidP="001A7F9A">
      <w:pPr>
        <w:pStyle w:val="Akapitzlist"/>
        <w:numPr>
          <w:ilvl w:val="0"/>
          <w:numId w:val="4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A7F9A">
        <w:rPr>
          <w:rFonts w:ascii="Arial" w:eastAsia="Times New Roman" w:hAnsi="Arial" w:cs="Arial"/>
          <w:sz w:val="18"/>
          <w:szCs w:val="18"/>
          <w:lang w:eastAsia="pl-PL"/>
        </w:rPr>
        <w:t>wykonawcę oraz uczestnika konkursu, którego jednostką dominującą w rozumieniu art. 3 ust. 1 pkt 37 ustawy z dnia 29 września 1994 r. o rachunkowości (</w:t>
      </w:r>
      <w:r w:rsidR="001A7F9A" w:rsidRPr="001A7F9A">
        <w:rPr>
          <w:rFonts w:ascii="Arial" w:eastAsia="Times New Roman" w:hAnsi="Arial" w:cs="Arial"/>
          <w:sz w:val="18"/>
          <w:szCs w:val="18"/>
          <w:lang w:eastAsia="pl-PL"/>
        </w:rPr>
        <w:t>Dz.U. z 2023r. poz.120)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 xml:space="preserve">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1A7F9A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1A7F9A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B7829" w:rsidRPr="00180E73" w:rsidTr="00FB608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B7829" w:rsidRDefault="00DB7829" w:rsidP="00FB6088">
            <w:pPr>
              <w:spacing w:after="0" w:line="276" w:lineRule="auto"/>
              <w:jc w:val="center"/>
            </w:pPr>
          </w:p>
          <w:p w:rsidR="00DB7829" w:rsidRDefault="00DB7829" w:rsidP="00FB6088">
            <w:pPr>
              <w:spacing w:after="0" w:line="276" w:lineRule="auto"/>
              <w:jc w:val="center"/>
            </w:pPr>
          </w:p>
          <w:p w:rsidR="00DB7829" w:rsidRDefault="00DB7829" w:rsidP="00FB6088">
            <w:pPr>
              <w:spacing w:after="0" w:line="276" w:lineRule="auto"/>
              <w:jc w:val="center"/>
            </w:pPr>
          </w:p>
          <w:p w:rsidR="00424211" w:rsidRPr="00180E73" w:rsidRDefault="00424211" w:rsidP="00FB6088">
            <w:pPr>
              <w:spacing w:after="0" w:line="276" w:lineRule="auto"/>
              <w:jc w:val="center"/>
            </w:pPr>
          </w:p>
          <w:p w:rsidR="00DB7829" w:rsidRPr="00180E73" w:rsidRDefault="00DB7829" w:rsidP="00FB6088">
            <w:pPr>
              <w:spacing w:after="0" w:line="276" w:lineRule="auto"/>
              <w:jc w:val="center"/>
            </w:pPr>
          </w:p>
        </w:tc>
      </w:tr>
      <w:tr w:rsidR="00DB7829" w:rsidRPr="00180E73" w:rsidTr="00FB608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B7829" w:rsidRPr="00180E73" w:rsidRDefault="00DB7829" w:rsidP="00FB6088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DB7829" w:rsidRPr="004831F8" w:rsidRDefault="00DB7829" w:rsidP="004831F8"/>
    <w:sectPr w:rsidR="00DB7829" w:rsidRPr="004831F8" w:rsidSect="003226DF">
      <w:headerReference w:type="default" r:id="rId7"/>
      <w:footerReference w:type="default" r:id="rId8"/>
      <w:pgSz w:w="11906" w:h="16838"/>
      <w:pgMar w:top="1963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924" w:rsidRDefault="00DE4924">
      <w:pPr>
        <w:spacing w:after="0" w:line="240" w:lineRule="auto"/>
      </w:pPr>
      <w:r>
        <w:separator/>
      </w:r>
    </w:p>
  </w:endnote>
  <w:endnote w:type="continuationSeparator" w:id="0">
    <w:p w:rsidR="00DE4924" w:rsidRDefault="00DE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DE4924">
    <w:pPr>
      <w:pStyle w:val="Stopka"/>
    </w:pPr>
    <w:bookmarkStart w:id="2" w:name="ezdPracownikNazwa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924" w:rsidRDefault="00DE4924">
      <w:pPr>
        <w:spacing w:after="0" w:line="240" w:lineRule="auto"/>
      </w:pPr>
      <w:r>
        <w:separator/>
      </w:r>
    </w:p>
  </w:footnote>
  <w:footnote w:type="continuationSeparator" w:id="0">
    <w:p w:rsidR="00DE4924" w:rsidRDefault="00DE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B1C" w:rsidRDefault="002A7B1C">
    <w:pPr>
      <w:pStyle w:val="Nagwek"/>
    </w:pPr>
  </w:p>
  <w:p w:rsidR="002A7B1C" w:rsidRDefault="002A7B1C">
    <w:pPr>
      <w:pStyle w:val="Nagwek"/>
    </w:pPr>
  </w:p>
  <w:p w:rsidR="0012074E" w:rsidRDefault="002A7B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C46807" wp14:editId="33D79BE0">
          <wp:simplePos x="0" y="0"/>
          <wp:positionH relativeFrom="column">
            <wp:posOffset>-88265</wp:posOffset>
          </wp:positionH>
          <wp:positionV relativeFrom="paragraph">
            <wp:posOffset>-793750</wp:posOffset>
          </wp:positionV>
          <wp:extent cx="965835" cy="6546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83B737" wp14:editId="6518A6D3">
              <wp:simplePos x="0" y="0"/>
              <wp:positionH relativeFrom="column">
                <wp:posOffset>3032125</wp:posOffset>
              </wp:positionH>
              <wp:positionV relativeFrom="paragraph">
                <wp:posOffset>-638810</wp:posOffset>
              </wp:positionV>
              <wp:extent cx="0" cy="403225"/>
              <wp:effectExtent l="0" t="0" r="38100" b="3492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8F7D4" id="Łącznik prosty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4D194" wp14:editId="02A90E4F">
              <wp:simplePos x="0" y="0"/>
              <wp:positionH relativeFrom="column">
                <wp:posOffset>4681855</wp:posOffset>
              </wp:positionH>
              <wp:positionV relativeFrom="paragraph">
                <wp:posOffset>-636905</wp:posOffset>
              </wp:positionV>
              <wp:extent cx="0" cy="403225"/>
              <wp:effectExtent l="0" t="0" r="38100" b="34925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25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353EBC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6A3C6" wp14:editId="7015A9D0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7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A627E" id="Łącznik prost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207AF7" wp14:editId="1B1A0683">
              <wp:simplePos x="0" y="0"/>
              <wp:positionH relativeFrom="column">
                <wp:posOffset>3125470</wp:posOffset>
              </wp:positionH>
              <wp:positionV relativeFrom="paragraph">
                <wp:posOffset>-638810</wp:posOffset>
              </wp:positionV>
              <wp:extent cx="1303020" cy="40322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07AF7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" stroked="f">
              <v:textbox>
                <w:txbxContent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0788C95" wp14:editId="3BB6046C">
              <wp:simplePos x="0" y="0"/>
              <wp:positionH relativeFrom="column">
                <wp:posOffset>4784725</wp:posOffset>
              </wp:positionH>
              <wp:positionV relativeFrom="paragraph">
                <wp:posOffset>-628650</wp:posOffset>
              </wp:positionV>
              <wp:extent cx="989965" cy="402590"/>
              <wp:effectExtent l="0" t="0" r="63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2A7B1C" w:rsidRDefault="002A7B1C" w:rsidP="002A7B1C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8C95" id="Pole tekstowe 1" o:spid="_x0000_s1027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" stroked="f">
              <v:textbox>
                <w:txbxContent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2A7B1C" w:rsidRDefault="002A7B1C" w:rsidP="002A7B1C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1F3"/>
    <w:multiLevelType w:val="hybridMultilevel"/>
    <w:tmpl w:val="542E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649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B2E1B58"/>
    <w:multiLevelType w:val="hybridMultilevel"/>
    <w:tmpl w:val="20C6B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6DF0"/>
    <w:multiLevelType w:val="hybridMultilevel"/>
    <w:tmpl w:val="5CB6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64F"/>
    <w:multiLevelType w:val="hybridMultilevel"/>
    <w:tmpl w:val="61A0A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4F276B"/>
    <w:multiLevelType w:val="hybridMultilevel"/>
    <w:tmpl w:val="D022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31739"/>
    <w:multiLevelType w:val="hybridMultilevel"/>
    <w:tmpl w:val="0026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F4D48"/>
    <w:multiLevelType w:val="hybridMultilevel"/>
    <w:tmpl w:val="F16A203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F05236"/>
    <w:multiLevelType w:val="hybridMultilevel"/>
    <w:tmpl w:val="CA0C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A7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45245"/>
    <w:multiLevelType w:val="hybridMultilevel"/>
    <w:tmpl w:val="50C89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54748C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8" w15:restartNumberingAfterBreak="0">
    <w:nsid w:val="25281BA7"/>
    <w:multiLevelType w:val="hybridMultilevel"/>
    <w:tmpl w:val="446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EF3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329D8"/>
    <w:multiLevelType w:val="hybridMultilevel"/>
    <w:tmpl w:val="328E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4E4294"/>
    <w:multiLevelType w:val="multilevel"/>
    <w:tmpl w:val="DF847B6E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2" w15:restartNumberingAfterBreak="0">
    <w:nsid w:val="30ED2638"/>
    <w:multiLevelType w:val="hybridMultilevel"/>
    <w:tmpl w:val="A17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61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1158D"/>
    <w:multiLevelType w:val="hybridMultilevel"/>
    <w:tmpl w:val="11C2A3A4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74EA6"/>
    <w:multiLevelType w:val="hybridMultilevel"/>
    <w:tmpl w:val="10DA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35253"/>
    <w:multiLevelType w:val="hybridMultilevel"/>
    <w:tmpl w:val="20BE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302A2"/>
    <w:multiLevelType w:val="hybridMultilevel"/>
    <w:tmpl w:val="44F62650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97385"/>
    <w:multiLevelType w:val="hybridMultilevel"/>
    <w:tmpl w:val="1E66B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EBE14FE"/>
    <w:multiLevelType w:val="hybridMultilevel"/>
    <w:tmpl w:val="31528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CB7469"/>
    <w:multiLevelType w:val="hybridMultilevel"/>
    <w:tmpl w:val="462450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72685"/>
    <w:multiLevelType w:val="hybridMultilevel"/>
    <w:tmpl w:val="92D6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6" w15:restartNumberingAfterBreak="0">
    <w:nsid w:val="620652C2"/>
    <w:multiLevelType w:val="hybridMultilevel"/>
    <w:tmpl w:val="0D3C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14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81E49"/>
    <w:multiLevelType w:val="hybridMultilevel"/>
    <w:tmpl w:val="0C9C297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C646A"/>
    <w:multiLevelType w:val="hybridMultilevel"/>
    <w:tmpl w:val="E902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475FE"/>
    <w:multiLevelType w:val="hybridMultilevel"/>
    <w:tmpl w:val="EC7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05039"/>
    <w:multiLevelType w:val="hybridMultilevel"/>
    <w:tmpl w:val="674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44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C2CEB"/>
    <w:multiLevelType w:val="hybridMultilevel"/>
    <w:tmpl w:val="D49E37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7"/>
  </w:num>
  <w:num w:numId="4">
    <w:abstractNumId w:val="33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"/>
  </w:num>
  <w:num w:numId="8">
    <w:abstractNumId w:val="34"/>
  </w:num>
  <w:num w:numId="9">
    <w:abstractNumId w:val="0"/>
  </w:num>
  <w:num w:numId="10">
    <w:abstractNumId w:val="9"/>
  </w:num>
  <w:num w:numId="11">
    <w:abstractNumId w:val="20"/>
  </w:num>
  <w:num w:numId="12">
    <w:abstractNumId w:val="1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2"/>
  </w:num>
  <w:num w:numId="19">
    <w:abstractNumId w:val="12"/>
  </w:num>
  <w:num w:numId="20">
    <w:abstractNumId w:val="10"/>
  </w:num>
  <w:num w:numId="21">
    <w:abstractNumId w:val="5"/>
  </w:num>
  <w:num w:numId="22">
    <w:abstractNumId w:val="26"/>
  </w:num>
  <w:num w:numId="23">
    <w:abstractNumId w:val="41"/>
  </w:num>
  <w:num w:numId="24">
    <w:abstractNumId w:val="22"/>
  </w:num>
  <w:num w:numId="25">
    <w:abstractNumId w:val="18"/>
  </w:num>
  <w:num w:numId="26">
    <w:abstractNumId w:val="36"/>
  </w:num>
  <w:num w:numId="27">
    <w:abstractNumId w:val="23"/>
  </w:num>
  <w:num w:numId="28">
    <w:abstractNumId w:val="4"/>
  </w:num>
  <w:num w:numId="29">
    <w:abstractNumId w:val="27"/>
  </w:num>
  <w:num w:numId="30">
    <w:abstractNumId w:val="39"/>
  </w:num>
  <w:num w:numId="31">
    <w:abstractNumId w:val="25"/>
  </w:num>
  <w:num w:numId="32">
    <w:abstractNumId w:val="1"/>
  </w:num>
  <w:num w:numId="33">
    <w:abstractNumId w:val="11"/>
  </w:num>
  <w:num w:numId="34">
    <w:abstractNumId w:val="19"/>
  </w:num>
  <w:num w:numId="35">
    <w:abstractNumId w:val="29"/>
  </w:num>
  <w:num w:numId="36">
    <w:abstractNumId w:val="15"/>
  </w:num>
  <w:num w:numId="37">
    <w:abstractNumId w:val="43"/>
  </w:num>
  <w:num w:numId="38">
    <w:abstractNumId w:val="30"/>
  </w:num>
  <w:num w:numId="39">
    <w:abstractNumId w:val="2"/>
  </w:num>
  <w:num w:numId="40">
    <w:abstractNumId w:val="6"/>
  </w:num>
  <w:num w:numId="41">
    <w:abstractNumId w:val="16"/>
  </w:num>
  <w:num w:numId="42">
    <w:abstractNumId w:val="28"/>
  </w:num>
  <w:num w:numId="43">
    <w:abstractNumId w:val="37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54A43"/>
    <w:rsid w:val="000561C7"/>
    <w:rsid w:val="001A7F9A"/>
    <w:rsid w:val="001D017A"/>
    <w:rsid w:val="00260F5E"/>
    <w:rsid w:val="002A7B1C"/>
    <w:rsid w:val="002E6424"/>
    <w:rsid w:val="003226DF"/>
    <w:rsid w:val="003552FB"/>
    <w:rsid w:val="004215B3"/>
    <w:rsid w:val="00424211"/>
    <w:rsid w:val="004338E9"/>
    <w:rsid w:val="00437C55"/>
    <w:rsid w:val="004831F8"/>
    <w:rsid w:val="00554D04"/>
    <w:rsid w:val="005551F8"/>
    <w:rsid w:val="00564078"/>
    <w:rsid w:val="00565B54"/>
    <w:rsid w:val="00607493"/>
    <w:rsid w:val="00636381"/>
    <w:rsid w:val="00656B87"/>
    <w:rsid w:val="00672543"/>
    <w:rsid w:val="00690C4F"/>
    <w:rsid w:val="00750DB9"/>
    <w:rsid w:val="00821B60"/>
    <w:rsid w:val="008246AD"/>
    <w:rsid w:val="00834DB9"/>
    <w:rsid w:val="00862167"/>
    <w:rsid w:val="008D6FDB"/>
    <w:rsid w:val="008F6886"/>
    <w:rsid w:val="00943625"/>
    <w:rsid w:val="00A261D8"/>
    <w:rsid w:val="00AD783B"/>
    <w:rsid w:val="00B21A0C"/>
    <w:rsid w:val="00B834F1"/>
    <w:rsid w:val="00BD65F5"/>
    <w:rsid w:val="00BF3177"/>
    <w:rsid w:val="00C36A91"/>
    <w:rsid w:val="00DB7829"/>
    <w:rsid w:val="00DD2E76"/>
    <w:rsid w:val="00DE4924"/>
    <w:rsid w:val="00E15D69"/>
    <w:rsid w:val="00E35BA0"/>
    <w:rsid w:val="00E91D7F"/>
    <w:rsid w:val="00EA5A07"/>
    <w:rsid w:val="00FB03DB"/>
    <w:rsid w:val="00FC2E68"/>
    <w:rsid w:val="00F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04971"/>
  <w15:docId w15:val="{CBF50D27-9A3E-46FA-870B-40060C5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character" w:customStyle="1" w:styleId="DefaultZnak">
    <w:name w:val="Default Znak"/>
    <w:link w:val="Default"/>
    <w:locked/>
    <w:rsid w:val="00054A4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05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link w:val="Paragrafyumowy"/>
    <w:locked/>
    <w:rsid w:val="00054A43"/>
    <w:rPr>
      <w:rFonts w:ascii="Arial" w:hAnsi="Arial" w:cs="Arial"/>
      <w:b/>
      <w:bCs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54A43"/>
    <w:pPr>
      <w:spacing w:after="40" w:line="256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Antoniak</dc:creator>
  <cp:lastModifiedBy>Emilia Fabisiak</cp:lastModifiedBy>
  <cp:revision>8</cp:revision>
  <cp:lastPrinted>2019-11-22T06:56:00Z</cp:lastPrinted>
  <dcterms:created xsi:type="dcterms:W3CDTF">2026-02-05T08:34:00Z</dcterms:created>
  <dcterms:modified xsi:type="dcterms:W3CDTF">2026-03-03T11:51:00Z</dcterms:modified>
</cp:coreProperties>
</file>