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20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843"/>
        <w:gridCol w:w="1418"/>
        <w:gridCol w:w="1559"/>
        <w:gridCol w:w="1559"/>
        <w:gridCol w:w="992"/>
      </w:tblGrid>
      <w:tr w:rsidR="00654B83" w14:paraId="6AEC30D1" w14:textId="77777777" w:rsidTr="00F66C39">
        <w:trPr>
          <w:trHeight w:val="121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C93AD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Lp.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A31CE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Nazwa składnika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5A37F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Numer inwentarzowy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E1C0C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Szacunkowa wartość z uwzględnieniem stanu i stopnia zużycia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DB31" w14:textId="77777777" w:rsidR="00654B83" w:rsidRPr="00654B83" w:rsidRDefault="00654B83" w:rsidP="00F66C39">
            <w:pPr>
              <w:pStyle w:val="Akapitzlist"/>
              <w:spacing w:line="240" w:lineRule="auto"/>
              <w:ind w:left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Wartość księgowa brutto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3B0C2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Uwagi dotyczące stanu technicznego składnika majątkowego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C0AB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Proponowany sposób zagospodarowania</w:t>
            </w:r>
          </w:p>
        </w:tc>
      </w:tr>
      <w:tr w:rsidR="00654B83" w14:paraId="44A58B15" w14:textId="77777777" w:rsidTr="00F66C39">
        <w:trPr>
          <w:cantSplit/>
          <w:trHeight w:val="5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9B3D2" w14:textId="77777777" w:rsidR="00654B83" w:rsidRDefault="00654B83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4365D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Stół cateringowy</w:t>
            </w:r>
            <w:r w:rsidR="003659BF">
              <w:rPr>
                <w:rFonts w:ascii="Arial Narrow" w:hAnsi="Arial Narrow"/>
                <w:sz w:val="20"/>
                <w:szCs w:val="20"/>
              </w:rPr>
              <w:t xml:space="preserve"> FETA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654AC" w14:textId="77777777" w:rsidR="00654B83" w:rsidRDefault="00654B83">
            <w:pPr>
              <w:pStyle w:val="Akapitzlist"/>
              <w:spacing w:line="240" w:lineRule="auto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6101/2022/PST/UW-ZK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B0E86" w14:textId="77777777" w:rsidR="00654B83" w:rsidRDefault="00654B83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 zł.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8DB76" w14:textId="569AED25" w:rsidR="00654B83" w:rsidRDefault="00F66C39" w:rsidP="00F66C3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7FADC" w14:textId="77777777" w:rsidR="00654B83" w:rsidRDefault="00654B83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Powyginane stelaże, pęknięty plastykowy blat stołu.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F9E38" w14:textId="77777777" w:rsidR="00654B83" w:rsidRDefault="00654B83">
            <w:pPr>
              <w:pStyle w:val="Akapitzlist"/>
              <w:spacing w:line="240" w:lineRule="auto"/>
              <w:ind w:left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Likwidacja </w:t>
            </w:r>
          </w:p>
        </w:tc>
      </w:tr>
      <w:tr w:rsidR="00654B83" w14:paraId="4084F7B6" w14:textId="77777777" w:rsidTr="00F66C39">
        <w:trPr>
          <w:cantSplit/>
          <w:trHeight w:val="5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57C13" w14:textId="77777777" w:rsidR="00654B83" w:rsidRDefault="00654B83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59768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Stół cateringowy</w:t>
            </w:r>
            <w:r w:rsidR="003659BF">
              <w:rPr>
                <w:rFonts w:ascii="Arial Narrow" w:hAnsi="Arial Narrow"/>
                <w:sz w:val="20"/>
                <w:szCs w:val="20"/>
              </w:rPr>
              <w:t xml:space="preserve"> FETA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E3497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6102/2022/PST/UW-ZK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46D75" w14:textId="77777777" w:rsidR="00654B83" w:rsidRDefault="00654B83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 zł.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7EADC" w14:textId="0D6E0F5A" w:rsidR="00654B83" w:rsidRDefault="00F66C39" w:rsidP="00F66C39">
            <w:pPr>
              <w:pStyle w:val="Akapitzlist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9CD18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sz w:val="18"/>
                <w:szCs w:val="18"/>
              </w:rPr>
              <w:t>Powyginane stelaże, pęknięty plastykowy blat stołu.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DDD05" w14:textId="77777777" w:rsidR="00654B83" w:rsidRDefault="00654B83">
            <w:pPr>
              <w:pStyle w:val="Akapitzlist"/>
              <w:spacing w:line="240" w:lineRule="auto"/>
              <w:ind w:left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Likwidacja</w:t>
            </w:r>
          </w:p>
        </w:tc>
      </w:tr>
      <w:tr w:rsidR="00654B83" w14:paraId="7181B729" w14:textId="77777777" w:rsidTr="00F66C39">
        <w:trPr>
          <w:cantSplit/>
          <w:trHeight w:val="5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FD45D" w14:textId="77777777" w:rsidR="00654B83" w:rsidRDefault="00654B83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2C60F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Stół cateringowy</w:t>
            </w:r>
            <w:r w:rsidR="003659BF">
              <w:rPr>
                <w:rFonts w:ascii="Arial Narrow" w:hAnsi="Arial Narrow"/>
                <w:sz w:val="20"/>
                <w:szCs w:val="20"/>
              </w:rPr>
              <w:t xml:space="preserve"> FETA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4F1DC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6103/2022/PST/UW-ZK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F588A" w14:textId="77777777" w:rsidR="00654B83" w:rsidRDefault="00654B83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 zł.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9B3F" w14:textId="31E97CBF" w:rsidR="00654B83" w:rsidRDefault="00F66C39" w:rsidP="00F66C39">
            <w:pPr>
              <w:pStyle w:val="Akapitzlist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49621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sz w:val="18"/>
                <w:szCs w:val="18"/>
              </w:rPr>
              <w:t>Powyginane stelaże, pęknięty plastykowy blat stołu.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04C73" w14:textId="77777777" w:rsidR="00654B83" w:rsidRDefault="00654B83">
            <w:pPr>
              <w:pStyle w:val="Akapitzlist"/>
              <w:spacing w:line="240" w:lineRule="auto"/>
              <w:ind w:left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Likwidacja</w:t>
            </w:r>
          </w:p>
        </w:tc>
      </w:tr>
      <w:tr w:rsidR="00654B83" w14:paraId="2B4415B4" w14:textId="77777777" w:rsidTr="00F66C39">
        <w:trPr>
          <w:cantSplit/>
          <w:trHeight w:val="5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C8281" w14:textId="77777777" w:rsidR="00654B83" w:rsidRDefault="00654B83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743D7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Stół cateringowy</w:t>
            </w:r>
            <w:r w:rsidR="003659BF">
              <w:rPr>
                <w:rFonts w:ascii="Arial Narrow" w:hAnsi="Arial Narrow"/>
                <w:sz w:val="20"/>
                <w:szCs w:val="20"/>
              </w:rPr>
              <w:t xml:space="preserve"> FETA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252B1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6104/2022/PST/UW-ZK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B23FF" w14:textId="77777777" w:rsidR="00654B83" w:rsidRDefault="00654B83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 zł.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C35A" w14:textId="00902F63" w:rsidR="00654B83" w:rsidRDefault="00F66C39" w:rsidP="00F66C39">
            <w:pPr>
              <w:pStyle w:val="Akapitzlist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34C1A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sz w:val="18"/>
                <w:szCs w:val="18"/>
              </w:rPr>
              <w:t>Powyginane stelaże, pęknięty plastykowy blat stołu.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B7DBF" w14:textId="77777777" w:rsidR="00654B83" w:rsidRDefault="00654B83">
            <w:pPr>
              <w:pStyle w:val="Akapitzlist"/>
              <w:spacing w:line="240" w:lineRule="auto"/>
              <w:ind w:left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Likwidacja </w:t>
            </w:r>
          </w:p>
        </w:tc>
      </w:tr>
      <w:tr w:rsidR="00654B83" w14:paraId="1EFF89AC" w14:textId="77777777" w:rsidTr="00F66C39">
        <w:trPr>
          <w:cantSplit/>
          <w:trHeight w:val="5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1640B" w14:textId="77777777" w:rsidR="00654B83" w:rsidRDefault="00654B83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7E90A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Stół cateringowy</w:t>
            </w:r>
            <w:r w:rsidR="003659BF">
              <w:rPr>
                <w:rFonts w:ascii="Arial Narrow" w:hAnsi="Arial Narrow"/>
                <w:sz w:val="20"/>
                <w:szCs w:val="20"/>
              </w:rPr>
              <w:t xml:space="preserve"> FETA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405F8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6105/2022/PST/UW-ZK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5ACB2" w14:textId="77777777" w:rsidR="00654B83" w:rsidRDefault="00654B83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 zł.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F0BF1" w14:textId="02804643" w:rsidR="00654B83" w:rsidRDefault="00F66C39" w:rsidP="00F66C39">
            <w:pPr>
              <w:pStyle w:val="Akapitzlist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A103E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sz w:val="18"/>
                <w:szCs w:val="18"/>
              </w:rPr>
              <w:t>Powyginane stelaże, pęknięty plastykowy blat stołu.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DDF62" w14:textId="77777777" w:rsidR="00654B83" w:rsidRDefault="00654B83">
            <w:pPr>
              <w:pStyle w:val="Akapitzlist"/>
              <w:spacing w:line="240" w:lineRule="auto"/>
              <w:ind w:left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Likwidacja</w:t>
            </w:r>
          </w:p>
        </w:tc>
      </w:tr>
      <w:tr w:rsidR="00654B83" w14:paraId="081D38FA" w14:textId="77777777" w:rsidTr="00F66C39">
        <w:trPr>
          <w:cantSplit/>
          <w:trHeight w:val="5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14182" w14:textId="77777777" w:rsidR="00654B83" w:rsidRDefault="00654B83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AF0A4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Ławka cateringowa</w:t>
            </w:r>
            <w:r w:rsidR="003659BF">
              <w:rPr>
                <w:rFonts w:ascii="Arial Narrow" w:hAnsi="Arial Narrow"/>
                <w:sz w:val="20"/>
                <w:szCs w:val="20"/>
              </w:rPr>
              <w:t xml:space="preserve"> WOODY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EAA4E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6136/2022/PST/UW-ZK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84D4D" w14:textId="77777777" w:rsidR="00654B83" w:rsidRDefault="00654B83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 zł.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4A14" w14:textId="654B0C66" w:rsidR="00654B83" w:rsidRDefault="00F66C39" w:rsidP="00F66C39">
            <w:pPr>
              <w:pStyle w:val="Akapitzlist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8C992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sz w:val="18"/>
                <w:szCs w:val="18"/>
              </w:rPr>
              <w:t>Powyginane stelaże, pęknięty plastykowy blat ławki.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99385" w14:textId="77777777" w:rsidR="00654B83" w:rsidRDefault="00654B83">
            <w:pPr>
              <w:pStyle w:val="Akapitzlist"/>
              <w:spacing w:line="240" w:lineRule="auto"/>
              <w:ind w:left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Likwidacja</w:t>
            </w:r>
          </w:p>
        </w:tc>
      </w:tr>
      <w:tr w:rsidR="00654B83" w14:paraId="1E8FBDA3" w14:textId="77777777" w:rsidTr="00F66C39">
        <w:trPr>
          <w:cantSplit/>
          <w:trHeight w:val="5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F7242" w14:textId="77777777" w:rsidR="00654B83" w:rsidRDefault="00654B83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F4AF5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Ławka cateringowa</w:t>
            </w:r>
          </w:p>
          <w:p w14:paraId="399B71F2" w14:textId="77777777" w:rsidR="003659BF" w:rsidRDefault="003659BF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WOODY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F1BB2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6137/2022/PST/UW-ZK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639C8" w14:textId="77777777" w:rsidR="00654B83" w:rsidRDefault="00654B83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 zł.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7764" w14:textId="00C1E98C" w:rsidR="00654B83" w:rsidRDefault="00F66C39" w:rsidP="00F66C39">
            <w:pPr>
              <w:pStyle w:val="Akapitzlist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7E09C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sz w:val="18"/>
                <w:szCs w:val="18"/>
              </w:rPr>
              <w:t>Powyginane stelaże, pęknięty plastykowy blat ławki.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0C418" w14:textId="77777777" w:rsidR="00654B83" w:rsidRDefault="00654B83">
            <w:pPr>
              <w:pStyle w:val="Akapitzlist"/>
              <w:spacing w:line="240" w:lineRule="auto"/>
              <w:ind w:left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Likwidacja </w:t>
            </w:r>
          </w:p>
        </w:tc>
      </w:tr>
      <w:tr w:rsidR="00654B83" w14:paraId="6366A616" w14:textId="77777777" w:rsidTr="00F66C39">
        <w:trPr>
          <w:cantSplit/>
          <w:trHeight w:val="5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AE5CB" w14:textId="77777777" w:rsidR="00654B83" w:rsidRDefault="00654B83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E4C7A" w14:textId="77777777" w:rsidR="00654B83" w:rsidRDefault="003659BF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Podstawka pod monitor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8B2D9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2368/2014/PST/UW-BW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1F018" w14:textId="77777777" w:rsidR="00654B83" w:rsidRDefault="00654B83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 zł.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AA93" w14:textId="5B7AF102" w:rsidR="00654B83" w:rsidRDefault="00F66C39" w:rsidP="00F66C39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0ABC8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Wypaczona płyta, liczne zarysowania i pęknięcia.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B0474" w14:textId="77777777" w:rsidR="00654B83" w:rsidRDefault="00654B83">
            <w:pPr>
              <w:pStyle w:val="Akapitzlist"/>
              <w:spacing w:line="240" w:lineRule="auto"/>
              <w:ind w:left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Likwidacja</w:t>
            </w:r>
          </w:p>
        </w:tc>
      </w:tr>
      <w:tr w:rsidR="00654B83" w14:paraId="61DDFEDF" w14:textId="77777777" w:rsidTr="00F66C39">
        <w:trPr>
          <w:cantSplit/>
          <w:trHeight w:val="5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E92EC" w14:textId="77777777" w:rsidR="00654B83" w:rsidRDefault="00654B83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76E62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Szafa ubraniowa jednodrzwiowa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268D1" w14:textId="77777777" w:rsidR="00654B83" w:rsidRDefault="003659BF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6511/2020/PST/UW-ZK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BCAC8" w14:textId="77777777" w:rsidR="00654B83" w:rsidRDefault="00654B83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 zł.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1E9E" w14:textId="707CE4D2" w:rsidR="00654B83" w:rsidRDefault="00F66C39" w:rsidP="00F66C39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311,49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66392" w14:textId="77777777" w:rsidR="00654B83" w:rsidRDefault="00654B83">
            <w:pPr>
              <w:pStyle w:val="Akapitzlist"/>
              <w:spacing w:line="240" w:lineRule="auto"/>
              <w:ind w:left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Liczne wgniecenia i pęknięcia obudowy, brak możliwości zamknięcia drzwi, wyłamany zamek.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6BF84" w14:textId="77777777" w:rsidR="00654B83" w:rsidRDefault="00654B83">
            <w:pPr>
              <w:pStyle w:val="Akapitzlist"/>
              <w:spacing w:line="240" w:lineRule="auto"/>
              <w:ind w:left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Likwidacja </w:t>
            </w:r>
          </w:p>
        </w:tc>
      </w:tr>
      <w:tr w:rsidR="00654B83" w14:paraId="09A4E5CF" w14:textId="77777777" w:rsidTr="00F66C39">
        <w:trPr>
          <w:cantSplit/>
          <w:trHeight w:val="5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79BA3" w14:textId="77777777" w:rsidR="00654B83" w:rsidRDefault="00654B83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A81E7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Szafa ubraniowa jednodrzwiowa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62B8C" w14:textId="77777777" w:rsidR="00654B83" w:rsidRDefault="003659BF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6510/2020/PST/UW-ZK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16F47" w14:textId="77777777" w:rsidR="00654B83" w:rsidRDefault="00654B83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 zł.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D354" w14:textId="50054D49" w:rsidR="00654B83" w:rsidRDefault="00F66C39" w:rsidP="00F66C39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311,49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623DE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Liczne wgniecenia i pęknięcia obudowy, brak możliwości zamknięcia drzwi, wyłamany zamek.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ADA49" w14:textId="77777777" w:rsidR="00654B83" w:rsidRDefault="00654B83">
            <w:pPr>
              <w:pStyle w:val="Akapitzlist"/>
              <w:spacing w:line="240" w:lineRule="auto"/>
              <w:ind w:left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Likwidacja</w:t>
            </w:r>
          </w:p>
        </w:tc>
      </w:tr>
      <w:tr w:rsidR="00654B83" w14:paraId="5CC35307" w14:textId="77777777" w:rsidTr="00F66C39">
        <w:trPr>
          <w:cantSplit/>
          <w:trHeight w:val="5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0EE06" w14:textId="77777777" w:rsidR="00654B83" w:rsidRDefault="00654B83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81C05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Szafa ubraniowa jednodrzwiowa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7BC5D" w14:textId="77777777" w:rsidR="00654B83" w:rsidRDefault="003659BF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6521/2020/PST/UW-ZK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21FBD" w14:textId="77777777" w:rsidR="00654B83" w:rsidRDefault="00654B83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 zł.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7B57" w14:textId="7F246082" w:rsidR="00654B83" w:rsidRDefault="00F66C39" w:rsidP="00F66C39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311,49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07ED0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Liczne wgniecenia i pęknięcia obudowy, brak możliwości zamknięcia drzwi, wyłamany zamek.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DD2F8" w14:textId="77777777" w:rsidR="00654B83" w:rsidRDefault="00654B83">
            <w:pPr>
              <w:pStyle w:val="Akapitzlist"/>
              <w:spacing w:line="240" w:lineRule="auto"/>
              <w:ind w:left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Likwidacja</w:t>
            </w:r>
          </w:p>
        </w:tc>
      </w:tr>
      <w:tr w:rsidR="00654B83" w14:paraId="106479FD" w14:textId="77777777" w:rsidTr="00F66C39">
        <w:trPr>
          <w:cantSplit/>
          <w:trHeight w:val="5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512B4" w14:textId="77777777" w:rsidR="00654B83" w:rsidRDefault="00654B83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B5117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Szafa ubraniowa jednodrzwiowa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2C70F" w14:textId="77777777" w:rsidR="00654B83" w:rsidRDefault="003659BF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6545/2020/PST/UW-ZK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B4CE9" w14:textId="77777777" w:rsidR="00654B83" w:rsidRDefault="00654B83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 zł.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264E8" w14:textId="6E5CBFB8" w:rsidR="00654B83" w:rsidRDefault="00F66C39" w:rsidP="00F66C39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311,49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5DF18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Liczne wgniecenia i pęknięcia obudowy, brak możliwości zamknięcia drzwi, wyłamany zamek.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C41C8" w14:textId="77777777" w:rsidR="00654B83" w:rsidRDefault="00654B83">
            <w:pPr>
              <w:pStyle w:val="Akapitzlist"/>
              <w:spacing w:line="240" w:lineRule="auto"/>
              <w:ind w:left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Likwidacja </w:t>
            </w:r>
          </w:p>
        </w:tc>
      </w:tr>
      <w:tr w:rsidR="00654B83" w14:paraId="3AA2F9E6" w14:textId="77777777" w:rsidTr="00F66C39">
        <w:trPr>
          <w:cantSplit/>
          <w:trHeight w:val="5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89AB3" w14:textId="77777777" w:rsidR="00654B83" w:rsidRDefault="00654B83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3C348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Szafa ubraniowa jednodrzwiowa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77D8B" w14:textId="77777777" w:rsidR="00654B83" w:rsidRDefault="003659BF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6515/2020/PST/UW-ZK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815EA" w14:textId="77777777" w:rsidR="00654B83" w:rsidRDefault="00654B83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 zł.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725F" w14:textId="76A64455" w:rsidR="00654B83" w:rsidRDefault="00F66C39" w:rsidP="00F66C39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311,49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98179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Liczne wgniecenia i pęknięcia obudowy, brak możliwości zamknięcia drzwi, wyłamany zamek.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8EC6D" w14:textId="77777777" w:rsidR="00654B83" w:rsidRDefault="00654B83">
            <w:pPr>
              <w:pStyle w:val="Akapitzlist"/>
              <w:spacing w:line="240" w:lineRule="auto"/>
              <w:ind w:left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Likwidacja</w:t>
            </w:r>
          </w:p>
        </w:tc>
      </w:tr>
      <w:tr w:rsidR="00654B83" w14:paraId="0D2094D9" w14:textId="77777777" w:rsidTr="00F66C39">
        <w:trPr>
          <w:cantSplit/>
          <w:trHeight w:val="5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9C067" w14:textId="77777777" w:rsidR="00654B83" w:rsidRDefault="00654B83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6ECB6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Szafa ubraniowa jednodrzwiowa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CBED" w14:textId="77777777" w:rsidR="00654B83" w:rsidRDefault="003659BF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6508/2020/PST/UW-ZK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2F35A" w14:textId="77777777" w:rsidR="00654B83" w:rsidRDefault="00654B83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 zł.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9CA2" w14:textId="27CA9823" w:rsidR="00654B83" w:rsidRDefault="00F66C39" w:rsidP="00F66C39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311,49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BE3FF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Liczne wgniecenia i pęknięcia obudowy, brak możliwości zamknięcia drzwi, wyłamany zamek.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66BC1" w14:textId="77777777" w:rsidR="00654B83" w:rsidRDefault="00654B83">
            <w:pPr>
              <w:pStyle w:val="Akapitzlist"/>
              <w:spacing w:line="240" w:lineRule="auto"/>
              <w:ind w:left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Likwidacja</w:t>
            </w:r>
          </w:p>
        </w:tc>
      </w:tr>
      <w:tr w:rsidR="00654B83" w14:paraId="30303AB7" w14:textId="77777777" w:rsidTr="00F66C39">
        <w:trPr>
          <w:cantSplit/>
          <w:trHeight w:val="5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AF21E" w14:textId="77777777" w:rsidR="00654B83" w:rsidRDefault="00654B83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745F5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Szafa ubraniowa jednodrzwiowa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3B8C6" w14:textId="77777777" w:rsidR="00654B83" w:rsidRDefault="003659BF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6514/2020/PST/UW-ZK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445A4" w14:textId="77777777" w:rsidR="00654B83" w:rsidRDefault="00654B83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 zł.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89E2" w14:textId="66EA02BF" w:rsidR="00654B83" w:rsidRDefault="00F66C39" w:rsidP="00F66C39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311,49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66CC2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Liczne wgniecenia i pęknięcia obudowy, brak możliwości zamknięcia drzwi, wyłamany zamek.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71729" w14:textId="77777777" w:rsidR="00654B83" w:rsidRDefault="00654B83">
            <w:pPr>
              <w:pStyle w:val="Akapitzlist"/>
              <w:spacing w:line="240" w:lineRule="auto"/>
              <w:ind w:left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Likwidacja </w:t>
            </w:r>
          </w:p>
        </w:tc>
      </w:tr>
      <w:tr w:rsidR="00654B83" w14:paraId="1B968390" w14:textId="77777777" w:rsidTr="00F66C39">
        <w:trPr>
          <w:cantSplit/>
          <w:trHeight w:val="5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94882" w14:textId="77777777" w:rsidR="00654B83" w:rsidRDefault="00654B83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F8EC0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Szafa ubraniowa jednodrzwiowa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42853" w14:textId="77777777" w:rsidR="00654B83" w:rsidRDefault="003659BF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6528/2020/PST/UW-ZK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BEA6A" w14:textId="77777777" w:rsidR="00654B83" w:rsidRDefault="00654B83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 zł.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CE4DD" w14:textId="783AB879" w:rsidR="00654B83" w:rsidRDefault="00F66C39" w:rsidP="00F66C39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311,49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4AB89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Liczne wgniecenia i pęknięcia obudowy, brak możliwości zamknięcia drzwi, wyłamany zamek.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5518E" w14:textId="77777777" w:rsidR="00654B83" w:rsidRDefault="00654B83">
            <w:pPr>
              <w:pStyle w:val="Akapitzlist"/>
              <w:spacing w:line="240" w:lineRule="auto"/>
              <w:ind w:left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Likwidacja</w:t>
            </w:r>
          </w:p>
        </w:tc>
      </w:tr>
      <w:tr w:rsidR="00654B83" w14:paraId="3A2D264A" w14:textId="77777777" w:rsidTr="00F66C39">
        <w:trPr>
          <w:cantSplit/>
          <w:trHeight w:val="5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1F005" w14:textId="77777777" w:rsidR="00654B83" w:rsidRDefault="00654B83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1DF50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Gablota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0BE55" w14:textId="77777777" w:rsidR="00654B83" w:rsidRDefault="003659BF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10133/2018/PST/UW-WO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2742F" w14:textId="77777777" w:rsidR="00654B83" w:rsidRDefault="00654B83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 zł.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FF67A" w14:textId="379710A0" w:rsidR="00654B83" w:rsidRDefault="00F66C39" w:rsidP="00F66C39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576,87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FAA7E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Wypaczone i popękane płyty, liczne zarysowania i rozwarstwienia okleiny.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C8D7F" w14:textId="77777777" w:rsidR="00654B83" w:rsidRDefault="00654B83">
            <w:pPr>
              <w:pStyle w:val="Akapitzlist"/>
              <w:spacing w:line="240" w:lineRule="auto"/>
              <w:ind w:left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Likwidacja</w:t>
            </w:r>
          </w:p>
        </w:tc>
      </w:tr>
      <w:tr w:rsidR="00654B83" w14:paraId="0727A104" w14:textId="77777777" w:rsidTr="00F66C39">
        <w:trPr>
          <w:cantSplit/>
          <w:trHeight w:val="5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C6F6" w14:textId="77777777" w:rsidR="00654B83" w:rsidRDefault="00654B83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7C2A7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Stolik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3611A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9462/2020/PST/UW-WO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0F384" w14:textId="77777777" w:rsidR="00654B83" w:rsidRDefault="00654B83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 zł.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FD52" w14:textId="16560D73" w:rsidR="00654B83" w:rsidRDefault="00F66C39" w:rsidP="00F66C39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5220E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Wypaczone i popękane płyty, liczne zarysowania i rozwarstwienia okleiny.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8692C" w14:textId="77777777" w:rsidR="00654B83" w:rsidRDefault="00654B83">
            <w:pPr>
              <w:pStyle w:val="Akapitzlist"/>
              <w:spacing w:line="240" w:lineRule="auto"/>
              <w:ind w:left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Likwidacja</w:t>
            </w:r>
          </w:p>
        </w:tc>
      </w:tr>
      <w:tr w:rsidR="00654B83" w14:paraId="1F748F90" w14:textId="77777777" w:rsidTr="00F66C39">
        <w:trPr>
          <w:cantSplit/>
          <w:trHeight w:val="5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8DCBD" w14:textId="77777777" w:rsidR="00654B83" w:rsidRDefault="00654B83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900AB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Szafka zlewozmywakowa +zlew +bateria zlewozmywakowa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BA14C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9463/2020/ PST/UW-WO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7C024" w14:textId="77777777" w:rsidR="00654B83" w:rsidRDefault="00654B83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 zł.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3159F" w14:textId="77276EA0" w:rsidR="00654B83" w:rsidRDefault="00F66C39" w:rsidP="00F66C39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14801" w14:textId="77777777" w:rsidR="00654B83" w:rsidRDefault="00654B83" w:rsidP="0007521C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Pęknięta płyta drzwiczek, uszkodzony zlew.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44700" w14:textId="77777777" w:rsidR="00654B83" w:rsidRDefault="00654B83">
            <w:pPr>
              <w:pStyle w:val="Akapitzlist"/>
              <w:spacing w:line="240" w:lineRule="auto"/>
              <w:ind w:left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Likwidacja</w:t>
            </w:r>
          </w:p>
        </w:tc>
      </w:tr>
      <w:tr w:rsidR="00654B83" w14:paraId="722EC900" w14:textId="77777777" w:rsidTr="00F66C39">
        <w:trPr>
          <w:cantSplit/>
          <w:trHeight w:val="5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44281" w14:textId="77777777" w:rsidR="00654B83" w:rsidRDefault="00654B83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83BBB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Szafka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87236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9464/2020/ PST/UW-WO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2766F" w14:textId="77777777" w:rsidR="00654B83" w:rsidRDefault="00654B83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 zł.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3A9E" w14:textId="55FAA748" w:rsidR="00654B83" w:rsidRDefault="00F66C39" w:rsidP="00F66C39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3A560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Wypaczone i popękane płyty, liczne zarysowania i rozwarstwienia okleiny.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C35F6" w14:textId="77777777" w:rsidR="00654B83" w:rsidRDefault="00654B83">
            <w:pPr>
              <w:pStyle w:val="Akapitzlist"/>
              <w:spacing w:line="240" w:lineRule="auto"/>
              <w:ind w:left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Likwidacja</w:t>
            </w:r>
          </w:p>
        </w:tc>
      </w:tr>
      <w:tr w:rsidR="00654B83" w14:paraId="2D642FB9" w14:textId="77777777" w:rsidTr="00F66C39">
        <w:trPr>
          <w:cantSplit/>
          <w:trHeight w:val="5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1EC68" w14:textId="77777777" w:rsidR="00654B83" w:rsidRDefault="00654B83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70F74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Szafka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87510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9465/2020/ PST/UW-WO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FA8D4" w14:textId="77777777" w:rsidR="00654B83" w:rsidRDefault="00654B83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 zł.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499E" w14:textId="41EFE7CF" w:rsidR="00654B83" w:rsidRDefault="00F66C39" w:rsidP="00F66C39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30,00</w:t>
            </w:r>
          </w:p>
          <w:p w14:paraId="064C8CEF" w14:textId="0BF05AFD" w:rsidR="00F66C39" w:rsidRPr="00F66C39" w:rsidRDefault="00F66C39" w:rsidP="00F66C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75DFA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Wypaczone i popękane płyty, liczne zarysowania i rozwarstwienia okleiny.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D1FA8" w14:textId="77777777" w:rsidR="00654B83" w:rsidRDefault="00654B83">
            <w:pPr>
              <w:pStyle w:val="Akapitzlist"/>
              <w:spacing w:line="240" w:lineRule="auto"/>
              <w:ind w:left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Likwidacja</w:t>
            </w:r>
          </w:p>
        </w:tc>
      </w:tr>
      <w:tr w:rsidR="00654B83" w14:paraId="11531A3B" w14:textId="77777777" w:rsidTr="00F66C39">
        <w:trPr>
          <w:cantSplit/>
          <w:trHeight w:val="5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78ED1" w14:textId="77777777" w:rsidR="00654B83" w:rsidRDefault="00654B83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ED420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Gablota szklana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C8E30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9466/2020/ PST/UW-WO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7BAFB" w14:textId="77777777" w:rsidR="00654B83" w:rsidRDefault="00654B83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 zł.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E61C" w14:textId="5F671107" w:rsidR="00654B83" w:rsidRDefault="00F66C39" w:rsidP="00F66C39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66,66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4791E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Pęknięte szkło, wypaczona i popękana płyta.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74F89" w14:textId="77777777" w:rsidR="00654B83" w:rsidRDefault="00654B83">
            <w:pPr>
              <w:pStyle w:val="Akapitzlist"/>
              <w:spacing w:line="240" w:lineRule="auto"/>
              <w:ind w:left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Likwidacja</w:t>
            </w:r>
          </w:p>
        </w:tc>
      </w:tr>
      <w:tr w:rsidR="00654B83" w14:paraId="16BD9C66" w14:textId="77777777" w:rsidTr="00F66C39">
        <w:trPr>
          <w:cantSplit/>
          <w:trHeight w:val="5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20CA5" w14:textId="77777777" w:rsidR="00654B83" w:rsidRDefault="00654B83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23.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BED29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Gablota szklana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601DA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9467/2020/ PST/UW-WO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1FEBC" w14:textId="77777777" w:rsidR="00654B83" w:rsidRDefault="00654B83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 zł.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3EE0" w14:textId="01E8A562" w:rsidR="00654B83" w:rsidRDefault="00F66C39" w:rsidP="00F66C39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66,67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6E346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Pęknięte szkło, wypaczona i popękana płyta.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9F4B6" w14:textId="77777777" w:rsidR="00654B83" w:rsidRDefault="00654B83">
            <w:pPr>
              <w:pStyle w:val="Akapitzlist"/>
              <w:spacing w:line="240" w:lineRule="auto"/>
              <w:ind w:left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Likwidacja</w:t>
            </w:r>
          </w:p>
        </w:tc>
      </w:tr>
      <w:tr w:rsidR="00654B83" w14:paraId="572F0A89" w14:textId="77777777" w:rsidTr="00F66C39">
        <w:trPr>
          <w:cantSplit/>
          <w:trHeight w:val="5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5A3F7" w14:textId="77777777" w:rsidR="00654B83" w:rsidRDefault="00654B83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FE2F7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Gablota szklana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30C54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9468/2020/ PST/UW-WO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CC0E4" w14:textId="77777777" w:rsidR="00654B83" w:rsidRDefault="00654B83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 zł.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7492" w14:textId="77777777" w:rsidR="00654B83" w:rsidRDefault="00F66C39" w:rsidP="00F66C39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66,67</w:t>
            </w:r>
          </w:p>
          <w:p w14:paraId="5D00C484" w14:textId="4038BE68" w:rsidR="00F66C39" w:rsidRDefault="00F66C39" w:rsidP="00F66C39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FE60E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Pęknięte szkło, wypaczona i popękana płyta.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9625B" w14:textId="77777777" w:rsidR="00654B83" w:rsidRDefault="00654B83">
            <w:pPr>
              <w:pStyle w:val="Akapitzlist"/>
              <w:spacing w:line="240" w:lineRule="auto"/>
              <w:ind w:left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Likwidacja</w:t>
            </w:r>
          </w:p>
        </w:tc>
      </w:tr>
      <w:tr w:rsidR="00654B83" w14:paraId="20194E9D" w14:textId="77777777" w:rsidTr="00F66C39">
        <w:trPr>
          <w:cantSplit/>
          <w:trHeight w:val="5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40811" w14:textId="77777777" w:rsidR="00654B83" w:rsidRDefault="00654B83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651B1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Drzwi wejściowe dla klienta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89AC9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10802/2015/PST/UW-WO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706A8" w14:textId="77777777" w:rsidR="00654B83" w:rsidRDefault="00654B83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 zł.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73BC4" w14:textId="575B6F86" w:rsidR="00654B83" w:rsidRDefault="00F66C39" w:rsidP="00F66C39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2670,00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C94C9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Połamane framugi, uszkodzona płyta.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4C0E8" w14:textId="77777777" w:rsidR="00654B83" w:rsidRDefault="00654B83">
            <w:pPr>
              <w:pStyle w:val="Akapitzlist"/>
              <w:spacing w:line="240" w:lineRule="auto"/>
              <w:ind w:left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Likwidacja</w:t>
            </w:r>
          </w:p>
        </w:tc>
      </w:tr>
      <w:tr w:rsidR="00654B83" w14:paraId="52B3254A" w14:textId="77777777" w:rsidTr="00F66C39">
        <w:trPr>
          <w:cantSplit/>
          <w:trHeight w:val="5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997B5" w14:textId="77777777" w:rsidR="00654B83" w:rsidRDefault="00654B83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DB6D8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Drzwi wejściowe dla obsługi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703C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10801/2015/PST/UW-WO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A79B2" w14:textId="77777777" w:rsidR="00654B83" w:rsidRDefault="00654B83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 zł.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BA1F2" w14:textId="0EF424DA" w:rsidR="00654B83" w:rsidRDefault="00F66C39" w:rsidP="00F66C39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07330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Połamane framugi, uszkodzona płyta.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FF412" w14:textId="77777777" w:rsidR="00654B83" w:rsidRDefault="00654B83">
            <w:pPr>
              <w:pStyle w:val="Akapitzlist"/>
              <w:spacing w:line="240" w:lineRule="auto"/>
              <w:ind w:left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Likwidacja</w:t>
            </w:r>
          </w:p>
        </w:tc>
      </w:tr>
      <w:tr w:rsidR="00654B83" w14:paraId="1FDE7F8E" w14:textId="77777777" w:rsidTr="00F66C39">
        <w:trPr>
          <w:cantSplit/>
          <w:trHeight w:val="5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A5E0D" w14:textId="77777777" w:rsidR="00654B83" w:rsidRDefault="00654B83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6EE37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Segment przeszklony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D977B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10804/2015/PST/UW-WO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95247" w14:textId="77777777" w:rsidR="00654B83" w:rsidRDefault="00654B83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 zł.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4CBB" w14:textId="6DDB1BEF" w:rsidR="00654B83" w:rsidRDefault="00F66C39" w:rsidP="00F66C39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A5ABB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Pęknięte szkło, nieliczne części ze sklejki popękane.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785A3" w14:textId="77777777" w:rsidR="00654B83" w:rsidRDefault="00654B83">
            <w:pPr>
              <w:pStyle w:val="Akapitzlist"/>
              <w:spacing w:line="240" w:lineRule="auto"/>
              <w:ind w:left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Likwidacja</w:t>
            </w:r>
          </w:p>
        </w:tc>
      </w:tr>
      <w:tr w:rsidR="00654B83" w14:paraId="3988AD57" w14:textId="77777777" w:rsidTr="00F66C39">
        <w:trPr>
          <w:cantSplit/>
          <w:trHeight w:val="5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02D0C" w14:textId="77777777" w:rsidR="00654B83" w:rsidRDefault="00654B83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D039F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Segment przeszklony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0B192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10805/2015/PST/UW-WO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8FA78" w14:textId="77777777" w:rsidR="00654B83" w:rsidRDefault="00654B83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 zł.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8B8F" w14:textId="24D81869" w:rsidR="00654B83" w:rsidRDefault="00F66C39" w:rsidP="00F66C39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FCF1C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Pęknięte szkło, nieliczne części ze sklejki popękane.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916B4" w14:textId="77777777" w:rsidR="00654B83" w:rsidRDefault="00654B83">
            <w:pPr>
              <w:pStyle w:val="Akapitzlist"/>
              <w:spacing w:line="240" w:lineRule="auto"/>
              <w:ind w:left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Likwidacja</w:t>
            </w:r>
          </w:p>
        </w:tc>
      </w:tr>
      <w:tr w:rsidR="00654B83" w14:paraId="60F200BD" w14:textId="77777777" w:rsidTr="00F66C39">
        <w:trPr>
          <w:cantSplit/>
          <w:trHeight w:val="5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EB40D" w14:textId="77777777" w:rsidR="00654B83" w:rsidRDefault="00654B83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E4191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Segment przeszklony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658A0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10806/2015/PST/UW-WO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2E332" w14:textId="77777777" w:rsidR="00654B83" w:rsidRDefault="00654B83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 zł.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2AC4F" w14:textId="2374548F" w:rsidR="00654B83" w:rsidRDefault="00F66C39" w:rsidP="00F66C39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946EA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Pęknięte szkło, nieliczne części ze sklejki popękane.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24E48" w14:textId="77777777" w:rsidR="00654B83" w:rsidRDefault="00654B83">
            <w:pPr>
              <w:pStyle w:val="Akapitzlist"/>
              <w:spacing w:line="240" w:lineRule="auto"/>
              <w:ind w:left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Likwidacja</w:t>
            </w:r>
          </w:p>
        </w:tc>
      </w:tr>
      <w:tr w:rsidR="00654B83" w14:paraId="37879C86" w14:textId="77777777" w:rsidTr="00F66C39">
        <w:trPr>
          <w:cantSplit/>
          <w:trHeight w:val="5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331BF" w14:textId="77777777" w:rsidR="00654B83" w:rsidRDefault="00654B83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8331E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Segment z ladą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DF1B8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10803/2015/PST/UW-WO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F084C" w14:textId="77777777" w:rsidR="00654B83" w:rsidRDefault="00654B83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 zł.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0706" w14:textId="7A1C3575" w:rsidR="00654B83" w:rsidRDefault="00F66C39" w:rsidP="00F66C39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2750,00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072F4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Popękana sklejka, liczne zarysowania.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6EB8F" w14:textId="77777777" w:rsidR="00654B83" w:rsidRDefault="00654B83">
            <w:pPr>
              <w:pStyle w:val="Akapitzlist"/>
              <w:spacing w:line="240" w:lineRule="auto"/>
              <w:ind w:left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Likwidacja</w:t>
            </w:r>
          </w:p>
        </w:tc>
      </w:tr>
      <w:tr w:rsidR="00654B83" w14:paraId="3E38F688" w14:textId="77777777" w:rsidTr="00F66C39">
        <w:trPr>
          <w:cantSplit/>
          <w:trHeight w:val="5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C96C5" w14:textId="77777777" w:rsidR="00654B83" w:rsidRDefault="00654B83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0F874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Zabudowa łuki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861C5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10814/2015/PST/UW-WO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B7E23" w14:textId="77777777" w:rsidR="00654B83" w:rsidRDefault="00654B83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 zł.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C7B3" w14:textId="4FAF8A38" w:rsidR="00654B83" w:rsidRDefault="00F66C39" w:rsidP="00F66C39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406B3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Popękana sklejka, liczne zarysowania.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1F7B6" w14:textId="77777777" w:rsidR="00654B83" w:rsidRDefault="00654B83">
            <w:pPr>
              <w:pStyle w:val="Akapitzlist"/>
              <w:spacing w:line="240" w:lineRule="auto"/>
              <w:ind w:left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Likwidacja</w:t>
            </w:r>
          </w:p>
        </w:tc>
      </w:tr>
      <w:tr w:rsidR="00654B83" w14:paraId="5842861B" w14:textId="77777777" w:rsidTr="00F66C39">
        <w:trPr>
          <w:cantSplit/>
          <w:trHeight w:val="5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68B16" w14:textId="77777777" w:rsidR="00654B83" w:rsidRDefault="00654B83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29000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Zabudowa łuki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B3501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10815/2015/PST/UW-WO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D3B82" w14:textId="77777777" w:rsidR="00654B83" w:rsidRDefault="00654B83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 zł.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C364" w14:textId="734C64A2" w:rsidR="00654B83" w:rsidRDefault="00F66C39" w:rsidP="00F66C39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4B303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Popękana sklejka, liczne zarysowania.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45235" w14:textId="77777777" w:rsidR="00654B83" w:rsidRDefault="00654B83">
            <w:pPr>
              <w:pStyle w:val="Akapitzlist"/>
              <w:spacing w:line="240" w:lineRule="auto"/>
              <w:ind w:left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Likwidacja</w:t>
            </w:r>
          </w:p>
        </w:tc>
      </w:tr>
      <w:tr w:rsidR="00654B83" w14:paraId="10EC3D64" w14:textId="77777777" w:rsidTr="00F66C39">
        <w:trPr>
          <w:cantSplit/>
          <w:trHeight w:val="5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FA542" w14:textId="77777777" w:rsidR="00654B83" w:rsidRDefault="00654B83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39A95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Zabudowa z półkami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E3C85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10810/2015/PST/UW-WO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46D7E" w14:textId="77777777" w:rsidR="00654B83" w:rsidRDefault="00654B83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 zł.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956F0" w14:textId="36B5B4AE" w:rsidR="00654B83" w:rsidRDefault="00F66C39" w:rsidP="00F66C39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625,00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90FB3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Popękana sklejka, liczne zarysowania.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C300D" w14:textId="77777777" w:rsidR="00654B83" w:rsidRDefault="00654B83">
            <w:pPr>
              <w:pStyle w:val="Akapitzlist"/>
              <w:spacing w:line="240" w:lineRule="auto"/>
              <w:ind w:left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Likwidacja</w:t>
            </w:r>
          </w:p>
        </w:tc>
      </w:tr>
      <w:tr w:rsidR="00654B83" w14:paraId="6FC43AC3" w14:textId="77777777" w:rsidTr="00F66C39">
        <w:trPr>
          <w:cantSplit/>
          <w:trHeight w:val="5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BD090" w14:textId="77777777" w:rsidR="00654B83" w:rsidRDefault="00654B83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CF6BC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Zabudowa z półkami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25CA6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10811/2015/PST/UW-WO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8F152" w14:textId="77777777" w:rsidR="00654B83" w:rsidRDefault="00654B83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 zł.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A649" w14:textId="120C646B" w:rsidR="00654B83" w:rsidRDefault="00F66C39" w:rsidP="00F66C39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625,00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E3402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Popękana sklejka, liczne zarysowania.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E0360" w14:textId="77777777" w:rsidR="00654B83" w:rsidRDefault="00654B83">
            <w:pPr>
              <w:pStyle w:val="Akapitzlist"/>
              <w:spacing w:line="240" w:lineRule="auto"/>
              <w:ind w:left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Likwidacja</w:t>
            </w:r>
          </w:p>
        </w:tc>
      </w:tr>
      <w:tr w:rsidR="00654B83" w14:paraId="6D02A7FD" w14:textId="77777777" w:rsidTr="00F66C39">
        <w:trPr>
          <w:cantSplit/>
          <w:trHeight w:val="5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F3038" w14:textId="77777777" w:rsidR="00654B83" w:rsidRDefault="00654B83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9A50B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Zabudowa z półkami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D6286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10812/2015/PST/UW-WO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98C1E" w14:textId="77777777" w:rsidR="00654B83" w:rsidRDefault="00654B83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 zł.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21C8" w14:textId="43EBA9CA" w:rsidR="00654B83" w:rsidRDefault="00F66C39" w:rsidP="00F66C39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625,00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9C90D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Popękana sklejka, liczne zarysowania.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2D7EE" w14:textId="77777777" w:rsidR="00654B83" w:rsidRDefault="00654B83">
            <w:pPr>
              <w:pStyle w:val="Akapitzlist"/>
              <w:spacing w:line="240" w:lineRule="auto"/>
              <w:ind w:left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Likwidacja</w:t>
            </w:r>
          </w:p>
        </w:tc>
      </w:tr>
      <w:tr w:rsidR="00654B83" w14:paraId="68208CB4" w14:textId="77777777" w:rsidTr="00F66C39">
        <w:trPr>
          <w:cantSplit/>
          <w:trHeight w:val="5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38FA5" w14:textId="77777777" w:rsidR="00654B83" w:rsidRDefault="00654B83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A74CD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Zabudowa ścienna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F975D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10809/2015/PST/UW-WO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EC225" w14:textId="77777777" w:rsidR="00654B83" w:rsidRDefault="00654B83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 zł.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AECD7" w14:textId="5C2C02F5" w:rsidR="00654B83" w:rsidRDefault="00F66C39" w:rsidP="00F66C39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CE76B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Popękana sklejka, liczne zarysowania.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6E29E" w14:textId="77777777" w:rsidR="00654B83" w:rsidRDefault="00654B83">
            <w:pPr>
              <w:pStyle w:val="Akapitzlist"/>
              <w:spacing w:line="240" w:lineRule="auto"/>
              <w:ind w:left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Likwidacja</w:t>
            </w:r>
          </w:p>
        </w:tc>
      </w:tr>
      <w:tr w:rsidR="00654B83" w14:paraId="5062AF55" w14:textId="77777777" w:rsidTr="00F66C39">
        <w:trPr>
          <w:cantSplit/>
          <w:trHeight w:val="5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2D644" w14:textId="77777777" w:rsidR="00654B83" w:rsidRDefault="00654B83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2D8BB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Zabudowa z półkami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1323D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10813/2015/PST/UW-WO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0F965" w14:textId="77777777" w:rsidR="00654B83" w:rsidRDefault="00654B83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 zł.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6A1D" w14:textId="25F266B4" w:rsidR="00654B83" w:rsidRDefault="00F66C39" w:rsidP="00F66C39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625,00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FACE1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Popękana sklejka, liczne zarysowania.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8257C" w14:textId="77777777" w:rsidR="00654B83" w:rsidRDefault="00654B83">
            <w:pPr>
              <w:pStyle w:val="Akapitzlist"/>
              <w:spacing w:line="240" w:lineRule="auto"/>
              <w:ind w:left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Likwidacja</w:t>
            </w:r>
          </w:p>
        </w:tc>
      </w:tr>
      <w:tr w:rsidR="00654B83" w14:paraId="31617D18" w14:textId="77777777" w:rsidTr="00F66C39">
        <w:trPr>
          <w:cantSplit/>
          <w:trHeight w:val="5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D2CF0" w14:textId="77777777" w:rsidR="00654B83" w:rsidRDefault="00654B83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1FAF5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Zabudowa ścienna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567EF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10808/2015/PST/UW-WO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14159" w14:textId="77777777" w:rsidR="00654B83" w:rsidRDefault="00654B83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 zł.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C12E" w14:textId="57860D0D" w:rsidR="00654B83" w:rsidRDefault="00F66C39" w:rsidP="00F66C39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3F758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Popękana sklejka, liczne zarysowania.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4F1E9" w14:textId="77777777" w:rsidR="00654B83" w:rsidRDefault="00654B83">
            <w:pPr>
              <w:pStyle w:val="Akapitzlist"/>
              <w:spacing w:line="240" w:lineRule="auto"/>
              <w:ind w:left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Likwidacja</w:t>
            </w:r>
          </w:p>
        </w:tc>
      </w:tr>
      <w:tr w:rsidR="00654B83" w14:paraId="1F5DBEAC" w14:textId="77777777" w:rsidTr="00F66C39">
        <w:trPr>
          <w:cantSplit/>
          <w:trHeight w:val="5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8C888" w14:textId="77777777" w:rsidR="00654B83" w:rsidRDefault="00654B83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1AF78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Zabudowa ścienna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572EC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10807/2015/PST/UW-WO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6A9E4" w14:textId="77777777" w:rsidR="00654B83" w:rsidRDefault="00654B83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 zł.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067B9" w14:textId="003FA162" w:rsidR="00654B83" w:rsidRDefault="00F66C39" w:rsidP="00F66C39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7DA28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Popękana sklejka, liczne zarysowania.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901FB" w14:textId="77777777" w:rsidR="00654B83" w:rsidRDefault="00654B83">
            <w:pPr>
              <w:pStyle w:val="Akapitzlist"/>
              <w:spacing w:line="240" w:lineRule="auto"/>
              <w:ind w:left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Likwidacja</w:t>
            </w:r>
          </w:p>
        </w:tc>
      </w:tr>
      <w:tr w:rsidR="00654B83" w14:paraId="239C57D2" w14:textId="77777777" w:rsidTr="00F66C39">
        <w:trPr>
          <w:cantSplit/>
          <w:trHeight w:val="5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880B5" w14:textId="77777777" w:rsidR="00654B83" w:rsidRDefault="00654B83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E90BF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Zabudowa socjalna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3C5EE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10817/2015/PST/UW-WO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D0D6F" w14:textId="77777777" w:rsidR="00654B83" w:rsidRDefault="00654B83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 zł.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2A39" w14:textId="3EE5040B" w:rsidR="00654B83" w:rsidRDefault="00F66C39" w:rsidP="00F66C39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2730,00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5B0CF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Popękana sklejka, liczne zarysowania.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CE8D0" w14:textId="77777777" w:rsidR="00654B83" w:rsidRDefault="00654B83">
            <w:pPr>
              <w:pStyle w:val="Akapitzlist"/>
              <w:spacing w:line="240" w:lineRule="auto"/>
              <w:ind w:left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Likwidacja</w:t>
            </w:r>
          </w:p>
        </w:tc>
      </w:tr>
      <w:tr w:rsidR="00654B83" w14:paraId="50E62019" w14:textId="77777777" w:rsidTr="00F66C39">
        <w:trPr>
          <w:cantSplit/>
          <w:trHeight w:val="5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1C81D" w14:textId="77777777" w:rsidR="00654B83" w:rsidRDefault="00654B83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6DC8C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Zabudowa łuk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7C2CD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10816/2015/PST/UW-WO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8E114" w14:textId="77777777" w:rsidR="00654B83" w:rsidRDefault="00654B83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 zł.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955B" w14:textId="54D91D21" w:rsidR="00654B83" w:rsidRDefault="00F66C39" w:rsidP="00F66C39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19CC6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Popękana sklejka, liczne zarysowania.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8342A" w14:textId="77777777" w:rsidR="00654B83" w:rsidRDefault="00654B83">
            <w:pPr>
              <w:pStyle w:val="Akapitzlist"/>
              <w:spacing w:line="240" w:lineRule="auto"/>
              <w:ind w:left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Likwidacja</w:t>
            </w:r>
          </w:p>
        </w:tc>
      </w:tr>
      <w:tr w:rsidR="00654B83" w14:paraId="649B82ED" w14:textId="77777777" w:rsidTr="00F66C39">
        <w:trPr>
          <w:cantSplit/>
          <w:trHeight w:val="5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A4E34" w14:textId="77777777" w:rsidR="00654B83" w:rsidRDefault="00654B83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42.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6E2AE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Szafa ubraniowa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2F31F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7405/2007/PST/UW-ZK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5B1CC" w14:textId="77777777" w:rsidR="00654B83" w:rsidRDefault="00654B83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 zł.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A82B" w14:textId="71EBAA12" w:rsidR="00654B83" w:rsidRDefault="00F66C39" w:rsidP="00F66C39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512,40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A30EB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Popękana sklejka, liczne zarysowania.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3832A" w14:textId="77777777" w:rsidR="00654B83" w:rsidRDefault="00654B83">
            <w:pPr>
              <w:pStyle w:val="Akapitzlist"/>
              <w:spacing w:line="240" w:lineRule="auto"/>
              <w:ind w:left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Likwidacja</w:t>
            </w:r>
          </w:p>
        </w:tc>
      </w:tr>
      <w:tr w:rsidR="00654B83" w14:paraId="62B69A8E" w14:textId="77777777" w:rsidTr="00F66C39">
        <w:trPr>
          <w:cantSplit/>
          <w:trHeight w:val="5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A9F6E" w14:textId="77777777" w:rsidR="00654B83" w:rsidRDefault="00654B83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32263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Nadstawka szafy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B3197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7586/2011/PST/UW-ZK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A50FB" w14:textId="77777777" w:rsidR="00654B83" w:rsidRDefault="00654B83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 zł.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B94D" w14:textId="1CED7084" w:rsidR="00654B83" w:rsidRDefault="00F66C39" w:rsidP="00F66C39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159,90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E8C3A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Popękana sklejka, liczne zarysowania.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64AF6" w14:textId="77777777" w:rsidR="00654B83" w:rsidRDefault="00654B83">
            <w:pPr>
              <w:pStyle w:val="Akapitzlist"/>
              <w:spacing w:line="240" w:lineRule="auto"/>
              <w:ind w:left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Likwidacja</w:t>
            </w:r>
          </w:p>
        </w:tc>
      </w:tr>
      <w:tr w:rsidR="00654B83" w14:paraId="791AFF1D" w14:textId="77777777" w:rsidTr="00F66C39">
        <w:trPr>
          <w:cantSplit/>
          <w:trHeight w:val="5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4159A" w14:textId="77777777" w:rsidR="00654B83" w:rsidRDefault="00654B83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D6A85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Nadstawka szafy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C4548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7593/2011/PST/UW-ZK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ADA9C" w14:textId="77777777" w:rsidR="00654B83" w:rsidRDefault="00654B83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 zł.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16B64" w14:textId="3DD7CE08" w:rsidR="00654B83" w:rsidRDefault="00F66C39" w:rsidP="00F66C39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159,90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19134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Liczne wgniecenia i pęknięcia obudowy, brak możliwości zamknięcia drzwi, wyłamany zamek.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C425F" w14:textId="77777777" w:rsidR="00654B83" w:rsidRDefault="00654B83">
            <w:pPr>
              <w:pStyle w:val="Akapitzlist"/>
              <w:spacing w:line="240" w:lineRule="auto"/>
              <w:ind w:left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Likwidacja</w:t>
            </w:r>
          </w:p>
        </w:tc>
      </w:tr>
      <w:tr w:rsidR="00654B83" w14:paraId="1FAF8787" w14:textId="77777777" w:rsidTr="00F66C39">
        <w:trPr>
          <w:cantSplit/>
          <w:trHeight w:val="5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9FC1D" w14:textId="77777777" w:rsidR="00654B83" w:rsidRDefault="00654B83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9B2AF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Nadstawka szafy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8CEBA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7595/2011/PST/UW-ZK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F5F4F" w14:textId="77777777" w:rsidR="00654B83" w:rsidRDefault="00654B83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 zł.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13D8" w14:textId="2F0E6432" w:rsidR="00654B83" w:rsidRDefault="00F66C39" w:rsidP="00F66C39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159,90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E1D83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Liczne wgniecenia i pęknięcia obudowy, brak możliwości zamknięcia drzwi, wyłamany zamek.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EEE79" w14:textId="77777777" w:rsidR="00654B83" w:rsidRDefault="00654B83">
            <w:pPr>
              <w:pStyle w:val="Akapitzlist"/>
              <w:spacing w:line="240" w:lineRule="auto"/>
              <w:ind w:left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Likwidacja</w:t>
            </w:r>
          </w:p>
        </w:tc>
      </w:tr>
      <w:tr w:rsidR="00654B83" w14:paraId="408DC73E" w14:textId="77777777" w:rsidTr="00F66C39">
        <w:trPr>
          <w:cantSplit/>
          <w:trHeight w:val="5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F0B47" w14:textId="77777777" w:rsidR="00654B83" w:rsidRDefault="00654B83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07657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Zestaw szafek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8AF64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7587/2011/PST/UW-ZK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D4341" w14:textId="77777777" w:rsidR="00654B83" w:rsidRDefault="00654B83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 zł.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E9BC" w14:textId="38A17AE0" w:rsidR="00654B83" w:rsidRDefault="00F66C39" w:rsidP="00F66C39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1845,00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891F5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Napuchnięta sklejka, liczne uszkodzenia i zarysowania.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45AD7" w14:textId="77777777" w:rsidR="00654B83" w:rsidRDefault="00654B83">
            <w:pPr>
              <w:pStyle w:val="Akapitzlist"/>
              <w:spacing w:line="240" w:lineRule="auto"/>
              <w:ind w:left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Likwidacja</w:t>
            </w:r>
          </w:p>
        </w:tc>
      </w:tr>
      <w:tr w:rsidR="00654B83" w14:paraId="41A0AEB9" w14:textId="77777777" w:rsidTr="00F66C39">
        <w:trPr>
          <w:cantSplit/>
          <w:trHeight w:val="5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166E6" w14:textId="77777777" w:rsidR="00654B83" w:rsidRDefault="00654B83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54313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Zestaw mebli 4 częściowy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AE840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7809/1997/PST/UW-ZK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CA981" w14:textId="77777777" w:rsidR="00654B83" w:rsidRDefault="00654B83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 zł.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93ED" w14:textId="284176EB" w:rsidR="00654B83" w:rsidRDefault="00F66C39" w:rsidP="00F66C39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AD1AC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Napuchnięta sklejka, liczne uszkodzenia i zarysowania.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AA6E1" w14:textId="77777777" w:rsidR="00654B83" w:rsidRDefault="00654B83">
            <w:pPr>
              <w:pStyle w:val="Akapitzlist"/>
              <w:spacing w:line="240" w:lineRule="auto"/>
              <w:ind w:left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Likwidacja</w:t>
            </w:r>
          </w:p>
        </w:tc>
      </w:tr>
      <w:tr w:rsidR="00654B83" w14:paraId="0AB6FC52" w14:textId="77777777" w:rsidTr="00F66C39">
        <w:trPr>
          <w:cantSplit/>
          <w:trHeight w:val="5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BD6C2" w14:textId="77777777" w:rsidR="00654B83" w:rsidRDefault="00654B83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AAB5D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Słupek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F54A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7814/1999/PST/UW-ZK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ADDF1" w14:textId="77777777" w:rsidR="00654B83" w:rsidRDefault="00654B83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 zł.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3A05" w14:textId="30C4E619" w:rsidR="00654B83" w:rsidRDefault="00F66C39" w:rsidP="00F66C39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316,22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BB8FE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Napuchnięta sklejka, liczne uszkodzenia i zarysowania.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4C6AF" w14:textId="77777777" w:rsidR="00654B83" w:rsidRDefault="00654B83">
            <w:pPr>
              <w:pStyle w:val="Akapitzlist"/>
              <w:spacing w:line="240" w:lineRule="auto"/>
              <w:ind w:left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Likwidacja</w:t>
            </w:r>
          </w:p>
        </w:tc>
      </w:tr>
      <w:tr w:rsidR="00654B83" w14:paraId="6F810DD5" w14:textId="77777777" w:rsidTr="00F66C39">
        <w:trPr>
          <w:cantSplit/>
          <w:trHeight w:val="5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A99FA" w14:textId="77777777" w:rsidR="00654B83" w:rsidRDefault="00654B83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1CA89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Szafa ubraniowa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3C4E2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7851/2004/PST/UW-ZK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4E726" w14:textId="77777777" w:rsidR="00654B83" w:rsidRDefault="00654B83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 zł.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5680" w14:textId="2BC5195E" w:rsidR="00654B83" w:rsidRDefault="00F66C39" w:rsidP="00F66C39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500,20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74117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Drzwi z licznymi zarysowaniami, oszczerbiona sklejka.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91254" w14:textId="77777777" w:rsidR="00654B83" w:rsidRDefault="00654B83">
            <w:pPr>
              <w:pStyle w:val="Akapitzlist"/>
              <w:spacing w:line="240" w:lineRule="auto"/>
              <w:ind w:left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Likwidacja</w:t>
            </w:r>
          </w:p>
        </w:tc>
      </w:tr>
      <w:tr w:rsidR="00654B83" w14:paraId="7485D02A" w14:textId="77777777" w:rsidTr="00F66C39">
        <w:trPr>
          <w:cantSplit/>
          <w:trHeight w:val="5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CA52E" w14:textId="77777777" w:rsidR="00654B83" w:rsidRDefault="00654B83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9B8D8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Stół konferencyjny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4F5DC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7588/2011/PST/UW-ZK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8C606" w14:textId="77777777" w:rsidR="00654B83" w:rsidRDefault="00654B83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 zł.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AA80" w14:textId="7D3199B9" w:rsidR="00654B83" w:rsidRDefault="00F66C39" w:rsidP="00F66C39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270,60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6AD91" w14:textId="77777777" w:rsidR="00654B83" w:rsidRDefault="00654B83">
            <w:pPr>
              <w:pStyle w:val="Akapitzlist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Blat popękany, liczne zarysowania oraz pęknięcie blatu.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D6EF1" w14:textId="77777777" w:rsidR="00654B83" w:rsidRDefault="00654B83">
            <w:pPr>
              <w:pStyle w:val="Akapitzlist"/>
              <w:spacing w:line="240" w:lineRule="auto"/>
              <w:ind w:left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Likwidacja</w:t>
            </w:r>
          </w:p>
        </w:tc>
      </w:tr>
    </w:tbl>
    <w:p w14:paraId="4C8FD970" w14:textId="77777777" w:rsidR="00EF36DA" w:rsidRDefault="00EF36DA"/>
    <w:p w14:paraId="5F0B62BB" w14:textId="14761814" w:rsidR="00462CAD" w:rsidRDefault="00462CAD">
      <w:r>
        <w:t xml:space="preserve">Uwagi: likwidowane elementy od poz. </w:t>
      </w:r>
      <w:r w:rsidR="00A43F5C">
        <w:t xml:space="preserve">nr 17  </w:t>
      </w:r>
      <w:r>
        <w:t xml:space="preserve">do poz. </w:t>
      </w:r>
      <w:r w:rsidR="00A43F5C">
        <w:t xml:space="preserve">nr 41 </w:t>
      </w:r>
      <w:r>
        <w:t xml:space="preserve"> są częścią całej konstrukcji w zabudowie  – pojedyncze elementy nie nadają się do wykorzystania osobno.  </w:t>
      </w:r>
      <w:bookmarkStart w:id="0" w:name="_GoBack"/>
      <w:bookmarkEnd w:id="0"/>
    </w:p>
    <w:sectPr w:rsidR="00462C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B83"/>
    <w:rsid w:val="0007521C"/>
    <w:rsid w:val="003659BF"/>
    <w:rsid w:val="00462CAD"/>
    <w:rsid w:val="00654B83"/>
    <w:rsid w:val="00A43F5C"/>
    <w:rsid w:val="00D4093B"/>
    <w:rsid w:val="00EF36DA"/>
    <w:rsid w:val="00F6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ACF7A"/>
  <w15:chartTrackingRefBased/>
  <w15:docId w15:val="{1EEE4FE7-89C6-4466-9997-8ACFCB89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4B83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4B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4B83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654B8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54B83"/>
    <w:rPr>
      <w:sz w:val="16"/>
      <w:szCs w:val="16"/>
    </w:rPr>
  </w:style>
  <w:style w:type="table" w:styleId="Tabela-Siatka">
    <w:name w:val="Table Grid"/>
    <w:basedOn w:val="Standardowy"/>
    <w:uiPriority w:val="39"/>
    <w:rsid w:val="00654B8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659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59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8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197B7-D6C1-469B-9843-127F1067C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978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Karczewska-Robinson Grażyna</dc:creator>
  <cp:keywords/>
  <dc:description/>
  <cp:lastModifiedBy>Grażyna Karczewska-Robinson Grażyna</cp:lastModifiedBy>
  <cp:revision>5</cp:revision>
  <dcterms:created xsi:type="dcterms:W3CDTF">2023-04-28T08:48:00Z</dcterms:created>
  <dcterms:modified xsi:type="dcterms:W3CDTF">2023-05-05T08:44:00Z</dcterms:modified>
</cp:coreProperties>
</file>