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E5F2" w14:textId="77777777" w:rsidR="00245157" w:rsidRPr="00CF171E" w:rsidRDefault="008774A6" w:rsidP="006F382B">
      <w:pPr>
        <w:spacing w:before="120" w:after="120" w:line="276" w:lineRule="auto"/>
        <w:jc w:val="right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Załącznik nr 1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5264F003" w:rsidR="0035209A" w:rsidRPr="00CF171E" w:rsidRDefault="00A5030F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</w:rPr>
        <w:t xml:space="preserve">Usługa serwisu ekspresów do kawy </w:t>
      </w:r>
      <w:r>
        <w:rPr>
          <w:rFonts w:ascii="Lato" w:hAnsi="Lato"/>
        </w:rPr>
        <w:br/>
        <w:t>w</w:t>
      </w:r>
      <w:r w:rsidR="009A49C9">
        <w:rPr>
          <w:rFonts w:ascii="Lato" w:hAnsi="Lato"/>
        </w:rPr>
        <w:t xml:space="preserve"> Ministerstwie</w:t>
      </w:r>
      <w:r w:rsidR="00B95966">
        <w:rPr>
          <w:rFonts w:ascii="Lato" w:hAnsi="Lato"/>
        </w:rPr>
        <w:t xml:space="preserve"> Rodziny i Polityki Społecznej</w:t>
      </w:r>
      <w:r w:rsidR="00DB7F85" w:rsidRPr="00CF171E">
        <w:rPr>
          <w:rFonts w:ascii="Lato" w:hAnsi="Lato"/>
          <w:sz w:val="22"/>
          <w:szCs w:val="22"/>
        </w:rPr>
        <w:t>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bookmarkStart w:id="0" w:name="_GoBack"/>
      <w:bookmarkEnd w:id="0"/>
    </w:p>
    <w:p w14:paraId="4A4CA7F1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Imię i nazwisko / Nazwa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0BEEC478" w14:textId="425C39BD" w:rsidR="00756350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47B3461C" w14:textId="77777777" w:rsidR="00A5030F" w:rsidRPr="00CF171E" w:rsidRDefault="00A5030F" w:rsidP="00A5030F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43956CD3" w14:textId="5647FD72" w:rsidR="00A5030F" w:rsidRPr="00CF171E" w:rsidRDefault="00A5030F" w:rsidP="00A5030F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Jednostkowa cena usługi serwisu jednego urządzenia: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A5030F" w:rsidRPr="00CF171E" w14:paraId="0819C37A" w14:textId="77777777" w:rsidTr="005D0E6A">
        <w:trPr>
          <w:trHeight w:val="376"/>
        </w:trPr>
        <w:tc>
          <w:tcPr>
            <w:tcW w:w="5000" w:type="pct"/>
          </w:tcPr>
          <w:p w14:paraId="567CAD86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A5030F" w:rsidRPr="00CF171E" w14:paraId="61D94781" w14:textId="77777777" w:rsidTr="005D0E6A">
        <w:trPr>
          <w:trHeight w:val="302"/>
        </w:trPr>
        <w:tc>
          <w:tcPr>
            <w:tcW w:w="5000" w:type="pct"/>
          </w:tcPr>
          <w:p w14:paraId="5F6CD1F8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6CC00F34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1F141E40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A5030F" w:rsidRPr="00CF171E" w14:paraId="287FACBA" w14:textId="77777777" w:rsidTr="005D0E6A">
        <w:trPr>
          <w:trHeight w:val="296"/>
        </w:trPr>
        <w:tc>
          <w:tcPr>
            <w:tcW w:w="5000" w:type="pct"/>
          </w:tcPr>
          <w:p w14:paraId="6798F9ED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72B8DFAC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969BCE0" w14:textId="77777777" w:rsidR="00A5030F" w:rsidRPr="00CF171E" w:rsidRDefault="00A5030F" w:rsidP="005D0E6A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671FD535" w14:textId="4B435262" w:rsidR="00A5030F" w:rsidRDefault="00A5030F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70BC444D" w14:textId="77777777" w:rsidR="00A5030F" w:rsidRPr="00CF171E" w:rsidRDefault="00A5030F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20AE1ECB" w:rsidR="00155673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13CA727B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CF171E"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Netto (PLN):</w:t>
            </w:r>
          </w:p>
          <w:p w14:paraId="57F4B512" w14:textId="77777777" w:rsidR="008774A6" w:rsidRPr="00CF171E" w:rsidRDefault="008774A6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400BEB3F" w:rsidR="00321C22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  <w:tr w:rsidR="008774A6" w:rsidRPr="00CF171E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CF171E" w:rsidRDefault="008774A6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Brutto (PLN):</w:t>
            </w:r>
          </w:p>
          <w:p w14:paraId="2BC4B9FF" w14:textId="77777777" w:rsidR="00321C22" w:rsidRPr="00CF171E" w:rsidRDefault="00321C22" w:rsidP="00AC0E39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0456E6E9" w14:textId="5CEE5A94" w:rsidR="008774A6" w:rsidRPr="00CF171E" w:rsidRDefault="00321C22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CF171E">
              <w:rPr>
                <w:rFonts w:ascii="Lato" w:hAnsi="Lato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27C0BC58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CF171E" w:rsidRDefault="0035209A" w:rsidP="00466FD1">
      <w:pPr>
        <w:spacing w:line="276" w:lineRule="auto"/>
        <w:jc w:val="both"/>
        <w:rPr>
          <w:rFonts w:ascii="Lato" w:hAnsi="Lato"/>
        </w:rPr>
      </w:pPr>
      <w:r w:rsidRPr="00CF171E">
        <w:rPr>
          <w:rFonts w:ascii="Lato" w:hAnsi="Lato"/>
          <w:sz w:val="22"/>
          <w:szCs w:val="22"/>
        </w:rPr>
        <w:t>Miejscowość, data</w:t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CF171E" w:rsidSect="00A5030F">
      <w:footerReference w:type="default" r:id="rId8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092A" w14:textId="77777777" w:rsidR="00485FD8" w:rsidRDefault="00485FD8" w:rsidP="0002753F">
      <w:r>
        <w:separator/>
      </w:r>
    </w:p>
  </w:endnote>
  <w:endnote w:type="continuationSeparator" w:id="0">
    <w:p w14:paraId="5ACAD07B" w14:textId="77777777" w:rsidR="00485FD8" w:rsidRDefault="00485FD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93CB" w14:textId="77777777" w:rsidR="00485FD8" w:rsidRDefault="00485FD8" w:rsidP="0002753F">
      <w:r>
        <w:separator/>
      </w:r>
    </w:p>
  </w:footnote>
  <w:footnote w:type="continuationSeparator" w:id="0">
    <w:p w14:paraId="6CD21C05" w14:textId="77777777" w:rsidR="00485FD8" w:rsidRDefault="00485FD8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85FD8"/>
    <w:rsid w:val="004B7DAC"/>
    <w:rsid w:val="004D685E"/>
    <w:rsid w:val="004F1AD1"/>
    <w:rsid w:val="004F1C15"/>
    <w:rsid w:val="00510F46"/>
    <w:rsid w:val="00514992"/>
    <w:rsid w:val="00524E24"/>
    <w:rsid w:val="00530DC4"/>
    <w:rsid w:val="005369F0"/>
    <w:rsid w:val="005740C9"/>
    <w:rsid w:val="00577544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7F40"/>
    <w:rsid w:val="006016D9"/>
    <w:rsid w:val="00612D13"/>
    <w:rsid w:val="00613A22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47E0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49C9"/>
    <w:rsid w:val="009A73DB"/>
    <w:rsid w:val="009E27BD"/>
    <w:rsid w:val="009F1EC3"/>
    <w:rsid w:val="00A17C8E"/>
    <w:rsid w:val="00A17F55"/>
    <w:rsid w:val="00A30267"/>
    <w:rsid w:val="00A34F8F"/>
    <w:rsid w:val="00A5030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95966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EFA7F-FAED-4B55-A72B-A86955D6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Maciak</dc:creator>
  <cp:lastModifiedBy>Monika Miązek</cp:lastModifiedBy>
  <cp:revision>4</cp:revision>
  <cp:lastPrinted>2018-11-06T07:51:00Z</cp:lastPrinted>
  <dcterms:created xsi:type="dcterms:W3CDTF">2023-01-03T07:29:00Z</dcterms:created>
  <dcterms:modified xsi:type="dcterms:W3CDTF">2023-01-05T13:37:00Z</dcterms:modified>
</cp:coreProperties>
</file>