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87BB" w14:textId="50CB6DDC" w:rsidR="004414CA" w:rsidRDefault="003E22DD" w:rsidP="003E22DD">
      <w:pPr>
        <w:rPr>
          <w:sz w:val="28"/>
          <w:szCs w:val="28"/>
        </w:rPr>
      </w:pPr>
      <w:r w:rsidRPr="003E22DD">
        <w:rPr>
          <w:sz w:val="28"/>
          <w:szCs w:val="28"/>
        </w:rPr>
        <w:t xml:space="preserve">Wyniki z dnia </w:t>
      </w:r>
      <w:r w:rsidR="00B81E19">
        <w:rPr>
          <w:sz w:val="28"/>
          <w:szCs w:val="28"/>
        </w:rPr>
        <w:t>25</w:t>
      </w:r>
      <w:r w:rsidR="00407665">
        <w:rPr>
          <w:sz w:val="28"/>
          <w:szCs w:val="28"/>
        </w:rPr>
        <w:t xml:space="preserve"> października</w:t>
      </w:r>
      <w:r w:rsidR="003F1E32">
        <w:rPr>
          <w:sz w:val="28"/>
          <w:szCs w:val="28"/>
        </w:rPr>
        <w:t xml:space="preserve"> 2022</w:t>
      </w:r>
      <w:r w:rsidRPr="003E22DD">
        <w:rPr>
          <w:sz w:val="28"/>
          <w:szCs w:val="28"/>
        </w:rPr>
        <w:t xml:space="preserve"> roku</w:t>
      </w:r>
    </w:p>
    <w:p w14:paraId="174EE980" w14:textId="77777777" w:rsidR="003F1E32" w:rsidRPr="007A432A" w:rsidRDefault="003F1E32" w:rsidP="00407665">
      <w:pPr>
        <w:spacing w:before="120"/>
        <w:rPr>
          <w:sz w:val="28"/>
          <w:szCs w:val="28"/>
        </w:rPr>
      </w:pPr>
    </w:p>
    <w:p w14:paraId="4960A1CD" w14:textId="04946366" w:rsidR="00B225AC" w:rsidRDefault="005B5459" w:rsidP="003F1E32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 xml:space="preserve"> </w:t>
      </w:r>
      <w:r w:rsidR="00C93B84">
        <w:rPr>
          <w:b/>
          <w:sz w:val="28"/>
          <w:szCs w:val="28"/>
        </w:rPr>
        <w:t>„</w:t>
      </w:r>
      <w:r w:rsidR="00F9782F" w:rsidRPr="00F9782F">
        <w:rPr>
          <w:rFonts w:eastAsia="Times New Roman"/>
          <w:b/>
          <w:sz w:val="28"/>
          <w:szCs w:val="28"/>
          <w:lang w:eastAsia="pl-PL"/>
        </w:rPr>
        <w:t xml:space="preserve">Program dofinansowania ze środków Funduszu Rozwoju Kultury Fizycznej w roku </w:t>
      </w:r>
      <w:r w:rsidR="003F1E32">
        <w:rPr>
          <w:rFonts w:eastAsia="Times New Roman"/>
          <w:b/>
          <w:sz w:val="28"/>
          <w:szCs w:val="28"/>
          <w:lang w:eastAsia="pl-PL"/>
        </w:rPr>
        <w:t>2022</w:t>
      </w:r>
      <w:r w:rsidR="00F9782F" w:rsidRPr="00F9782F">
        <w:rPr>
          <w:rFonts w:eastAsia="Times New Roman"/>
          <w:b/>
          <w:sz w:val="28"/>
          <w:szCs w:val="28"/>
          <w:lang w:eastAsia="pl-PL"/>
        </w:rPr>
        <w:t xml:space="preserve"> zadań z obszaru wspierania szkolenia sportowego i współzawodnictwa młodzieży związanych ze szkoleniem młodzieży uzdolnionej sportowo w ośrodkach działających ze wsparciem jednostek samorządu terytorialnego</w:t>
      </w:r>
      <w:r w:rsidR="00C93B84">
        <w:rPr>
          <w:rFonts w:eastAsia="Times New Roman"/>
          <w:b/>
          <w:sz w:val="28"/>
          <w:szCs w:val="28"/>
          <w:lang w:eastAsia="pl-PL"/>
        </w:rPr>
        <w:t>”</w:t>
      </w:r>
      <w:r w:rsidR="006E7CFC">
        <w:rPr>
          <w:rFonts w:eastAsia="Times New Roman"/>
          <w:b/>
          <w:sz w:val="28"/>
          <w:szCs w:val="28"/>
          <w:lang w:eastAsia="pl-PL"/>
        </w:rPr>
        <w:t xml:space="preserve"> </w:t>
      </w:r>
      <w:r w:rsidR="00407665">
        <w:rPr>
          <w:rFonts w:eastAsia="Times New Roman"/>
          <w:b/>
          <w:sz w:val="28"/>
          <w:szCs w:val="28"/>
          <w:lang w:eastAsia="pl-PL"/>
        </w:rPr>
        <w:t>– środki z rezerwy celowej BP</w:t>
      </w:r>
    </w:p>
    <w:p w14:paraId="1B2C0832" w14:textId="77777777" w:rsidR="003F1E32" w:rsidRDefault="003F1E32" w:rsidP="00407665">
      <w:pPr>
        <w:spacing w:before="120"/>
        <w:jc w:val="center"/>
        <w:rPr>
          <w:rFonts w:eastAsia="Times New Roman"/>
          <w:b/>
          <w:sz w:val="28"/>
          <w:szCs w:val="28"/>
          <w:lang w:eastAsia="pl-PL"/>
        </w:rPr>
      </w:pPr>
    </w:p>
    <w:p w14:paraId="03432E06" w14:textId="4BB5F866" w:rsidR="000F1FB5" w:rsidRPr="009B3CED" w:rsidRDefault="000F1FB5" w:rsidP="000F1FB5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</w:t>
      </w:r>
      <w:r w:rsidRPr="00F05E36">
        <w:t xml:space="preserve">zaopiniowane </w:t>
      </w:r>
      <w:r w:rsidRPr="00F34C71">
        <w:rPr>
          <w:b/>
          <w:bCs/>
          <w:u w:val="single"/>
        </w:rPr>
        <w:t>p</w:t>
      </w:r>
      <w:r w:rsidRPr="009B3CED">
        <w:rPr>
          <w:b/>
          <w:u w:val="single"/>
        </w:rPr>
        <w:t>ozytywnie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124"/>
        <w:gridCol w:w="4393"/>
        <w:gridCol w:w="1979"/>
      </w:tblGrid>
      <w:tr w:rsidR="000F1FB5" w:rsidRPr="00E62EF3" w14:paraId="65E214B0" w14:textId="77777777" w:rsidTr="00407665">
        <w:trPr>
          <w:cantSplit/>
          <w:tblHeader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43495713" w14:textId="77777777" w:rsidR="000F1FB5" w:rsidRPr="00E62EF3" w:rsidRDefault="000F1FB5" w:rsidP="003F1E32">
            <w:pPr>
              <w:spacing w:before="0"/>
              <w:jc w:val="center"/>
            </w:pPr>
            <w:r w:rsidRPr="00E62EF3">
              <w:t>Lp.</w:t>
            </w:r>
          </w:p>
        </w:tc>
        <w:tc>
          <w:tcPr>
            <w:tcW w:w="1172" w:type="pct"/>
            <w:vAlign w:val="center"/>
          </w:tcPr>
          <w:p w14:paraId="6F9E44E6" w14:textId="77777777" w:rsidR="000F1FB5" w:rsidRPr="00E62EF3" w:rsidRDefault="000F1FB5" w:rsidP="00107DD6">
            <w:pPr>
              <w:spacing w:before="0"/>
              <w:jc w:val="center"/>
            </w:pPr>
            <w:r w:rsidRPr="00E62EF3">
              <w:t>Nr wniosku</w:t>
            </w:r>
          </w:p>
        </w:tc>
        <w:tc>
          <w:tcPr>
            <w:tcW w:w="2424" w:type="pct"/>
            <w:vAlign w:val="center"/>
          </w:tcPr>
          <w:p w14:paraId="25C629F6" w14:textId="77777777" w:rsidR="000F1FB5" w:rsidRPr="00E62EF3" w:rsidRDefault="000F1FB5" w:rsidP="00107DD6">
            <w:pPr>
              <w:spacing w:before="0"/>
              <w:jc w:val="center"/>
            </w:pPr>
            <w:r w:rsidRPr="00E62EF3">
              <w:t>Nazwa podmiotu</w:t>
            </w:r>
          </w:p>
        </w:tc>
        <w:tc>
          <w:tcPr>
            <w:tcW w:w="1092" w:type="pct"/>
          </w:tcPr>
          <w:p w14:paraId="3E448654" w14:textId="77777777" w:rsidR="000F1FB5" w:rsidRPr="00E62EF3" w:rsidRDefault="000F1FB5" w:rsidP="00107DD6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407665" w:rsidRPr="00407665" w14:paraId="7F4F2C51" w14:textId="77777777" w:rsidTr="00407665">
        <w:trPr>
          <w:trHeight w:val="581"/>
        </w:trPr>
        <w:tc>
          <w:tcPr>
            <w:tcW w:w="312" w:type="pct"/>
            <w:vAlign w:val="center"/>
          </w:tcPr>
          <w:p w14:paraId="2D408B6A" w14:textId="77777777" w:rsidR="00407665" w:rsidRPr="00407665" w:rsidRDefault="00407665" w:rsidP="00407665">
            <w:pPr>
              <w:spacing w:before="0"/>
              <w:jc w:val="center"/>
              <w:rPr>
                <w:rFonts w:cstheme="minorHAnsi"/>
                <w:szCs w:val="24"/>
              </w:rPr>
            </w:pPr>
            <w:r w:rsidRPr="00407665">
              <w:rPr>
                <w:rFonts w:cstheme="minorHAnsi"/>
                <w:szCs w:val="24"/>
              </w:rPr>
              <w:t>1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031356E" w14:textId="231E2080" w:rsidR="00407665" w:rsidRPr="00407665" w:rsidRDefault="00407665" w:rsidP="00407665">
            <w:pPr>
              <w:spacing w:before="60" w:after="60"/>
              <w:rPr>
                <w:rFonts w:cstheme="minorHAnsi"/>
                <w:color w:val="000000"/>
                <w:szCs w:val="24"/>
                <w:lang w:eastAsia="pl-PL"/>
              </w:rPr>
            </w:pPr>
            <w:r w:rsidRPr="00407665">
              <w:rPr>
                <w:rFonts w:cstheme="minorHAnsi"/>
                <w:szCs w:val="24"/>
              </w:rPr>
              <w:t>RPW/</w:t>
            </w:r>
            <w:r w:rsidR="00B81E19">
              <w:rPr>
                <w:rFonts w:cstheme="minorHAnsi"/>
                <w:szCs w:val="24"/>
              </w:rPr>
              <w:t>30677</w:t>
            </w:r>
            <w:r w:rsidRPr="00407665">
              <w:rPr>
                <w:rFonts w:cstheme="minorHAnsi"/>
                <w:szCs w:val="24"/>
              </w:rPr>
              <w:t>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1ADB8139" w14:textId="5B1CBF5C" w:rsidR="00407665" w:rsidRPr="00407665" w:rsidRDefault="00407665" w:rsidP="00407665">
            <w:pPr>
              <w:spacing w:before="60" w:after="60"/>
              <w:rPr>
                <w:rFonts w:cstheme="minorHAnsi"/>
                <w:color w:val="000000"/>
                <w:szCs w:val="24"/>
              </w:rPr>
            </w:pPr>
            <w:r w:rsidRPr="00407665">
              <w:rPr>
                <w:rFonts w:cstheme="minorHAnsi"/>
                <w:szCs w:val="24"/>
              </w:rPr>
              <w:t xml:space="preserve">Polski Związek </w:t>
            </w:r>
            <w:r w:rsidR="00B81E19">
              <w:rPr>
                <w:rFonts w:cstheme="minorHAnsi"/>
                <w:szCs w:val="24"/>
              </w:rPr>
              <w:t>Łyżwiarstwa Figurowego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71F92D63" w14:textId="75A632D4" w:rsidR="00407665" w:rsidRPr="00407665" w:rsidRDefault="00B81E19" w:rsidP="00407665">
            <w:pPr>
              <w:spacing w:before="60" w:after="6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t>149</w:t>
            </w:r>
            <w:r w:rsidR="00407665" w:rsidRPr="006E35DA">
              <w:t xml:space="preserve"> 000,00</w:t>
            </w:r>
          </w:p>
        </w:tc>
      </w:tr>
      <w:tr w:rsidR="00407665" w:rsidRPr="00407665" w14:paraId="67DACC42" w14:textId="77777777" w:rsidTr="00407665">
        <w:trPr>
          <w:trHeight w:val="581"/>
        </w:trPr>
        <w:tc>
          <w:tcPr>
            <w:tcW w:w="312" w:type="pct"/>
            <w:vAlign w:val="center"/>
          </w:tcPr>
          <w:p w14:paraId="2398E526" w14:textId="4116372C" w:rsidR="00407665" w:rsidRPr="00407665" w:rsidRDefault="00407665" w:rsidP="00407665">
            <w:pPr>
              <w:spacing w:before="0"/>
              <w:jc w:val="center"/>
              <w:rPr>
                <w:rFonts w:cstheme="minorHAnsi"/>
                <w:szCs w:val="24"/>
              </w:rPr>
            </w:pPr>
            <w:r w:rsidRPr="00407665">
              <w:rPr>
                <w:rFonts w:cstheme="minorHAnsi"/>
                <w:szCs w:val="24"/>
              </w:rPr>
              <w:t>2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B9BA292" w14:textId="3D1A7889" w:rsidR="00407665" w:rsidRPr="00407665" w:rsidRDefault="00407665" w:rsidP="00407665">
            <w:pPr>
              <w:spacing w:before="60" w:after="60"/>
              <w:rPr>
                <w:rFonts w:cstheme="minorHAnsi"/>
                <w:color w:val="000000"/>
                <w:szCs w:val="24"/>
                <w:lang w:eastAsia="pl-PL"/>
              </w:rPr>
            </w:pPr>
            <w:r w:rsidRPr="00407665">
              <w:rPr>
                <w:rFonts w:cstheme="minorHAnsi"/>
                <w:szCs w:val="24"/>
              </w:rPr>
              <w:t>RPW/</w:t>
            </w:r>
            <w:r w:rsidR="00B81E19">
              <w:rPr>
                <w:rFonts w:cstheme="minorHAnsi"/>
                <w:szCs w:val="24"/>
              </w:rPr>
              <w:t>30140</w:t>
            </w:r>
            <w:r w:rsidRPr="00407665">
              <w:rPr>
                <w:rFonts w:cstheme="minorHAnsi"/>
                <w:szCs w:val="24"/>
              </w:rPr>
              <w:t>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5CB8849E" w14:textId="40FE0D2B" w:rsidR="00407665" w:rsidRPr="00407665" w:rsidRDefault="00B81E19" w:rsidP="00407665">
            <w:pPr>
              <w:spacing w:before="60" w:after="6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>Polski Związek Koszykówki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DC4897A" w14:textId="14EB4248" w:rsidR="00407665" w:rsidRPr="00407665" w:rsidRDefault="00B81E19" w:rsidP="00407665">
            <w:pPr>
              <w:spacing w:before="60" w:after="6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t>395</w:t>
            </w:r>
            <w:r w:rsidR="00407665" w:rsidRPr="006E35DA">
              <w:t xml:space="preserve"> </w:t>
            </w:r>
            <w:r>
              <w:t>0</w:t>
            </w:r>
            <w:r w:rsidR="00407665" w:rsidRPr="006E35DA">
              <w:t>00,00</w:t>
            </w:r>
          </w:p>
        </w:tc>
      </w:tr>
      <w:tr w:rsidR="00407665" w:rsidRPr="00407665" w14:paraId="18504E71" w14:textId="77777777" w:rsidTr="00407665">
        <w:trPr>
          <w:trHeight w:val="581"/>
        </w:trPr>
        <w:tc>
          <w:tcPr>
            <w:tcW w:w="312" w:type="pct"/>
            <w:vAlign w:val="center"/>
          </w:tcPr>
          <w:p w14:paraId="228C3401" w14:textId="0C4F7106" w:rsidR="00407665" w:rsidRPr="00407665" w:rsidRDefault="00407665" w:rsidP="00407665">
            <w:pPr>
              <w:spacing w:before="0"/>
              <w:jc w:val="center"/>
              <w:rPr>
                <w:rFonts w:cstheme="minorHAnsi"/>
                <w:szCs w:val="24"/>
              </w:rPr>
            </w:pPr>
            <w:r w:rsidRPr="00407665">
              <w:rPr>
                <w:rFonts w:cstheme="minorHAnsi"/>
                <w:szCs w:val="24"/>
              </w:rPr>
              <w:t>3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7B3DD88" w14:textId="6A40E88C" w:rsidR="00407665" w:rsidRPr="00407665" w:rsidRDefault="00407665" w:rsidP="00407665">
            <w:pPr>
              <w:spacing w:before="60" w:after="60"/>
              <w:rPr>
                <w:rFonts w:cstheme="minorHAnsi"/>
                <w:color w:val="000000"/>
                <w:szCs w:val="24"/>
                <w:lang w:eastAsia="pl-PL"/>
              </w:rPr>
            </w:pPr>
            <w:r w:rsidRPr="00407665">
              <w:rPr>
                <w:rFonts w:cstheme="minorHAnsi"/>
                <w:szCs w:val="24"/>
              </w:rPr>
              <w:t>RPW/</w:t>
            </w:r>
            <w:r w:rsidR="00B81E19">
              <w:rPr>
                <w:rFonts w:cstheme="minorHAnsi"/>
                <w:szCs w:val="24"/>
              </w:rPr>
              <w:t>30461</w:t>
            </w:r>
            <w:r w:rsidRPr="00407665">
              <w:rPr>
                <w:rFonts w:cstheme="minorHAnsi"/>
                <w:szCs w:val="24"/>
              </w:rPr>
              <w:t>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4A469C12" w14:textId="6DE450EB" w:rsidR="00407665" w:rsidRPr="00407665" w:rsidRDefault="00B81E19" w:rsidP="00407665">
            <w:pPr>
              <w:spacing w:before="60" w:after="6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Polski Związek Tenisa Stołowego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11DE4D83" w14:textId="7A603372" w:rsidR="00407665" w:rsidRPr="00407665" w:rsidRDefault="00B81E19" w:rsidP="00407665">
            <w:pPr>
              <w:spacing w:before="60" w:after="6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t>250</w:t>
            </w:r>
            <w:r w:rsidR="00407665" w:rsidRPr="006E35DA">
              <w:t xml:space="preserve"> </w:t>
            </w:r>
            <w:r>
              <w:t>0</w:t>
            </w:r>
            <w:r w:rsidR="00407665" w:rsidRPr="006E35DA">
              <w:t>00,00</w:t>
            </w:r>
          </w:p>
        </w:tc>
      </w:tr>
      <w:tr w:rsidR="00B81E19" w:rsidRPr="00407665" w14:paraId="79BA8C72" w14:textId="77777777" w:rsidTr="00407665">
        <w:trPr>
          <w:trHeight w:val="581"/>
        </w:trPr>
        <w:tc>
          <w:tcPr>
            <w:tcW w:w="312" w:type="pct"/>
            <w:vAlign w:val="center"/>
          </w:tcPr>
          <w:p w14:paraId="1B9B3F1D" w14:textId="57A29B44" w:rsidR="00B81E19" w:rsidRPr="00407665" w:rsidRDefault="00B81E19" w:rsidP="00407665">
            <w:pPr>
              <w:spacing w:before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DD0F41C" w14:textId="3C7F0C18" w:rsidR="00B81E19" w:rsidRPr="00407665" w:rsidRDefault="00B81E19" w:rsidP="00407665">
            <w:pPr>
              <w:spacing w:before="60"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RPW/30791/2022</w:t>
            </w:r>
          </w:p>
        </w:tc>
        <w:tc>
          <w:tcPr>
            <w:tcW w:w="2424" w:type="pct"/>
            <w:shd w:val="clear" w:color="auto" w:fill="auto"/>
            <w:vAlign w:val="center"/>
          </w:tcPr>
          <w:p w14:paraId="44318EF8" w14:textId="4D3EE6E4" w:rsidR="00B81E19" w:rsidRPr="00407665" w:rsidRDefault="00B81E19" w:rsidP="00407665">
            <w:pPr>
              <w:spacing w:before="60" w:after="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Śląski Związek Hokeja na Lodzie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3C468DCC" w14:textId="6E41142A" w:rsidR="00B81E19" w:rsidRPr="006E35DA" w:rsidRDefault="00B81E19" w:rsidP="00407665">
            <w:pPr>
              <w:spacing w:before="60" w:after="60"/>
              <w:jc w:val="right"/>
            </w:pPr>
            <w:r>
              <w:t>130 000,00</w:t>
            </w:r>
          </w:p>
        </w:tc>
      </w:tr>
    </w:tbl>
    <w:p w14:paraId="1B641B49" w14:textId="5264C10A" w:rsidR="00B225AC" w:rsidRDefault="000F1FB5" w:rsidP="003F1E32">
      <w:pPr>
        <w:spacing w:after="240"/>
      </w:pPr>
      <w:r>
        <w:t xml:space="preserve">Razem: </w:t>
      </w:r>
      <w:r w:rsidR="00B81E19">
        <w:t>924 000</w:t>
      </w:r>
      <w:r w:rsidR="00407665" w:rsidRPr="00407665">
        <w:t>,00</w:t>
      </w:r>
    </w:p>
    <w:p w14:paraId="6A777CBC" w14:textId="77777777" w:rsidR="001359BD" w:rsidRDefault="001359BD" w:rsidP="000219B3">
      <w:pPr>
        <w:spacing w:after="240"/>
      </w:pPr>
    </w:p>
    <w:p w14:paraId="04F92180" w14:textId="77777777" w:rsidR="001359BD" w:rsidRDefault="001359BD" w:rsidP="000219B3">
      <w:pPr>
        <w:spacing w:after="240"/>
      </w:pPr>
    </w:p>
    <w:sectPr w:rsidR="001359BD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D368" w14:textId="77777777" w:rsidR="00B87003" w:rsidRDefault="00B87003" w:rsidP="00E62EF3">
      <w:r>
        <w:separator/>
      </w:r>
    </w:p>
  </w:endnote>
  <w:endnote w:type="continuationSeparator" w:id="0">
    <w:p w14:paraId="7923F44D" w14:textId="77777777" w:rsidR="00B87003" w:rsidRDefault="00B87003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AF99" w14:textId="77777777" w:rsidR="00B87003" w:rsidRDefault="00B87003" w:rsidP="00E62EF3">
      <w:r>
        <w:separator/>
      </w:r>
    </w:p>
  </w:footnote>
  <w:footnote w:type="continuationSeparator" w:id="0">
    <w:p w14:paraId="46BD03E8" w14:textId="77777777" w:rsidR="00B87003" w:rsidRDefault="00B87003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B539" w14:textId="77777777"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Sportu</w:t>
    </w:r>
    <w:r w:rsidR="003F1E32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19B3"/>
    <w:rsid w:val="00023267"/>
    <w:rsid w:val="000346A6"/>
    <w:rsid w:val="00041DA4"/>
    <w:rsid w:val="00052DFF"/>
    <w:rsid w:val="0005446B"/>
    <w:rsid w:val="00066C2D"/>
    <w:rsid w:val="00075810"/>
    <w:rsid w:val="00075BA5"/>
    <w:rsid w:val="00092C79"/>
    <w:rsid w:val="0009390B"/>
    <w:rsid w:val="00094AAE"/>
    <w:rsid w:val="00095AB2"/>
    <w:rsid w:val="000B1EE7"/>
    <w:rsid w:val="000E37B1"/>
    <w:rsid w:val="000F1FB5"/>
    <w:rsid w:val="000F464B"/>
    <w:rsid w:val="000F5AE9"/>
    <w:rsid w:val="001010BC"/>
    <w:rsid w:val="00101D38"/>
    <w:rsid w:val="00106C7E"/>
    <w:rsid w:val="00114BA1"/>
    <w:rsid w:val="00115D3B"/>
    <w:rsid w:val="00131616"/>
    <w:rsid w:val="00132F35"/>
    <w:rsid w:val="001359BD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2087"/>
    <w:rsid w:val="001C4714"/>
    <w:rsid w:val="001C712B"/>
    <w:rsid w:val="001C733E"/>
    <w:rsid w:val="001D054B"/>
    <w:rsid w:val="001D65F1"/>
    <w:rsid w:val="001E4B3E"/>
    <w:rsid w:val="001F36A0"/>
    <w:rsid w:val="002039D4"/>
    <w:rsid w:val="002120DC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E7284"/>
    <w:rsid w:val="002F6CDE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3F1E32"/>
    <w:rsid w:val="00400B66"/>
    <w:rsid w:val="00407665"/>
    <w:rsid w:val="00412706"/>
    <w:rsid w:val="00413C9D"/>
    <w:rsid w:val="0042230A"/>
    <w:rsid w:val="00424EDB"/>
    <w:rsid w:val="00431E1D"/>
    <w:rsid w:val="004414CA"/>
    <w:rsid w:val="00450A40"/>
    <w:rsid w:val="0045460C"/>
    <w:rsid w:val="004726EF"/>
    <w:rsid w:val="004809DA"/>
    <w:rsid w:val="00484596"/>
    <w:rsid w:val="00490489"/>
    <w:rsid w:val="004921A1"/>
    <w:rsid w:val="004C383F"/>
    <w:rsid w:val="004D50C1"/>
    <w:rsid w:val="004F3AEA"/>
    <w:rsid w:val="00516F77"/>
    <w:rsid w:val="00517E49"/>
    <w:rsid w:val="00532876"/>
    <w:rsid w:val="005577BA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2F8F"/>
    <w:rsid w:val="006C03CB"/>
    <w:rsid w:val="006E7CFC"/>
    <w:rsid w:val="007174C9"/>
    <w:rsid w:val="00734737"/>
    <w:rsid w:val="00746B5C"/>
    <w:rsid w:val="00754020"/>
    <w:rsid w:val="0075533F"/>
    <w:rsid w:val="0076094A"/>
    <w:rsid w:val="007731FB"/>
    <w:rsid w:val="007A432A"/>
    <w:rsid w:val="007A6C85"/>
    <w:rsid w:val="007B303D"/>
    <w:rsid w:val="007C1E7C"/>
    <w:rsid w:val="007C5F35"/>
    <w:rsid w:val="007D0104"/>
    <w:rsid w:val="007F5EAC"/>
    <w:rsid w:val="008000F3"/>
    <w:rsid w:val="00811C5B"/>
    <w:rsid w:val="0081340B"/>
    <w:rsid w:val="008318A8"/>
    <w:rsid w:val="00836C4E"/>
    <w:rsid w:val="00854CD1"/>
    <w:rsid w:val="00873448"/>
    <w:rsid w:val="008836B2"/>
    <w:rsid w:val="0089461A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5AF2"/>
    <w:rsid w:val="009968E7"/>
    <w:rsid w:val="009A61FA"/>
    <w:rsid w:val="009B3CED"/>
    <w:rsid w:val="009B595A"/>
    <w:rsid w:val="009B7A8A"/>
    <w:rsid w:val="009D734C"/>
    <w:rsid w:val="009E2132"/>
    <w:rsid w:val="009E4C0A"/>
    <w:rsid w:val="009F3B57"/>
    <w:rsid w:val="00A1008D"/>
    <w:rsid w:val="00A13601"/>
    <w:rsid w:val="00A23B97"/>
    <w:rsid w:val="00A271C3"/>
    <w:rsid w:val="00A309EF"/>
    <w:rsid w:val="00A4474C"/>
    <w:rsid w:val="00A57555"/>
    <w:rsid w:val="00A67A4C"/>
    <w:rsid w:val="00A8602A"/>
    <w:rsid w:val="00A87A81"/>
    <w:rsid w:val="00A91DDB"/>
    <w:rsid w:val="00A91EEB"/>
    <w:rsid w:val="00A9630A"/>
    <w:rsid w:val="00A97557"/>
    <w:rsid w:val="00AE0792"/>
    <w:rsid w:val="00B03798"/>
    <w:rsid w:val="00B13B1B"/>
    <w:rsid w:val="00B225AC"/>
    <w:rsid w:val="00B32E9E"/>
    <w:rsid w:val="00B37567"/>
    <w:rsid w:val="00B40E55"/>
    <w:rsid w:val="00B42D31"/>
    <w:rsid w:val="00B574E8"/>
    <w:rsid w:val="00B74DA8"/>
    <w:rsid w:val="00B81E19"/>
    <w:rsid w:val="00B87003"/>
    <w:rsid w:val="00BA4F8B"/>
    <w:rsid w:val="00BB3041"/>
    <w:rsid w:val="00BE013D"/>
    <w:rsid w:val="00BE7D64"/>
    <w:rsid w:val="00C07621"/>
    <w:rsid w:val="00C15165"/>
    <w:rsid w:val="00C278AF"/>
    <w:rsid w:val="00C36D20"/>
    <w:rsid w:val="00C47760"/>
    <w:rsid w:val="00C533D7"/>
    <w:rsid w:val="00C60787"/>
    <w:rsid w:val="00C65D14"/>
    <w:rsid w:val="00C770A3"/>
    <w:rsid w:val="00C86607"/>
    <w:rsid w:val="00C93AB6"/>
    <w:rsid w:val="00C93B84"/>
    <w:rsid w:val="00CA551B"/>
    <w:rsid w:val="00CB06C9"/>
    <w:rsid w:val="00CD04F8"/>
    <w:rsid w:val="00CD203D"/>
    <w:rsid w:val="00CE5473"/>
    <w:rsid w:val="00D07786"/>
    <w:rsid w:val="00D11805"/>
    <w:rsid w:val="00D12A92"/>
    <w:rsid w:val="00D131EC"/>
    <w:rsid w:val="00D16171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C0C29"/>
    <w:rsid w:val="00DE71EB"/>
    <w:rsid w:val="00DF17FB"/>
    <w:rsid w:val="00DF5F44"/>
    <w:rsid w:val="00E1351B"/>
    <w:rsid w:val="00E14DD2"/>
    <w:rsid w:val="00E174F6"/>
    <w:rsid w:val="00E42191"/>
    <w:rsid w:val="00E62EF3"/>
    <w:rsid w:val="00E63F96"/>
    <w:rsid w:val="00E67A65"/>
    <w:rsid w:val="00E70DE9"/>
    <w:rsid w:val="00E71C6A"/>
    <w:rsid w:val="00EB2B3D"/>
    <w:rsid w:val="00EC0D92"/>
    <w:rsid w:val="00EC2E23"/>
    <w:rsid w:val="00EC5A4C"/>
    <w:rsid w:val="00EF320B"/>
    <w:rsid w:val="00F00598"/>
    <w:rsid w:val="00F02828"/>
    <w:rsid w:val="00F05E36"/>
    <w:rsid w:val="00F15E38"/>
    <w:rsid w:val="00F34C71"/>
    <w:rsid w:val="00F40885"/>
    <w:rsid w:val="00F41167"/>
    <w:rsid w:val="00F421AD"/>
    <w:rsid w:val="00F525A9"/>
    <w:rsid w:val="00F55A55"/>
    <w:rsid w:val="00F7078E"/>
    <w:rsid w:val="00F77B37"/>
    <w:rsid w:val="00F87659"/>
    <w:rsid w:val="00F9782F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CB69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Renata Dutkiewicz-Wiśniewska</cp:lastModifiedBy>
  <cp:revision>2</cp:revision>
  <cp:lastPrinted>2022-04-04T14:04:00Z</cp:lastPrinted>
  <dcterms:created xsi:type="dcterms:W3CDTF">2022-10-26T11:41:00Z</dcterms:created>
  <dcterms:modified xsi:type="dcterms:W3CDTF">2022-10-26T11:41:00Z</dcterms:modified>
</cp:coreProperties>
</file>