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3E69" w14:textId="77777777" w:rsidR="00753048" w:rsidRDefault="00904FC0" w:rsidP="00815ED1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350A49">
        <w:rPr>
          <w:sz w:val="20"/>
        </w:rPr>
        <w:t>Załącznik nr 1</w:t>
      </w:r>
      <w:r w:rsidR="00C76B37" w:rsidRPr="00904FC0">
        <w:rPr>
          <w:sz w:val="24"/>
          <w:szCs w:val="24"/>
        </w:rPr>
        <w:t xml:space="preserve"> </w:t>
      </w:r>
    </w:p>
    <w:p w14:paraId="6CE90EA5" w14:textId="77777777" w:rsidR="00F51EC2" w:rsidRDefault="00A07C4A" w:rsidP="00350A49">
      <w:pPr>
        <w:pStyle w:val="Nagwek3"/>
        <w:tabs>
          <w:tab w:val="left" w:pos="7185"/>
        </w:tabs>
        <w:rPr>
          <w:b w:val="0"/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                                                                                     </w:t>
      </w:r>
      <w:r w:rsidR="00350A49">
        <w:rPr>
          <w:sz w:val="24"/>
          <w:szCs w:val="24"/>
          <w:lang w:val="pl-PL"/>
        </w:rPr>
        <w:t xml:space="preserve">   </w:t>
      </w:r>
      <w:r w:rsidR="00350A49" w:rsidRPr="00350A49">
        <w:rPr>
          <w:sz w:val="20"/>
        </w:rPr>
        <w:t>do Z</w:t>
      </w:r>
      <w:r w:rsidRPr="00350A49">
        <w:rPr>
          <w:sz w:val="20"/>
        </w:rPr>
        <w:t>apytania</w:t>
      </w:r>
      <w:r w:rsidRPr="00A07C4A">
        <w:rPr>
          <w:sz w:val="24"/>
          <w:szCs w:val="24"/>
        </w:rPr>
        <w:t xml:space="preserve"> ofertowego</w:t>
      </w:r>
      <w:r>
        <w:rPr>
          <w:b w:val="0"/>
          <w:sz w:val="24"/>
          <w:szCs w:val="24"/>
        </w:rPr>
        <w:t xml:space="preserve"> </w:t>
      </w:r>
    </w:p>
    <w:p w14:paraId="43E3BB3D" w14:textId="77777777" w:rsidR="00350A49" w:rsidRDefault="00350A49" w:rsidP="00350A49">
      <w:pPr>
        <w:rPr>
          <w:lang w:val="x-none"/>
        </w:rPr>
      </w:pPr>
    </w:p>
    <w:p w14:paraId="1292F133" w14:textId="77777777"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0BE567F5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2A3BE36E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690CBC0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5FA5046D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7AD1E85C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61CC00C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6A46360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29431D8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A48E9E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A4168B4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4A5AA6EB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12C263EF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468084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B5A3B62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58A7C408" w14:textId="77777777" w:rsidR="00C76B37" w:rsidRDefault="00C76B37" w:rsidP="00C76B37">
      <w:pPr>
        <w:rPr>
          <w:b/>
          <w:sz w:val="22"/>
          <w:szCs w:val="22"/>
        </w:rPr>
      </w:pPr>
    </w:p>
    <w:p w14:paraId="3718391A" w14:textId="77777777" w:rsidR="00350A49" w:rsidRDefault="00350A49" w:rsidP="00350A49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14:paraId="37537E40" w14:textId="77777777" w:rsidR="00350A49" w:rsidRPr="00753048" w:rsidRDefault="00350A49" w:rsidP="00C76B37">
      <w:pPr>
        <w:rPr>
          <w:b/>
          <w:sz w:val="22"/>
          <w:szCs w:val="22"/>
        </w:rPr>
      </w:pPr>
    </w:p>
    <w:p w14:paraId="191F34FE" w14:textId="7C03BED4" w:rsidR="00C76B37" w:rsidRPr="00170525" w:rsidRDefault="00170525" w:rsidP="00891E96">
      <w:pPr>
        <w:jc w:val="both"/>
        <w:rPr>
          <w:b/>
          <w:sz w:val="22"/>
          <w:szCs w:val="22"/>
        </w:rPr>
      </w:pPr>
      <w:r w:rsidRPr="00170525">
        <w:rPr>
          <w:sz w:val="22"/>
          <w:szCs w:val="22"/>
        </w:rPr>
        <w:t xml:space="preserve">Nawiązując do postępowania prowadzonego podstawie art. </w:t>
      </w:r>
      <w:r w:rsidR="000E1E82">
        <w:rPr>
          <w:sz w:val="22"/>
          <w:szCs w:val="22"/>
        </w:rPr>
        <w:t>2 ust. 1</w:t>
      </w:r>
      <w:r w:rsidRPr="00170525">
        <w:rPr>
          <w:sz w:val="22"/>
          <w:szCs w:val="22"/>
        </w:rPr>
        <w:t xml:space="preserve"> pkt. </w:t>
      </w:r>
      <w:r w:rsidR="000E1E82">
        <w:rPr>
          <w:sz w:val="22"/>
          <w:szCs w:val="22"/>
        </w:rPr>
        <w:t>1</w:t>
      </w:r>
      <w:r w:rsidRPr="00170525">
        <w:rPr>
          <w:sz w:val="22"/>
          <w:szCs w:val="22"/>
        </w:rPr>
        <w:t xml:space="preserve"> ustawy z dnia </w:t>
      </w:r>
      <w:r w:rsidR="000E1E82">
        <w:rPr>
          <w:sz w:val="22"/>
          <w:szCs w:val="22"/>
        </w:rPr>
        <w:t>11</w:t>
      </w:r>
      <w:r w:rsidRPr="00170525">
        <w:rPr>
          <w:sz w:val="22"/>
          <w:szCs w:val="22"/>
        </w:rPr>
        <w:t xml:space="preserve"> stycznia 20</w:t>
      </w:r>
      <w:r w:rsidR="000E1E82">
        <w:rPr>
          <w:sz w:val="22"/>
          <w:szCs w:val="22"/>
        </w:rPr>
        <w:t>19</w:t>
      </w:r>
      <w:r w:rsidR="00CB5580">
        <w:rPr>
          <w:sz w:val="22"/>
          <w:szCs w:val="22"/>
        </w:rPr>
        <w:t xml:space="preserve"> r. Prawo zamówień publicznych </w:t>
      </w:r>
      <w:r w:rsidRPr="00170525">
        <w:rPr>
          <w:bCs/>
          <w:sz w:val="22"/>
          <w:szCs w:val="22"/>
        </w:rPr>
        <w:t xml:space="preserve">na </w:t>
      </w:r>
      <w:r w:rsidR="00F85680" w:rsidRPr="00B13EFF">
        <w:rPr>
          <w:b/>
          <w:bCs/>
          <w:sz w:val="22"/>
          <w:szCs w:val="22"/>
        </w:rPr>
        <w:t>zakup i</w:t>
      </w:r>
      <w:r w:rsidR="00F85680">
        <w:rPr>
          <w:sz w:val="22"/>
          <w:szCs w:val="22"/>
        </w:rPr>
        <w:t xml:space="preserve"> </w:t>
      </w:r>
      <w:r w:rsidR="00F85680" w:rsidRPr="00067BFC">
        <w:rPr>
          <w:b/>
          <w:sz w:val="22"/>
          <w:szCs w:val="22"/>
        </w:rPr>
        <w:t>dostaw</w:t>
      </w:r>
      <w:r w:rsidR="00F85680">
        <w:rPr>
          <w:b/>
          <w:sz w:val="22"/>
          <w:szCs w:val="22"/>
        </w:rPr>
        <w:t>ę</w:t>
      </w:r>
      <w:r w:rsidR="00F85680" w:rsidRPr="00067BFC">
        <w:rPr>
          <w:b/>
          <w:sz w:val="22"/>
          <w:szCs w:val="22"/>
        </w:rPr>
        <w:t xml:space="preserve"> wraz z montażem i uruchomieniem </w:t>
      </w:r>
      <w:r w:rsidR="00FE7D52">
        <w:rPr>
          <w:b/>
          <w:color w:val="000000"/>
          <w:sz w:val="22"/>
          <w:szCs w:val="22"/>
        </w:rPr>
        <w:t>2</w:t>
      </w:r>
      <w:r w:rsidR="00F85680">
        <w:rPr>
          <w:b/>
          <w:sz w:val="22"/>
          <w:szCs w:val="22"/>
        </w:rPr>
        <w:t xml:space="preserve"> </w:t>
      </w:r>
      <w:r w:rsidR="00F85680" w:rsidRPr="00067BFC">
        <w:rPr>
          <w:b/>
          <w:sz w:val="22"/>
          <w:szCs w:val="22"/>
        </w:rPr>
        <w:t>klimatyzatorów w</w:t>
      </w:r>
      <w:r w:rsidR="00FE7D52">
        <w:rPr>
          <w:b/>
          <w:sz w:val="22"/>
          <w:szCs w:val="22"/>
        </w:rPr>
        <w:t xml:space="preserve"> Biurze Powiatowym w Kłodzku</w:t>
      </w:r>
      <w:r w:rsidR="0075358C" w:rsidRPr="00170525">
        <w:rPr>
          <w:b/>
          <w:sz w:val="22"/>
          <w:szCs w:val="22"/>
        </w:rPr>
        <w:t xml:space="preserve">, </w:t>
      </w:r>
      <w:r w:rsidR="0075358C" w:rsidRPr="00170525">
        <w:rPr>
          <w:sz w:val="22"/>
          <w:szCs w:val="22"/>
        </w:rPr>
        <w:t>oferujemy wykonanie ww. przedmiotu zamówienia wg poniższych warunków:</w:t>
      </w:r>
    </w:p>
    <w:p w14:paraId="5D40C2A6" w14:textId="77777777" w:rsidR="00C76B37" w:rsidRDefault="00C76B37" w:rsidP="00C76B37">
      <w:pPr>
        <w:rPr>
          <w:spacing w:val="-4"/>
          <w:sz w:val="22"/>
          <w:szCs w:val="22"/>
        </w:rPr>
      </w:pP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862"/>
        <w:gridCol w:w="1701"/>
        <w:gridCol w:w="993"/>
        <w:gridCol w:w="567"/>
        <w:gridCol w:w="850"/>
        <w:gridCol w:w="851"/>
        <w:gridCol w:w="850"/>
        <w:gridCol w:w="992"/>
      </w:tblGrid>
      <w:tr w:rsidR="00EE2656" w:rsidRPr="00EE2656" w14:paraId="4E6529CA" w14:textId="77777777" w:rsidTr="00EE2656">
        <w:trPr>
          <w:trHeight w:val="720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33F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L.P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815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Lokalizacja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FB2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87E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Cena jedn. netto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152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ilość szt.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17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AF8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85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podatku VAT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5FC1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brutto</w:t>
            </w:r>
          </w:p>
        </w:tc>
      </w:tr>
      <w:tr w:rsidR="00590ED4" w:rsidRPr="00EE2656" w14:paraId="1C0CD940" w14:textId="77777777" w:rsidTr="00590ED4">
        <w:trPr>
          <w:trHeight w:val="253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1B0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5A91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B16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165B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7069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2D5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F0C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75B5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0724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9=6+8</w:t>
            </w:r>
          </w:p>
        </w:tc>
      </w:tr>
      <w:tr w:rsidR="00EE2656" w:rsidRPr="00EE2656" w14:paraId="1CD65D04" w14:textId="77777777" w:rsidTr="0097594F">
        <w:trPr>
          <w:trHeight w:val="99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C6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0827" w14:textId="6C065DCC" w:rsidR="00FE7D52" w:rsidRPr="00F85680" w:rsidRDefault="00FE7D52" w:rsidP="00FE7D52">
            <w:pPr>
              <w:jc w:val="center"/>
              <w:rPr>
                <w:color w:val="000000"/>
              </w:rPr>
            </w:pPr>
            <w:r w:rsidRPr="00A15057">
              <w:rPr>
                <w:color w:val="000000"/>
                <w:lang w:eastAsia="x-none"/>
              </w:rPr>
              <w:t>Biuro Powiatowe ARiMR</w:t>
            </w:r>
            <w:r w:rsidR="00F85680" w:rsidRPr="00F85680">
              <w:rPr>
                <w:color w:val="000000"/>
                <w:lang w:eastAsia="x-none"/>
              </w:rPr>
              <w:t xml:space="preserve">, </w:t>
            </w:r>
            <w:r w:rsidR="00F85680">
              <w:rPr>
                <w:color w:val="000000"/>
                <w:lang w:eastAsia="x-none"/>
              </w:rPr>
              <w:br/>
            </w:r>
            <w:r w:rsidR="00F85680" w:rsidRPr="00F85680">
              <w:rPr>
                <w:color w:val="000000"/>
              </w:rPr>
              <w:t>ul. G</w:t>
            </w:r>
            <w:r>
              <w:rPr>
                <w:color w:val="000000"/>
              </w:rPr>
              <w:t xml:space="preserve">runwaldzka 2, 57-300 Kłodzko </w:t>
            </w:r>
          </w:p>
          <w:p w14:paraId="37FA6150" w14:textId="33A998AE" w:rsidR="00CB5580" w:rsidRPr="00F85680" w:rsidRDefault="00CB5580" w:rsidP="00F8568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0751" w14:textId="7462B159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C5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3A9E" w14:textId="5815BFAC" w:rsidR="00EE2656" w:rsidRPr="00EE2656" w:rsidRDefault="00FE7D52" w:rsidP="00F856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750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94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1D94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9900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3E93EB87" w14:textId="77777777" w:rsidTr="00EE2656">
        <w:trPr>
          <w:trHeight w:val="315"/>
        </w:trPr>
        <w:tc>
          <w:tcPr>
            <w:tcW w:w="39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28D94" w14:textId="77777777" w:rsidR="00EE2656" w:rsidRPr="00EE2656" w:rsidRDefault="00EE2656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5224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EDB8" w14:textId="6F69D11E" w:rsidR="00EE2656" w:rsidRPr="00EE2656" w:rsidRDefault="00FE7D52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FFE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E613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4696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2C09C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BBF5F20" w14:textId="77777777" w:rsidR="00D16806" w:rsidRDefault="00D16806" w:rsidP="00D16806">
      <w:pPr>
        <w:spacing w:after="60"/>
        <w:rPr>
          <w:b/>
          <w:sz w:val="24"/>
          <w:szCs w:val="24"/>
        </w:rPr>
      </w:pPr>
    </w:p>
    <w:p w14:paraId="3521CF9B" w14:textId="1139C23E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netto ………….….. zł , </w:t>
      </w:r>
      <w:r w:rsidRPr="00D16806">
        <w:rPr>
          <w:sz w:val="24"/>
          <w:szCs w:val="24"/>
        </w:rPr>
        <w:t>słownie: …………………………………</w:t>
      </w:r>
    </w:p>
    <w:p w14:paraId="7078CEFE" w14:textId="6B5DE66F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Podatek VAT:   …….   %,   ……………… zł,  </w:t>
      </w:r>
      <w:r w:rsidRPr="00D16806">
        <w:rPr>
          <w:sz w:val="24"/>
          <w:szCs w:val="24"/>
        </w:rPr>
        <w:t>słownie: …………………………</w:t>
      </w:r>
    </w:p>
    <w:p w14:paraId="3EA8CE59" w14:textId="2098EF6C" w:rsidR="00D16806" w:rsidRPr="00D16806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brutto …………….. zł , </w:t>
      </w:r>
      <w:r w:rsidRPr="00D16806">
        <w:rPr>
          <w:sz w:val="24"/>
          <w:szCs w:val="24"/>
        </w:rPr>
        <w:t>słownie: …………………………………</w:t>
      </w:r>
    </w:p>
    <w:p w14:paraId="6D0104E5" w14:textId="0C59BA4D" w:rsidR="00D065DF" w:rsidRDefault="00D065DF" w:rsidP="00C76B37">
      <w:pPr>
        <w:rPr>
          <w:spacing w:val="-4"/>
          <w:sz w:val="22"/>
          <w:szCs w:val="22"/>
        </w:rPr>
      </w:pPr>
    </w:p>
    <w:p w14:paraId="694CD73D" w14:textId="516B425A" w:rsidR="000E1E82" w:rsidRPr="000E1E82" w:rsidRDefault="000E1E82" w:rsidP="00C76B37">
      <w:pPr>
        <w:rPr>
          <w:b/>
          <w:bCs/>
          <w:spacing w:val="-4"/>
          <w:sz w:val="22"/>
          <w:szCs w:val="22"/>
          <w:u w:val="single"/>
        </w:rPr>
      </w:pPr>
      <w:r w:rsidRPr="000E1E82">
        <w:rPr>
          <w:b/>
          <w:bCs/>
          <w:spacing w:val="-4"/>
          <w:sz w:val="22"/>
          <w:szCs w:val="22"/>
          <w:u w:val="single"/>
        </w:rPr>
        <w:t>cena za przegląd gwarancyjny:</w:t>
      </w:r>
    </w:p>
    <w:p w14:paraId="1ADD5063" w14:textId="3761A9B3" w:rsidR="000E1E82" w:rsidRDefault="000E1E82" w:rsidP="00C76B37">
      <w:pPr>
        <w:rPr>
          <w:spacing w:val="-4"/>
          <w:sz w:val="22"/>
          <w:szCs w:val="22"/>
        </w:rPr>
      </w:pPr>
    </w:p>
    <w:p w14:paraId="38B819A9" w14:textId="2CFE7E9A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netto: ……………… zł, słownie: ……………………………………………………</w:t>
      </w:r>
    </w:p>
    <w:p w14:paraId="7C868818" w14:textId="52C6922B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Podatek VAT: …………..% ………….. zł, słownie: ………………………………………..</w:t>
      </w:r>
    </w:p>
    <w:p w14:paraId="05C4119E" w14:textId="743D8BCD" w:rsidR="000E1E82" w:rsidRPr="00753048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brutto: ……………. zł, słownie: ……………………………………………………</w:t>
      </w:r>
    </w:p>
    <w:p w14:paraId="1D1E83DA" w14:textId="77777777" w:rsidR="003B145A" w:rsidRDefault="003B145A" w:rsidP="00904FC0">
      <w:pPr>
        <w:spacing w:after="60"/>
        <w:rPr>
          <w:sz w:val="22"/>
          <w:szCs w:val="22"/>
        </w:rPr>
      </w:pPr>
    </w:p>
    <w:p w14:paraId="5B25B9DA" w14:textId="5427AC0B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5157D95B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14:paraId="323A46E2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14:paraId="00BE293E" w14:textId="77777777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Zapoznaliśmy się z treścią Zapytania ofertowego</w:t>
      </w:r>
      <w:r w:rsidR="009E7192">
        <w:rPr>
          <w:bCs/>
          <w:sz w:val="22"/>
          <w:szCs w:val="22"/>
        </w:rPr>
        <w:t xml:space="preserve"> i umowy,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14:paraId="1A40DA89" w14:textId="77777777" w:rsidR="00F60721" w:rsidRDefault="00F60721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Oferujemy </w:t>
      </w:r>
      <w:r w:rsidR="003D5394">
        <w:rPr>
          <w:bCs/>
          <w:sz w:val="22"/>
          <w:szCs w:val="22"/>
        </w:rPr>
        <w:t>36</w:t>
      </w:r>
      <w:r>
        <w:rPr>
          <w:bCs/>
          <w:sz w:val="22"/>
          <w:szCs w:val="22"/>
        </w:rPr>
        <w:t xml:space="preserve"> miesięcy gwarancj</w:t>
      </w:r>
      <w:r w:rsidR="00CB5580">
        <w:rPr>
          <w:bCs/>
          <w:sz w:val="22"/>
          <w:szCs w:val="22"/>
        </w:rPr>
        <w:t>i na zamontowane klimatyzatory.</w:t>
      </w:r>
    </w:p>
    <w:p w14:paraId="450C7749" w14:textId="77777777"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>kceptujemy termin wykonania umow</w:t>
      </w:r>
      <w:r w:rsidR="00CB5580">
        <w:rPr>
          <w:sz w:val="22"/>
          <w:szCs w:val="22"/>
        </w:rPr>
        <w:t>y.</w:t>
      </w:r>
    </w:p>
    <w:p w14:paraId="0A4915BC" w14:textId="77777777" w:rsidR="007C0B60" w:rsidRPr="007C0B60" w:rsidRDefault="007C0B60" w:rsidP="007C0B6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podpisania umowy na warunkach określonych w zapytaniu ofertowym oraz w miejscu i termini</w:t>
      </w:r>
      <w:r w:rsidR="00CB5580">
        <w:rPr>
          <w:sz w:val="22"/>
          <w:szCs w:val="22"/>
        </w:rPr>
        <w:t>e wskazanym przez Zamawiającego.</w:t>
      </w:r>
    </w:p>
    <w:p w14:paraId="30D37FCD" w14:textId="77777777" w:rsidR="00D16806" w:rsidRDefault="00D16806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Zaproponowana cena za </w:t>
      </w:r>
      <w:r>
        <w:rPr>
          <w:spacing w:val="-4"/>
          <w:sz w:val="22"/>
          <w:szCs w:val="22"/>
        </w:rPr>
        <w:t xml:space="preserve">przegląd w okresie gwarancyjnym jednego klimatyzatora jest ceną stałą i nie zmieni </w:t>
      </w:r>
      <w:r w:rsidR="00CB5580">
        <w:rPr>
          <w:spacing w:val="-4"/>
          <w:sz w:val="22"/>
          <w:szCs w:val="22"/>
        </w:rPr>
        <w:t>się w okresie trwania gwarancji.</w:t>
      </w:r>
    </w:p>
    <w:p w14:paraId="3CDA9F49" w14:textId="43D23755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lastRenderedPageBreak/>
        <w:t>Akceptujemy 21 dniowy termin płatności liczony od dnia otrzymania przez Zamawiającego prawidłowo wystawionej faktury VAT</w:t>
      </w:r>
      <w:r w:rsidR="00A15057">
        <w:rPr>
          <w:bCs/>
          <w:sz w:val="22"/>
          <w:szCs w:val="22"/>
        </w:rPr>
        <w:t>/rachunku po zrealizowaniu zadania, przelewem, na rachunek bankowy Wykonawcy wskazany na fakturze VAT/rachunku</w:t>
      </w:r>
      <w:r w:rsidRPr="005426FE">
        <w:rPr>
          <w:bCs/>
          <w:sz w:val="22"/>
          <w:szCs w:val="22"/>
        </w:rPr>
        <w:t>.</w:t>
      </w:r>
    </w:p>
    <w:p w14:paraId="2A1D75C2" w14:textId="77411B23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9E7192">
        <w:rPr>
          <w:bCs/>
          <w:sz w:val="22"/>
          <w:szCs w:val="22"/>
        </w:rPr>
        <w:t xml:space="preserve">kres </w:t>
      </w:r>
      <w:r w:rsidR="000E1E82">
        <w:rPr>
          <w:bCs/>
          <w:sz w:val="22"/>
          <w:szCs w:val="22"/>
        </w:rPr>
        <w:t>3</w:t>
      </w:r>
      <w:r w:rsidRPr="005426FE">
        <w:rPr>
          <w:bCs/>
          <w:sz w:val="22"/>
          <w:szCs w:val="22"/>
        </w:rPr>
        <w:t>0 dni licząc od upływu terminu składania ofert.</w:t>
      </w:r>
    </w:p>
    <w:p w14:paraId="4B652A8D" w14:textId="7DBE65F1"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Wszelkie poniesione koszty </w:t>
      </w:r>
      <w:r w:rsidR="000E1E82">
        <w:rPr>
          <w:bCs/>
          <w:sz w:val="22"/>
          <w:szCs w:val="22"/>
        </w:rPr>
        <w:t>z</w:t>
      </w:r>
      <w:r w:rsidRPr="005426FE">
        <w:rPr>
          <w:bCs/>
          <w:sz w:val="22"/>
          <w:szCs w:val="22"/>
        </w:rPr>
        <w:t>a przygotowanie ofert ponosi Wykonawca.</w:t>
      </w:r>
    </w:p>
    <w:p w14:paraId="031E2E88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14:paraId="37EBB993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93B0FA6" w14:textId="77777777"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14:paraId="19D43C95" w14:textId="77777777" w:rsidR="00753048" w:rsidRPr="00753048" w:rsidRDefault="00753048" w:rsidP="00AC02D5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7E24DB78" w14:textId="77777777" w:rsidR="00753048" w:rsidRPr="00753048" w:rsidRDefault="00753048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67048566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337E8F2B" w14:textId="77777777" w:rsidR="00F01E75" w:rsidRPr="005426FE" w:rsidRDefault="00F01E75" w:rsidP="00F01E75">
      <w:pPr>
        <w:pStyle w:val="Akapitzlist"/>
        <w:numPr>
          <w:ilvl w:val="0"/>
          <w:numId w:val="3"/>
        </w:numPr>
        <w:suppressAutoHyphens/>
        <w:spacing w:before="60"/>
        <w:jc w:val="both"/>
        <w:rPr>
          <w:sz w:val="22"/>
          <w:szCs w:val="22"/>
        </w:rPr>
      </w:pPr>
      <w:r w:rsidRPr="005426FE">
        <w:rPr>
          <w:sz w:val="22"/>
          <w:szCs w:val="22"/>
        </w:rPr>
        <w:t>KRS/CEiDG</w:t>
      </w:r>
    </w:p>
    <w:p w14:paraId="19473ACB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CA72CE0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147170E2" w14:textId="77777777" w:rsidR="00C76B37" w:rsidRPr="00753048" w:rsidRDefault="00C76B37" w:rsidP="00C76B37">
      <w:pPr>
        <w:rPr>
          <w:sz w:val="22"/>
          <w:szCs w:val="22"/>
        </w:rPr>
      </w:pPr>
    </w:p>
    <w:p w14:paraId="5F0449F8" w14:textId="77777777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>Podpisano</w:t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Pr="00904FC0">
        <w:rPr>
          <w:sz w:val="24"/>
          <w:szCs w:val="24"/>
        </w:rPr>
        <w:t>................................................................</w:t>
      </w:r>
    </w:p>
    <w:p w14:paraId="42968DF4" w14:textId="77777777"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24D0A1D5" w14:textId="77777777" w:rsidR="00C76B37" w:rsidRPr="00904FC0" w:rsidRDefault="00C76B37" w:rsidP="00C76B37">
      <w:pPr>
        <w:jc w:val="right"/>
        <w:rPr>
          <w:b/>
        </w:rPr>
      </w:pPr>
    </w:p>
    <w:p w14:paraId="72DD3A33" w14:textId="77777777" w:rsidR="00C76B37" w:rsidRPr="00904FC0" w:rsidRDefault="00C76B37" w:rsidP="00C76B37">
      <w:pPr>
        <w:jc w:val="right"/>
        <w:rPr>
          <w:b/>
        </w:rPr>
      </w:pPr>
    </w:p>
    <w:p w14:paraId="2C0E9DDB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47CAA09E" w14:textId="77777777" w:rsidR="00753048" w:rsidRDefault="00753048"/>
    <w:sectPr w:rsidR="00753048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E849" w14:textId="77777777" w:rsidR="00E378EA" w:rsidRDefault="00E378EA" w:rsidP="000E1E82">
      <w:r>
        <w:separator/>
      </w:r>
    </w:p>
  </w:endnote>
  <w:endnote w:type="continuationSeparator" w:id="0">
    <w:p w14:paraId="2424D34E" w14:textId="77777777" w:rsidR="00E378EA" w:rsidRDefault="00E378EA" w:rsidP="000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9C2A" w14:textId="77777777" w:rsidR="00E378EA" w:rsidRDefault="00E378EA" w:rsidP="000E1E82">
      <w:r>
        <w:separator/>
      </w:r>
    </w:p>
  </w:footnote>
  <w:footnote w:type="continuationSeparator" w:id="0">
    <w:p w14:paraId="2BAD6609" w14:textId="77777777" w:rsidR="00E378EA" w:rsidRDefault="00E378EA" w:rsidP="000E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A365F"/>
    <w:rsid w:val="000D031D"/>
    <w:rsid w:val="000E1E82"/>
    <w:rsid w:val="00170525"/>
    <w:rsid w:val="00224E14"/>
    <w:rsid w:val="002A317C"/>
    <w:rsid w:val="00321C02"/>
    <w:rsid w:val="00342A48"/>
    <w:rsid w:val="00350A49"/>
    <w:rsid w:val="00391DD8"/>
    <w:rsid w:val="003A7539"/>
    <w:rsid w:val="003B145A"/>
    <w:rsid w:val="003D5394"/>
    <w:rsid w:val="0040521E"/>
    <w:rsid w:val="00422D26"/>
    <w:rsid w:val="00487B88"/>
    <w:rsid w:val="004E38AC"/>
    <w:rsid w:val="00590ED4"/>
    <w:rsid w:val="005F5FB6"/>
    <w:rsid w:val="006408C8"/>
    <w:rsid w:val="006456AA"/>
    <w:rsid w:val="006A7F6C"/>
    <w:rsid w:val="006B301C"/>
    <w:rsid w:val="00753048"/>
    <w:rsid w:val="0075358C"/>
    <w:rsid w:val="007673CD"/>
    <w:rsid w:val="007A1188"/>
    <w:rsid w:val="007C0B60"/>
    <w:rsid w:val="007C2D91"/>
    <w:rsid w:val="007C6F18"/>
    <w:rsid w:val="00815ED1"/>
    <w:rsid w:val="00891E96"/>
    <w:rsid w:val="00892426"/>
    <w:rsid w:val="008D2429"/>
    <w:rsid w:val="008E3892"/>
    <w:rsid w:val="009016E7"/>
    <w:rsid w:val="00904FC0"/>
    <w:rsid w:val="00922BD3"/>
    <w:rsid w:val="0097594F"/>
    <w:rsid w:val="009A037C"/>
    <w:rsid w:val="009E7192"/>
    <w:rsid w:val="00A07C4A"/>
    <w:rsid w:val="00A15057"/>
    <w:rsid w:val="00A51027"/>
    <w:rsid w:val="00AC02D5"/>
    <w:rsid w:val="00AF1FB2"/>
    <w:rsid w:val="00B254EC"/>
    <w:rsid w:val="00B718B9"/>
    <w:rsid w:val="00C76B37"/>
    <w:rsid w:val="00C84C68"/>
    <w:rsid w:val="00CB5580"/>
    <w:rsid w:val="00CC7DF5"/>
    <w:rsid w:val="00D048A6"/>
    <w:rsid w:val="00D065DF"/>
    <w:rsid w:val="00D16806"/>
    <w:rsid w:val="00E24D26"/>
    <w:rsid w:val="00E378EA"/>
    <w:rsid w:val="00E67A97"/>
    <w:rsid w:val="00EC6907"/>
    <w:rsid w:val="00EE2656"/>
    <w:rsid w:val="00F01E75"/>
    <w:rsid w:val="00F37228"/>
    <w:rsid w:val="00F51EC2"/>
    <w:rsid w:val="00F60721"/>
    <w:rsid w:val="00F72D50"/>
    <w:rsid w:val="00F85680"/>
    <w:rsid w:val="00FA3B32"/>
    <w:rsid w:val="00F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8A63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06CD8F8-84F1-4727-A863-B4C714EAAF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Pustułka Patrycja</cp:lastModifiedBy>
  <cp:revision>35</cp:revision>
  <cp:lastPrinted>2017-08-24T09:12:00Z</cp:lastPrinted>
  <dcterms:created xsi:type="dcterms:W3CDTF">2017-09-27T12:12:00Z</dcterms:created>
  <dcterms:modified xsi:type="dcterms:W3CDTF">2024-10-23T07:19:00Z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a90ca4cf-00ff-4849-a790-44e8dd64536f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