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3F01D" w14:textId="77777777" w:rsidR="0078220C" w:rsidRPr="0078220C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14:paraId="243F7F86" w14:textId="3807199F" w:rsidR="00946C94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7217F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ZA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WYDOBYWANIE Z WÓD POWIERZCHNIOWYCH, W TYM Z MORSKICH WÓD WEWNĘTRZNYCH WRAZ Z WODAMI WEWNĘTRZNYMI ZATOKI GDAŃSKIEJ ORAZ WÓD MORZA TERYTORIALNEGO, </w:t>
      </w:r>
    </w:p>
    <w:p w14:paraId="330BFC3D" w14:textId="036EB4AB" w:rsidR="0078220C" w:rsidRDefault="0078220C" w:rsidP="0078220C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KAMIENIA, ŻWIRU, PIASKU ORAZ INNYCH MATERIAŁÓW, A TAKŻE WYCINANIE ROŚLIN Z WÓD LUB BRZEGU </w:t>
      </w:r>
    </w:p>
    <w:p w14:paraId="6DD891B7" w14:textId="77777777" w:rsidR="0078220C" w:rsidRDefault="0078220C" w:rsidP="00FF578A">
      <w:pPr>
        <w:spacing w:after="48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(art. 552 ust.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2k</w:t>
      </w:r>
      <w:r w:rsidRPr="0078220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 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38"/>
        <w:gridCol w:w="1502"/>
        <w:gridCol w:w="426"/>
        <w:gridCol w:w="3118"/>
        <w:gridCol w:w="1843"/>
        <w:gridCol w:w="2126"/>
      </w:tblGrid>
      <w:tr w:rsidR="005D675B" w:rsidRPr="001722E5" w14:paraId="049CF293" w14:textId="77777777" w:rsidTr="0089641D">
        <w:trPr>
          <w:cantSplit/>
          <w:trHeight w:val="284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F81B0" w14:textId="77777777" w:rsidR="005D675B" w:rsidRPr="001722E5" w:rsidRDefault="005D675B" w:rsidP="00FF578A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67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Wydobywanie kamienia, żwiru i piasku oraz innych materiałów z wód lub wycinanie roślin z wód lub brzegu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00998" w14:textId="77777777" w:rsidR="005D675B" w:rsidRPr="001722E5" w:rsidRDefault="00E049F5" w:rsidP="00FF578A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49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5D675B" w:rsidRPr="001722E5" w14:paraId="68144F93" w14:textId="77777777" w:rsidTr="0089641D">
        <w:trPr>
          <w:cantSplit/>
          <w:trHeight w:val="284"/>
        </w:trPr>
        <w:tc>
          <w:tcPr>
            <w:tcW w:w="53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12A987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FE5565" w14:textId="78F716A4" w:rsidR="005D675B" w:rsidRPr="001722E5" w:rsidRDefault="005D675B" w:rsidP="0089641D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9641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</w:t>
            </w:r>
            <w:r w:rsidR="00A86FCA" w:rsidRPr="0089641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szczególnego</w:t>
            </w:r>
            <w:r w:rsidRPr="0089641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korzystania z </w:t>
            </w:r>
            <w:r w:rsidR="00A86FCA" w:rsidRPr="0089641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wó</w:t>
            </w:r>
            <w:r w:rsidR="000854E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A1EC3C0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948A892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3779A6B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6BC93F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5D675B" w:rsidRPr="001722E5" w14:paraId="245F5E68" w14:textId="77777777" w:rsidTr="0089641D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6E3DA480" w14:textId="77777777" w:rsidR="005D675B" w:rsidRPr="001722E5" w:rsidRDefault="005D675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4DDCA422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8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249179E8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7BFE6CAE" w14:textId="77777777" w:rsidR="005D675B" w:rsidRPr="001722E5" w:rsidRDefault="005D675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A9C4047" w14:textId="77777777" w:rsidR="005D675B" w:rsidRPr="001722E5" w:rsidRDefault="005D675B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AC162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97B0F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B2B99A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8729E6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14:paraId="506236C8" w14:textId="77777777" w:rsidTr="0089641D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79B58D4D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4FAB4CA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F67FEC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967911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AF7671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5F8ADF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5F3ADE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14:paraId="2E31F5FD" w14:textId="77777777" w:rsidTr="0089641D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62DC7238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E16A6D6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0B2714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6DABE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6298DE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8F6193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9F37F2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14:paraId="1227AB9D" w14:textId="77777777" w:rsidTr="0089641D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4DB6B1CB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4CF8C23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402149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49D00E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BF5719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CFB6C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C657EB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D675B" w:rsidRPr="001722E5" w14:paraId="7DD89072" w14:textId="77777777" w:rsidTr="0089641D">
        <w:trPr>
          <w:cantSplit/>
          <w:trHeight w:val="539"/>
        </w:trPr>
        <w:tc>
          <w:tcPr>
            <w:tcW w:w="5302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6EF6654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355225" w14:textId="77777777" w:rsidR="005D675B" w:rsidRPr="001722E5" w:rsidRDefault="005D675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9D4709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BAE5D4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0FF3BF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6B848" w14:textId="77777777" w:rsidR="005D675B" w:rsidRPr="001722E5" w:rsidRDefault="005D675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FB11751" w14:textId="77777777" w:rsidR="0078220C" w:rsidRPr="00FF578A" w:rsidRDefault="00E049F5" w:rsidP="00FF578A">
      <w:pPr>
        <w:spacing w:before="3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FF578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992"/>
        <w:gridCol w:w="2126"/>
        <w:gridCol w:w="1701"/>
        <w:gridCol w:w="1985"/>
        <w:gridCol w:w="1984"/>
      </w:tblGrid>
      <w:tr w:rsidR="00CE4ABF" w:rsidRPr="00232980" w14:paraId="5F241861" w14:textId="77777777" w:rsidTr="00A86FCA">
        <w:trPr>
          <w:cantSplit/>
          <w:trHeight w:val="284"/>
        </w:trPr>
        <w:tc>
          <w:tcPr>
            <w:tcW w:w="14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846E2" w14:textId="77777777" w:rsidR="00CE4ABF" w:rsidRPr="00FF578A" w:rsidRDefault="00CE4ABF" w:rsidP="00FF578A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Wydobywanie kamienia, żwiru</w:t>
            </w:r>
            <w:r w:rsidR="005A618C"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  <w:r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piasku </w:t>
            </w:r>
            <w:r w:rsidR="005A618C"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innych materiałów z wód lub</w:t>
            </w:r>
            <w:r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wycinanie ro</w:t>
            </w:r>
            <w:r w:rsidR="005A618C"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</w:t>
            </w:r>
            <w:r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lin z wód</w:t>
            </w:r>
            <w:r w:rsidR="005A618C" w:rsidRPr="00FF57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lub brzegu</w:t>
            </w:r>
          </w:p>
        </w:tc>
      </w:tr>
      <w:tr w:rsidR="00A86FCA" w:rsidRPr="00232980" w14:paraId="4830C30D" w14:textId="77777777" w:rsidTr="00703CEB">
        <w:trPr>
          <w:cantSplit/>
          <w:trHeight w:val="603"/>
        </w:trPr>
        <w:tc>
          <w:tcPr>
            <w:tcW w:w="37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6C817A2" w14:textId="77777777" w:rsidR="00A86FCA" w:rsidRPr="00232980" w:rsidRDefault="00A86FCA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8B01C2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cieku i jego kilometraż wg pozwolenia lub określenie części obszaru morskiego RP</w:t>
            </w:r>
          </w:p>
          <w:p w14:paraId="453F65E3" w14:textId="77777777" w:rsidR="00A86FCA" w:rsidRPr="00232980" w:rsidRDefault="00A86FCA" w:rsidP="005D675B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C348C9C" w14:textId="77777777" w:rsidR="00A86FCA" w:rsidRPr="00232980" w:rsidRDefault="00A86FCA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Pozwolenie wodnoprawne/zintegrowane</w:t>
            </w:r>
            <w:r w:rsidR="00946C94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 w:rsidR="00946C94" w:rsidRPr="00946C9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02F9A9" w14:textId="73E28F3F" w:rsidR="00A86FCA" w:rsidRPr="00232980" w:rsidRDefault="00A86FCA" w:rsidP="002460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A86FC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Powierzchnia objęta </w:t>
            </w:r>
            <w:r w:rsidR="002460C3" w:rsidRP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wydobyciem kruszywa lub wycinaniem ro</w:t>
            </w:r>
            <w:r w:rsid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ś</w:t>
            </w:r>
            <w:r w:rsidR="002460C3" w:rsidRPr="002460C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lin</w:t>
            </w:r>
          </w:p>
        </w:tc>
      </w:tr>
      <w:tr w:rsidR="00703CEB" w:rsidRPr="00232980" w14:paraId="69E4A843" w14:textId="77777777" w:rsidTr="0093441E">
        <w:trPr>
          <w:cantSplit/>
          <w:trHeight w:val="414"/>
        </w:trPr>
        <w:tc>
          <w:tcPr>
            <w:tcW w:w="37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7B0E7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F0A45F7" w14:textId="77777777" w:rsidR="00703CEB" w:rsidRPr="00232980" w:rsidRDefault="007217F0" w:rsidP="007217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582AE979" w14:textId="77777777" w:rsidR="00703CEB" w:rsidRPr="00232980" w:rsidRDefault="00703CEB" w:rsidP="0093441E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703CE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znak</w:t>
            </w:r>
            <w:r w:rsidR="007217F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i nr </w:t>
            </w:r>
            <w:r w:rsidRPr="00703CE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014BB182" w14:textId="77777777" w:rsidR="00703CEB" w:rsidRPr="00232980" w:rsidRDefault="007217F0" w:rsidP="00703CEB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data udzielenia</w:t>
            </w:r>
            <w:r w:rsidDel="007217F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4FE586F1" w14:textId="77777777" w:rsidR="00703CEB" w:rsidRPr="00232980" w:rsidRDefault="00703CEB" w:rsidP="00703CEB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data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obowiązywania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76A6AA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03CEB" w:rsidRPr="00232980" w14:paraId="7D82C41C" w14:textId="77777777" w:rsidTr="0093441E">
        <w:trPr>
          <w:cantSplit/>
          <w:trHeight w:val="284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1810BF" w14:textId="77777777" w:rsidR="00703CEB" w:rsidRPr="00232980" w:rsidRDefault="00703CEB" w:rsidP="00703CEB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473346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886CDA3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68BAB73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3D2E53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26EDEE" w14:textId="77777777" w:rsidR="00703CEB" w:rsidRPr="00232980" w:rsidRDefault="00703CEB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703CEB" w:rsidRPr="00232980" w14:paraId="26CDF226" w14:textId="77777777" w:rsidTr="0093441E">
        <w:trPr>
          <w:cantSplit/>
          <w:trHeight w:val="416"/>
        </w:trPr>
        <w:tc>
          <w:tcPr>
            <w:tcW w:w="3756" w:type="dxa"/>
            <w:tcBorders>
              <w:left w:val="single" w:sz="12" w:space="0" w:color="auto"/>
            </w:tcBorders>
          </w:tcPr>
          <w:p w14:paraId="1CAA61BB" w14:textId="77777777" w:rsidR="00703CEB" w:rsidRDefault="00703CEB" w:rsidP="00FF578A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14:paraId="4F740AA4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31C908E6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86738CC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AFAAA65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D67DF0C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E4C107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03CEB" w:rsidRPr="00232980" w14:paraId="535D6FC2" w14:textId="77777777" w:rsidTr="0093441E">
        <w:trPr>
          <w:cantSplit/>
        </w:trPr>
        <w:tc>
          <w:tcPr>
            <w:tcW w:w="3756" w:type="dxa"/>
            <w:tcBorders>
              <w:left w:val="single" w:sz="12" w:space="0" w:color="auto"/>
              <w:bottom w:val="single" w:sz="12" w:space="0" w:color="auto"/>
            </w:tcBorders>
          </w:tcPr>
          <w:p w14:paraId="42EF6BF7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760DCDE0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AA000D7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74CF253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DF9392A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12C005" w14:textId="77777777" w:rsidR="00703CEB" w:rsidRPr="00232980" w:rsidRDefault="00703CEB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946C94" w:rsidRPr="00232980" w14:paraId="74D2BF44" w14:textId="77777777" w:rsidTr="00AA3D2F">
        <w:trPr>
          <w:cantSplit/>
          <w:trHeight w:val="284"/>
        </w:trPr>
        <w:tc>
          <w:tcPr>
            <w:tcW w:w="143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54DB4" w14:textId="77777777" w:rsidR="00946C94" w:rsidRPr="00232980" w:rsidRDefault="007D0CEC" w:rsidP="0089641D">
            <w:pPr>
              <w:spacing w:before="60" w:after="60" w:line="264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Ilość w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ydobyt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ego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kamie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nia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, żwir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u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, piask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u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oraz inn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materiał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ów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z wód lub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wyci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ę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t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ro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ś</w:t>
            </w:r>
            <w:r w:rsidR="00946C94"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lin</w:t>
            </w:r>
            <w:r w:rsidR="00946C94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 xml:space="preserve"> z wód lub brzegu w danym kwartale</w:t>
            </w:r>
          </w:p>
        </w:tc>
      </w:tr>
      <w:tr w:rsidR="00CE4ABF" w:rsidRPr="00232980" w14:paraId="710DA6EB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007B7A" w14:textId="77777777" w:rsidR="00CE4ABF" w:rsidRPr="00232980" w:rsidRDefault="00CE4ABF" w:rsidP="005A618C">
            <w:pPr>
              <w:widowControl w:val="0"/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Rodzaj </w:t>
            </w:r>
            <w:r w:rsidR="005A618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szczególnego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korzystania z </w:t>
            </w:r>
            <w:r w:rsidR="005A618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wód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18DE731" w14:textId="77777777"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AFD8C" w14:textId="77777777"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CE4ABF" w:rsidRPr="00232980" w14:paraId="494C4671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C97504" w14:textId="77777777" w:rsidR="00CE4ABF" w:rsidRPr="00232980" w:rsidRDefault="00CE4ABF" w:rsidP="002656C3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29AE6CE" w14:textId="77777777"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954A33" w14:textId="77777777" w:rsidR="00CE4ABF" w:rsidRPr="00232980" w:rsidRDefault="00CE4ABF" w:rsidP="002656C3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CE4ABF" w:rsidRPr="00232980" w14:paraId="47D1B7EB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373492" w14:textId="77777777"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ty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kamie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ń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6E87E82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4A2747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14:paraId="7AC3C83A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898624" w14:textId="77777777"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ty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żwir lub pias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ek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DEBEFC3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5A0021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14:paraId="041474D9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E55BE5" w14:textId="77777777"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te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inn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e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materia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ły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1033FB9" w14:textId="77777777" w:rsidR="00CE4ABF" w:rsidRPr="00232980" w:rsidRDefault="00CE4ABF" w:rsidP="002656C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B08CC1" w14:textId="77777777" w:rsidR="00CE4ABF" w:rsidRPr="00232980" w:rsidRDefault="00CE4ABF" w:rsidP="002656C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CE4ABF" w:rsidRPr="00232980" w14:paraId="449B3EC4" w14:textId="77777777" w:rsidTr="00703CEB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D36D2B" w14:textId="77777777" w:rsidR="00CE4ABF" w:rsidRPr="00232980" w:rsidRDefault="00CE4ABF" w:rsidP="0043726E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Wycię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ta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trzcin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lub wiklin</w:t>
            </w:r>
            <w:r w:rsidR="0043726E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D0FD747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C26B4D" w14:textId="77777777" w:rsidR="00CE4ABF" w:rsidRPr="00232980" w:rsidRDefault="00CE4ABF" w:rsidP="002656C3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14:paraId="7A653C16" w14:textId="77777777" w:rsidR="00946C94" w:rsidRPr="00983D1D" w:rsidRDefault="00946C94" w:rsidP="00FF578A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14:paraId="18BF1EB7" w14:textId="77777777" w:rsidR="00946C94" w:rsidRPr="00983D1D" w:rsidRDefault="00946C94" w:rsidP="00946C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7217F0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14:paraId="770A1CBB" w14:textId="77777777" w:rsidR="00946C94" w:rsidRPr="00983D1D" w:rsidRDefault="00946C94" w:rsidP="00946C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 zmiany pozwolenia lub </w:t>
      </w:r>
      <w:r w:rsidR="00253CB9">
        <w:rPr>
          <w:rFonts w:ascii="Arial" w:eastAsia="Times New Roman" w:hAnsi="Arial" w:cs="Arial"/>
          <w:sz w:val="16"/>
          <w:szCs w:val="16"/>
          <w:lang w:eastAsia="pl-PL"/>
        </w:rPr>
        <w:t xml:space="preserve">szczególnego 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korzystania z </w:t>
      </w:r>
      <w:r w:rsidR="00253CB9">
        <w:rPr>
          <w:rFonts w:ascii="Arial" w:eastAsia="Times New Roman" w:hAnsi="Arial" w:cs="Arial"/>
          <w:sz w:val="16"/>
          <w:szCs w:val="16"/>
          <w:lang w:eastAsia="pl-PL"/>
        </w:rPr>
        <w:t>wód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na podstawie decyzji przenoszącej pozwolenie wodnoprawne lub w związku z następstwem prawnym zakładu należy wpisać </w:t>
      </w:r>
      <w:r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14:paraId="42693672" w14:textId="77777777" w:rsidR="00881156" w:rsidRPr="00E73B8D" w:rsidRDefault="00881156" w:rsidP="00881156">
      <w:pPr>
        <w:spacing w:before="72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0" w:name="_Hlk161221702"/>
      <w:bookmarkStart w:id="1" w:name="_Hlk161646258"/>
      <w:bookmarkStart w:id="2" w:name="_Hlk160609086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595A8011" w14:textId="77777777" w:rsidR="00881156" w:rsidRPr="00E73B8D" w:rsidRDefault="00881156" w:rsidP="00881156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bookmarkEnd w:id="2"/>
    <w:p w14:paraId="7FEFDF0B" w14:textId="77777777" w:rsidR="00881156" w:rsidRDefault="00881156" w:rsidP="00881156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304CA527" w14:textId="77777777" w:rsidR="00881156" w:rsidRPr="001722E5" w:rsidRDefault="00881156" w:rsidP="00881156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0768A243" w14:textId="77777777" w:rsidR="00881156" w:rsidRPr="001F1749" w:rsidRDefault="00881156" w:rsidP="00881156">
      <w:pPr>
        <w:tabs>
          <w:tab w:val="left" w:pos="11140"/>
        </w:tabs>
        <w:spacing w:before="48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542596B1" w14:textId="77777777" w:rsidR="00881156" w:rsidRDefault="00881156" w:rsidP="00881156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4112E08A" w14:textId="77777777" w:rsidR="00881156" w:rsidRDefault="00881156" w:rsidP="00881156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e-mail:…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0C3CD89D" w14:textId="77777777" w:rsidR="00881156" w:rsidRPr="0059224D" w:rsidRDefault="00881156" w:rsidP="00881156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0"/>
      <w:bookmarkEnd w:id="1"/>
    </w:p>
    <w:sectPr w:rsidR="00881156" w:rsidRPr="0059224D" w:rsidSect="00444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F7E25" w14:textId="77777777" w:rsidR="00444D4D" w:rsidRDefault="00444D4D" w:rsidP="00621366">
      <w:pPr>
        <w:spacing w:after="0" w:line="240" w:lineRule="auto"/>
      </w:pPr>
      <w:r>
        <w:separator/>
      </w:r>
    </w:p>
  </w:endnote>
  <w:endnote w:type="continuationSeparator" w:id="0">
    <w:p w14:paraId="1D158EDC" w14:textId="77777777" w:rsidR="00444D4D" w:rsidRDefault="00444D4D" w:rsidP="0062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84FF" w14:textId="77777777" w:rsidR="008B7C4B" w:rsidRDefault="008B7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9363703"/>
      <w:docPartObj>
        <w:docPartGallery w:val="Page Numbers (Bottom of Page)"/>
        <w:docPartUnique/>
      </w:docPartObj>
    </w:sdtPr>
    <w:sdtContent>
      <w:p w14:paraId="32B4FE76" w14:textId="2F43738B" w:rsidR="00621366" w:rsidRDefault="00621366" w:rsidP="00FF57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24C7E" w14:textId="77777777" w:rsidR="008B7C4B" w:rsidRDefault="008B7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60A41" w14:textId="77777777" w:rsidR="00444D4D" w:rsidRDefault="00444D4D" w:rsidP="00621366">
      <w:pPr>
        <w:spacing w:after="0" w:line="240" w:lineRule="auto"/>
      </w:pPr>
      <w:r>
        <w:separator/>
      </w:r>
    </w:p>
  </w:footnote>
  <w:footnote w:type="continuationSeparator" w:id="0">
    <w:p w14:paraId="06511250" w14:textId="77777777" w:rsidR="00444D4D" w:rsidRDefault="00444D4D" w:rsidP="0062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E02C" w14:textId="77777777" w:rsidR="008B7C4B" w:rsidRDefault="008B7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0C75" w14:textId="77777777" w:rsidR="008B7C4B" w:rsidRDefault="008B7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9571" w14:textId="77777777" w:rsidR="008B7C4B" w:rsidRDefault="008B7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BF"/>
    <w:rsid w:val="00050A3F"/>
    <w:rsid w:val="000854E6"/>
    <w:rsid w:val="000E05CA"/>
    <w:rsid w:val="001B5A23"/>
    <w:rsid w:val="00225328"/>
    <w:rsid w:val="002460C3"/>
    <w:rsid w:val="00253CB9"/>
    <w:rsid w:val="00355E96"/>
    <w:rsid w:val="00430BCE"/>
    <w:rsid w:val="0043726E"/>
    <w:rsid w:val="00442F95"/>
    <w:rsid w:val="00444D4D"/>
    <w:rsid w:val="004B7E82"/>
    <w:rsid w:val="005A618C"/>
    <w:rsid w:val="005B2D9C"/>
    <w:rsid w:val="005D675B"/>
    <w:rsid w:val="00621366"/>
    <w:rsid w:val="006B2481"/>
    <w:rsid w:val="00702720"/>
    <w:rsid w:val="00703CEB"/>
    <w:rsid w:val="007217F0"/>
    <w:rsid w:val="0078220C"/>
    <w:rsid w:val="007D0CEC"/>
    <w:rsid w:val="007E6350"/>
    <w:rsid w:val="00811844"/>
    <w:rsid w:val="00825F90"/>
    <w:rsid w:val="00831EE6"/>
    <w:rsid w:val="00873625"/>
    <w:rsid w:val="00881156"/>
    <w:rsid w:val="0089641D"/>
    <w:rsid w:val="008B7C4B"/>
    <w:rsid w:val="0093217A"/>
    <w:rsid w:val="0093441E"/>
    <w:rsid w:val="0094180B"/>
    <w:rsid w:val="00946C94"/>
    <w:rsid w:val="00A86FCA"/>
    <w:rsid w:val="00B7781E"/>
    <w:rsid w:val="00BC64E2"/>
    <w:rsid w:val="00BF6961"/>
    <w:rsid w:val="00CA63E3"/>
    <w:rsid w:val="00CE4ABF"/>
    <w:rsid w:val="00D87C2A"/>
    <w:rsid w:val="00DB0062"/>
    <w:rsid w:val="00E049F5"/>
    <w:rsid w:val="00F11A59"/>
    <w:rsid w:val="00F242C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9F14"/>
  <w15:docId w15:val="{FD11019B-2C7A-4359-9B6F-8C2E8CCB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366"/>
  </w:style>
  <w:style w:type="paragraph" w:styleId="Stopka">
    <w:name w:val="footer"/>
    <w:basedOn w:val="Normalny"/>
    <w:link w:val="StopkaZnak"/>
    <w:uiPriority w:val="99"/>
    <w:unhideWhenUsed/>
    <w:rsid w:val="0062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366"/>
  </w:style>
  <w:style w:type="paragraph" w:styleId="Tekstdymka">
    <w:name w:val="Balloon Text"/>
    <w:basedOn w:val="Normalny"/>
    <w:link w:val="TekstdymkaZnak"/>
    <w:uiPriority w:val="99"/>
    <w:semiHidden/>
    <w:unhideWhenUsed/>
    <w:rsid w:val="0072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 552 ust. 2k ustawy – Prawo wodne</dc:title>
  <dc:creator>KW</dc:creator>
  <cp:keywords>art. 552 ust. 2k ustawy – Prawo wodne</cp:keywords>
  <cp:lastModifiedBy>Roman Wróbel (KZGW)</cp:lastModifiedBy>
  <cp:revision>4</cp:revision>
  <cp:lastPrinted>2024-03-18T09:44:00Z</cp:lastPrinted>
  <dcterms:created xsi:type="dcterms:W3CDTF">2024-03-18T08:58:00Z</dcterms:created>
  <dcterms:modified xsi:type="dcterms:W3CDTF">2024-03-18T09:51:00Z</dcterms:modified>
</cp:coreProperties>
</file>