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5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4315"/>
        <w:gridCol w:w="567"/>
        <w:gridCol w:w="850"/>
        <w:gridCol w:w="1134"/>
        <w:gridCol w:w="1985"/>
      </w:tblGrid>
      <w:tr w:rsidR="00EC1BAC" w:rsidRPr="00F252DA" w14:paraId="01D623F0" w14:textId="77777777" w:rsidTr="00784D60">
        <w:trPr>
          <w:trHeight w:val="300"/>
        </w:trPr>
        <w:tc>
          <w:tcPr>
            <w:tcW w:w="92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FCBB0" w14:textId="30F8794E" w:rsidR="00EC1BAC" w:rsidRPr="00F252DA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325E2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FORMULARZ  CENOWY   </w:t>
            </w:r>
          </w:p>
        </w:tc>
      </w:tr>
      <w:tr w:rsidR="00EC1BAC" w:rsidRPr="00F252DA" w14:paraId="5D69ED03" w14:textId="77777777" w:rsidTr="00784D60">
        <w:trPr>
          <w:trHeight w:val="300"/>
        </w:trPr>
        <w:tc>
          <w:tcPr>
            <w:tcW w:w="92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D9158" w14:textId="77777777" w:rsidR="00EC1BAC" w:rsidRPr="00F666B6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38C89D2" w14:textId="147EBEB8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  <w:r w:rsidR="00463A2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  <w:p w14:paraId="5D674A72" w14:textId="77777777" w:rsidR="00463A22" w:rsidRPr="00F666B6" w:rsidRDefault="00463A22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D94A57" w14:textId="5F3878CA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6B6A85B9" w14:textId="709900F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8C70030" w14:textId="2C0B037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Składając ofertę w postępowaniu o udzielenie zamówienia publicznego na :</w:t>
            </w:r>
          </w:p>
          <w:p w14:paraId="3D90AC72" w14:textId="72345E70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9A6911" w14:textId="076BC113" w:rsid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/>
                <w:sz w:val="20"/>
              </w:rPr>
            </w:pPr>
            <w:r w:rsidRPr="00930164">
              <w:rPr>
                <w:rFonts w:ascii="Verdana" w:eastAsia="Calibri" w:hAnsi="Verdana" w:cs="Times New Roman"/>
                <w:i/>
                <w:sz w:val="20"/>
              </w:rPr>
              <w:t>„</w:t>
            </w:r>
            <w:r w:rsidR="00784D60" w:rsidRPr="00D25612">
              <w:rPr>
                <w:rFonts w:ascii="Verdana" w:eastAsia="Calibri" w:hAnsi="Verdana"/>
                <w:b/>
                <w:i/>
                <w:sz w:val="20"/>
              </w:rPr>
              <w:t xml:space="preserve">Odnowienie zabezpieczenia antykorozyjnego konstrukcji stalowej </w:t>
            </w:r>
            <w:r w:rsidR="00784D60">
              <w:rPr>
                <w:rFonts w:ascii="Verdana" w:eastAsia="Calibri" w:hAnsi="Verdana"/>
                <w:b/>
                <w:i/>
                <w:sz w:val="20"/>
              </w:rPr>
              <w:t xml:space="preserve">                                           </w:t>
            </w:r>
            <w:r w:rsidR="00784D60" w:rsidRPr="00D25612">
              <w:rPr>
                <w:rFonts w:ascii="Verdana" w:eastAsia="Calibri" w:hAnsi="Verdana"/>
                <w:b/>
                <w:i/>
                <w:sz w:val="20"/>
              </w:rPr>
              <w:t>magazynu soli w OD Malbork</w:t>
            </w:r>
            <w:r w:rsidRPr="00930164">
              <w:rPr>
                <w:rFonts w:ascii="Verdana" w:eastAsia="Calibri" w:hAnsi="Verdana" w:cs="Times New Roman"/>
                <w:i/>
                <w:sz w:val="20"/>
              </w:rPr>
              <w:t>”</w:t>
            </w:r>
          </w:p>
          <w:p w14:paraId="13C3C9CC" w14:textId="59215107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Cs/>
                <w:sz w:val="20"/>
              </w:rPr>
            </w:pPr>
          </w:p>
          <w:p w14:paraId="6E2E630A" w14:textId="2571FA15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hAnsi="Verdana"/>
                <w:b/>
                <w:bCs/>
                <w:iCs/>
                <w:sz w:val="20"/>
              </w:rPr>
            </w:pPr>
            <w:r w:rsidRPr="00F666B6">
              <w:rPr>
                <w:rFonts w:ascii="Verdana" w:eastAsia="Calibri" w:hAnsi="Verdana" w:cs="Times New Roman"/>
                <w:iCs/>
                <w:sz w:val="20"/>
              </w:rPr>
              <w:t xml:space="preserve">Oświadczamy, że oferujemy wykonanie przedmiotu zamówienia </w:t>
            </w:r>
            <w:r>
              <w:rPr>
                <w:rFonts w:ascii="Verdana" w:eastAsia="Calibri" w:hAnsi="Verdana" w:cs="Times New Roman"/>
                <w:b/>
                <w:bCs/>
                <w:iCs/>
                <w:sz w:val="20"/>
              </w:rPr>
              <w:t>zgodnie z poniższymi cenami</w:t>
            </w:r>
          </w:p>
          <w:p w14:paraId="0F2D718D" w14:textId="0205D389" w:rsidR="00F666B6" w:rsidRPr="00F666B6" w:rsidRDefault="00F666B6" w:rsidP="00F666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252DA" w:rsidRPr="00F252DA" w14:paraId="032DC6CB" w14:textId="77777777" w:rsidTr="00784D60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852D" w14:textId="31072162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D734" w14:textId="77777777" w:rsidR="00F252DA" w:rsidRPr="00F666B6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C72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CDC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18F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F63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52DA" w:rsidRPr="00F252DA" w14:paraId="01F3FF8C" w14:textId="77777777" w:rsidTr="00784D60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F912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4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D82B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 robót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D6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jm</w:t>
            </w:r>
            <w:proofErr w:type="spellEnd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377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B76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BEF3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Wartość</w:t>
            </w:r>
          </w:p>
        </w:tc>
      </w:tr>
      <w:tr w:rsidR="00F252DA" w:rsidRPr="00F252DA" w14:paraId="170DA93F" w14:textId="77777777" w:rsidTr="00784D60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62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251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3C0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FBC8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067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EE5A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</w:p>
        </w:tc>
      </w:tr>
      <w:tr w:rsidR="00F252DA" w:rsidRPr="00F252DA" w14:paraId="7AC9786E" w14:textId="77777777" w:rsidTr="00D23703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925C" w14:textId="77777777" w:rsidR="00F252DA" w:rsidRPr="00F252DA" w:rsidRDefault="00F252DA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58DF2" w14:textId="509E56D1" w:rsidR="00F252DA" w:rsidRPr="00F252DA" w:rsidRDefault="00784D60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>Prace przygotowawcze i zabezpieczające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32B14" w14:textId="2DB80044" w:rsidR="00F252DA" w:rsidRPr="00F252DA" w:rsidRDefault="00D23703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3E2E" w14:textId="038E1AB2" w:rsidR="00F252DA" w:rsidRPr="00F252DA" w:rsidRDefault="00D23703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4B75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9A4F0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25F0E1D0" w14:textId="77777777" w:rsidTr="00784D60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0DB9" w14:textId="77777777" w:rsidR="00F252DA" w:rsidRPr="00F252DA" w:rsidRDefault="00F252DA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12C21" w14:textId="42C782CA" w:rsidR="00F252DA" w:rsidRPr="00F252DA" w:rsidRDefault="00784D60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>Czyszczenie ręczne konstrukcji do St2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B121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E8E0" w14:textId="4C6D2F53" w:rsidR="00F252DA" w:rsidRPr="00F252DA" w:rsidRDefault="00D23703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875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81F97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5C64BA31" w14:textId="77777777" w:rsidTr="00784D60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A914" w14:textId="77777777" w:rsidR="00F252DA" w:rsidRPr="00F252DA" w:rsidRDefault="00F252DA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A26CC" w14:textId="112EF05C" w:rsidR="00F252DA" w:rsidRPr="00F252DA" w:rsidRDefault="00784D60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>Malowanie konstrukcji farbami High Solid - dwukrotnie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6BB3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9B27" w14:textId="1EA77196" w:rsidR="00F252DA" w:rsidRPr="00F252DA" w:rsidRDefault="00D23703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FB03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185BE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30821C9F" w14:textId="77777777" w:rsidTr="00784D60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C06C" w14:textId="77777777" w:rsidR="00F252DA" w:rsidRPr="00F252DA" w:rsidRDefault="00F252DA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DA1D0" w14:textId="2DD09D8F" w:rsidR="00F252DA" w:rsidRPr="00F252DA" w:rsidRDefault="00784D60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Prace porządkowe i </w:t>
            </w:r>
            <w:proofErr w:type="spellStart"/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>utylizaja</w:t>
            </w:r>
            <w:proofErr w:type="spellEnd"/>
            <w:r w:rsidRPr="00784D6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odpadów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7358" w14:textId="56C2F84D" w:rsidR="00F252DA" w:rsidRPr="00F252DA" w:rsidRDefault="00D23703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kpl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B515" w14:textId="6C7568F4" w:rsidR="00F252DA" w:rsidRPr="00F252DA" w:rsidRDefault="00D23703" w:rsidP="00F25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D6B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46D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2675ACBF" w14:textId="77777777" w:rsidTr="00784D60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F87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2077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14E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9B9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0D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5C7F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4A86182C" w14:textId="77777777" w:rsidTr="00784D60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D695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D8A4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BC2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32CD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DA23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Vat 23%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32744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79F7ACF3" w14:textId="77777777" w:rsidTr="00784D60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19DE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10DF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0FD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988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275D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OGÓŁEM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FF646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1105EB68" w14:textId="77777777" w:rsidR="00F666B6" w:rsidRDefault="00F666B6" w:rsidP="00F252DA">
      <w:pPr>
        <w:rPr>
          <w:b/>
          <w:bCs/>
          <w:i/>
          <w:iCs/>
        </w:rPr>
      </w:pPr>
      <w:r w:rsidRPr="00F666B6">
        <w:rPr>
          <w:b/>
          <w:bCs/>
          <w:i/>
          <w:iCs/>
        </w:rPr>
        <w:t xml:space="preserve">Cena brutto </w:t>
      </w:r>
      <w:r w:rsidRPr="00F666B6">
        <w:rPr>
          <w:i/>
          <w:iCs/>
        </w:rPr>
        <w:t>słownie złotych</w:t>
      </w:r>
      <w:r>
        <w:rPr>
          <w:b/>
          <w:bCs/>
          <w:i/>
          <w:iCs/>
        </w:rPr>
        <w:t xml:space="preserve">: </w:t>
      </w:r>
    </w:p>
    <w:p w14:paraId="387658FF" w14:textId="2B24A4D0" w:rsidR="00F666B6" w:rsidRDefault="00F666B6" w:rsidP="00F252DA">
      <w:r w:rsidRPr="00F666B6">
        <w:t>……………………………………………………</w:t>
      </w:r>
      <w:r>
        <w:t>………………………………………………………………………………………………………</w:t>
      </w:r>
    </w:p>
    <w:p w14:paraId="517B4CF2" w14:textId="486C5BB9" w:rsidR="00F666B6" w:rsidRDefault="00F666B6" w:rsidP="00F252DA">
      <w:r>
        <w:t>…………………………………………………………………………………………………………………………………………………………..</w:t>
      </w:r>
      <w:r w:rsidRPr="00F666B6">
        <w:t>.</w:t>
      </w:r>
    </w:p>
    <w:p w14:paraId="56582C69" w14:textId="25B2C012" w:rsidR="00F666B6" w:rsidRDefault="00F666B6" w:rsidP="00F252DA">
      <w:r>
        <w:t>Cena brutto roboty budowlanej obejmuje wszystkie czynności, materiały i transport oraz prace pomocnicze i towarzyszące wynikające z zakresu planowanego remontu.</w:t>
      </w:r>
    </w:p>
    <w:p w14:paraId="557F2663" w14:textId="3C5B195A" w:rsidR="00F666B6" w:rsidRPr="00C47243" w:rsidRDefault="00C47243" w:rsidP="00F252DA">
      <w:pPr>
        <w:rPr>
          <w:b/>
          <w:bCs/>
        </w:rPr>
      </w:pPr>
      <w:r w:rsidRPr="00C47243">
        <w:rPr>
          <w:b/>
          <w:bCs/>
        </w:rPr>
        <w:t>Do Oferty prosimy załączyć karty techniczne materiałów malarskich planowanych do wykonania niniejszego zadania</w:t>
      </w:r>
    </w:p>
    <w:p w14:paraId="381EEA96" w14:textId="151A3F68" w:rsidR="00C47243" w:rsidRDefault="00C47243" w:rsidP="00F252DA"/>
    <w:p w14:paraId="2AFF4283" w14:textId="77777777" w:rsidR="00C47243" w:rsidRDefault="00C47243" w:rsidP="00F252DA"/>
    <w:p w14:paraId="6E166B77" w14:textId="7406B64E" w:rsidR="00F666B6" w:rsidRDefault="00F666B6" w:rsidP="00F252DA">
      <w:r>
        <w:t>……………………………………………………………  dnia  ……………………………………………..</w:t>
      </w:r>
    </w:p>
    <w:p w14:paraId="408CBDE8" w14:textId="725E4984" w:rsidR="00F666B6" w:rsidRDefault="00F666B6" w:rsidP="00F252DA"/>
    <w:p w14:paraId="26373DCC" w14:textId="304A83DE" w:rsidR="00F666B6" w:rsidRDefault="00F666B6" w:rsidP="00F252DA"/>
    <w:p w14:paraId="35B19D70" w14:textId="72218D9E" w:rsidR="00F666B6" w:rsidRDefault="00F666B6" w:rsidP="00F252DA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……………………………………………………………………….</w:t>
      </w:r>
    </w:p>
    <w:p w14:paraId="0C42ED46" w14:textId="121BFF80" w:rsidR="00F666B6" w:rsidRPr="00F666B6" w:rsidRDefault="00F666B6" w:rsidP="00F252DA">
      <w:pPr>
        <w:rPr>
          <w:i/>
          <w:i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i/>
          <w:iCs/>
          <w:sz w:val="18"/>
          <w:szCs w:val="18"/>
        </w:rPr>
        <w:t xml:space="preserve">( Podpis i pieczęć Wykonawcy lub pełnomocnika) </w:t>
      </w:r>
    </w:p>
    <w:p w14:paraId="6C186ED1" w14:textId="77777777" w:rsidR="00F666B6" w:rsidRPr="00F666B6" w:rsidRDefault="00F666B6" w:rsidP="00F252DA"/>
    <w:sectPr w:rsidR="00F666B6" w:rsidRPr="00F66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DA"/>
    <w:rsid w:val="00463A22"/>
    <w:rsid w:val="00784D60"/>
    <w:rsid w:val="00C47243"/>
    <w:rsid w:val="00D23703"/>
    <w:rsid w:val="00EC1BAC"/>
    <w:rsid w:val="00F11645"/>
    <w:rsid w:val="00F252DA"/>
    <w:rsid w:val="00F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7DCE4"/>
  <w15:chartTrackingRefBased/>
  <w15:docId w15:val="{DF64A2D4-D0C5-45AE-BCE5-F77A6338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Kątny Mirosław</dc:creator>
  <cp:keywords/>
  <dc:description/>
  <cp:lastModifiedBy>Kątny Mirosław</cp:lastModifiedBy>
  <cp:revision>11</cp:revision>
  <dcterms:created xsi:type="dcterms:W3CDTF">2026-05-15T08:13:00Z</dcterms:created>
  <dcterms:modified xsi:type="dcterms:W3CDTF">2026-08-06T06:20:00Z</dcterms:modified>
</cp:coreProperties>
</file>