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346F" w14:textId="77777777" w:rsidR="00595D4C" w:rsidRDefault="00595D4C" w:rsidP="00BF69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38487BF6" w14:textId="77777777" w:rsidR="00595D4C" w:rsidRDefault="00595D4C" w:rsidP="00BF69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4FC86CF3" w14:textId="77777777" w:rsidR="00CB7FFA" w:rsidRPr="00BF695B" w:rsidRDefault="00BF695B" w:rsidP="00BF695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492810" w:rsidRPr="00BF695B">
        <w:rPr>
          <w:rFonts w:ascii="Times New Roman" w:hAnsi="Times New Roman" w:cs="Times New Roman"/>
          <w:i/>
          <w:sz w:val="16"/>
          <w:szCs w:val="16"/>
        </w:rPr>
        <w:t>Nazwa i adres podmiotu leczniczego</w:t>
      </w:r>
    </w:p>
    <w:tbl>
      <w:tblPr>
        <w:tblStyle w:val="Tabela-Siatka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92"/>
        <w:gridCol w:w="1921"/>
        <w:gridCol w:w="4509"/>
        <w:gridCol w:w="2551"/>
        <w:gridCol w:w="2701"/>
        <w:gridCol w:w="2193"/>
      </w:tblGrid>
      <w:tr w:rsidR="00D6187F" w14:paraId="543D54B9" w14:textId="77777777" w:rsidTr="00BB25DB">
        <w:trPr>
          <w:trHeight w:val="1031"/>
        </w:trPr>
        <w:tc>
          <w:tcPr>
            <w:tcW w:w="572" w:type="pct"/>
            <w:vMerge w:val="restart"/>
          </w:tcPr>
          <w:p w14:paraId="57088549" w14:textId="77777777" w:rsidR="00D6187F" w:rsidRPr="0088169B" w:rsidRDefault="00D6187F">
            <w:pPr>
              <w:rPr>
                <w:rFonts w:ascii="Times New Roman" w:hAnsi="Times New Roman" w:cs="Times New Roman"/>
                <w:b/>
              </w:rPr>
            </w:pPr>
            <w:r w:rsidRPr="0088169B">
              <w:rPr>
                <w:rFonts w:ascii="Times New Roman" w:hAnsi="Times New Roman" w:cs="Times New Roman"/>
                <w:b/>
              </w:rPr>
              <w:t>Dane dziecka</w:t>
            </w:r>
          </w:p>
          <w:p w14:paraId="7CEE27A5" w14:textId="77777777" w:rsidR="00D6187F" w:rsidRPr="0088169B" w:rsidRDefault="00D6187F" w:rsidP="004B4957">
            <w:pPr>
              <w:rPr>
                <w:rFonts w:ascii="Times New Roman" w:hAnsi="Times New Roman" w:cs="Times New Roman"/>
              </w:rPr>
            </w:pPr>
            <w:r w:rsidRPr="0088169B">
              <w:rPr>
                <w:rFonts w:ascii="Times New Roman" w:hAnsi="Times New Roman" w:cs="Times New Roman"/>
              </w:rPr>
              <w:t xml:space="preserve">Imię Nazwisko </w:t>
            </w:r>
          </w:p>
          <w:p w14:paraId="5773D4E2" w14:textId="77777777" w:rsidR="00D6187F" w:rsidRDefault="00D6187F" w:rsidP="004B4957">
            <w:pPr>
              <w:rPr>
                <w:rFonts w:ascii="Times New Roman" w:hAnsi="Times New Roman" w:cs="Times New Roman"/>
                <w:b/>
              </w:rPr>
            </w:pPr>
            <w:r w:rsidRPr="0088169B">
              <w:rPr>
                <w:rFonts w:ascii="Times New Roman" w:hAnsi="Times New Roman" w:cs="Times New Roman"/>
                <w:b/>
              </w:rPr>
              <w:t xml:space="preserve">data urodzenia </w:t>
            </w:r>
          </w:p>
          <w:p w14:paraId="41CC8165" w14:textId="4BC6B6F0" w:rsidR="00D6187F" w:rsidRPr="0088169B" w:rsidRDefault="00D6187F" w:rsidP="004B4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  <w:p w14:paraId="11BACA54" w14:textId="77777777" w:rsidR="00D6187F" w:rsidRPr="004B4957" w:rsidRDefault="00D6187F" w:rsidP="004B4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</w:tcPr>
          <w:p w14:paraId="4EBF4C74" w14:textId="57509DA5" w:rsidR="00D6187F" w:rsidRPr="0041480D" w:rsidRDefault="00D6187F" w:rsidP="004B4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1439" w:type="pct"/>
            <w:vMerge w:val="restart"/>
          </w:tcPr>
          <w:p w14:paraId="45F0C564" w14:textId="3030030F" w:rsidR="00D6187F" w:rsidRPr="0041480D" w:rsidRDefault="00D6187F" w:rsidP="004B4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Rodzaj i liczba niewykonanych szczepień obowiązkowych wraz ze wskazaniem przyczyn niewykonania</w:t>
            </w:r>
          </w:p>
        </w:tc>
        <w:tc>
          <w:tcPr>
            <w:tcW w:w="1676" w:type="pct"/>
            <w:gridSpan w:val="2"/>
          </w:tcPr>
          <w:p w14:paraId="40D1751B" w14:textId="77777777" w:rsidR="00D6187F" w:rsidRPr="0088169B" w:rsidRDefault="00D6187F">
            <w:pPr>
              <w:rPr>
                <w:rFonts w:ascii="Times New Roman" w:hAnsi="Times New Roman" w:cs="Times New Roman"/>
                <w:b/>
              </w:rPr>
            </w:pPr>
            <w:r w:rsidRPr="0088169B">
              <w:rPr>
                <w:rFonts w:ascii="Times New Roman" w:hAnsi="Times New Roman" w:cs="Times New Roman"/>
                <w:b/>
              </w:rPr>
              <w:t>Dane rodziców/opiekunów prawnych</w:t>
            </w:r>
          </w:p>
          <w:p w14:paraId="3E86563D" w14:textId="77777777" w:rsidR="00D6187F" w:rsidRPr="0088169B" w:rsidRDefault="00D6187F">
            <w:pPr>
              <w:rPr>
                <w:rFonts w:ascii="Times New Roman" w:hAnsi="Times New Roman" w:cs="Times New Roman"/>
              </w:rPr>
            </w:pPr>
            <w:r w:rsidRPr="0088169B">
              <w:rPr>
                <w:rFonts w:ascii="Times New Roman" w:hAnsi="Times New Roman" w:cs="Times New Roman"/>
              </w:rPr>
              <w:t xml:space="preserve">Imię i Nazwisko  </w:t>
            </w:r>
            <w:r w:rsidRPr="0088169B">
              <w:rPr>
                <w:rFonts w:ascii="Times New Roman" w:hAnsi="Times New Roman" w:cs="Times New Roman"/>
                <w:b/>
              </w:rPr>
              <w:t>PESEL</w:t>
            </w:r>
          </w:p>
          <w:p w14:paraId="42A73C4D" w14:textId="523F0062" w:rsidR="00D6187F" w:rsidRPr="004B4957" w:rsidRDefault="00D61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69B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 xml:space="preserve">miejsca </w:t>
            </w:r>
            <w:r w:rsidRPr="0088169B">
              <w:rPr>
                <w:rFonts w:ascii="Times New Roman" w:hAnsi="Times New Roman" w:cs="Times New Roman"/>
              </w:rPr>
              <w:t xml:space="preserve">zamieszkania </w:t>
            </w:r>
            <w:r>
              <w:rPr>
                <w:rFonts w:ascii="Times New Roman" w:hAnsi="Times New Roman" w:cs="Times New Roman"/>
              </w:rPr>
              <w:t>(</w:t>
            </w:r>
            <w:r w:rsidRPr="0088169B">
              <w:rPr>
                <w:rFonts w:ascii="Times New Roman" w:hAnsi="Times New Roman" w:cs="Times New Roman"/>
              </w:rPr>
              <w:t>z kodem pocztowym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vMerge w:val="restart"/>
          </w:tcPr>
          <w:p w14:paraId="1F885070" w14:textId="77777777" w:rsidR="00D6187F" w:rsidRDefault="00D6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lekarza sprawującego opiekę profilaktyczną</w:t>
            </w:r>
          </w:p>
          <w:p w14:paraId="4B82A869" w14:textId="77777777" w:rsidR="00D6187F" w:rsidRPr="004B4957" w:rsidRDefault="00D61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849" w14:paraId="04FA3230" w14:textId="77777777" w:rsidTr="00BB25DB">
        <w:trPr>
          <w:trHeight w:val="422"/>
        </w:trPr>
        <w:tc>
          <w:tcPr>
            <w:tcW w:w="572" w:type="pct"/>
            <w:vMerge/>
          </w:tcPr>
          <w:p w14:paraId="4FE81339" w14:textId="77777777" w:rsidR="00D6187F" w:rsidRPr="004B4957" w:rsidRDefault="00D61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</w:tcPr>
          <w:p w14:paraId="35444999" w14:textId="77777777" w:rsidR="00D6187F" w:rsidRPr="004B4957" w:rsidRDefault="00D61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15365FA1" w14:textId="1BE4D822" w:rsidR="00D6187F" w:rsidRPr="004B4957" w:rsidRDefault="00D61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61FF68DF" w14:textId="77777777" w:rsidR="00D6187F" w:rsidRPr="004B4957" w:rsidRDefault="00D6187F" w:rsidP="00BF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957"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862" w:type="pct"/>
            <w:vAlign w:val="center"/>
          </w:tcPr>
          <w:p w14:paraId="1E67147F" w14:textId="77777777" w:rsidR="00D6187F" w:rsidRPr="004B4957" w:rsidRDefault="00D6187F" w:rsidP="00BF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957"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700" w:type="pct"/>
            <w:vMerge/>
          </w:tcPr>
          <w:p w14:paraId="11EEC6E4" w14:textId="77777777" w:rsidR="00D6187F" w:rsidRPr="004B4957" w:rsidRDefault="00D61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849" w14:paraId="0EF41977" w14:textId="77777777" w:rsidTr="00BB25DB">
        <w:trPr>
          <w:trHeight w:val="1518"/>
        </w:trPr>
        <w:tc>
          <w:tcPr>
            <w:tcW w:w="572" w:type="pct"/>
          </w:tcPr>
          <w:p w14:paraId="0D64052D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5127497E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6B3B3ED0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5AE59BCF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359743EB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0715618C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</w:tcPr>
          <w:p w14:paraId="78DB2BE8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14:paraId="5A4BDCCC" w14:textId="17C843BB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14:paraId="2B626D01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</w:tcPr>
          <w:p w14:paraId="79FC929B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03DBD47A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</w:tr>
      <w:tr w:rsidR="001B4849" w14:paraId="6C7581E6" w14:textId="77777777" w:rsidTr="00BB25DB">
        <w:trPr>
          <w:trHeight w:val="1518"/>
        </w:trPr>
        <w:tc>
          <w:tcPr>
            <w:tcW w:w="572" w:type="pct"/>
          </w:tcPr>
          <w:p w14:paraId="45819AC9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181BDF79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0058DF41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6C79803A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0C391315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049DBE9C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</w:tcPr>
          <w:p w14:paraId="573AC243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14:paraId="32A62011" w14:textId="0B304E5B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14:paraId="2A290B43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</w:tcPr>
          <w:p w14:paraId="03A1D013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41D767DF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</w:tr>
      <w:tr w:rsidR="001B4849" w14:paraId="7BF2F930" w14:textId="77777777" w:rsidTr="00BB25DB">
        <w:trPr>
          <w:trHeight w:val="1518"/>
        </w:trPr>
        <w:tc>
          <w:tcPr>
            <w:tcW w:w="572" w:type="pct"/>
          </w:tcPr>
          <w:p w14:paraId="73053D60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2B109093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35872541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1CACFDE4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3394CE0C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6EB1815E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</w:tcPr>
          <w:p w14:paraId="77421DBB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14:paraId="2ABCD947" w14:textId="043B6FF1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14:paraId="29E84273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</w:tcPr>
          <w:p w14:paraId="4E49FE75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1367BCF8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</w:tr>
      <w:tr w:rsidR="001B4849" w14:paraId="7E9EB066" w14:textId="77777777" w:rsidTr="00BB25DB">
        <w:trPr>
          <w:trHeight w:val="1518"/>
        </w:trPr>
        <w:tc>
          <w:tcPr>
            <w:tcW w:w="572" w:type="pct"/>
          </w:tcPr>
          <w:p w14:paraId="334E98B4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69450B61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18D267D9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5AE6C0FA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61862C28" w14:textId="77777777" w:rsidR="00D6187F" w:rsidRDefault="00D6187F">
            <w:pPr>
              <w:rPr>
                <w:rFonts w:ascii="Times New Roman" w:hAnsi="Times New Roman" w:cs="Times New Roman"/>
              </w:rPr>
            </w:pPr>
          </w:p>
          <w:p w14:paraId="7358E59A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</w:tcPr>
          <w:p w14:paraId="227A42B5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14:paraId="346D3471" w14:textId="3E7B7D14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14:paraId="5C819151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</w:tcPr>
          <w:p w14:paraId="71B0A817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66007182" w14:textId="77777777" w:rsidR="00D6187F" w:rsidRPr="004B4957" w:rsidRDefault="00D6187F">
            <w:pPr>
              <w:rPr>
                <w:rFonts w:ascii="Times New Roman" w:hAnsi="Times New Roman" w:cs="Times New Roman"/>
              </w:rPr>
            </w:pPr>
          </w:p>
        </w:tc>
      </w:tr>
    </w:tbl>
    <w:p w14:paraId="28E241E0" w14:textId="77777777" w:rsidR="00595D4C" w:rsidRDefault="00595D4C" w:rsidP="00595D4C">
      <w:pPr>
        <w:spacing w:after="0" w:line="240" w:lineRule="auto"/>
        <w:ind w:left="737" w:right="57" w:hanging="737"/>
        <w:rPr>
          <w:rFonts w:ascii="Arial" w:eastAsia="Calibri" w:hAnsi="Arial" w:cs="Arial"/>
          <w:w w:val="90"/>
          <w:sz w:val="20"/>
        </w:rPr>
      </w:pPr>
    </w:p>
    <w:p w14:paraId="0B05FBEE" w14:textId="77777777" w:rsidR="00595D4C" w:rsidRDefault="00595D4C" w:rsidP="00595D4C">
      <w:pPr>
        <w:spacing w:after="0" w:line="240" w:lineRule="auto"/>
        <w:ind w:left="737" w:right="57" w:hanging="737"/>
        <w:rPr>
          <w:rFonts w:ascii="Times New Roman" w:eastAsia="Calibri" w:hAnsi="Times New Roman" w:cs="Times New Roman"/>
          <w:w w:val="90"/>
          <w:sz w:val="16"/>
          <w:szCs w:val="16"/>
        </w:rPr>
      </w:pPr>
    </w:p>
    <w:p w14:paraId="7F9E8CDC" w14:textId="77777777" w:rsidR="00595D4C" w:rsidRPr="00595D4C" w:rsidRDefault="00595D4C" w:rsidP="00595D4C">
      <w:pPr>
        <w:spacing w:after="0" w:line="240" w:lineRule="auto"/>
        <w:ind w:left="737" w:right="57" w:hanging="737"/>
        <w:rPr>
          <w:rFonts w:ascii="Times New Roman" w:eastAsia="Calibri" w:hAnsi="Times New Roman" w:cs="Times New Roman"/>
          <w:w w:val="90"/>
          <w:sz w:val="16"/>
          <w:szCs w:val="16"/>
        </w:rPr>
      </w:pP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 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 xml:space="preserve">data sporządzenia </w:t>
      </w:r>
      <w:r w:rsidRPr="00595D4C">
        <w:rPr>
          <w:rFonts w:ascii="Times New Roman" w:eastAsia="Calibri" w:hAnsi="Times New Roman" w:cs="Times New Roman"/>
          <w:i/>
          <w:w w:val="90"/>
          <w:sz w:val="16"/>
          <w:szCs w:val="16"/>
        </w:rPr>
        <w:t xml:space="preserve">…………………………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            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 xml:space="preserve">  sporządził  ……………………………………………………….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                 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>zatwierdził ………………………………………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                                     </w:t>
      </w:r>
      <w:r w:rsidR="00AD6BF2"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>(pieczątka i podpis)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  <w:t xml:space="preserve">                           </w:t>
      </w:r>
      <w:r w:rsidR="00AD6BF2"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   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>(pieczątka i podpis)</w:t>
      </w:r>
    </w:p>
    <w:p w14:paraId="008EC4FE" w14:textId="77777777" w:rsidR="00595D4C" w:rsidRPr="00595D4C" w:rsidRDefault="00595D4C" w:rsidP="00595D4C">
      <w:pPr>
        <w:spacing w:after="0" w:line="240" w:lineRule="auto"/>
        <w:ind w:left="737" w:right="57" w:hanging="737"/>
        <w:rPr>
          <w:rFonts w:ascii="Times New Roman" w:eastAsia="Calibri" w:hAnsi="Times New Roman" w:cs="Times New Roman"/>
          <w:w w:val="90"/>
          <w:sz w:val="16"/>
          <w:szCs w:val="16"/>
        </w:rPr>
      </w:pPr>
    </w:p>
    <w:p w14:paraId="0027FB80" w14:textId="77777777" w:rsidR="00595D4C" w:rsidRPr="00595D4C" w:rsidRDefault="00595D4C" w:rsidP="00595D4C">
      <w:pPr>
        <w:spacing w:after="0" w:line="200" w:lineRule="exact"/>
        <w:ind w:left="737" w:right="57" w:hanging="737"/>
        <w:rPr>
          <w:rFonts w:ascii="Times New Roman" w:eastAsia="Calibri" w:hAnsi="Times New Roman" w:cs="Times New Roman"/>
          <w:w w:val="90"/>
          <w:sz w:val="16"/>
          <w:szCs w:val="16"/>
        </w:rPr>
      </w:pP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>UWAGA: Za osoby uchylające się od obowiązku szczepień ochronnych przyjmuje się te osoby, które nie wykonały obowiązku poddania się szczepieniom w terminach wezwań przez lekarza POZ (kontraktującego profilaktyczne świadczenie zdrowotne w ramach NFZ), nie przedstawiły zaświadczenia o wykonaniu szczepień spełniających kryteria dla wykonania tego obowiązku, u których nie stwierdzano przeciwwskazań stanowiących podstawę do odroczenia wykonania szczepienia</w:t>
      </w:r>
    </w:p>
    <w:p w14:paraId="18E80BF6" w14:textId="4B447BA6" w:rsidR="00595D4C" w:rsidRPr="00595D4C" w:rsidRDefault="00595D4C" w:rsidP="00595D4C">
      <w:pPr>
        <w:spacing w:after="0" w:line="200" w:lineRule="exact"/>
        <w:ind w:left="737" w:right="57" w:hanging="737"/>
        <w:rPr>
          <w:rFonts w:ascii="Calibri" w:eastAsia="Calibri" w:hAnsi="Calibri" w:cs="Times New Roman"/>
          <w:w w:val="90"/>
        </w:rPr>
      </w:pPr>
      <w:r w:rsidRPr="00595D4C">
        <w:rPr>
          <w:rFonts w:ascii="Times New Roman" w:eastAsia="Calibri" w:hAnsi="Times New Roman" w:cs="Times New Roman"/>
          <w:caps/>
          <w:w w:val="90"/>
          <w:sz w:val="16"/>
          <w:szCs w:val="16"/>
        </w:rPr>
        <w:t>Terminy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 xml:space="preserve">: Sprawozdanie należy sporządzić do </w:t>
      </w:r>
      <w:r w:rsidR="00D6187F">
        <w:rPr>
          <w:rFonts w:ascii="Times New Roman" w:eastAsia="Calibri" w:hAnsi="Times New Roman" w:cs="Times New Roman"/>
          <w:w w:val="90"/>
          <w:sz w:val="16"/>
          <w:szCs w:val="16"/>
        </w:rPr>
        <w:t>30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 xml:space="preserve"> dni </w:t>
      </w:r>
      <w:r w:rsidR="00D6187F">
        <w:rPr>
          <w:rFonts w:ascii="Times New Roman" w:eastAsia="Calibri" w:hAnsi="Times New Roman" w:cs="Times New Roman"/>
          <w:w w:val="90"/>
          <w:sz w:val="16"/>
          <w:szCs w:val="16"/>
        </w:rPr>
        <w:t>od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 xml:space="preserve"> zakończe</w:t>
      </w:r>
      <w:r w:rsidR="00D6187F">
        <w:rPr>
          <w:rFonts w:ascii="Times New Roman" w:eastAsia="Calibri" w:hAnsi="Times New Roman" w:cs="Times New Roman"/>
          <w:w w:val="90"/>
          <w:sz w:val="16"/>
          <w:szCs w:val="16"/>
        </w:rPr>
        <w:t>nia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 xml:space="preserve"> kwartału i przekazać państwowemu powiatowemu inspektorowi sanitarnemu.</w:t>
      </w:r>
    </w:p>
    <w:p w14:paraId="191F8CA9" w14:textId="77777777" w:rsidR="00492810" w:rsidRDefault="00492810"/>
    <w:sectPr w:rsidR="00492810" w:rsidSect="00AD6BF2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31E"/>
    <w:rsid w:val="0003383C"/>
    <w:rsid w:val="001348EE"/>
    <w:rsid w:val="001B4849"/>
    <w:rsid w:val="00347951"/>
    <w:rsid w:val="0039131E"/>
    <w:rsid w:val="003C3A11"/>
    <w:rsid w:val="00401AB6"/>
    <w:rsid w:val="0041480D"/>
    <w:rsid w:val="00492810"/>
    <w:rsid w:val="004B4957"/>
    <w:rsid w:val="00595D4C"/>
    <w:rsid w:val="0088169B"/>
    <w:rsid w:val="00AD6BF2"/>
    <w:rsid w:val="00AF400C"/>
    <w:rsid w:val="00BB25DB"/>
    <w:rsid w:val="00BF695B"/>
    <w:rsid w:val="00CB7FFA"/>
    <w:rsid w:val="00D6187F"/>
    <w:rsid w:val="00E05759"/>
    <w:rsid w:val="00E16ACB"/>
    <w:rsid w:val="00E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93D7"/>
  <w15:docId w15:val="{37596BE8-EA96-4308-9E88-7414F226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Szczepienia</dc:creator>
  <cp:lastModifiedBy>PSSE Katowice - Beata Henszel</cp:lastModifiedBy>
  <cp:revision>6</cp:revision>
  <cp:lastPrinted>2023-10-16T11:39:00Z</cp:lastPrinted>
  <dcterms:created xsi:type="dcterms:W3CDTF">2019-03-25T07:49:00Z</dcterms:created>
  <dcterms:modified xsi:type="dcterms:W3CDTF">2023-10-16T11:48:00Z</dcterms:modified>
</cp:coreProperties>
</file>