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AD2BB" w14:textId="77777777" w:rsidR="00AD67AA" w:rsidRPr="003770AA" w:rsidRDefault="006F70C6" w:rsidP="00685780">
      <w:pPr>
        <w:spacing w:before="65"/>
        <w:ind w:left="5760" w:right="112" w:firstLine="1470"/>
        <w:jc w:val="right"/>
        <w:rPr>
          <w:b/>
          <w:sz w:val="18"/>
          <w:lang w:val="pl-PL"/>
        </w:rPr>
      </w:pPr>
      <w:r w:rsidRPr="003770AA">
        <w:rPr>
          <w:b/>
          <w:sz w:val="18"/>
          <w:lang w:val="pl-PL"/>
        </w:rPr>
        <w:t>Załącznik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Pr="003770AA">
        <w:rPr>
          <w:b/>
          <w:sz w:val="18"/>
          <w:lang w:val="pl-PL"/>
        </w:rPr>
        <w:t>nr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="00886B71" w:rsidRPr="003770AA">
        <w:rPr>
          <w:b/>
          <w:sz w:val="18"/>
          <w:lang w:val="pl-PL"/>
        </w:rPr>
        <w:t>1</w:t>
      </w:r>
    </w:p>
    <w:p w14:paraId="11433085" w14:textId="77777777" w:rsidR="00AD67AA" w:rsidRPr="003770AA" w:rsidRDefault="00886B71" w:rsidP="006F70C6">
      <w:pPr>
        <w:spacing w:before="3"/>
        <w:ind w:left="7230"/>
        <w:jc w:val="right"/>
        <w:rPr>
          <w:sz w:val="18"/>
          <w:lang w:val="pl-PL"/>
        </w:rPr>
      </w:pPr>
      <w:r w:rsidRPr="003770AA">
        <w:rPr>
          <w:sz w:val="18"/>
          <w:lang w:val="pl-PL"/>
        </w:rPr>
        <w:t>do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ogłoszenia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naborze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pacing w:val="1"/>
          <w:sz w:val="18"/>
          <w:lang w:val="pl-PL"/>
        </w:rPr>
        <w:br/>
      </w:r>
      <w:r w:rsidRPr="003770AA">
        <w:rPr>
          <w:sz w:val="18"/>
          <w:lang w:val="pl-PL"/>
        </w:rPr>
        <w:t>w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KM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PSP</w:t>
      </w:r>
      <w:r w:rsidRPr="003770AA">
        <w:rPr>
          <w:spacing w:val="1"/>
          <w:sz w:val="18"/>
          <w:lang w:val="pl-PL"/>
        </w:rPr>
        <w:t xml:space="preserve"> Wrocław</w:t>
      </w:r>
    </w:p>
    <w:p w14:paraId="59A916F6" w14:textId="77777777" w:rsidR="00AD67AA" w:rsidRPr="003770AA" w:rsidRDefault="00AD67AA">
      <w:pPr>
        <w:pStyle w:val="Tekstpodstawowy"/>
        <w:rPr>
          <w:sz w:val="14"/>
          <w:lang w:val="pl-PL"/>
        </w:rPr>
      </w:pPr>
    </w:p>
    <w:p w14:paraId="46E2C17F" w14:textId="77777777"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14:paraId="0425EEB8" w14:textId="77777777"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1577D719" wp14:editId="3183A89C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6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14:paraId="3E43CA8E" w14:textId="77777777"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Pr="003770AA">
        <w:rPr>
          <w:lang w:val="pl-PL"/>
        </w:rPr>
        <w:t>Miejski 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we</w:t>
      </w:r>
      <w:r w:rsidRPr="003770AA">
        <w:rPr>
          <w:spacing w:val="1"/>
          <w:lang w:val="pl-PL"/>
        </w:rPr>
        <w:t xml:space="preserve"> Wrocławiu</w:t>
      </w:r>
    </w:p>
    <w:p w14:paraId="49BE8EE4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E7C8A7C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7AD97FB9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505E3C2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DFF2D38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51768978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B84AF6A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3C4A41C9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7CA926A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15FB08C" w14:textId="77777777"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4F049BA3" w14:textId="77777777"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14:paraId="7ED39F91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79D83CD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0D60859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E0AECA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4250CCC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C68B10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75BEE8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CDA5F20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0801D61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DF3C20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B67F57E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E41AB60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8588274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6916A4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3A78409" w14:textId="77777777"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14:paraId="4C80F701" w14:textId="77777777" w:rsidR="00AD67AA" w:rsidRPr="003770AA" w:rsidRDefault="00886B71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 w:rsidRPr="003770AA">
        <w:rPr>
          <w:spacing w:val="-3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Miejski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we</w:t>
      </w:r>
      <w:r w:rsidRPr="003770AA">
        <w:rPr>
          <w:spacing w:val="-2"/>
          <w:sz w:val="18"/>
          <w:lang w:val="pl-PL"/>
        </w:rPr>
        <w:t xml:space="preserve"> Wrocławiu</w:t>
      </w:r>
    </w:p>
    <w:p w14:paraId="0A90C1E0" w14:textId="77777777" w:rsidR="00AD67AA" w:rsidRPr="003770AA" w:rsidRDefault="00AD67AA">
      <w:pPr>
        <w:rPr>
          <w:sz w:val="18"/>
          <w:lang w:val="pl-PL"/>
        </w:rPr>
        <w:sectPr w:rsidR="00AD67AA" w:rsidRPr="003770AA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 w14:paraId="01F3BCFA" w14:textId="77777777">
        <w:trPr>
          <w:trHeight w:val="269"/>
        </w:trPr>
        <w:tc>
          <w:tcPr>
            <w:tcW w:w="8691" w:type="dxa"/>
            <w:gridSpan w:val="3"/>
          </w:tcPr>
          <w:p w14:paraId="6E6A600D" w14:textId="77777777"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14:paraId="2200C7E4" w14:textId="77777777" w:rsidTr="00653BED">
        <w:trPr>
          <w:trHeight w:val="1214"/>
        </w:trPr>
        <w:tc>
          <w:tcPr>
            <w:tcW w:w="8691" w:type="dxa"/>
            <w:gridSpan w:val="3"/>
          </w:tcPr>
          <w:p w14:paraId="7EA565CF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A3FAFBD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6845A1AD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25856A5" w14:textId="77777777"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 w14:paraId="33435157" w14:textId="77777777">
        <w:trPr>
          <w:trHeight w:val="243"/>
        </w:trPr>
        <w:tc>
          <w:tcPr>
            <w:tcW w:w="8691" w:type="dxa"/>
            <w:gridSpan w:val="3"/>
          </w:tcPr>
          <w:p w14:paraId="13014867" w14:textId="77777777"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3770AA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 w14:paraId="69AC9942" w14:textId="77777777">
        <w:trPr>
          <w:trHeight w:val="736"/>
        </w:trPr>
        <w:tc>
          <w:tcPr>
            <w:tcW w:w="843" w:type="dxa"/>
          </w:tcPr>
          <w:p w14:paraId="389439BE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977FE46" w14:textId="77777777"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7B628B82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0E8EF064" w14:textId="77777777"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14:paraId="1CA8F10A" w14:textId="77777777"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1833D5C4" w14:textId="77777777"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179C7E79" w14:textId="77777777"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 w14:paraId="25F0779F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1D8066C0" w14:textId="77777777"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28B32" w14:textId="77777777"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30D2E6E4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ECF252C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9CA7C" w14:textId="77777777"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9A19A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C997B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42B1452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D7F6" w14:textId="77777777"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6BD14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A0716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B198CC5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76575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DBC00E9" w14:textId="77777777"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407BC874" w14:textId="77777777"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5F3DD" w14:textId="77777777"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294A71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3CC8632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A327D" w14:textId="77777777"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79AFC5D7" w14:textId="77777777"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C08A" w14:textId="77777777"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79F85CA6" w14:textId="77777777"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4807496F" w14:textId="77777777"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990E59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4B6E06C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1459B" w14:textId="77777777"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8351B" w14:textId="77777777"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8A38E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0EF69D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C6089" w14:textId="77777777"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01E51" w14:textId="77777777"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B7EC42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4A6A7BC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CD424" w14:textId="77777777"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36443" w14:textId="77777777"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CA297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6CC8601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D8C6C" w14:textId="77777777"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0DCC1" w14:textId="77777777"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A1C9E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D095D5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DA657" w14:textId="77777777"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30024" w14:textId="77777777"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C9492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14E651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1D67" w14:textId="77777777"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2ECAFA1F" w14:textId="77777777"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A3AEC" w14:textId="77777777"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23E34A66" w14:textId="77777777"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A9FCA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1723B6A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8F5B4" w14:textId="77777777"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6C46C5C4" w14:textId="77777777"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DE610" w14:textId="77777777"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000FE961" w14:textId="77777777"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78E19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7B766EEA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E1A90" w14:textId="77777777"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DE3F9" w14:textId="77777777"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8FA33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 w14:paraId="0D194DD3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0EB5" w14:textId="77777777"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2E76F" w14:textId="77777777"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5513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48B0BB73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B5CE3" w14:textId="77777777"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74402" w14:textId="77777777"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B8EED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D67DE" w:rsidRPr="008D67DE" w14:paraId="09963A2E" w14:textId="77777777" w:rsidTr="008D67DE">
        <w:trPr>
          <w:trHeight w:val="525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3F140DD5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7F638329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27ABB37B" w14:textId="77777777" w:rsidR="008D67DE" w:rsidRPr="003770AA" w:rsidRDefault="008D67DE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14:paraId="01114BA1" w14:textId="77777777" w:rsidR="008D67DE" w:rsidRPr="003770AA" w:rsidRDefault="008D67DE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F8F2014" w14:textId="77777777" w:rsidR="008D67DE" w:rsidRPr="008D67DE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8"/>
                <w:sz w:val="15"/>
                <w:szCs w:val="15"/>
                <w:lang w:val="pl-PL"/>
              </w:rPr>
              <w:t xml:space="preserve">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00CE68C7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83020B4" w14:textId="77777777">
        <w:trPr>
          <w:trHeight w:val="553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2F4E80BF" w14:textId="77777777"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1ADE824" w14:textId="77777777"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AF953B" w14:textId="77777777"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3770AA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65FCBE7D" w14:textId="77777777"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2C24BB3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09635171" w14:textId="77777777" w:rsidR="00AD67AA" w:rsidRPr="003770AA" w:rsidRDefault="00AD67AA">
      <w:pPr>
        <w:pStyle w:val="Tekstpodstawowy"/>
        <w:rPr>
          <w:lang w:val="pl-PL"/>
        </w:rPr>
      </w:pPr>
    </w:p>
    <w:p w14:paraId="42380A6E" w14:textId="77777777" w:rsidR="00653BED" w:rsidRDefault="00653BED">
      <w:pPr>
        <w:pStyle w:val="Tekstpodstawowy"/>
        <w:spacing w:before="7"/>
        <w:rPr>
          <w:lang w:val="pl-PL"/>
        </w:rPr>
      </w:pPr>
    </w:p>
    <w:p w14:paraId="7AF50881" w14:textId="77777777" w:rsidR="00653BED" w:rsidRDefault="00653BED">
      <w:pPr>
        <w:pStyle w:val="Tekstpodstawowy"/>
        <w:spacing w:before="7"/>
        <w:rPr>
          <w:lang w:val="pl-PL"/>
        </w:rPr>
      </w:pPr>
    </w:p>
    <w:p w14:paraId="2554484F" w14:textId="77777777" w:rsidR="008D67DE" w:rsidRDefault="008D67DE">
      <w:pPr>
        <w:pStyle w:val="Tekstpodstawowy"/>
        <w:spacing w:before="7"/>
        <w:rPr>
          <w:lang w:val="pl-PL"/>
        </w:rPr>
      </w:pPr>
    </w:p>
    <w:p w14:paraId="2D66B386" w14:textId="77777777" w:rsidR="00653BED" w:rsidRDefault="00653BED">
      <w:pPr>
        <w:pStyle w:val="Tekstpodstawowy"/>
        <w:spacing w:before="7"/>
        <w:rPr>
          <w:lang w:val="pl-PL"/>
        </w:rPr>
      </w:pPr>
    </w:p>
    <w:p w14:paraId="5801F7B1" w14:textId="77777777"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2E829F0" wp14:editId="3F9D97AE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5E881D3C" w14:textId="77777777"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14:paraId="26D68221" w14:textId="77777777" w:rsidR="00AD67AA" w:rsidRPr="003770AA" w:rsidRDefault="00AD67AA">
      <w:pPr>
        <w:pStyle w:val="Tekstpodstawowy"/>
        <w:rPr>
          <w:lang w:val="pl-PL"/>
        </w:rPr>
      </w:pPr>
    </w:p>
    <w:p w14:paraId="0E4B0515" w14:textId="77777777" w:rsidR="00AD67AA" w:rsidRPr="003770AA" w:rsidRDefault="00AD67AA">
      <w:pPr>
        <w:pStyle w:val="Tekstpodstawowy"/>
        <w:spacing w:before="7"/>
        <w:rPr>
          <w:lang w:val="pl-PL"/>
        </w:rPr>
      </w:pPr>
    </w:p>
    <w:p w14:paraId="6F0EA8FA" w14:textId="77777777"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BD0D098" wp14:editId="34DF1DA7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8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14:paraId="2075816C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14:paraId="56F2D6C9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14:paraId="3D26D2F5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 w16cid:durableId="1950353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AA"/>
    <w:rsid w:val="00073633"/>
    <w:rsid w:val="002937EE"/>
    <w:rsid w:val="003770AA"/>
    <w:rsid w:val="0040601B"/>
    <w:rsid w:val="00487BC7"/>
    <w:rsid w:val="00653BED"/>
    <w:rsid w:val="00685780"/>
    <w:rsid w:val="006F70C6"/>
    <w:rsid w:val="00886B71"/>
    <w:rsid w:val="008D67DE"/>
    <w:rsid w:val="00932532"/>
    <w:rsid w:val="00AD67AA"/>
    <w:rsid w:val="00CB60E4"/>
    <w:rsid w:val="00D454B5"/>
    <w:rsid w:val="00DA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4030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Oliwia Koryzna-Jarząbska (KM Wrocław)</cp:lastModifiedBy>
  <cp:revision>2</cp:revision>
  <cp:lastPrinted>2021-12-23T09:47:00Z</cp:lastPrinted>
  <dcterms:created xsi:type="dcterms:W3CDTF">2025-04-29T06:06:00Z</dcterms:created>
  <dcterms:modified xsi:type="dcterms:W3CDTF">2025-04-29T06:06:00Z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