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1290"/>
        <w:tblW w:w="14454" w:type="dxa"/>
        <w:tblLook w:val="04A0" w:firstRow="1" w:lastRow="0" w:firstColumn="1" w:lastColumn="0" w:noHBand="0" w:noVBand="1"/>
      </w:tblPr>
      <w:tblGrid>
        <w:gridCol w:w="636"/>
        <w:gridCol w:w="4249"/>
        <w:gridCol w:w="9569"/>
      </w:tblGrid>
      <w:tr w:rsidR="00DE5B58" w:rsidRPr="00713FA4" w14:paraId="3AC9EFD9" w14:textId="77777777" w:rsidTr="00DE5B58">
        <w:trPr>
          <w:trHeight w:val="841"/>
        </w:trPr>
        <w:tc>
          <w:tcPr>
            <w:tcW w:w="571" w:type="dxa"/>
          </w:tcPr>
          <w:p w14:paraId="0663CD0D" w14:textId="6C1F7913" w:rsidR="00DE5B58" w:rsidRPr="00713FA4" w:rsidRDefault="00DE5B58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/>
                <w:bCs/>
                <w:sz w:val="28"/>
                <w:szCs w:val="24"/>
              </w:rPr>
              <w:t>Lp.</w:t>
            </w:r>
          </w:p>
        </w:tc>
        <w:tc>
          <w:tcPr>
            <w:tcW w:w="4260" w:type="dxa"/>
          </w:tcPr>
          <w:p w14:paraId="3DBE31C8" w14:textId="27691A04" w:rsidR="00DE5B58" w:rsidRPr="00713FA4" w:rsidRDefault="00DE5B58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/>
                <w:bCs/>
                <w:sz w:val="28"/>
                <w:szCs w:val="24"/>
              </w:rPr>
              <w:t>Powiat/miejscowość</w:t>
            </w:r>
          </w:p>
        </w:tc>
        <w:tc>
          <w:tcPr>
            <w:tcW w:w="9623" w:type="dxa"/>
          </w:tcPr>
          <w:p w14:paraId="44889920" w14:textId="16BEA0AD" w:rsidR="00DE5B58" w:rsidRPr="00713FA4" w:rsidRDefault="00DE5B58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/>
                <w:bCs/>
                <w:sz w:val="28"/>
                <w:szCs w:val="24"/>
              </w:rPr>
              <w:t>Punkt ćwiczeń z zakresu pierwszej pomocy</w:t>
            </w:r>
          </w:p>
        </w:tc>
      </w:tr>
      <w:tr w:rsidR="00342F47" w:rsidRPr="00713FA4" w14:paraId="55238287" w14:textId="77777777" w:rsidTr="00DE5B58">
        <w:trPr>
          <w:trHeight w:val="841"/>
        </w:trPr>
        <w:tc>
          <w:tcPr>
            <w:tcW w:w="571" w:type="dxa"/>
          </w:tcPr>
          <w:p w14:paraId="6D0469BA" w14:textId="106E650E" w:rsidR="00342F47" w:rsidRPr="00713FA4" w:rsidRDefault="00342F47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1.</w:t>
            </w:r>
          </w:p>
        </w:tc>
        <w:tc>
          <w:tcPr>
            <w:tcW w:w="4260" w:type="dxa"/>
          </w:tcPr>
          <w:p w14:paraId="5D58F590" w14:textId="2A26C319" w:rsidR="00342F47" w:rsidRPr="00713FA4" w:rsidRDefault="00342F47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Miasto Biała Podlaska</w:t>
            </w:r>
          </w:p>
        </w:tc>
        <w:tc>
          <w:tcPr>
            <w:tcW w:w="9623" w:type="dxa"/>
          </w:tcPr>
          <w:p w14:paraId="38D16BDB" w14:textId="2C175D0A" w:rsidR="00342F47" w:rsidRPr="00713FA4" w:rsidRDefault="00342F47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Plac Wolności w Białej Podlaskiej</w:t>
            </w:r>
          </w:p>
        </w:tc>
      </w:tr>
      <w:tr w:rsidR="00342F47" w:rsidRPr="00713FA4" w14:paraId="5BF62CEF" w14:textId="77777777" w:rsidTr="00DE5B58">
        <w:trPr>
          <w:trHeight w:val="841"/>
        </w:trPr>
        <w:tc>
          <w:tcPr>
            <w:tcW w:w="571" w:type="dxa"/>
          </w:tcPr>
          <w:p w14:paraId="1410A846" w14:textId="6543B481" w:rsidR="00342F47" w:rsidRPr="00713FA4" w:rsidRDefault="00342F47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2.</w:t>
            </w:r>
          </w:p>
        </w:tc>
        <w:tc>
          <w:tcPr>
            <w:tcW w:w="4260" w:type="dxa"/>
          </w:tcPr>
          <w:p w14:paraId="5E1434DC" w14:textId="15D9F698" w:rsidR="00342F47" w:rsidRPr="00713FA4" w:rsidRDefault="00342F47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bialski, m. Międzyrzec Podlaski</w:t>
            </w:r>
          </w:p>
        </w:tc>
        <w:tc>
          <w:tcPr>
            <w:tcW w:w="9623" w:type="dxa"/>
          </w:tcPr>
          <w:p w14:paraId="483CB4F0" w14:textId="6157D96D" w:rsidR="00342F47" w:rsidRPr="00713FA4" w:rsidRDefault="00342F47" w:rsidP="00713FA4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13FA4">
              <w:rPr>
                <w:rFonts w:ascii="Arial" w:eastAsia="Times New Roman" w:hAnsi="Arial" w:cs="Arial"/>
                <w:sz w:val="28"/>
                <w:szCs w:val="24"/>
              </w:rPr>
              <w:t>Zespół Pałacowo- Parkowy przy ul. Lubelskiej 63, 21-560 Międzyrzec Podlaski godz. 10.00-16.00 (mogą ulec zmianie)</w:t>
            </w:r>
            <w:r w:rsidRPr="00713FA4">
              <w:rPr>
                <w:rFonts w:ascii="Arial" w:eastAsia="Times New Roman" w:hAnsi="Arial" w:cs="Arial"/>
                <w:sz w:val="28"/>
                <w:szCs w:val="24"/>
              </w:rPr>
              <w:br/>
            </w:r>
          </w:p>
        </w:tc>
      </w:tr>
      <w:tr w:rsidR="00342F47" w:rsidRPr="00713FA4" w14:paraId="29FD56A7" w14:textId="77777777" w:rsidTr="00DE5B58">
        <w:trPr>
          <w:trHeight w:val="841"/>
        </w:trPr>
        <w:tc>
          <w:tcPr>
            <w:tcW w:w="571" w:type="dxa"/>
          </w:tcPr>
          <w:p w14:paraId="202C778C" w14:textId="0C5BD425" w:rsidR="00342F47" w:rsidRPr="00713FA4" w:rsidRDefault="00342F47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3.</w:t>
            </w:r>
          </w:p>
        </w:tc>
        <w:tc>
          <w:tcPr>
            <w:tcW w:w="4260" w:type="dxa"/>
          </w:tcPr>
          <w:p w14:paraId="64F2EF54" w14:textId="17592300" w:rsidR="00342F47" w:rsidRPr="00713FA4" w:rsidRDefault="00342F47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Miasto Chełm</w:t>
            </w:r>
          </w:p>
        </w:tc>
        <w:tc>
          <w:tcPr>
            <w:tcW w:w="9623" w:type="dxa"/>
          </w:tcPr>
          <w:p w14:paraId="3938695D" w14:textId="77777777" w:rsidR="00342F47" w:rsidRPr="00713FA4" w:rsidRDefault="00342F47" w:rsidP="00713FA4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Urząd Miasta Chełm, ul. Lubelska 65</w:t>
            </w:r>
          </w:p>
          <w:p w14:paraId="442ED9A5" w14:textId="51A06CB9" w:rsidR="00342F47" w:rsidRPr="00713FA4" w:rsidRDefault="00342F47" w:rsidP="00713FA4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Szkoła Podstawowa nr 5 im. Marii Konopnickiej, ul. Pułku Szwoleżerów 1, Chełm</w:t>
            </w:r>
          </w:p>
          <w:p w14:paraId="54606602" w14:textId="77777777" w:rsidR="00342F47" w:rsidRPr="00713FA4" w:rsidRDefault="00342F47" w:rsidP="00713FA4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Szkoła Podstawowa nr 7 im. Ge. Władysława Sikorskiego, ul. Synów Pułku 15, Chełm</w:t>
            </w:r>
          </w:p>
          <w:p w14:paraId="56D44F91" w14:textId="28A87207" w:rsidR="00342F47" w:rsidRPr="00713FA4" w:rsidRDefault="00342F47" w:rsidP="00713FA4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Jednostka Ratowniczo-Gaśnicza nr 2, ul. Okszowa 9, Chełm</w:t>
            </w:r>
          </w:p>
        </w:tc>
      </w:tr>
      <w:tr w:rsidR="00342F47" w:rsidRPr="00713FA4" w14:paraId="22D9934B" w14:textId="77777777" w:rsidTr="00DE5B58">
        <w:trPr>
          <w:trHeight w:val="841"/>
        </w:trPr>
        <w:tc>
          <w:tcPr>
            <w:tcW w:w="571" w:type="dxa"/>
          </w:tcPr>
          <w:p w14:paraId="0BE1995E" w14:textId="4C181554" w:rsidR="00342F47" w:rsidRPr="00713FA4" w:rsidRDefault="00342F47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4.</w:t>
            </w:r>
          </w:p>
        </w:tc>
        <w:tc>
          <w:tcPr>
            <w:tcW w:w="4260" w:type="dxa"/>
          </w:tcPr>
          <w:p w14:paraId="68C555DB" w14:textId="7C2A4886" w:rsidR="00342F47" w:rsidRPr="00713FA4" w:rsidRDefault="00342F47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chełmski</w:t>
            </w:r>
          </w:p>
        </w:tc>
        <w:tc>
          <w:tcPr>
            <w:tcW w:w="9623" w:type="dxa"/>
          </w:tcPr>
          <w:p w14:paraId="4724A066" w14:textId="081BCB63" w:rsidR="00EB397C" w:rsidRPr="00713FA4" w:rsidRDefault="00EB397C" w:rsidP="00713FA4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</w:pP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Teren Jednostki Ratowniczo Gaśniczej nr 2 w Chełmie, ul. Okszowska 9 w Chełmie</w:t>
            </w:r>
            <w:r w:rsid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,</w:t>
            </w: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 xml:space="preserve"> godz. 9.00-13.00</w:t>
            </w:r>
          </w:p>
          <w:p w14:paraId="757BA0ED" w14:textId="542AC6C3" w:rsidR="00342F47" w:rsidRPr="00713FA4" w:rsidRDefault="00EB397C" w:rsidP="00713FA4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Teren przy Zespole Szkół w Lisznie, gm. Rejowiec Fabryczny</w:t>
            </w:r>
            <w:r w:rsid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,</w:t>
            </w: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 xml:space="preserve"> godz. 14.00-18.00</w:t>
            </w:r>
          </w:p>
        </w:tc>
      </w:tr>
      <w:tr w:rsidR="00EB397C" w:rsidRPr="00713FA4" w14:paraId="02413C14" w14:textId="77777777" w:rsidTr="00DE5B58">
        <w:trPr>
          <w:trHeight w:val="841"/>
        </w:trPr>
        <w:tc>
          <w:tcPr>
            <w:tcW w:w="571" w:type="dxa"/>
          </w:tcPr>
          <w:p w14:paraId="74E9E141" w14:textId="74AAE944" w:rsidR="00EB397C" w:rsidRPr="00713FA4" w:rsidRDefault="00EB397C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5.</w:t>
            </w:r>
          </w:p>
        </w:tc>
        <w:tc>
          <w:tcPr>
            <w:tcW w:w="4260" w:type="dxa"/>
          </w:tcPr>
          <w:p w14:paraId="4B737BF0" w14:textId="473E2925" w:rsidR="00EB397C" w:rsidRPr="00713FA4" w:rsidRDefault="00EB397C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hrubieszowski, m. Hrubieszów</w:t>
            </w:r>
          </w:p>
        </w:tc>
        <w:tc>
          <w:tcPr>
            <w:tcW w:w="9623" w:type="dxa"/>
          </w:tcPr>
          <w:p w14:paraId="286693CF" w14:textId="42C02311" w:rsidR="00EB397C" w:rsidRPr="00713FA4" w:rsidRDefault="00EB397C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Hrubieszów, ul. Sutki 17, godz. 11.00-13.00</w:t>
            </w:r>
          </w:p>
        </w:tc>
      </w:tr>
      <w:tr w:rsidR="006231A5" w:rsidRPr="00713FA4" w14:paraId="76D70F71" w14:textId="77777777" w:rsidTr="00DE5B58">
        <w:trPr>
          <w:trHeight w:val="841"/>
        </w:trPr>
        <w:tc>
          <w:tcPr>
            <w:tcW w:w="571" w:type="dxa"/>
          </w:tcPr>
          <w:p w14:paraId="484B21F7" w14:textId="4A06FCDA" w:rsidR="006231A5" w:rsidRPr="00713FA4" w:rsidRDefault="006231A5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6.</w:t>
            </w:r>
          </w:p>
        </w:tc>
        <w:tc>
          <w:tcPr>
            <w:tcW w:w="4260" w:type="dxa"/>
          </w:tcPr>
          <w:p w14:paraId="0562D7E0" w14:textId="694AD826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janowski</w:t>
            </w:r>
          </w:p>
        </w:tc>
        <w:tc>
          <w:tcPr>
            <w:tcW w:w="9623" w:type="dxa"/>
          </w:tcPr>
          <w:p w14:paraId="3C00695E" w14:textId="1EFE0611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Zoom Natury w Janowie Lubelskim</w:t>
            </w:r>
          </w:p>
        </w:tc>
      </w:tr>
      <w:tr w:rsidR="006231A5" w:rsidRPr="00713FA4" w14:paraId="4CBA8EB1" w14:textId="77777777" w:rsidTr="00DE5B58">
        <w:trPr>
          <w:trHeight w:val="841"/>
        </w:trPr>
        <w:tc>
          <w:tcPr>
            <w:tcW w:w="571" w:type="dxa"/>
          </w:tcPr>
          <w:p w14:paraId="1A8879EC" w14:textId="32E1CAA8" w:rsidR="006231A5" w:rsidRPr="00713FA4" w:rsidRDefault="006231A5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lastRenderedPageBreak/>
              <w:t>7.</w:t>
            </w:r>
          </w:p>
        </w:tc>
        <w:tc>
          <w:tcPr>
            <w:tcW w:w="4260" w:type="dxa"/>
          </w:tcPr>
          <w:p w14:paraId="00BA1C8B" w14:textId="11F7F725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krasnostawski, m. Krasnystaw</w:t>
            </w:r>
          </w:p>
        </w:tc>
        <w:tc>
          <w:tcPr>
            <w:tcW w:w="9623" w:type="dxa"/>
          </w:tcPr>
          <w:p w14:paraId="7EE5B0BF" w14:textId="70D112CA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Krasnystaw, ul. Sobieskiego 3 przed budynkiem Starostwa Powiatowego</w:t>
            </w:r>
          </w:p>
        </w:tc>
      </w:tr>
      <w:tr w:rsidR="006231A5" w:rsidRPr="00713FA4" w14:paraId="46FE8872" w14:textId="77777777" w:rsidTr="00DE5B58">
        <w:trPr>
          <w:trHeight w:val="841"/>
        </w:trPr>
        <w:tc>
          <w:tcPr>
            <w:tcW w:w="571" w:type="dxa"/>
          </w:tcPr>
          <w:p w14:paraId="4366E37B" w14:textId="7F396288" w:rsidR="006231A5" w:rsidRPr="00713FA4" w:rsidRDefault="006231A5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8.</w:t>
            </w:r>
          </w:p>
        </w:tc>
        <w:tc>
          <w:tcPr>
            <w:tcW w:w="4260" w:type="dxa"/>
          </w:tcPr>
          <w:p w14:paraId="5D31C571" w14:textId="3BF59A53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Kraśnicki, m. Kraśnik</w:t>
            </w:r>
          </w:p>
        </w:tc>
        <w:tc>
          <w:tcPr>
            <w:tcW w:w="9623" w:type="dxa"/>
          </w:tcPr>
          <w:p w14:paraId="59705F22" w14:textId="44BAFA28" w:rsidR="006231A5" w:rsidRPr="00713FA4" w:rsidRDefault="006231A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Komenda Powiatowa Państwowej Straży Pożarnej, ul. Obwodowa 1</w:t>
            </w:r>
            <w:r w:rsidR="00713FA4">
              <w:rPr>
                <w:rFonts w:ascii="Arial" w:hAnsi="Arial" w:cs="Arial"/>
                <w:sz w:val="28"/>
                <w:szCs w:val="24"/>
              </w:rPr>
              <w:t>,</w:t>
            </w:r>
            <w:r w:rsidRPr="00713FA4">
              <w:rPr>
                <w:rFonts w:ascii="Arial" w:hAnsi="Arial" w:cs="Arial"/>
                <w:sz w:val="28"/>
                <w:szCs w:val="24"/>
              </w:rPr>
              <w:t xml:space="preserve"> godz. 11.00- 14.00</w:t>
            </w:r>
          </w:p>
        </w:tc>
      </w:tr>
      <w:tr w:rsidR="00713FA4" w:rsidRPr="00713FA4" w14:paraId="63D0150A" w14:textId="77777777" w:rsidTr="00DE5B58">
        <w:trPr>
          <w:trHeight w:val="841"/>
        </w:trPr>
        <w:tc>
          <w:tcPr>
            <w:tcW w:w="571" w:type="dxa"/>
          </w:tcPr>
          <w:p w14:paraId="05122B37" w14:textId="1FCAD31C" w:rsidR="00713FA4" w:rsidRPr="00713FA4" w:rsidRDefault="00713FA4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9.</w:t>
            </w:r>
          </w:p>
        </w:tc>
        <w:tc>
          <w:tcPr>
            <w:tcW w:w="4260" w:type="dxa"/>
          </w:tcPr>
          <w:p w14:paraId="25109D45" w14:textId="61520DE0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lubartowski, m. Lubartów</w:t>
            </w:r>
          </w:p>
        </w:tc>
        <w:tc>
          <w:tcPr>
            <w:tcW w:w="9623" w:type="dxa"/>
          </w:tcPr>
          <w:p w14:paraId="096E3411" w14:textId="7D5BC3EB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Teren Klasztoru Braci Mniejszych Kapucynów w Lubartowie, ul. Lubelska 32, godz. 16.00-18.00</w:t>
            </w:r>
          </w:p>
        </w:tc>
      </w:tr>
      <w:tr w:rsidR="00713FA4" w:rsidRPr="00713FA4" w14:paraId="58D11A23" w14:textId="77777777" w:rsidTr="00DE5B58">
        <w:trPr>
          <w:trHeight w:val="841"/>
        </w:trPr>
        <w:tc>
          <w:tcPr>
            <w:tcW w:w="571" w:type="dxa"/>
          </w:tcPr>
          <w:p w14:paraId="4DC2CE5B" w14:textId="2619936D" w:rsidR="00713FA4" w:rsidRPr="00713FA4" w:rsidRDefault="00713FA4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9.</w:t>
            </w:r>
          </w:p>
        </w:tc>
        <w:tc>
          <w:tcPr>
            <w:tcW w:w="4260" w:type="dxa"/>
          </w:tcPr>
          <w:p w14:paraId="45736182" w14:textId="65C3DAEA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Miasto Lublin</w:t>
            </w:r>
          </w:p>
        </w:tc>
        <w:tc>
          <w:tcPr>
            <w:tcW w:w="9623" w:type="dxa"/>
          </w:tcPr>
          <w:p w14:paraId="76709A01" w14:textId="5A76099D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 xml:space="preserve">Lubelski Piknik Edukacyjny, Zalew </w:t>
            </w:r>
            <w:proofErr w:type="spellStart"/>
            <w:r w:rsidRPr="00713FA4">
              <w:rPr>
                <w:rFonts w:ascii="Arial" w:hAnsi="Arial" w:cs="Arial"/>
                <w:sz w:val="28"/>
                <w:szCs w:val="24"/>
              </w:rPr>
              <w:t>Zemborzycki</w:t>
            </w:r>
            <w:proofErr w:type="spellEnd"/>
            <w:r w:rsidRPr="00713FA4">
              <w:rPr>
                <w:rFonts w:ascii="Arial" w:hAnsi="Arial" w:cs="Arial"/>
                <w:sz w:val="28"/>
                <w:szCs w:val="24"/>
              </w:rPr>
              <w:t xml:space="preserve"> – teren </w:t>
            </w:r>
            <w:proofErr w:type="spellStart"/>
            <w:r w:rsidRPr="00713FA4">
              <w:rPr>
                <w:rFonts w:ascii="Arial" w:hAnsi="Arial" w:cs="Arial"/>
                <w:sz w:val="28"/>
                <w:szCs w:val="24"/>
              </w:rPr>
              <w:t>eventowy</w:t>
            </w:r>
            <w:proofErr w:type="spellEnd"/>
            <w:r w:rsidRPr="00713FA4">
              <w:rPr>
                <w:rFonts w:ascii="Arial" w:hAnsi="Arial" w:cs="Arial"/>
                <w:sz w:val="28"/>
                <w:szCs w:val="24"/>
              </w:rPr>
              <w:t xml:space="preserve"> Słoneczny Wrotków, godz. 11:00</w:t>
            </w:r>
            <w:r>
              <w:rPr>
                <w:rFonts w:ascii="Arial" w:hAnsi="Arial" w:cs="Arial"/>
                <w:sz w:val="28"/>
                <w:szCs w:val="24"/>
              </w:rPr>
              <w:t>-</w:t>
            </w:r>
            <w:r w:rsidRPr="00713FA4">
              <w:rPr>
                <w:rFonts w:ascii="Arial" w:hAnsi="Arial" w:cs="Arial"/>
                <w:sz w:val="28"/>
                <w:szCs w:val="24"/>
              </w:rPr>
              <w:t>14:00</w:t>
            </w:r>
          </w:p>
        </w:tc>
      </w:tr>
      <w:tr w:rsidR="00713FA4" w:rsidRPr="00713FA4" w14:paraId="167E3EC3" w14:textId="77777777" w:rsidTr="00DE5B58">
        <w:trPr>
          <w:trHeight w:val="841"/>
        </w:trPr>
        <w:tc>
          <w:tcPr>
            <w:tcW w:w="571" w:type="dxa"/>
          </w:tcPr>
          <w:p w14:paraId="5F019808" w14:textId="5A4481CB" w:rsidR="00713FA4" w:rsidRPr="00713FA4" w:rsidRDefault="00713FA4" w:rsidP="00713FA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713FA4">
              <w:rPr>
                <w:rFonts w:ascii="Arial" w:hAnsi="Arial" w:cs="Arial"/>
                <w:bCs/>
                <w:sz w:val="28"/>
                <w:szCs w:val="24"/>
              </w:rPr>
              <w:t>10.</w:t>
            </w:r>
          </w:p>
        </w:tc>
        <w:tc>
          <w:tcPr>
            <w:tcW w:w="4260" w:type="dxa"/>
          </w:tcPr>
          <w:p w14:paraId="5B3244A9" w14:textId="5DB9AFE6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lubelski</w:t>
            </w:r>
          </w:p>
        </w:tc>
        <w:tc>
          <w:tcPr>
            <w:tcW w:w="9623" w:type="dxa"/>
          </w:tcPr>
          <w:p w14:paraId="60F0AD4B" w14:textId="06586656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Borzechów 1, 24-224 Borzechów, godz. 10.00- 12.00</w:t>
            </w:r>
          </w:p>
          <w:p w14:paraId="705A7D15" w14:textId="77777777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Szkoła Publiczna w m. Kalinówka 78, godz. 12.00-14.00</w:t>
            </w:r>
          </w:p>
          <w:p w14:paraId="1CA57133" w14:textId="55355020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ind w:left="504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Mętów 165, godz. 12.00-14.00</w:t>
            </w:r>
          </w:p>
          <w:p w14:paraId="67580E98" w14:textId="457F9CB7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ind w:left="504" w:hanging="35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Świetlica Wiejska w m. Marynin, Marynin 3, 21-030 Motycz godz. 13.00-16.00</w:t>
            </w:r>
          </w:p>
          <w:p w14:paraId="3919FEA6" w14:textId="02DE51B1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ind w:left="504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Bystrzyca Stara 8, 23-107 Strzyżewice godz. 10.00-12.00</w:t>
            </w:r>
          </w:p>
          <w:p w14:paraId="4C05B9CB" w14:textId="3076851A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ind w:left="504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Remiza OSP w Wojciechowie, Wojciechów 107, godz. 15.00-20.00</w:t>
            </w:r>
          </w:p>
          <w:p w14:paraId="50D7FF30" w14:textId="5DD16795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ind w:left="504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Budynek OSP w m.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713FA4">
              <w:rPr>
                <w:rFonts w:ascii="Arial" w:hAnsi="Arial" w:cs="Arial"/>
                <w:sz w:val="28"/>
                <w:szCs w:val="24"/>
              </w:rPr>
              <w:t>Dragany 99,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713FA4">
              <w:rPr>
                <w:rFonts w:ascii="Arial" w:hAnsi="Arial" w:cs="Arial"/>
                <w:sz w:val="28"/>
                <w:szCs w:val="24"/>
              </w:rPr>
              <w:t>21-145 Wysokie</w:t>
            </w:r>
          </w:p>
          <w:p w14:paraId="3280E92D" w14:textId="51D40D83" w:rsidR="00713FA4" w:rsidRPr="00713FA4" w:rsidRDefault="00713FA4" w:rsidP="00713FA4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Remiza OSP Zakrzew 236, 23-155, godz. 10.00-12.00</w:t>
            </w:r>
          </w:p>
        </w:tc>
      </w:tr>
      <w:tr w:rsidR="00713FA4" w:rsidRPr="00713FA4" w14:paraId="191A9A27" w14:textId="77777777" w:rsidTr="00DE5B58">
        <w:tc>
          <w:tcPr>
            <w:tcW w:w="571" w:type="dxa"/>
          </w:tcPr>
          <w:p w14:paraId="77D2A739" w14:textId="4DDFA504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11.</w:t>
            </w:r>
          </w:p>
        </w:tc>
        <w:tc>
          <w:tcPr>
            <w:tcW w:w="4260" w:type="dxa"/>
          </w:tcPr>
          <w:p w14:paraId="67663F46" w14:textId="51C6C153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łęczyński, m. Łęczna</w:t>
            </w:r>
          </w:p>
        </w:tc>
        <w:tc>
          <w:tcPr>
            <w:tcW w:w="9623" w:type="dxa"/>
          </w:tcPr>
          <w:p w14:paraId="0B86AAF1" w14:textId="78B2EA95" w:rsidR="00713FA4" w:rsidRPr="00713FA4" w:rsidRDefault="00713FA4" w:rsidP="00713FA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Parking przy bursie szkolnej, Al. Jana Pawła II 89, 21-010 Łęczna prowadzony przez PSP w Łęcznej</w:t>
            </w:r>
          </w:p>
          <w:p w14:paraId="58964D26" w14:textId="15F525AC" w:rsidR="00713FA4" w:rsidRPr="00713FA4" w:rsidRDefault="00713FA4" w:rsidP="00713FA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Plac Tadeusza Kościuszki przy Urzędzie Miejskim w Łęcznej, Plac Kościuszki 5, 21-010 Łęczna prowadzony przez SPZOZ w Łęcznej</w:t>
            </w:r>
          </w:p>
        </w:tc>
      </w:tr>
      <w:tr w:rsidR="00713FA4" w:rsidRPr="00713FA4" w14:paraId="1F8E097C" w14:textId="77777777" w:rsidTr="00DE5B58">
        <w:tc>
          <w:tcPr>
            <w:tcW w:w="571" w:type="dxa"/>
          </w:tcPr>
          <w:p w14:paraId="70031C04" w14:textId="15D3B888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12.</w:t>
            </w:r>
          </w:p>
        </w:tc>
        <w:tc>
          <w:tcPr>
            <w:tcW w:w="4260" w:type="dxa"/>
          </w:tcPr>
          <w:p w14:paraId="4256AA88" w14:textId="4311993C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łukowski, m. Krzywda</w:t>
            </w:r>
          </w:p>
        </w:tc>
        <w:tc>
          <w:tcPr>
            <w:tcW w:w="9623" w:type="dxa"/>
          </w:tcPr>
          <w:p w14:paraId="11D8FE99" w14:textId="6623B458" w:rsidR="00713FA4" w:rsidRPr="00713FA4" w:rsidRDefault="00713FA4" w:rsidP="00713FA4">
            <w:pPr>
              <w:pStyle w:val="Akapitzlis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Stadion GOSIR Krzywda ul. Osiedlowa 46, 21-470 Krzywda, godz. 10.00-14.00, przy pomocy PSP Łuków</w:t>
            </w:r>
          </w:p>
        </w:tc>
      </w:tr>
      <w:tr w:rsidR="00713FA4" w:rsidRPr="00713FA4" w14:paraId="275D0BAF" w14:textId="77777777" w:rsidTr="00DE5B58">
        <w:tc>
          <w:tcPr>
            <w:tcW w:w="571" w:type="dxa"/>
          </w:tcPr>
          <w:p w14:paraId="7EA3C6CA" w14:textId="6F00E589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13.</w:t>
            </w:r>
          </w:p>
        </w:tc>
        <w:tc>
          <w:tcPr>
            <w:tcW w:w="4260" w:type="dxa"/>
          </w:tcPr>
          <w:p w14:paraId="6C0E3FF2" w14:textId="15307841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puławski, m. Puławy</w:t>
            </w:r>
          </w:p>
        </w:tc>
        <w:tc>
          <w:tcPr>
            <w:tcW w:w="9623" w:type="dxa"/>
          </w:tcPr>
          <w:p w14:paraId="79B81DD2" w14:textId="542476FA" w:rsidR="00713FA4" w:rsidRPr="00713FA4" w:rsidRDefault="00713FA4" w:rsidP="00713FA4">
            <w:pPr>
              <w:pStyle w:val="Akapitzlis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Plac przy Urzędzie Miasta Puławy, ul. Lubelska 5, Puławy, godz. 11.00-14.00</w:t>
            </w:r>
          </w:p>
        </w:tc>
      </w:tr>
      <w:tr w:rsidR="00713FA4" w:rsidRPr="00713FA4" w14:paraId="4B9FF06E" w14:textId="77777777" w:rsidTr="00DE5B58">
        <w:tc>
          <w:tcPr>
            <w:tcW w:w="571" w:type="dxa"/>
          </w:tcPr>
          <w:p w14:paraId="0908045B" w14:textId="06FA2BB5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lastRenderedPageBreak/>
              <w:t>14.</w:t>
            </w:r>
          </w:p>
        </w:tc>
        <w:tc>
          <w:tcPr>
            <w:tcW w:w="4260" w:type="dxa"/>
          </w:tcPr>
          <w:p w14:paraId="139BD374" w14:textId="7F8206D6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radzyński, m. Radzyń Podlaski</w:t>
            </w:r>
          </w:p>
        </w:tc>
        <w:tc>
          <w:tcPr>
            <w:tcW w:w="9623" w:type="dxa"/>
          </w:tcPr>
          <w:p w14:paraId="5C0BCC0D" w14:textId="0CAE961A" w:rsidR="00713FA4" w:rsidRPr="00713FA4" w:rsidRDefault="00713FA4" w:rsidP="00713FA4">
            <w:pPr>
              <w:pStyle w:val="Akapitzlis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Pałac Potockich w Radzyniu Podlaskim, ul. Jana Pawła II 2, godz. 10.00-12.00</w:t>
            </w:r>
          </w:p>
        </w:tc>
      </w:tr>
      <w:tr w:rsidR="00713FA4" w:rsidRPr="00713FA4" w14:paraId="56A50884" w14:textId="77777777" w:rsidTr="00DE5B58">
        <w:tc>
          <w:tcPr>
            <w:tcW w:w="571" w:type="dxa"/>
          </w:tcPr>
          <w:p w14:paraId="6A56DB6D" w14:textId="6782BBA7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15.</w:t>
            </w:r>
          </w:p>
        </w:tc>
        <w:tc>
          <w:tcPr>
            <w:tcW w:w="4260" w:type="dxa"/>
          </w:tcPr>
          <w:p w14:paraId="212CE0E8" w14:textId="3A4D4CE8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świdnicki</w:t>
            </w:r>
          </w:p>
        </w:tc>
        <w:tc>
          <w:tcPr>
            <w:tcW w:w="9623" w:type="dxa"/>
          </w:tcPr>
          <w:p w14:paraId="33756C0A" w14:textId="5F12C1AC" w:rsidR="00713FA4" w:rsidRPr="00713FA4" w:rsidRDefault="00713FA4" w:rsidP="00713FA4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Urząd Miejski w Świdniku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713FA4">
              <w:rPr>
                <w:rFonts w:ascii="Arial" w:hAnsi="Arial" w:cs="Arial"/>
                <w:sz w:val="28"/>
                <w:szCs w:val="24"/>
              </w:rPr>
              <w:t>- tereny zielone, ul. Wyspiańskiego 7, godz. 9.00-15.00.</w:t>
            </w:r>
          </w:p>
          <w:p w14:paraId="3ABE892F" w14:textId="6D9CD5D3" w:rsidR="00713FA4" w:rsidRPr="00713FA4" w:rsidRDefault="00713FA4" w:rsidP="00713FA4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Rybczewice 119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713FA4">
              <w:rPr>
                <w:rFonts w:ascii="Arial" w:hAnsi="Arial" w:cs="Arial"/>
                <w:sz w:val="28"/>
                <w:szCs w:val="24"/>
              </w:rPr>
              <w:t>- tereny zielone przed Urzędem Gminy, godz. 17.00-20.00</w:t>
            </w:r>
          </w:p>
          <w:p w14:paraId="3AA1A9D7" w14:textId="77777777" w:rsidR="00713FA4" w:rsidRPr="00713FA4" w:rsidRDefault="00713FA4" w:rsidP="00713FA4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Minkowice 53, gmina Mełgiew – teren przy strażnicy OSP, godz. 14.00-18.00</w:t>
            </w:r>
          </w:p>
          <w:p w14:paraId="51BCE4DE" w14:textId="2F10C803" w:rsidR="00713FA4" w:rsidRPr="00713FA4" w:rsidRDefault="00713FA4" w:rsidP="00713FA4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Krzesimów 118, gmina Mełgiew, teren przy strażnicy OSP, godz. 18.00- 21.00</w:t>
            </w:r>
          </w:p>
        </w:tc>
      </w:tr>
      <w:tr w:rsidR="00713FA4" w:rsidRPr="00713FA4" w14:paraId="28783E5C" w14:textId="77777777" w:rsidTr="00DE5B58">
        <w:tc>
          <w:tcPr>
            <w:tcW w:w="571" w:type="dxa"/>
          </w:tcPr>
          <w:p w14:paraId="7EA38675" w14:textId="314CBAF3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16.</w:t>
            </w:r>
          </w:p>
        </w:tc>
        <w:tc>
          <w:tcPr>
            <w:tcW w:w="4260" w:type="dxa"/>
          </w:tcPr>
          <w:p w14:paraId="626A391A" w14:textId="428C4236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tomaszowski</w:t>
            </w:r>
          </w:p>
        </w:tc>
        <w:tc>
          <w:tcPr>
            <w:tcW w:w="9623" w:type="dxa"/>
          </w:tcPr>
          <w:p w14:paraId="201D8B5D" w14:textId="19D4FAF8" w:rsidR="00713FA4" w:rsidRPr="00713FA4" w:rsidRDefault="00713FA4" w:rsidP="00713FA4">
            <w:pPr>
              <w:pStyle w:val="Akapitzlis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  <w:t>Starostwo Powiatowe w Tomaszowie Lubelskim, ul. Lwowska 68</w:t>
            </w:r>
          </w:p>
        </w:tc>
      </w:tr>
      <w:tr w:rsidR="00713FA4" w:rsidRPr="00713FA4" w14:paraId="67328BAA" w14:textId="77777777" w:rsidTr="00DE5B58">
        <w:tc>
          <w:tcPr>
            <w:tcW w:w="571" w:type="dxa"/>
          </w:tcPr>
          <w:p w14:paraId="7446117D" w14:textId="086B7C34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17.</w:t>
            </w:r>
          </w:p>
        </w:tc>
        <w:tc>
          <w:tcPr>
            <w:tcW w:w="4260" w:type="dxa"/>
          </w:tcPr>
          <w:p w14:paraId="3F19DE93" w14:textId="1AACBE68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włodawski, m. Stawki</w:t>
            </w:r>
          </w:p>
        </w:tc>
        <w:tc>
          <w:tcPr>
            <w:tcW w:w="9623" w:type="dxa"/>
          </w:tcPr>
          <w:p w14:paraId="5E7C721C" w14:textId="31D5F574" w:rsidR="00713FA4" w:rsidRPr="00713FA4" w:rsidRDefault="00713FA4" w:rsidP="00713FA4">
            <w:pPr>
              <w:pStyle w:val="Akapitzlist"/>
              <w:jc w:val="center"/>
              <w:rPr>
                <w:rFonts w:ascii="Arial" w:eastAsia="Times New Roman" w:hAnsi="Arial" w:cs="Arial"/>
                <w:kern w:val="0"/>
                <w:sz w:val="28"/>
                <w:szCs w:val="24"/>
                <w:lang w:eastAsia="ar-SA"/>
                <w14:ligatures w14:val="none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Miejscowość Stawki</w:t>
            </w:r>
            <w:r>
              <w:rPr>
                <w:rFonts w:ascii="Arial" w:hAnsi="Arial" w:cs="Arial"/>
                <w:sz w:val="28"/>
                <w:szCs w:val="24"/>
              </w:rPr>
              <w:t>,</w:t>
            </w:r>
            <w:r w:rsidRPr="00713FA4">
              <w:rPr>
                <w:rFonts w:ascii="Arial" w:hAnsi="Arial" w:cs="Arial"/>
                <w:sz w:val="28"/>
                <w:szCs w:val="24"/>
              </w:rPr>
              <w:t xml:space="preserve"> godz. 15.00-19.00</w:t>
            </w:r>
          </w:p>
        </w:tc>
      </w:tr>
      <w:tr w:rsidR="00713FA4" w:rsidRPr="00713FA4" w14:paraId="130E821E" w14:textId="77777777" w:rsidTr="00DE5B58">
        <w:tc>
          <w:tcPr>
            <w:tcW w:w="571" w:type="dxa"/>
          </w:tcPr>
          <w:p w14:paraId="5FF83616" w14:textId="54BAA5D0" w:rsidR="00713FA4" w:rsidRPr="00713FA4" w:rsidRDefault="00B31685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18</w:t>
            </w:r>
            <w:bookmarkStart w:id="0" w:name="_GoBack"/>
            <w:bookmarkEnd w:id="0"/>
            <w:r w:rsidR="00713FA4" w:rsidRPr="00713FA4">
              <w:rPr>
                <w:rFonts w:ascii="Arial" w:hAnsi="Arial" w:cs="Arial"/>
                <w:sz w:val="28"/>
                <w:szCs w:val="24"/>
              </w:rPr>
              <w:t>.</w:t>
            </w:r>
          </w:p>
        </w:tc>
        <w:tc>
          <w:tcPr>
            <w:tcW w:w="4260" w:type="dxa"/>
          </w:tcPr>
          <w:p w14:paraId="503FD7D6" w14:textId="36BDEA47" w:rsidR="00713FA4" w:rsidRPr="00713FA4" w:rsidRDefault="00713FA4" w:rsidP="00713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Powiat zamojski/Miasto Zamość</w:t>
            </w:r>
          </w:p>
        </w:tc>
        <w:tc>
          <w:tcPr>
            <w:tcW w:w="9623" w:type="dxa"/>
          </w:tcPr>
          <w:p w14:paraId="3C481185" w14:textId="78363F39" w:rsidR="00713FA4" w:rsidRPr="00713FA4" w:rsidRDefault="00713FA4" w:rsidP="00713FA4">
            <w:pPr>
              <w:pStyle w:val="Akapitzlis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13FA4">
              <w:rPr>
                <w:rFonts w:ascii="Arial" w:hAnsi="Arial" w:cs="Arial"/>
                <w:sz w:val="28"/>
                <w:szCs w:val="24"/>
              </w:rPr>
              <w:t>Rynek Wielki 13 w Zamościu, godz. 15.00- 17.00</w:t>
            </w:r>
          </w:p>
        </w:tc>
      </w:tr>
    </w:tbl>
    <w:p w14:paraId="7DEF064D" w14:textId="70116C1A" w:rsidR="00E65442" w:rsidRPr="00713FA4" w:rsidRDefault="00E65442" w:rsidP="00713FA4">
      <w:pPr>
        <w:rPr>
          <w:rFonts w:ascii="Arial" w:hAnsi="Arial" w:cs="Arial"/>
          <w:sz w:val="28"/>
          <w:szCs w:val="24"/>
        </w:rPr>
      </w:pPr>
    </w:p>
    <w:p w14:paraId="44610E81" w14:textId="676D16DB" w:rsidR="00C10004" w:rsidRPr="00713FA4" w:rsidRDefault="00C10004" w:rsidP="00713FA4">
      <w:pPr>
        <w:jc w:val="center"/>
        <w:rPr>
          <w:rFonts w:ascii="Arial" w:hAnsi="Arial" w:cs="Arial"/>
          <w:sz w:val="28"/>
          <w:szCs w:val="24"/>
        </w:rPr>
      </w:pPr>
    </w:p>
    <w:sectPr w:rsidR="00C10004" w:rsidRPr="00713FA4" w:rsidSect="00377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55EF"/>
    <w:multiLevelType w:val="hybridMultilevel"/>
    <w:tmpl w:val="4C2E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0ED4"/>
    <w:multiLevelType w:val="hybridMultilevel"/>
    <w:tmpl w:val="985A5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6A35"/>
    <w:multiLevelType w:val="hybridMultilevel"/>
    <w:tmpl w:val="651A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37FE"/>
    <w:multiLevelType w:val="hybridMultilevel"/>
    <w:tmpl w:val="11240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26124"/>
    <w:multiLevelType w:val="hybridMultilevel"/>
    <w:tmpl w:val="99968ECE"/>
    <w:lvl w:ilvl="0" w:tplc="25242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CB3725"/>
    <w:multiLevelType w:val="hybridMultilevel"/>
    <w:tmpl w:val="D3723C34"/>
    <w:lvl w:ilvl="0" w:tplc="0084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A722D"/>
    <w:multiLevelType w:val="hybridMultilevel"/>
    <w:tmpl w:val="898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6219"/>
    <w:multiLevelType w:val="hybridMultilevel"/>
    <w:tmpl w:val="17489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0E74"/>
    <w:multiLevelType w:val="hybridMultilevel"/>
    <w:tmpl w:val="3112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6CA1"/>
    <w:multiLevelType w:val="hybridMultilevel"/>
    <w:tmpl w:val="87BCDA5C"/>
    <w:lvl w:ilvl="0" w:tplc="72708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6A275E"/>
    <w:multiLevelType w:val="hybridMultilevel"/>
    <w:tmpl w:val="FE885196"/>
    <w:lvl w:ilvl="0" w:tplc="6E68E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B60174"/>
    <w:multiLevelType w:val="hybridMultilevel"/>
    <w:tmpl w:val="F232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B41AA"/>
    <w:multiLevelType w:val="hybridMultilevel"/>
    <w:tmpl w:val="ADCAC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F44"/>
    <w:multiLevelType w:val="hybridMultilevel"/>
    <w:tmpl w:val="F2C2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444C"/>
    <w:multiLevelType w:val="hybridMultilevel"/>
    <w:tmpl w:val="1BE6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1388"/>
    <w:multiLevelType w:val="hybridMultilevel"/>
    <w:tmpl w:val="2E84D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65AF7"/>
    <w:multiLevelType w:val="hybridMultilevel"/>
    <w:tmpl w:val="F3D4A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51BB2"/>
    <w:multiLevelType w:val="hybridMultilevel"/>
    <w:tmpl w:val="DA80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6A9C"/>
    <w:multiLevelType w:val="hybridMultilevel"/>
    <w:tmpl w:val="C1DC9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B4272"/>
    <w:multiLevelType w:val="hybridMultilevel"/>
    <w:tmpl w:val="0BD428F8"/>
    <w:lvl w:ilvl="0" w:tplc="91BC5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8000CC"/>
    <w:multiLevelType w:val="hybridMultilevel"/>
    <w:tmpl w:val="13DC3940"/>
    <w:lvl w:ilvl="0" w:tplc="A7DC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20440"/>
    <w:multiLevelType w:val="hybridMultilevel"/>
    <w:tmpl w:val="FDF0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5AC"/>
    <w:multiLevelType w:val="hybridMultilevel"/>
    <w:tmpl w:val="FDF0A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6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17"/>
  </w:num>
  <w:num w:numId="10">
    <w:abstractNumId w:val="18"/>
  </w:num>
  <w:num w:numId="11">
    <w:abstractNumId w:val="9"/>
  </w:num>
  <w:num w:numId="12">
    <w:abstractNumId w:val="10"/>
  </w:num>
  <w:num w:numId="13">
    <w:abstractNumId w:val="20"/>
  </w:num>
  <w:num w:numId="14">
    <w:abstractNumId w:val="4"/>
  </w:num>
  <w:num w:numId="15">
    <w:abstractNumId w:val="19"/>
  </w:num>
  <w:num w:numId="16">
    <w:abstractNumId w:val="14"/>
  </w:num>
  <w:num w:numId="17">
    <w:abstractNumId w:val="21"/>
  </w:num>
  <w:num w:numId="18">
    <w:abstractNumId w:val="22"/>
  </w:num>
  <w:num w:numId="19">
    <w:abstractNumId w:val="8"/>
  </w:num>
  <w:num w:numId="20">
    <w:abstractNumId w:val="5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45"/>
    <w:rsid w:val="00005552"/>
    <w:rsid w:val="00037D54"/>
    <w:rsid w:val="0004359A"/>
    <w:rsid w:val="00061977"/>
    <w:rsid w:val="00071C16"/>
    <w:rsid w:val="0007676F"/>
    <w:rsid w:val="000811BF"/>
    <w:rsid w:val="000A5959"/>
    <w:rsid w:val="000D41E8"/>
    <w:rsid w:val="000F6A64"/>
    <w:rsid w:val="0016147A"/>
    <w:rsid w:val="0017063C"/>
    <w:rsid w:val="00190384"/>
    <w:rsid w:val="00196C0D"/>
    <w:rsid w:val="001E718A"/>
    <w:rsid w:val="00251EAF"/>
    <w:rsid w:val="00257438"/>
    <w:rsid w:val="00264D85"/>
    <w:rsid w:val="002760B4"/>
    <w:rsid w:val="002933BB"/>
    <w:rsid w:val="002E4EAC"/>
    <w:rsid w:val="002F2821"/>
    <w:rsid w:val="00342F47"/>
    <w:rsid w:val="00346587"/>
    <w:rsid w:val="00350070"/>
    <w:rsid w:val="0037764E"/>
    <w:rsid w:val="00384BA0"/>
    <w:rsid w:val="003C4BE6"/>
    <w:rsid w:val="003D28B8"/>
    <w:rsid w:val="0041256F"/>
    <w:rsid w:val="00412A17"/>
    <w:rsid w:val="00431D7C"/>
    <w:rsid w:val="004739AA"/>
    <w:rsid w:val="004808E4"/>
    <w:rsid w:val="004926DD"/>
    <w:rsid w:val="00501C84"/>
    <w:rsid w:val="00527CC4"/>
    <w:rsid w:val="00530183"/>
    <w:rsid w:val="00534F7F"/>
    <w:rsid w:val="005419F7"/>
    <w:rsid w:val="00546FFB"/>
    <w:rsid w:val="005558DD"/>
    <w:rsid w:val="00564A09"/>
    <w:rsid w:val="00577BD6"/>
    <w:rsid w:val="005C1A47"/>
    <w:rsid w:val="005C1B31"/>
    <w:rsid w:val="005E4AF2"/>
    <w:rsid w:val="006231A5"/>
    <w:rsid w:val="00625E16"/>
    <w:rsid w:val="0065064F"/>
    <w:rsid w:val="00687242"/>
    <w:rsid w:val="006F025E"/>
    <w:rsid w:val="007118DE"/>
    <w:rsid w:val="00713FA4"/>
    <w:rsid w:val="00723934"/>
    <w:rsid w:val="007345A7"/>
    <w:rsid w:val="0075151E"/>
    <w:rsid w:val="00756084"/>
    <w:rsid w:val="007721D2"/>
    <w:rsid w:val="007753C5"/>
    <w:rsid w:val="00796A2A"/>
    <w:rsid w:val="007A142C"/>
    <w:rsid w:val="007C5EDB"/>
    <w:rsid w:val="007E3CC5"/>
    <w:rsid w:val="00883810"/>
    <w:rsid w:val="0092181B"/>
    <w:rsid w:val="009348E1"/>
    <w:rsid w:val="009350A2"/>
    <w:rsid w:val="00971736"/>
    <w:rsid w:val="009A13E6"/>
    <w:rsid w:val="009B18E1"/>
    <w:rsid w:val="009C3270"/>
    <w:rsid w:val="009C4533"/>
    <w:rsid w:val="00A0005C"/>
    <w:rsid w:val="00A23BD3"/>
    <w:rsid w:val="00A32145"/>
    <w:rsid w:val="00A360F7"/>
    <w:rsid w:val="00A40339"/>
    <w:rsid w:val="00A652CE"/>
    <w:rsid w:val="00A655C7"/>
    <w:rsid w:val="00A77EF2"/>
    <w:rsid w:val="00AF04E1"/>
    <w:rsid w:val="00B00C9A"/>
    <w:rsid w:val="00B31685"/>
    <w:rsid w:val="00B901F0"/>
    <w:rsid w:val="00BD7F98"/>
    <w:rsid w:val="00C10004"/>
    <w:rsid w:val="00C30B43"/>
    <w:rsid w:val="00C5271C"/>
    <w:rsid w:val="00C73885"/>
    <w:rsid w:val="00CB3688"/>
    <w:rsid w:val="00CD4BB9"/>
    <w:rsid w:val="00CE7B83"/>
    <w:rsid w:val="00CF2699"/>
    <w:rsid w:val="00D01361"/>
    <w:rsid w:val="00D231A7"/>
    <w:rsid w:val="00D257F7"/>
    <w:rsid w:val="00D70BC0"/>
    <w:rsid w:val="00D71A6F"/>
    <w:rsid w:val="00D81AA1"/>
    <w:rsid w:val="00D92525"/>
    <w:rsid w:val="00DC39E5"/>
    <w:rsid w:val="00DE298C"/>
    <w:rsid w:val="00DE5B58"/>
    <w:rsid w:val="00E622E6"/>
    <w:rsid w:val="00E65442"/>
    <w:rsid w:val="00EA69FB"/>
    <w:rsid w:val="00EB397C"/>
    <w:rsid w:val="00F003A1"/>
    <w:rsid w:val="00F05BB3"/>
    <w:rsid w:val="00F1235D"/>
    <w:rsid w:val="00F538CF"/>
    <w:rsid w:val="00F9353D"/>
    <w:rsid w:val="00FA367D"/>
    <w:rsid w:val="00FC25DE"/>
    <w:rsid w:val="00FD52B0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88FF"/>
  <w15:chartTrackingRefBased/>
  <w15:docId w15:val="{04C34A5A-6042-484E-BC37-DCCA24D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14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1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Niczyporuk</dc:creator>
  <cp:keywords/>
  <dc:description/>
  <cp:lastModifiedBy>Aneta Galek</cp:lastModifiedBy>
  <cp:revision>7</cp:revision>
  <cp:lastPrinted>2026-06-15T07:26:00Z</cp:lastPrinted>
  <dcterms:created xsi:type="dcterms:W3CDTF">2026-06-17T06:50:00Z</dcterms:created>
  <dcterms:modified xsi:type="dcterms:W3CDTF">2026-06-17T07:03:00Z</dcterms:modified>
</cp:coreProperties>
</file>