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1EEA" w14:textId="654663B5" w:rsidR="00827B6D" w:rsidRPr="00851E43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Arial Narrow" w:eastAsia="Andale Sans UI" w:hAnsi="Arial Narrow" w:cs="Arial Narrow"/>
          <w:b/>
          <w:color w:val="000000"/>
          <w:kern w:val="1"/>
          <w:sz w:val="20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Załącznik nr</w:t>
      </w:r>
      <w:r w:rsidRPr="00851E43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 w:rsidR="00EA23E7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3</w:t>
      </w: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do </w:t>
      </w:r>
      <w:r w:rsidR="008D75E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zaproszenia</w:t>
      </w:r>
    </w:p>
    <w:p w14:paraId="6105AA7B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316A28B8" w14:textId="77777777" w:rsidR="008B079A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50A8F43C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7CAE7005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4B0C61EF" w14:textId="77777777" w:rsidR="00827B6D" w:rsidRP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</w:pPr>
      <w:r w:rsidRPr="00827B6D"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  <w:t>(nazwa i adres Wykonawcy)</w:t>
      </w:r>
    </w:p>
    <w:p w14:paraId="3515D9E1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22544E3A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1749D779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06DBEC9E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110A98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02E9B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8AB6E" w14:textId="76DF0327" w:rsidR="003E37CD" w:rsidRPr="00B10122" w:rsidRDefault="00851E43" w:rsidP="00CE1A2D">
      <w:pPr>
        <w:autoSpaceDE w:val="0"/>
        <w:autoSpaceDN w:val="0"/>
        <w:adjustRightInd w:val="0"/>
        <w:jc w:val="both"/>
        <w:rPr>
          <w:rFonts w:cstheme="minorHAnsi"/>
        </w:rPr>
      </w:pPr>
      <w:r w:rsidRPr="00851E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 xml:space="preserve">Wykaz osób, które będą uczestniczyć w realizacji zamówienia </w:t>
      </w:r>
      <w:r w:rsidR="00441D44">
        <w:rPr>
          <w:rFonts w:eastAsia="Times New Roman" w:cstheme="minorHAnsi"/>
          <w:b/>
          <w:bCs/>
          <w:color w:val="000000"/>
        </w:rPr>
        <w:t xml:space="preserve">nr </w:t>
      </w:r>
      <w:r w:rsidR="0088194A">
        <w:rPr>
          <w:rFonts w:eastAsia="Times New Roman" w:cstheme="minorHAnsi"/>
          <w:b/>
          <w:bCs/>
          <w:color w:val="000000"/>
        </w:rPr>
        <w:t>SA</w:t>
      </w:r>
      <w:r w:rsidR="00441D44">
        <w:rPr>
          <w:rFonts w:eastAsia="Times New Roman" w:cstheme="minorHAnsi"/>
          <w:b/>
          <w:bCs/>
          <w:color w:val="000000"/>
        </w:rPr>
        <w:t>.270.</w:t>
      </w:r>
      <w:r w:rsidR="00EA23E7">
        <w:rPr>
          <w:rFonts w:eastAsia="Times New Roman" w:cstheme="minorHAnsi"/>
          <w:b/>
          <w:bCs/>
          <w:color w:val="000000"/>
        </w:rPr>
        <w:t>2.</w:t>
      </w:r>
      <w:r w:rsidR="008D75EB">
        <w:rPr>
          <w:rFonts w:eastAsia="Times New Roman" w:cstheme="minorHAnsi"/>
          <w:b/>
          <w:bCs/>
          <w:color w:val="000000"/>
        </w:rPr>
        <w:t>90</w:t>
      </w:r>
      <w:r w:rsidR="00441D44">
        <w:rPr>
          <w:rFonts w:eastAsia="Times New Roman" w:cstheme="minorHAnsi"/>
          <w:b/>
          <w:bCs/>
          <w:color w:val="000000"/>
        </w:rPr>
        <w:t>.202</w:t>
      </w:r>
      <w:r w:rsidR="008D75EB">
        <w:rPr>
          <w:rFonts w:eastAsia="Times New Roman" w:cstheme="minorHAnsi"/>
          <w:b/>
          <w:bCs/>
          <w:color w:val="000000"/>
        </w:rPr>
        <w:t>5</w:t>
      </w:r>
      <w:r w:rsidR="00441D44">
        <w:rPr>
          <w:rFonts w:eastAsia="Times New Roman" w:cstheme="minorHAnsi"/>
          <w:b/>
          <w:bCs/>
          <w:color w:val="000000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>pn.</w:t>
      </w:r>
      <w:r w:rsidR="00B10122" w:rsidRPr="00B10122">
        <w:t xml:space="preserve"> </w:t>
      </w:r>
      <w:r w:rsidR="005154BA" w:rsidRPr="00EA23E7">
        <w:rPr>
          <w:b/>
          <w:bCs/>
        </w:rPr>
        <w:t>„</w:t>
      </w:r>
      <w:r w:rsidR="008D75EB">
        <w:rPr>
          <w:b/>
          <w:bCs/>
        </w:rPr>
        <w:t xml:space="preserve">Budowa studni głębinowych przy dwóch budynkach na terenie Nadleśnictwa „Śnieżka” część nr ………….. </w:t>
      </w:r>
      <w:r w:rsidR="008D75EB">
        <w:rPr>
          <w:b/>
          <w:bCs/>
        </w:rPr>
        <w:br/>
      </w:r>
      <w:r w:rsidR="003038BF">
        <w:rPr>
          <w:rFonts w:cstheme="minorHAnsi"/>
        </w:rPr>
        <w:t>na potwierdzenie spełniania warunków udziału w</w:t>
      </w:r>
      <w:r w:rsidR="004A4DCE">
        <w:rPr>
          <w:rFonts w:cstheme="minorHAnsi"/>
        </w:rPr>
        <w:t> </w:t>
      </w:r>
      <w:r w:rsidR="003038BF">
        <w:rPr>
          <w:rFonts w:cstheme="minorHAnsi"/>
        </w:rPr>
        <w:t xml:space="preserve">postępowaniu określonych w </w:t>
      </w:r>
      <w:r w:rsidR="00EA23E7">
        <w:rPr>
          <w:rFonts w:cstheme="minorHAnsi"/>
        </w:rPr>
        <w:t>5.1 zaproszenia</w:t>
      </w:r>
      <w:r w:rsidR="003038BF" w:rsidRPr="00B10122">
        <w:rPr>
          <w:rFonts w:cstheme="minorHAnsi"/>
        </w:rPr>
        <w:t>.</w:t>
      </w:r>
    </w:p>
    <w:p w14:paraId="12F55A81" w14:textId="77777777" w:rsidR="00851E43" w:rsidRPr="00851E43" w:rsidRDefault="00851E43" w:rsidP="00851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138"/>
        <w:tblW w:w="95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910"/>
        <w:gridCol w:w="2518"/>
        <w:gridCol w:w="1935"/>
        <w:gridCol w:w="2829"/>
      </w:tblGrid>
      <w:tr w:rsidR="004A4DCE" w:rsidRPr="00851E43" w14:paraId="3DBF8A20" w14:textId="77777777" w:rsidTr="004A4DCE">
        <w:trPr>
          <w:trHeight w:val="83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9DBB8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AFEF2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  <w:p w14:paraId="63306B35" w14:textId="3F762134" w:rsidR="004A4DCE" w:rsidRPr="00851E43" w:rsidRDefault="004A4DCE" w:rsidP="00E535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imię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CFD86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Kwalifikacje </w:t>
            </w:r>
          </w:p>
          <w:p w14:paraId="538DB46F" w14:textId="66DD93CE" w:rsidR="004A4DCE" w:rsidRPr="00851E43" w:rsidRDefault="004A4DCE" w:rsidP="00C90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zawodowe/ Uprawnienia</w:t>
            </w:r>
            <w:r w:rsidR="0016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B3DEAA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Zakres wykonywanych </w:t>
            </w:r>
          </w:p>
          <w:p w14:paraId="7E4FDA8A" w14:textId="216027E5" w:rsidR="004A4DCE" w:rsidRPr="00851E43" w:rsidRDefault="004A4DCE" w:rsidP="008C2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czynności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A3626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Dysponujemy/</w:t>
            </w:r>
          </w:p>
          <w:p w14:paraId="587FE6A1" w14:textId="33BC376E" w:rsidR="004A4DCE" w:rsidRPr="00851E43" w:rsidRDefault="004A4DCE" w:rsidP="00504F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Będziemy dysponowali</w:t>
            </w:r>
          </w:p>
        </w:tc>
      </w:tr>
      <w:tr w:rsidR="004A4DCE" w:rsidRPr="00851E43" w14:paraId="4581005A" w14:textId="77777777" w:rsidTr="004A4DCE">
        <w:trPr>
          <w:trHeight w:val="80"/>
        </w:trPr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 w14:paraId="33D155D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62F5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 w14:paraId="33E1B142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59F65C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D146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A815" w14:textId="72B3279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32462D9E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 w14:paraId="00F7448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DB67B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 w14:paraId="0E1E5DB0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CCF1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2672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728C" w14:textId="61541DA9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19C4C5D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 w14:paraId="4950C82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1C9F5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 w14:paraId="5419DEDD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14:paraId="7F87B3B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5DE0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74A9" w14:textId="2C3892CB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066471B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 w14:paraId="742A64D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6CBE1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 w14:paraId="7BC55497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14:paraId="5C4B15B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C3CC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ACCE" w14:textId="39CB775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0C51B8D6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 w14:paraId="7EC2C2B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B462D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 w14:paraId="733F7CEF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14:paraId="65A8BF9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A7A31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7315" w14:textId="0593471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2C92CE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8B0FD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88183" w14:textId="77777777" w:rsidR="00851E43" w:rsidRPr="00851E43" w:rsidRDefault="00851E43" w:rsidP="00082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786A88" w14:textId="0FB79BCC" w:rsidR="005170E0" w:rsidRDefault="005170E0" w:rsidP="0008226F">
      <w:pPr>
        <w:spacing w:line="240" w:lineRule="auto"/>
      </w:pPr>
    </w:p>
    <w:p w14:paraId="5D613950" w14:textId="77777777" w:rsidR="00080998" w:rsidRDefault="00B10122" w:rsidP="00B10122">
      <w:pPr>
        <w:spacing w:after="0" w:line="240" w:lineRule="auto"/>
      </w:pPr>
      <w:r>
        <w:t>…………………………………………</w:t>
      </w:r>
      <w:r w:rsidR="00080998">
        <w:t xml:space="preserve"> (</w:t>
      </w:r>
      <w:r w:rsidR="00080998" w:rsidRPr="00080998">
        <w:rPr>
          <w:i/>
          <w:iCs/>
        </w:rPr>
        <w:t>miejscowość</w:t>
      </w:r>
      <w:r w:rsidR="00080998">
        <w:t>)</w:t>
      </w:r>
      <w:r>
        <w:t>,</w:t>
      </w:r>
      <w:r w:rsidR="00080998">
        <w:t xml:space="preserve"> dnia</w:t>
      </w:r>
      <w:r>
        <w:t xml:space="preserve"> ……………………………</w:t>
      </w:r>
      <w:r w:rsidR="00080998">
        <w:t>r.</w:t>
      </w:r>
    </w:p>
    <w:p w14:paraId="79F66266" w14:textId="6B4BFE21" w:rsidR="00080998" w:rsidRDefault="00B10122" w:rsidP="00B10122">
      <w:pPr>
        <w:spacing w:after="0" w:line="240" w:lineRule="auto"/>
      </w:pPr>
      <w:r>
        <w:t xml:space="preserve">                                  </w:t>
      </w:r>
    </w:p>
    <w:p w14:paraId="6D39D5B8" w14:textId="77777777" w:rsidR="00080998" w:rsidRDefault="00080998" w:rsidP="00B10122">
      <w:pPr>
        <w:spacing w:after="0" w:line="240" w:lineRule="auto"/>
      </w:pPr>
    </w:p>
    <w:p w14:paraId="5D1376F6" w14:textId="0E4781AF" w:rsidR="00B10122" w:rsidRDefault="00080998" w:rsidP="00B10122">
      <w:pPr>
        <w:spacing w:after="0" w:line="240" w:lineRule="auto"/>
      </w:pPr>
      <w:r>
        <w:t xml:space="preserve">                                                                                                               </w:t>
      </w:r>
      <w:r w:rsidR="00B10122">
        <w:t>……………………………………………………</w:t>
      </w:r>
    </w:p>
    <w:p w14:paraId="30E4D93B" w14:textId="7462A252" w:rsidR="00B10122" w:rsidRPr="00B10122" w:rsidRDefault="00080998" w:rsidP="00B1012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(</w:t>
      </w:r>
      <w:r w:rsidR="00B10122" w:rsidRPr="00B10122">
        <w:rPr>
          <w:rFonts w:ascii="Times New Roman" w:hAnsi="Times New Roman" w:cs="Times New Roman"/>
          <w:i/>
          <w:iCs/>
        </w:rPr>
        <w:t>podpis</w:t>
      </w:r>
      <w:r>
        <w:rPr>
          <w:rFonts w:ascii="Times New Roman" w:hAnsi="Times New Roman" w:cs="Times New Roman"/>
          <w:i/>
          <w:iCs/>
        </w:rPr>
        <w:t>)</w:t>
      </w:r>
    </w:p>
    <w:p w14:paraId="33AB6728" w14:textId="77777777" w:rsidR="00B10122" w:rsidRPr="00851E43" w:rsidRDefault="00B10122" w:rsidP="0008226F">
      <w:pPr>
        <w:spacing w:line="240" w:lineRule="auto"/>
      </w:pPr>
    </w:p>
    <w:sectPr w:rsidR="00B10122" w:rsidRPr="00851E43" w:rsidSect="00D836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EC6D" w14:textId="77777777" w:rsidR="00692547" w:rsidRDefault="00692547" w:rsidP="008B079A">
      <w:pPr>
        <w:spacing w:after="0" w:line="240" w:lineRule="auto"/>
      </w:pPr>
      <w:r>
        <w:separator/>
      </w:r>
    </w:p>
  </w:endnote>
  <w:endnote w:type="continuationSeparator" w:id="0">
    <w:p w14:paraId="69B9F421" w14:textId="77777777" w:rsidR="00692547" w:rsidRDefault="00692547" w:rsidP="008B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61D" w14:textId="77777777" w:rsidR="00692547" w:rsidRDefault="00692547" w:rsidP="008B079A">
      <w:pPr>
        <w:spacing w:after="0" w:line="240" w:lineRule="auto"/>
      </w:pPr>
      <w:r>
        <w:separator/>
      </w:r>
    </w:p>
  </w:footnote>
  <w:footnote w:type="continuationSeparator" w:id="0">
    <w:p w14:paraId="3AAE69A1" w14:textId="77777777" w:rsidR="00692547" w:rsidRDefault="00692547" w:rsidP="008B0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0"/>
    <w:rsid w:val="00070C7B"/>
    <w:rsid w:val="00080998"/>
    <w:rsid w:val="0008226F"/>
    <w:rsid w:val="000828EC"/>
    <w:rsid w:val="0009043B"/>
    <w:rsid w:val="00093C22"/>
    <w:rsid w:val="000D26F3"/>
    <w:rsid w:val="000F29D6"/>
    <w:rsid w:val="0016127E"/>
    <w:rsid w:val="00161D5B"/>
    <w:rsid w:val="001674C2"/>
    <w:rsid w:val="001733A5"/>
    <w:rsid w:val="00185E4A"/>
    <w:rsid w:val="001C4864"/>
    <w:rsid w:val="001C59DC"/>
    <w:rsid w:val="001D5C4A"/>
    <w:rsid w:val="0023165A"/>
    <w:rsid w:val="00246B40"/>
    <w:rsid w:val="002475C3"/>
    <w:rsid w:val="00253CF1"/>
    <w:rsid w:val="00277958"/>
    <w:rsid w:val="00296415"/>
    <w:rsid w:val="002A3BCF"/>
    <w:rsid w:val="002F49AC"/>
    <w:rsid w:val="003038BF"/>
    <w:rsid w:val="00333A2C"/>
    <w:rsid w:val="003B7DED"/>
    <w:rsid w:val="003C732A"/>
    <w:rsid w:val="003C7B91"/>
    <w:rsid w:val="003E37CD"/>
    <w:rsid w:val="003F0DF3"/>
    <w:rsid w:val="00403C07"/>
    <w:rsid w:val="00405072"/>
    <w:rsid w:val="00417586"/>
    <w:rsid w:val="00441D44"/>
    <w:rsid w:val="004810E8"/>
    <w:rsid w:val="004A4DCE"/>
    <w:rsid w:val="004B4065"/>
    <w:rsid w:val="004B7002"/>
    <w:rsid w:val="00512048"/>
    <w:rsid w:val="005154BA"/>
    <w:rsid w:val="005170E0"/>
    <w:rsid w:val="00522C25"/>
    <w:rsid w:val="0057205B"/>
    <w:rsid w:val="00575D80"/>
    <w:rsid w:val="005A61D5"/>
    <w:rsid w:val="005D0019"/>
    <w:rsid w:val="005D2BAB"/>
    <w:rsid w:val="005D4C8B"/>
    <w:rsid w:val="005E727A"/>
    <w:rsid w:val="005F22C3"/>
    <w:rsid w:val="00604768"/>
    <w:rsid w:val="00616889"/>
    <w:rsid w:val="00664286"/>
    <w:rsid w:val="00692547"/>
    <w:rsid w:val="006C4E33"/>
    <w:rsid w:val="00705FDF"/>
    <w:rsid w:val="00734417"/>
    <w:rsid w:val="00750625"/>
    <w:rsid w:val="00752BF4"/>
    <w:rsid w:val="00792C1B"/>
    <w:rsid w:val="007A5600"/>
    <w:rsid w:val="0082740A"/>
    <w:rsid w:val="00827B6D"/>
    <w:rsid w:val="00851E43"/>
    <w:rsid w:val="00862451"/>
    <w:rsid w:val="00876D4A"/>
    <w:rsid w:val="00877828"/>
    <w:rsid w:val="0088194A"/>
    <w:rsid w:val="00886EE8"/>
    <w:rsid w:val="008A3802"/>
    <w:rsid w:val="008B079A"/>
    <w:rsid w:val="008D75EB"/>
    <w:rsid w:val="008F15DB"/>
    <w:rsid w:val="00907427"/>
    <w:rsid w:val="009147B8"/>
    <w:rsid w:val="00955072"/>
    <w:rsid w:val="00961738"/>
    <w:rsid w:val="009A5177"/>
    <w:rsid w:val="009C6B97"/>
    <w:rsid w:val="00A37AA7"/>
    <w:rsid w:val="00A73924"/>
    <w:rsid w:val="00A91877"/>
    <w:rsid w:val="00AB1864"/>
    <w:rsid w:val="00B10122"/>
    <w:rsid w:val="00B2595C"/>
    <w:rsid w:val="00B33FBC"/>
    <w:rsid w:val="00B5219A"/>
    <w:rsid w:val="00B632F3"/>
    <w:rsid w:val="00B64BE3"/>
    <w:rsid w:val="00BD5F33"/>
    <w:rsid w:val="00C2654E"/>
    <w:rsid w:val="00C354D8"/>
    <w:rsid w:val="00CD5FC4"/>
    <w:rsid w:val="00CE1A2D"/>
    <w:rsid w:val="00D80A5A"/>
    <w:rsid w:val="00D8361B"/>
    <w:rsid w:val="00DB1C1E"/>
    <w:rsid w:val="00DC0058"/>
    <w:rsid w:val="00DC4101"/>
    <w:rsid w:val="00DC71FF"/>
    <w:rsid w:val="00DD000B"/>
    <w:rsid w:val="00E35788"/>
    <w:rsid w:val="00E66454"/>
    <w:rsid w:val="00EA23E7"/>
    <w:rsid w:val="00EA591A"/>
    <w:rsid w:val="00F920B2"/>
    <w:rsid w:val="00FA3CC3"/>
    <w:rsid w:val="00FA4294"/>
    <w:rsid w:val="00FA5031"/>
    <w:rsid w:val="00FD69C5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6205"/>
  <w15:docId w15:val="{EC52DE2F-DFAC-4E39-AB67-25E9C30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79A"/>
  </w:style>
  <w:style w:type="paragraph" w:styleId="Stopka">
    <w:name w:val="footer"/>
    <w:basedOn w:val="Normalny"/>
    <w:link w:val="Stopka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79A"/>
  </w:style>
  <w:style w:type="paragraph" w:styleId="Tekstdymka">
    <w:name w:val="Balloon Text"/>
    <w:basedOn w:val="Normalny"/>
    <w:link w:val="TekstdymkaZnak"/>
    <w:uiPriority w:val="99"/>
    <w:semiHidden/>
    <w:unhideWhenUsed/>
    <w:rsid w:val="0086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agata.szewczyk</dc:creator>
  <cp:lastModifiedBy>Danuta Woźniak</cp:lastModifiedBy>
  <cp:revision>5</cp:revision>
  <cp:lastPrinted>2020-05-04T12:09:00Z</cp:lastPrinted>
  <dcterms:created xsi:type="dcterms:W3CDTF">2025-09-09T06:12:00Z</dcterms:created>
  <dcterms:modified xsi:type="dcterms:W3CDTF">2025-09-09T06:59:00Z</dcterms:modified>
</cp:coreProperties>
</file>