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516" w:rsidP="009F4CC4" w:rsidRDefault="00060516" w14:paraId="7F1611D9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="00060516" w:rsidP="009F4CC4" w:rsidRDefault="00060516" w14:paraId="7F4F8857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="00060516" w:rsidP="009F4CC4" w:rsidRDefault="00060516" w14:paraId="73C2DB89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Pr="009F4CC4" w:rsidR="000D4A24" w:rsidP="0E865881" w:rsidRDefault="000D4A24" w14:paraId="3E36FABF" w14:textId="2FFB08C8">
      <w:pPr>
        <w:pStyle w:val="Normalny"/>
        <w:ind w:right="401"/>
        <w:jc w:val="center"/>
        <w:rPr>
          <w:caps w:val="1"/>
          <w:sz w:val="22"/>
          <w:szCs w:val="22"/>
        </w:rPr>
      </w:pPr>
      <w:r w:rsidRPr="0E865881" w:rsidR="000D4A24">
        <w:rPr>
          <w:b w:val="1"/>
          <w:bCs w:val="1"/>
          <w:i w:val="1"/>
          <w:iCs w:val="1"/>
          <w:sz w:val="22"/>
          <w:szCs w:val="22"/>
        </w:rPr>
        <w:t xml:space="preserve">Załącznik nr </w:t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>2</w:t>
      </w:r>
      <w:r w:rsidRPr="0E865881" w:rsidR="000D4A24">
        <w:rPr>
          <w:b w:val="1"/>
          <w:bCs w:val="1"/>
          <w:i w:val="1"/>
          <w:iCs w:val="1"/>
          <w:sz w:val="22"/>
          <w:szCs w:val="22"/>
        </w:rPr>
        <w:t xml:space="preserve"> - Wykaz poświadczający spełnienie warunków udziału w postępowaniu </w:t>
      </w:r>
      <w:r>
        <w:br/>
      </w:r>
      <w:r w:rsidRPr="0E865881" w:rsidR="000D4A24">
        <w:rPr>
          <w:b w:val="1"/>
          <w:bCs w:val="1"/>
          <w:i w:val="1"/>
          <w:iCs w:val="1"/>
          <w:sz w:val="22"/>
          <w:szCs w:val="22"/>
        </w:rPr>
        <w:t xml:space="preserve">dot. </w:t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 xml:space="preserve">sporządzenia opinii celowości włączenia kwalifikacji sektorowej </w:t>
      </w:r>
      <w:r w:rsidRPr="0E865881" w:rsidR="0C67DB2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</w:t>
      </w:r>
      <w:r w:rsidRPr="0E865881" w:rsidR="0C67DB2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>Zapewnienie dobrostanu zwierzętom gospodarskim - poziom wyższy</w:t>
      </w:r>
      <w:r w:rsidRPr="0E865881" w:rsidR="0C67DB2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”</w:t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 xml:space="preserve"> </w:t>
      </w:r>
      <w:r>
        <w:br/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 xml:space="preserve">do Zintegrowanego Systemu Kwalifikacji (ZSK) oraz wykonania porównania wymaganych efektów uczenia się dla kwalifikacji </w:t>
      </w:r>
      <w:r>
        <w:br/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 xml:space="preserve">zgodnie z art. 21 </w:t>
      </w:r>
      <w:r w:rsidRPr="0E865881" w:rsidR="006D6DCB">
        <w:rPr>
          <w:b w:val="1"/>
          <w:bCs w:val="1"/>
          <w:i w:val="1"/>
          <w:iCs w:val="1"/>
          <w:sz w:val="22"/>
          <w:szCs w:val="22"/>
        </w:rPr>
        <w:t xml:space="preserve">ustawy z dnia 22 grudnia 2015 r. o Zintegrowanym Systemie Kwalifikacji </w:t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>(Dz. U. z 202</w:t>
      </w:r>
      <w:r w:rsidRPr="0E865881" w:rsidR="006D6DCB">
        <w:rPr>
          <w:b w:val="1"/>
          <w:bCs w:val="1"/>
          <w:i w:val="1"/>
          <w:iCs w:val="1"/>
          <w:sz w:val="22"/>
          <w:szCs w:val="22"/>
        </w:rPr>
        <w:t>4</w:t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 xml:space="preserve"> r. poz. </w:t>
      </w:r>
      <w:r w:rsidRPr="0E865881" w:rsidR="006D6DCB">
        <w:rPr>
          <w:b w:val="1"/>
          <w:bCs w:val="1"/>
          <w:i w:val="1"/>
          <w:iCs w:val="1"/>
          <w:sz w:val="22"/>
          <w:szCs w:val="22"/>
        </w:rPr>
        <w:t>1606</w:t>
      </w:r>
      <w:r w:rsidRPr="0E865881" w:rsidR="00FE2CFB">
        <w:rPr>
          <w:b w:val="1"/>
          <w:bCs w:val="1"/>
          <w:i w:val="1"/>
          <w:iCs w:val="1"/>
          <w:sz w:val="22"/>
          <w:szCs w:val="22"/>
        </w:rPr>
        <w:t>).</w:t>
      </w:r>
    </w:p>
    <w:p w:rsidRPr="009F4CC4" w:rsidR="000D4A24" w:rsidP="000D4A24" w:rsidRDefault="000D4A24" w14:paraId="5E3E4228" w14:textId="77777777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:rsidRPr="009F4CC4" w:rsidR="000D4A24" w:rsidP="000D4A24" w:rsidRDefault="000D4A24" w14:paraId="157CF165" w14:textId="77777777">
      <w:pPr>
        <w:pStyle w:val="Tekstpodstawowy2"/>
        <w:pBdr>
          <w:bottom w:val="single" w:color="auto" w:sz="6" w:space="1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:rsidRPr="009F4CC4" w:rsidR="000D4A24" w:rsidP="03CB5EC5" w:rsidRDefault="00FE2CFB" w14:paraId="01E61B34" w14:textId="665DE02D">
      <w:pPr>
        <w:pStyle w:val="Normalny"/>
        <w:spacing w:before="120" w:after="120" w:line="240" w:lineRule="exact"/>
        <w:jc w:val="both"/>
        <w:rPr>
          <w:spacing w:val="4"/>
          <w:sz w:val="22"/>
          <w:szCs w:val="22"/>
        </w:rPr>
      </w:pPr>
      <w:r w:rsidRPr="03CB5EC5" w:rsidR="00FE2CFB">
        <w:rPr>
          <w:spacing w:val="4"/>
          <w:sz w:val="22"/>
          <w:szCs w:val="22"/>
        </w:rPr>
        <w:t>Na podstawie ustawy z dnia 22 grudnia 2015 r. o Zintegrowanym Systemie Kwalifikacji (Dz. U. z 202</w:t>
      </w:r>
      <w:r w:rsidRPr="03CB5EC5" w:rsidR="007F5C96">
        <w:rPr>
          <w:spacing w:val="4"/>
          <w:sz w:val="22"/>
          <w:szCs w:val="22"/>
        </w:rPr>
        <w:t>4</w:t>
      </w:r>
      <w:r w:rsidRPr="03CB5EC5" w:rsidR="00FE2CFB">
        <w:rPr>
          <w:spacing w:val="4"/>
          <w:sz w:val="22"/>
          <w:szCs w:val="22"/>
        </w:rPr>
        <w:t xml:space="preserve"> r., poz. </w:t>
      </w:r>
      <w:r w:rsidRPr="03CB5EC5" w:rsidR="007F5C96">
        <w:rPr>
          <w:spacing w:val="4"/>
          <w:sz w:val="22"/>
          <w:szCs w:val="22"/>
        </w:rPr>
        <w:t>1606</w:t>
      </w:r>
      <w:r w:rsidRPr="03CB5EC5" w:rsidR="00FE2CFB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Pr="03CB5EC5" w:rsidR="36AD1D3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pl-PL"/>
        </w:rPr>
        <w:t>„</w:t>
      </w:r>
      <w:r w:rsidRPr="03CB5EC5" w:rsidR="36AD1D3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pl-PL"/>
        </w:rPr>
        <w:t>Zapewnienie dobrostanu zwierzętom gospodarskim - poziom wyższy</w:t>
      </w:r>
      <w:r w:rsidRPr="03CB5EC5" w:rsidR="36AD1D3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pl-PL"/>
        </w:rPr>
        <w:t>”</w:t>
      </w:r>
      <w:r w:rsidRPr="03CB5EC5" w:rsidR="00FE2CFB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Pr="03CB5EC5" w:rsidR="00622128">
        <w:rPr>
          <w:spacing w:val="4"/>
          <w:sz w:val="22"/>
          <w:szCs w:val="22"/>
        </w:rPr>
        <w:t>–</w:t>
      </w:r>
      <w:r w:rsidRPr="03CB5EC5" w:rsidR="00FE2CFB">
        <w:rPr>
          <w:spacing w:val="4"/>
          <w:sz w:val="22"/>
          <w:szCs w:val="22"/>
        </w:rPr>
        <w:t xml:space="preserve"> zgodnie z art. 21 ust. 2 i 3 </w:t>
      </w:r>
      <w:r w:rsidRPr="03CB5EC5" w:rsidR="006D6DCB">
        <w:rPr>
          <w:spacing w:val="4"/>
          <w:sz w:val="22"/>
          <w:szCs w:val="22"/>
        </w:rPr>
        <w:t>ww. ustawy</w:t>
      </w:r>
    </w:p>
    <w:p w:rsidRPr="009F4CC4" w:rsidR="000D4A24" w:rsidP="000D4A24" w:rsidRDefault="000D4A24" w14:paraId="73AE4379" w14:textId="77777777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Pr="009F4CC4" w:rsidR="000D4A24" w:rsidTr="7364A1FB" w14:paraId="1F4D83EE" w14:textId="77777777">
        <w:trPr>
          <w:trHeight w:val="549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7F5F71E4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0BA12F31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419C2BEA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7364A1FB" w14:paraId="551B7173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7BCB05B8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36A74FE4" w14:textId="63B7CF86">
            <w:pPr>
              <w:rPr>
                <w:sz w:val="22"/>
                <w:szCs w:val="22"/>
              </w:rPr>
            </w:pPr>
            <w:r w:rsidRPr="7364A1FB" w:rsidR="000D4A24">
              <w:rPr>
                <w:sz w:val="22"/>
                <w:szCs w:val="22"/>
              </w:rPr>
              <w:t>Telefon do</w:t>
            </w:r>
            <w:r w:rsidRPr="7364A1FB" w:rsidR="000D4A24">
              <w:rPr>
                <w:sz w:val="22"/>
                <w:szCs w:val="22"/>
              </w:rPr>
              <w:t xml:space="preserve"> kontaktu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4BB0B4F8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7364A1FB" w14:paraId="49B029AE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18DC1D13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4F5422A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69C1C504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7364A1FB" w14:paraId="3D25CA0F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063BE263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4268B23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45893E3F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7364A1FB" w14:paraId="5983ACB5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6DC56CC0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:rsidRPr="009F4CC4" w:rsidR="000D4A24" w:rsidP="004F75B5" w:rsidRDefault="000D4A24" w14:paraId="49E9F0A5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2EC1BD30" w14:textId="77777777">
            <w:pPr>
              <w:rPr>
                <w:sz w:val="22"/>
                <w:szCs w:val="22"/>
              </w:rPr>
            </w:pPr>
          </w:p>
        </w:tc>
      </w:tr>
    </w:tbl>
    <w:p w:rsidRPr="009F4CC4" w:rsidR="000D4A24" w:rsidP="000D4A24" w:rsidRDefault="000D4A24" w14:paraId="2B858687" w14:textId="77777777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:rsidR="000D4A24" w:rsidP="000D4A24" w:rsidRDefault="000D4A24" w14:paraId="3C86BCAA" w14:textId="6FD55CE0">
      <w:pPr>
        <w:suppressAutoHyphens/>
        <w:ind w:left="426" w:right="401"/>
        <w:jc w:val="both"/>
        <w:rPr>
          <w:b/>
          <w:sz w:val="22"/>
          <w:szCs w:val="22"/>
        </w:rPr>
      </w:pPr>
    </w:p>
    <w:p w:rsidR="00FE2CFB" w:rsidP="000D4A24" w:rsidRDefault="00FE2CFB" w14:paraId="6758E72C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18009483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6B71E7" w:rsidP="000D4A24" w:rsidRDefault="006B71E7" w14:paraId="65E95E26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6B71E7" w:rsidP="000D4A24" w:rsidRDefault="006B71E7" w14:paraId="2407C2E3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694E1564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7397992F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Pr="009F4CC4" w:rsidR="000D4A24" w:rsidP="000D4A24" w:rsidRDefault="000D4A24" w14:paraId="19DC8395" w14:textId="77777777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:rsidRPr="009F4CC4" w:rsidR="000D4A24" w:rsidP="000D4A24" w:rsidRDefault="000D4A24" w14:paraId="3BB0A6FF" w14:textId="77777777">
      <w:pPr>
        <w:framePr w:hSpace="141" w:wrap="around" w:hAnchor="margin" w:vAnchor="text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Pr="009F4CC4" w:rsidR="000D4A24" w:rsidTr="004F75B5" w14:paraId="7A947891" w14:textId="77777777"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811BFB" w:rsidR="000D4A24" w:rsidP="00622128" w:rsidRDefault="000D4A24" w14:paraId="03036380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:rsidRPr="00811BFB" w:rsidR="000D4A24" w:rsidP="00622128" w:rsidRDefault="000D4A24" w14:paraId="340CD754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:rsidRPr="00811BFB" w:rsidR="000D4A24" w:rsidP="004F75B5" w:rsidRDefault="000D4A24" w14:paraId="6BAD8356" w14:textId="1B1E4A6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Pr="009F4CC4" w:rsidR="000D4A24" w:rsidTr="004F75B5" w14:paraId="08CE8E6A" w14:textId="77777777">
        <w:tc>
          <w:tcPr>
            <w:tcW w:w="4111" w:type="dxa"/>
            <w:vMerge/>
            <w:shd w:val="clear" w:color="auto" w:fill="F2F2F2" w:themeFill="background1" w:themeFillShade="F2"/>
          </w:tcPr>
          <w:p w:rsidRPr="00811BFB" w:rsidR="000D4A24" w:rsidP="00622128" w:rsidRDefault="000D4A24" w14:paraId="2CE25C78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:rsidRPr="00811BFB" w:rsidR="000D4A24" w:rsidP="004F75B5" w:rsidRDefault="000D4A24" w14:paraId="030242E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2E2530F" w14:textId="77777777">
        <w:tc>
          <w:tcPr>
            <w:tcW w:w="4111" w:type="dxa"/>
            <w:vMerge/>
            <w:shd w:val="clear" w:color="auto" w:fill="F2F2F2" w:themeFill="background1" w:themeFillShade="F2"/>
          </w:tcPr>
          <w:p w:rsidRPr="00811BFB" w:rsidR="000D4A24" w:rsidP="00622128" w:rsidRDefault="000D4A24" w14:paraId="773A25D7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:rsidRPr="00811BFB" w:rsidR="000D4A24" w:rsidP="004F75B5" w:rsidRDefault="000D4A24" w14:paraId="0CCA95D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622128" w14:paraId="16EED45D" w14:textId="77777777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:rsidRPr="00811BFB" w:rsidR="000D4A24" w:rsidP="00622128" w:rsidRDefault="000D4A24" w14:paraId="4F994203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:rsidRPr="00614CD2" w:rsidR="000D4A24" w:rsidP="00622128" w:rsidRDefault="000D4A24" w14:paraId="45864595" w14:textId="74199E45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Pr="00811BFB" w:rsidR="000D4A24" w:rsidP="004F75B5" w:rsidRDefault="000D4A24" w14:paraId="4B282C76" w14:textId="77777777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22128" w:rsidP="00622128" w:rsidRDefault="000D4A24" w14:paraId="25EBFF50" w14:textId="77777777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:rsidRPr="00811BFB" w:rsidR="000D4A24" w:rsidP="00622128" w:rsidRDefault="000D4A24" w14:paraId="5F3E81B5" w14:textId="6C6626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811BFB" w:rsidR="000D4A24" w:rsidP="004F75B5" w:rsidRDefault="000D4A24" w14:paraId="7C02EA98" w14:textId="77777777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Pr="009F4CC4" w:rsidR="000D4A24" w:rsidTr="004F75B5" w14:paraId="1C244D41" w14:textId="77777777">
        <w:trPr>
          <w:trHeight w:val="260"/>
        </w:trPr>
        <w:tc>
          <w:tcPr>
            <w:tcW w:w="4111" w:type="dxa"/>
            <w:vMerge w:val="restart"/>
          </w:tcPr>
          <w:p w:rsidRPr="00122A7E" w:rsidR="000D4A24" w:rsidP="004F75B5" w:rsidRDefault="000D4A24" w14:paraId="6355B319" w14:textId="7141CDD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:rsidRPr="00122A7E" w:rsidR="000D4A24" w:rsidP="004F75B5" w:rsidRDefault="000D4A24" w14:paraId="69C4B29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:rsidRPr="00811BFB" w:rsidR="000D4A24" w:rsidP="004F75B5" w:rsidRDefault="000D4A24" w14:paraId="3A03B234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:rsidRPr="00811BFB" w:rsidR="000D4A24" w:rsidP="004F75B5" w:rsidRDefault="000D4A24" w14:paraId="3AD857F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18B2BDB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F026D49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37B46632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1EC14CC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:rsidRPr="00811BFB" w:rsidR="000D4A24" w:rsidP="004F75B5" w:rsidRDefault="000D4A24" w14:paraId="78AA519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909FB8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76CB412F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2B27792A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24600C7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:rsidRPr="00811BFB" w:rsidR="000D4A24" w:rsidP="004F75B5" w:rsidRDefault="000D4A24" w14:paraId="13CADA4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6825376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1DB8A10A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6E908EF3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3AC8E94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48A9288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1C84623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9304160" w14:textId="77777777">
        <w:trPr>
          <w:trHeight w:val="174"/>
        </w:trPr>
        <w:tc>
          <w:tcPr>
            <w:tcW w:w="4111" w:type="dxa"/>
            <w:vMerge w:val="restart"/>
          </w:tcPr>
          <w:p w:rsidRPr="00122A7E" w:rsidR="000D4A24" w:rsidP="004F75B5" w:rsidRDefault="000D4A24" w14:paraId="4F06B3EE" w14:textId="21307CDB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:rsidRPr="00811BFB" w:rsidR="000D4A24" w:rsidP="004F75B5" w:rsidRDefault="000D4A24" w14:paraId="4F318D3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:rsidRPr="00811BFB" w:rsidR="000D4A24" w:rsidP="004F75B5" w:rsidRDefault="000D4A24" w14:paraId="3B04974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A2C867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3F0AE98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2B48E328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263F42DC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:rsidRPr="00811BFB" w:rsidR="000D4A24" w:rsidP="004F75B5" w:rsidRDefault="000D4A24" w14:paraId="63F4B6C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E14EDB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1B40EF03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0366D5A3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1B1E8E9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:rsidRPr="00811BFB" w:rsidR="000D4A24" w:rsidP="004F75B5" w:rsidRDefault="000D4A24" w14:paraId="7E509EB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75E6330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6CA22C3E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251DFA9E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0A243F8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2BA6573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276BC64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3EEF7722" w14:textId="77777777">
        <w:trPr>
          <w:trHeight w:val="231"/>
        </w:trPr>
        <w:tc>
          <w:tcPr>
            <w:tcW w:w="4111" w:type="dxa"/>
            <w:vMerge w:val="restart"/>
          </w:tcPr>
          <w:p w:rsidRPr="00122A7E" w:rsidR="000D4A24" w:rsidDel="009F4CC4" w:rsidP="00622128" w:rsidRDefault="000D4A24" w14:paraId="248824EF" w14:textId="17C951D2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5FDB99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1C4DA3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37F4A1C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1EC1316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03BA2866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7AC8AC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153BC5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46D589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2C35F2D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18A50D5C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0EFE382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9BCC65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A12152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B4087E1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2C27168B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2989A20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35DB05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C42D70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004455CC" w14:textId="77777777">
        <w:trPr>
          <w:trHeight w:val="261"/>
        </w:trPr>
        <w:tc>
          <w:tcPr>
            <w:tcW w:w="4111" w:type="dxa"/>
            <w:vMerge w:val="restart"/>
          </w:tcPr>
          <w:p w:rsidRPr="00122A7E" w:rsidR="000D4A24" w:rsidDel="009F4CC4" w:rsidP="00622128" w:rsidRDefault="000D4A24" w14:paraId="05A99623" w14:textId="62510CCC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5F1768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2B5E2E7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729F90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6D4222E1" w14:textId="77777777">
        <w:trPr>
          <w:trHeight w:val="258"/>
        </w:trPr>
        <w:tc>
          <w:tcPr>
            <w:tcW w:w="4111" w:type="dxa"/>
            <w:vMerge/>
          </w:tcPr>
          <w:p w:rsidRPr="00811BFB" w:rsidR="000D4A24" w:rsidP="004F75B5" w:rsidRDefault="000D4A24" w14:paraId="589C201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887056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EE7A88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839D23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096FD37E" w14:textId="77777777">
        <w:trPr>
          <w:trHeight w:val="258"/>
        </w:trPr>
        <w:tc>
          <w:tcPr>
            <w:tcW w:w="4111" w:type="dxa"/>
            <w:vMerge/>
          </w:tcPr>
          <w:p w:rsidRPr="00811BFB" w:rsidR="000D4A24" w:rsidP="004F75B5" w:rsidRDefault="000D4A24" w14:paraId="1D40F39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FCDF0B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A99CA1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8EBCEF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1AC98AF" w14:textId="77777777">
        <w:trPr>
          <w:trHeight w:val="258"/>
        </w:trPr>
        <w:tc>
          <w:tcPr>
            <w:tcW w:w="4111" w:type="dxa"/>
            <w:vMerge/>
          </w:tcPr>
          <w:p w:rsidRPr="00BA6272" w:rsidR="000D4A24" w:rsidP="004F75B5" w:rsidRDefault="000D4A24" w14:paraId="221142B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="000D4A24" w:rsidP="004F75B5" w:rsidRDefault="000D4A24" w14:paraId="0B3869C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9F4CC4" w:rsidR="000D4A24" w:rsidP="004F75B5" w:rsidRDefault="000D4A24" w14:paraId="0E3FADB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9F4CC4" w:rsidR="000D4A24" w:rsidP="004F75B5" w:rsidRDefault="000D4A24" w14:paraId="3BF85A4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0D4A24" w:rsidTr="004F75B5" w14:paraId="1EE570D0" w14:textId="77777777"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0D4A24" w:rsidP="004F75B5" w:rsidRDefault="000D4A24" w14:paraId="156A363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26AE77C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</w:tcPr>
          <w:p w:rsidRPr="009F4CC4" w:rsidR="000D4A24" w:rsidP="004F75B5" w:rsidRDefault="000D4A24" w14:paraId="0E35F60C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:rsidRPr="009F4CC4" w:rsidR="000D4A24" w:rsidP="004F75B5" w:rsidRDefault="000D4A24" w14:paraId="472CDB4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="00622128" w:rsidRDefault="00622128" w14:paraId="611AD78B" w14:textId="77777777">
      <w:bookmarkStart w:name="_Hlk185582110" w:id="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Pr="0008405B" w:rsidR="000D4A24" w:rsidTr="004F75B5" w14:paraId="1D99E9DE" w14:textId="77777777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3A7E22" w:rsidR="000D4A24" w:rsidP="00622128" w:rsidRDefault="000D4A24" w14:paraId="6325A79D" w14:textId="69AE5C6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t xml:space="preserve">3. </w:t>
            </w:r>
            <w:r w:rsidRPr="003A7E22" w:rsid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:rsidRPr="003A7E22" w:rsidR="000D4A24" w:rsidP="004F75B5" w:rsidRDefault="003A7E22" w14:paraId="369C19E3" w14:textId="2242F85A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Pr="009F4CC4" w:rsidR="000D4A24" w:rsidTr="004F75B5" w14:paraId="41FE7293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0D4A24" w:rsidP="00622128" w:rsidRDefault="000D4A24" w14:paraId="34AD994E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0D4A24" w:rsidP="004F75B5" w:rsidRDefault="000D4A24" w14:paraId="02DF0CE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0D4A24" w:rsidTr="004F75B5" w14:paraId="244D0FB3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0D4A24" w:rsidP="00622128" w:rsidRDefault="000D4A24" w14:paraId="597E52E3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0D4A24" w:rsidP="004F75B5" w:rsidRDefault="000D4A24" w14:paraId="5E3EA50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Pr="0008405B" w:rsidR="003A7E22" w:rsidTr="00505CBE" w14:paraId="3E9E1B08" w14:textId="77777777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3A7E22" w:rsidR="003A7E22" w:rsidP="00622128" w:rsidRDefault="003A7E22" w14:paraId="4B0C1FF1" w14:textId="632A4824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:rsidRPr="003A7E22" w:rsidR="003A7E22" w:rsidP="00505CBE" w:rsidRDefault="003A7E22" w14:paraId="2B322AB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Pr="009F4CC4" w:rsidR="003A7E22" w:rsidTr="00505CBE" w14:paraId="0F046239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3A7E22" w:rsidP="00505CBE" w:rsidRDefault="003A7E22" w14:paraId="527FC63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3A7E22" w:rsidP="00505CBE" w:rsidRDefault="003A7E22" w14:paraId="0AE5052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3A7E22" w:rsidTr="00505CBE" w14:paraId="5347A6AE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3A7E22" w:rsidP="00505CBE" w:rsidRDefault="003A7E22" w14:paraId="3638D42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3A7E22" w:rsidP="00505CBE" w:rsidRDefault="003A7E22" w14:paraId="3D2F1BB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Pr="009F4CC4" w:rsidR="000D4A24" w:rsidP="000D4A24" w:rsidRDefault="000D4A24" w14:paraId="3B6014ED" w14:textId="77777777">
      <w:pPr>
        <w:spacing w:line="360" w:lineRule="auto"/>
        <w:rPr>
          <w:sz w:val="22"/>
          <w:szCs w:val="22"/>
        </w:rPr>
      </w:pPr>
    </w:p>
    <w:p w:rsidRPr="00622128" w:rsidR="000D4A24" w:rsidP="00622128" w:rsidRDefault="000D4A24" w14:paraId="700FAC33" w14:textId="77777777">
      <w:pPr>
        <w:spacing w:after="120"/>
        <w:jc w:val="both"/>
        <w:rPr>
          <w:spacing w:val="4"/>
          <w:sz w:val="22"/>
          <w:szCs w:val="22"/>
        </w:rPr>
      </w:pPr>
    </w:p>
    <w:p w:rsidRPr="009F4CC4" w:rsidR="000D4A24" w:rsidP="00622128" w:rsidRDefault="000D4A24" w14:paraId="244E1425" w14:textId="77777777">
      <w:pPr>
        <w:suppressAutoHyphens/>
        <w:ind w:right="401"/>
        <w:jc w:val="both"/>
        <w:rPr>
          <w:b/>
          <w:sz w:val="22"/>
          <w:szCs w:val="22"/>
        </w:rPr>
      </w:pPr>
    </w:p>
    <w:p w:rsidRPr="009F4CC4" w:rsidR="000D4A24" w:rsidP="000D4A24" w:rsidRDefault="000D4A24" w14:paraId="62678D68" w14:textId="00910126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:rsidRPr="009F4CC4" w:rsidR="000D4A24" w:rsidP="00622128" w:rsidRDefault="000D4A24" w14:paraId="39A8B0F0" w14:textId="179FDC4B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:rsidRPr="009F4CC4" w:rsidR="007F797A" w:rsidP="000D4A24" w:rsidRDefault="007F797A" w14:paraId="220ABB0A" w14:textId="7DED3382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Pr="009F4CC4" w:rsidR="007F797A" w:rsidSect="009F4CC4">
      <w:headerReference w:type="first" r:id="rId7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3A3" w:rsidRDefault="001113A3" w14:paraId="5435B831" w14:textId="77777777">
      <w:r>
        <w:separator/>
      </w:r>
    </w:p>
  </w:endnote>
  <w:endnote w:type="continuationSeparator" w:id="0">
    <w:p w:rsidR="001113A3" w:rsidRDefault="001113A3" w14:paraId="7FACCB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3A3" w:rsidRDefault="001113A3" w14:paraId="156B1225" w14:textId="77777777">
      <w:r>
        <w:separator/>
      </w:r>
    </w:p>
  </w:footnote>
  <w:footnote w:type="continuationSeparator" w:id="0">
    <w:p w:rsidR="001113A3" w:rsidRDefault="001113A3" w14:paraId="72B2E1C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132E" w:rsidR="00C5132E" w:rsidP="00C5132E" w:rsidRDefault="00F42523" w14:paraId="504E5458" w14:textId="42CDE0EA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D5096B" w:rsidP="00731D28" w:rsidRDefault="00F42523" w14:paraId="441C8C94" w14:textId="1F5CDC24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>OŚWIATY I POLITYKI SPOŁECZNEJ</w:t>
    </w:r>
  </w:p>
  <w:p w:rsidRPr="00731D28" w:rsidR="00D5096B" w:rsidP="00731D28" w:rsidRDefault="00D5096B" w14:paraId="1649D213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D0"/>
    <w:rsid w:val="00141836"/>
    <w:rsid w:val="001853E9"/>
    <w:rsid w:val="001953E2"/>
    <w:rsid w:val="001D2BC2"/>
    <w:rsid w:val="001E65AC"/>
    <w:rsid w:val="001E69B3"/>
    <w:rsid w:val="00200751"/>
    <w:rsid w:val="002610AD"/>
    <w:rsid w:val="00280490"/>
    <w:rsid w:val="00284636"/>
    <w:rsid w:val="00361881"/>
    <w:rsid w:val="00367C19"/>
    <w:rsid w:val="00377E42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83C7E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E2CFB"/>
    <w:rsid w:val="03CB5EC5"/>
    <w:rsid w:val="0C67DB2B"/>
    <w:rsid w:val="0E865881"/>
    <w:rsid w:val="36AD1D36"/>
    <w:rsid w:val="7364A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treciPogrubienie" w:customStyle="1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1DD7F-D213-4877-B25C-326E6C0140F0}"/>
</file>

<file path=customXml/itemProps2.xml><?xml version="1.0" encoding="utf-8"?>
<ds:datastoreItem xmlns:ds="http://schemas.openxmlformats.org/officeDocument/2006/customXml" ds:itemID="{DBECC76A-BC45-4D1B-998C-4EDC655AF338}"/>
</file>

<file path=customXml/itemProps3.xml><?xml version="1.0" encoding="utf-8"?>
<ds:datastoreItem xmlns:ds="http://schemas.openxmlformats.org/officeDocument/2006/customXml" ds:itemID="{2CA0B03A-3485-4464-95BA-2A1279A7C4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MEN</dc:creator>
  <lastModifiedBy>Poleganow Boris</lastModifiedBy>
  <revision>7</revision>
  <dcterms:created xsi:type="dcterms:W3CDTF">2025-10-10T07:32:00.0000000Z</dcterms:created>
  <dcterms:modified xsi:type="dcterms:W3CDTF">2025-10-10T08:11:17.2372973Z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