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5FB8" w14:textId="77777777"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14:paraId="1A77E592" w14:textId="77777777"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AECFB6" w14:textId="77777777" w:rsidR="00C91BE4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14:paraId="41631909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11C456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43CD2C1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14:paraId="1C6E15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6414B7C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14:paraId="51F9A724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18DFAC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EDA70F1" w14:textId="77777777"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14:paraId="4D2BC6DC" w14:textId="24A1200F" w:rsidR="00F26993" w:rsidRPr="00643FBD" w:rsidRDefault="00643FBD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(D</w:t>
      </w:r>
      <w:r w:rsidR="00AF357A" w:rsidRPr="00643FBD">
        <w:rPr>
          <w:rFonts w:ascii="Arial" w:hAnsi="Arial" w:cs="Arial"/>
          <w:i/>
          <w:sz w:val="20"/>
          <w:szCs w:val="20"/>
        </w:rPr>
        <w:t>ata urodzenia</w:t>
      </w:r>
      <w:r>
        <w:rPr>
          <w:rFonts w:ascii="Arial" w:hAnsi="Arial" w:cs="Arial"/>
          <w:i/>
          <w:sz w:val="20"/>
          <w:szCs w:val="20"/>
        </w:rPr>
        <w:t>)</w:t>
      </w:r>
      <w:r w:rsidR="00AF357A" w:rsidRPr="00643FBD">
        <w:rPr>
          <w:rFonts w:ascii="Arial" w:hAnsi="Arial" w:cs="Arial"/>
          <w:i/>
          <w:sz w:val="20"/>
          <w:szCs w:val="20"/>
        </w:rPr>
        <w:t xml:space="preserve"> </w:t>
      </w:r>
    </w:p>
    <w:p w14:paraId="2378C2C3" w14:textId="77777777"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AD4685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14:paraId="71B39F9A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2FEDA99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5614D89A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8C66E8C" w14:textId="77777777"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14:paraId="6F8BF28F" w14:textId="77777777"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14:paraId="66E541F9" w14:textId="77777777"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14:paraId="0420C833" w14:textId="326EDF1D" w:rsidR="008606E9" w:rsidRDefault="005003A3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stanowisko</w:t>
      </w:r>
    </w:p>
    <w:p w14:paraId="13536027" w14:textId="40341506" w:rsidR="005003A3" w:rsidRDefault="005003A3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5003A3">
        <w:rPr>
          <w:rFonts w:ascii="Arial" w:hAnsi="Arial" w:cs="Arial"/>
          <w:b/>
        </w:rPr>
        <w:t xml:space="preserve">Wiceprezesa Zarządu ds. Zgodności i Ciągłości Działania Operacyjnego </w:t>
      </w:r>
    </w:p>
    <w:p w14:paraId="1FB51A3C" w14:textId="598A7B1D" w:rsidR="003F5792" w:rsidRPr="007F301A" w:rsidRDefault="005003A3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2339D1">
        <w:rPr>
          <w:rFonts w:ascii="Arial" w:hAnsi="Arial" w:cs="Arial"/>
          <w:b/>
        </w:rPr>
        <w:t xml:space="preserve"> </w:t>
      </w:r>
      <w:r w:rsidR="008F764B">
        <w:rPr>
          <w:rFonts w:ascii="Arial" w:hAnsi="Arial" w:cs="Arial"/>
          <w:b/>
        </w:rPr>
        <w:t xml:space="preserve">Zarządzie </w:t>
      </w:r>
      <w:r w:rsidR="002339D1" w:rsidRPr="007F301A">
        <w:rPr>
          <w:rFonts w:ascii="Arial" w:hAnsi="Arial" w:cs="Arial"/>
          <w:b/>
        </w:rPr>
        <w:t xml:space="preserve">TAURON </w:t>
      </w:r>
      <w:r>
        <w:rPr>
          <w:rFonts w:ascii="Arial" w:hAnsi="Arial" w:cs="Arial"/>
          <w:b/>
        </w:rPr>
        <w:t>Polska Energia</w:t>
      </w:r>
      <w:r w:rsidRPr="007F301A">
        <w:rPr>
          <w:rFonts w:ascii="Arial" w:hAnsi="Arial" w:cs="Arial"/>
          <w:b/>
        </w:rPr>
        <w:t xml:space="preserve"> </w:t>
      </w:r>
      <w:r w:rsidR="003F5792" w:rsidRPr="007F301A">
        <w:rPr>
          <w:rFonts w:ascii="Arial" w:hAnsi="Arial" w:cs="Arial"/>
          <w:b/>
        </w:rPr>
        <w:t>S.A.</w:t>
      </w:r>
    </w:p>
    <w:p w14:paraId="01BC4299" w14:textId="225BB97E" w:rsidR="003F5792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33E7ED04" w14:textId="77777777" w:rsidR="00AD2D54" w:rsidRPr="007F301A" w:rsidRDefault="00AD2D54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2E53900B" w14:textId="099E4D27"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</w:t>
      </w:r>
      <w:r w:rsidR="004B1012">
        <w:rPr>
          <w:rFonts w:ascii="Arial" w:hAnsi="Arial" w:cs="Arial"/>
        </w:rPr>
        <w:t>a/</w:t>
      </w:r>
      <w:r w:rsidRPr="007F301A">
        <w:rPr>
          <w:rFonts w:ascii="Arial" w:hAnsi="Arial" w:cs="Arial"/>
        </w:rPr>
        <w:t>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5F0839">
        <w:rPr>
          <w:rFonts w:ascii="Arial" w:hAnsi="Arial" w:cs="Arial"/>
        </w:rPr>
        <w:t>Wicep</w:t>
      </w:r>
      <w:r w:rsidR="00E93F49">
        <w:rPr>
          <w:rFonts w:ascii="Arial" w:hAnsi="Arial" w:cs="Arial"/>
        </w:rPr>
        <w:t>rezesa</w:t>
      </w:r>
      <w:r w:rsidR="00141D16">
        <w:rPr>
          <w:rFonts w:ascii="Arial" w:hAnsi="Arial" w:cs="Arial"/>
        </w:rPr>
        <w:t xml:space="preserve"> Zarządu </w:t>
      </w:r>
      <w:r w:rsidR="00E95F69">
        <w:rPr>
          <w:rFonts w:ascii="Arial" w:hAnsi="Arial" w:cs="Arial"/>
        </w:rPr>
        <w:t xml:space="preserve">ds. </w:t>
      </w:r>
      <w:r w:rsidR="00CB0517" w:rsidRPr="00CB0517">
        <w:rPr>
          <w:rFonts w:ascii="Arial" w:hAnsi="Arial" w:cs="Arial"/>
        </w:rPr>
        <w:t>Zgodności i Ciągłości Działania Operacyjnego</w:t>
      </w:r>
      <w:r w:rsidR="002339D1">
        <w:rPr>
          <w:rFonts w:ascii="Arial" w:hAnsi="Arial" w:cs="Arial"/>
        </w:rPr>
        <w:t xml:space="preserve"> w </w:t>
      </w:r>
      <w:r w:rsidR="008F764B">
        <w:rPr>
          <w:rFonts w:ascii="Arial" w:hAnsi="Arial" w:cs="Arial"/>
        </w:rPr>
        <w:t xml:space="preserve">Zarządzie </w:t>
      </w:r>
      <w:r w:rsidR="00B54726">
        <w:rPr>
          <w:rFonts w:ascii="Arial" w:hAnsi="Arial" w:cs="Arial"/>
        </w:rPr>
        <w:t>TAURON Polska Energia S.A.</w:t>
      </w:r>
    </w:p>
    <w:p w14:paraId="56C9D322" w14:textId="77777777"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17B5A7BB" w14:textId="77777777"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2EF06563" w14:textId="77777777"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14:paraId="576E4022" w14:textId="77777777"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14:paraId="3B9F48E5" w14:textId="77777777"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14:paraId="68BC4C49" w14:textId="1674B620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14:paraId="167B99A8" w14:textId="760B33C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26CE53F4" w14:textId="2BC90903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1AC77738" w14:textId="77777777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14:paraId="71356BFE" w14:textId="77777777"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7CE882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14:paraId="37F0992C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2430ED93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D607D3B" w14:textId="77777777" w:rsidR="00484E57" w:rsidRPr="00484E57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</w:t>
      </w:r>
    </w:p>
    <w:p w14:paraId="2115BC8A" w14:textId="77777777" w:rsidR="00484E57" w:rsidRPr="00484E57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416E9E9" w14:textId="452591CE" w:rsidR="003F5792" w:rsidRPr="00952903" w:rsidRDefault="00484E57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</w:t>
      </w:r>
      <w:r w:rsidR="003F5792" w:rsidRPr="00952903">
        <w:rPr>
          <w:rFonts w:ascii="Arial" w:hAnsi="Arial" w:cs="Arial"/>
        </w:rPr>
        <w:t xml:space="preserve">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D817" w14:textId="77777777" w:rsidR="000A2A2C" w:rsidRDefault="000A2A2C" w:rsidP="00C203B7">
      <w:pPr>
        <w:spacing w:after="0" w:line="240" w:lineRule="auto"/>
      </w:pPr>
      <w:r>
        <w:separator/>
      </w:r>
    </w:p>
  </w:endnote>
  <w:endnote w:type="continuationSeparator" w:id="0">
    <w:p w14:paraId="357C29B7" w14:textId="77777777" w:rsidR="000A2A2C" w:rsidRDefault="000A2A2C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F203" w14:textId="77777777" w:rsidR="000A2A2C" w:rsidRDefault="000A2A2C" w:rsidP="00C203B7">
      <w:pPr>
        <w:spacing w:after="0" w:line="240" w:lineRule="auto"/>
      </w:pPr>
      <w:r>
        <w:separator/>
      </w:r>
    </w:p>
  </w:footnote>
  <w:footnote w:type="continuationSeparator" w:id="0">
    <w:p w14:paraId="601E86E1" w14:textId="77777777" w:rsidR="000A2A2C" w:rsidRDefault="000A2A2C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5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92"/>
    <w:rsid w:val="00060876"/>
    <w:rsid w:val="000A2A2C"/>
    <w:rsid w:val="00135516"/>
    <w:rsid w:val="00141D16"/>
    <w:rsid w:val="002339D1"/>
    <w:rsid w:val="002403E4"/>
    <w:rsid w:val="002B3700"/>
    <w:rsid w:val="002F1780"/>
    <w:rsid w:val="003F5792"/>
    <w:rsid w:val="00426FD6"/>
    <w:rsid w:val="00483745"/>
    <w:rsid w:val="00484E57"/>
    <w:rsid w:val="00494695"/>
    <w:rsid w:val="004B1012"/>
    <w:rsid w:val="005003A3"/>
    <w:rsid w:val="0053635A"/>
    <w:rsid w:val="00540825"/>
    <w:rsid w:val="00575410"/>
    <w:rsid w:val="00593161"/>
    <w:rsid w:val="005F0839"/>
    <w:rsid w:val="006014BC"/>
    <w:rsid w:val="00643FBD"/>
    <w:rsid w:val="007108E0"/>
    <w:rsid w:val="00743774"/>
    <w:rsid w:val="007A6C1B"/>
    <w:rsid w:val="007F301A"/>
    <w:rsid w:val="007F3BBA"/>
    <w:rsid w:val="008606E9"/>
    <w:rsid w:val="008B793B"/>
    <w:rsid w:val="008E4DFB"/>
    <w:rsid w:val="008F764B"/>
    <w:rsid w:val="00932F51"/>
    <w:rsid w:val="00952903"/>
    <w:rsid w:val="00984280"/>
    <w:rsid w:val="00AB3467"/>
    <w:rsid w:val="00AD2D54"/>
    <w:rsid w:val="00AF357A"/>
    <w:rsid w:val="00B54726"/>
    <w:rsid w:val="00BC5B39"/>
    <w:rsid w:val="00BD67AE"/>
    <w:rsid w:val="00C203B7"/>
    <w:rsid w:val="00C91BE4"/>
    <w:rsid w:val="00CB0517"/>
    <w:rsid w:val="00CC3F03"/>
    <w:rsid w:val="00CE0834"/>
    <w:rsid w:val="00CE54B1"/>
    <w:rsid w:val="00D37C19"/>
    <w:rsid w:val="00DC5E1E"/>
    <w:rsid w:val="00DD614E"/>
    <w:rsid w:val="00DE4601"/>
    <w:rsid w:val="00DF1878"/>
    <w:rsid w:val="00E114D4"/>
    <w:rsid w:val="00E93F49"/>
    <w:rsid w:val="00E95F69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6" ma:contentTypeDescription="Utwórz nowy dokument." ma:contentTypeScope="" ma:versionID="8ffc0d546f40b1d4e8d3b1b505a5b3f3">
  <xsd:schema xmlns:xsd="http://www.w3.org/2001/XMLSchema" xmlns:xs="http://www.w3.org/2001/XMLSchema" xmlns:p="http://schemas.microsoft.com/office/2006/metadata/properties" xmlns:ns2="117afac2-ea1d-4583-bff1-6568dbd8fbb6" xmlns:ns3="08c5e60e-1f91-47a7-a660-8d8a2c42d4c0" targetNamespace="http://schemas.microsoft.com/office/2006/metadata/properties" ma:root="true" ma:fieldsID="0294ca3834e7447317b5a5453aabffc8" ns2:_="" ns3:_="">
    <xsd:import namespace="117afac2-ea1d-4583-bff1-6568dbd8fbb6"/>
    <xsd:import namespace="08c5e60e-1f91-47a7-a660-8d8a2c42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5e60e-1f91-47a7-a660-8d8a2c42d4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BA48CB-1E5A-4949-AC48-D4695F40022A}" ma:internalName="TaxCatchAll" ma:showField="CatchAllData" ma:web="{b5c0fa72-ace8-41ae-97ab-d2ec3970521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5e60e-1f91-47a7-a660-8d8a2c42d4c0" xsi:nil="true"/>
    <lcf76f155ced4ddcb4097134ff3c332f xmlns="117afac2-ea1d-4583-bff1-6568dbd8fb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7C5FE1-A205-4700-803D-017721915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08c5e60e-1f91-47a7-a660-8d8a2c42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0F364B-9B60-47CD-88B7-6FDD37A81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170EC6-F41F-454B-899A-EE82044DADF4}">
  <ds:schemaRefs>
    <ds:schemaRef ds:uri="http://schemas.microsoft.com/office/2006/metadata/properties"/>
    <ds:schemaRef ds:uri="http://schemas.microsoft.com/office/infopath/2007/PartnerControls"/>
    <ds:schemaRef ds:uri="08c5e60e-1f91-47a7-a660-8d8a2c42d4c0"/>
    <ds:schemaRef ds:uri="117afac2-ea1d-4583-bff1-6568dbd8fb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Blaszczak Anna</cp:lastModifiedBy>
  <cp:revision>2</cp:revision>
  <cp:lastPrinted>2021-07-06T13:13:00Z</cp:lastPrinted>
  <dcterms:created xsi:type="dcterms:W3CDTF">2026-05-27T10:17:00Z</dcterms:created>
  <dcterms:modified xsi:type="dcterms:W3CDTF">2026-05-27T10:17:00Z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MediaServiceImageTags">
    <vt:lpwstr/>
  </property>
</Properties>
</file>