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94DB" w14:textId="056A99B1" w:rsidR="000C68D9" w:rsidRPr="00D91515" w:rsidRDefault="006000D0" w:rsidP="006000D0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 w:rsidRPr="00D91515">
        <w:rPr>
          <w:rFonts w:ascii="Times New Roman" w:hAnsi="Times New Roman" w:cs="Times New Roman"/>
        </w:rPr>
        <w:tab/>
        <w:t>……………………, dn. …………………</w:t>
      </w:r>
    </w:p>
    <w:p w14:paraId="486FB71A" w14:textId="50A09827" w:rsidR="00D91515" w:rsidRPr="00D91515" w:rsidRDefault="006000D0" w:rsidP="00D91515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D91515" w:rsidRPr="00D91515">
        <w:rPr>
          <w:rFonts w:ascii="Times New Roman" w:hAnsi="Times New Roman" w:cs="Times New Roman"/>
          <w:i/>
          <w:iCs/>
        </w:rPr>
        <w:t xml:space="preserve">                   </w:t>
      </w:r>
      <w:r w:rsidRPr="00D91515">
        <w:rPr>
          <w:rFonts w:ascii="Times New Roman" w:hAnsi="Times New Roman" w:cs="Times New Roman"/>
          <w:i/>
          <w:iCs/>
        </w:rPr>
        <w:t xml:space="preserve">  /miejscowość/                  </w:t>
      </w:r>
      <w:r w:rsidR="00D91515" w:rsidRPr="00D91515">
        <w:rPr>
          <w:rFonts w:ascii="Times New Roman" w:hAnsi="Times New Roman" w:cs="Times New Roman"/>
          <w:i/>
          <w:iCs/>
        </w:rPr>
        <w:t>/</w:t>
      </w:r>
      <w:r w:rsidRPr="00D91515">
        <w:rPr>
          <w:rFonts w:ascii="Times New Roman" w:hAnsi="Times New Roman" w:cs="Times New Roman"/>
          <w:i/>
          <w:iCs/>
        </w:rPr>
        <w:t>dat</w:t>
      </w:r>
      <w:r w:rsidR="00D91515" w:rsidRPr="00D91515">
        <w:rPr>
          <w:rFonts w:ascii="Times New Roman" w:hAnsi="Times New Roman" w:cs="Times New Roman"/>
          <w:i/>
          <w:iCs/>
        </w:rPr>
        <w:t>a/</w:t>
      </w:r>
      <w:r w:rsidRPr="00D91515">
        <w:rPr>
          <w:rFonts w:ascii="Times New Roman" w:hAnsi="Times New Roman" w:cs="Times New Roman"/>
          <w:i/>
          <w:iCs/>
        </w:rPr>
        <w:t xml:space="preserve">                      </w:t>
      </w:r>
    </w:p>
    <w:p w14:paraId="1FF21FDE" w14:textId="3629928B" w:rsidR="00D91515" w:rsidRPr="00D91515" w:rsidRDefault="00D91515" w:rsidP="00AC0036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2D2FA109" w14:textId="73E7BEA0" w:rsidR="00D91515" w:rsidRPr="00D91515" w:rsidRDefault="00D91515" w:rsidP="00AC0036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1681DF39" w14:textId="1C89020E" w:rsidR="00D91515" w:rsidRPr="00D91515" w:rsidRDefault="00D91515" w:rsidP="00AC0036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  <w:r w:rsidR="006000D0" w:rsidRPr="00D91515">
        <w:rPr>
          <w:rFonts w:ascii="Times New Roman" w:hAnsi="Times New Roman" w:cs="Times New Roman"/>
        </w:rPr>
        <w:t xml:space="preserve"> </w:t>
      </w:r>
    </w:p>
    <w:p w14:paraId="186138ED" w14:textId="4F20855D" w:rsidR="00D91515" w:rsidRPr="00D91515" w:rsidRDefault="00D91515" w:rsidP="00AC0036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NIP ………………………………</w:t>
      </w:r>
    </w:p>
    <w:p w14:paraId="371AB53C" w14:textId="2DA9160E" w:rsidR="00D91515" w:rsidRPr="00D91515" w:rsidRDefault="00D91515" w:rsidP="00AC0036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Tel. ………………………………</w:t>
      </w:r>
    </w:p>
    <w:p w14:paraId="3DBB0B1B" w14:textId="22FA23E4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/dane przedsiębiorcy/ </w:t>
      </w:r>
    </w:p>
    <w:p w14:paraId="0919E490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73FF8BF" w14:textId="5788FCF5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Państwowy Powiatowy</w:t>
      </w:r>
    </w:p>
    <w:p w14:paraId="6ED90322" w14:textId="7E201414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Inspektor Sanitarny w Olsztynie</w:t>
      </w:r>
    </w:p>
    <w:p w14:paraId="45DE1F30" w14:textId="1CB7DE8D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 xml:space="preserve">ul. Żołnierska 16 </w:t>
      </w:r>
    </w:p>
    <w:p w14:paraId="2A9AF4C0" w14:textId="2F6542B6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10-561 Olsztyn</w:t>
      </w:r>
    </w:p>
    <w:p w14:paraId="68296417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110F383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783282E2" w14:textId="77777777" w:rsidR="00FA6A89" w:rsidRDefault="00D91515" w:rsidP="00FA6A8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Zwracam się z prośbą o </w:t>
      </w:r>
      <w:r w:rsidR="00FA6A89">
        <w:rPr>
          <w:rFonts w:ascii="Times New Roman" w:hAnsi="Times New Roman" w:cs="Times New Roman"/>
        </w:rPr>
        <w:t xml:space="preserve">uchylenie decyzji zatwierdzającej </w:t>
      </w:r>
      <w:r w:rsidR="00FA6A89" w:rsidRPr="00FA6A89">
        <w:rPr>
          <w:rFonts w:ascii="Times New Roman" w:hAnsi="Times New Roman" w:cs="Times New Roman"/>
        </w:rPr>
        <w:t>Znak: …………………………………</w:t>
      </w:r>
      <w:r w:rsidR="00FA6A89">
        <w:rPr>
          <w:rFonts w:ascii="Times New Roman" w:hAnsi="Times New Roman" w:cs="Times New Roman"/>
        </w:rPr>
        <w:t>….</w:t>
      </w:r>
    </w:p>
    <w:p w14:paraId="7084869D" w14:textId="2F2327ED" w:rsid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</w:t>
      </w:r>
      <w:r w:rsidRPr="00FA6A89">
        <w:rPr>
          <w:rFonts w:ascii="Times New Roman" w:hAnsi="Times New Roman" w:cs="Times New Roman"/>
        </w:rPr>
        <w:t xml:space="preserve"> z dnia ……………………………</w:t>
      </w:r>
    </w:p>
    <w:p w14:paraId="272D17DE" w14:textId="77777777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FA6A89">
        <w:rPr>
          <w:rFonts w:ascii="Times New Roman" w:hAnsi="Times New Roman" w:cs="Times New Roman"/>
          <w:i/>
          <w:iCs/>
        </w:rPr>
        <w:t>(znak i data decyzji)</w:t>
      </w:r>
    </w:p>
    <w:p w14:paraId="525D2B95" w14:textId="70DB3B08" w:rsidR="00FA6A89" w:rsidRDefault="00FA6A89" w:rsidP="00D9151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dotyczącej zakładu: ………………………………………………………………………………….….</w:t>
      </w:r>
    </w:p>
    <w:p w14:paraId="106C52B2" w14:textId="61C8D689" w:rsidR="00FA6A89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bookmarkStart w:id="0" w:name="_Hlk178843938"/>
      <w:r w:rsidRPr="00D91515">
        <w:rPr>
          <w:rFonts w:ascii="Times New Roman" w:hAnsi="Times New Roman" w:cs="Times New Roman"/>
        </w:rPr>
        <w:t>………………………………………………………….………………………………………….…</w:t>
      </w:r>
      <w:r w:rsidR="00FA6A89">
        <w:rPr>
          <w:rFonts w:ascii="Times New Roman" w:hAnsi="Times New Roman" w:cs="Times New Roman"/>
        </w:rPr>
        <w:t>.</w:t>
      </w:r>
      <w:r w:rsidRPr="00D91515">
        <w:rPr>
          <w:rFonts w:ascii="Times New Roman" w:hAnsi="Times New Roman" w:cs="Times New Roman"/>
        </w:rPr>
        <w:t>…….…………………………………………………………………………………………………</w:t>
      </w:r>
      <w:r w:rsidR="00FA6A89">
        <w:rPr>
          <w:rFonts w:ascii="Times New Roman" w:hAnsi="Times New Roman" w:cs="Times New Roman"/>
        </w:rPr>
        <w:t>..</w:t>
      </w: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bookmarkEnd w:id="0"/>
    </w:p>
    <w:p w14:paraId="5C6D164B" w14:textId="69923930" w:rsidR="00FA6A89" w:rsidRPr="00FA6A89" w:rsidRDefault="00FA6A89" w:rsidP="00FA6A8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0B8F7C1D" w14:textId="4864CA1D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należąc</w:t>
      </w:r>
      <w:r w:rsidR="00FA6A89">
        <w:rPr>
          <w:rFonts w:ascii="Times New Roman" w:hAnsi="Times New Roman" w:cs="Times New Roman"/>
        </w:rPr>
        <w:t>ego</w:t>
      </w:r>
      <w:r w:rsidRPr="00D91515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: </w:t>
      </w:r>
    </w:p>
    <w:p w14:paraId="6099AFBB" w14:textId="47634A72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7234B">
        <w:rPr>
          <w:rFonts w:ascii="Times New Roman" w:hAnsi="Times New Roman" w:cs="Times New Roman"/>
        </w:rPr>
        <w:t>…………..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152534" w14:textId="2724002D" w:rsidR="00FA6A89" w:rsidRPr="00AC0036" w:rsidRDefault="00FA6A89" w:rsidP="00AC003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FA6A89">
        <w:rPr>
          <w:rFonts w:ascii="Times New Roman" w:hAnsi="Times New Roman" w:cs="Times New Roman"/>
          <w:i/>
          <w:iCs/>
          <w:sz w:val="18"/>
          <w:szCs w:val="18"/>
        </w:rPr>
        <w:t>(nazwa, adres)</w:t>
      </w:r>
    </w:p>
    <w:p w14:paraId="523233FB" w14:textId="372BD1FF" w:rsidR="00D91515" w:rsidRPr="00D91515" w:rsidRDefault="00FA6A89" w:rsidP="00FA6A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6A89">
        <w:rPr>
          <w:rFonts w:ascii="Times New Roman" w:hAnsi="Times New Roman" w:cs="Times New Roman"/>
        </w:rPr>
        <w:t>z uwagi na zmianę</w:t>
      </w:r>
      <w:r w:rsidR="004E5A1E">
        <w:rPr>
          <w:rFonts w:ascii="Times New Roman" w:hAnsi="Times New Roman" w:cs="Times New Roman"/>
        </w:rPr>
        <w:t xml:space="preserve"> / rozszerzenie</w:t>
      </w:r>
      <w:r w:rsidRPr="00FA6A89">
        <w:rPr>
          <w:rFonts w:ascii="Times New Roman" w:hAnsi="Times New Roman" w:cs="Times New Roman"/>
        </w:rPr>
        <w:t xml:space="preserve"> zakresu prowadzonej działalności i złożeni</w:t>
      </w:r>
      <w:r w:rsidR="00F47965">
        <w:rPr>
          <w:rFonts w:ascii="Times New Roman" w:hAnsi="Times New Roman" w:cs="Times New Roman"/>
        </w:rPr>
        <w:t>e</w:t>
      </w:r>
      <w:r w:rsidRPr="00FA6A89">
        <w:rPr>
          <w:rFonts w:ascii="Times New Roman" w:hAnsi="Times New Roman" w:cs="Times New Roman"/>
        </w:rPr>
        <w:t xml:space="preserve"> odrębnego wniosku o</w:t>
      </w:r>
      <w:r w:rsidR="004E5A1E">
        <w:rPr>
          <w:rFonts w:ascii="Times New Roman" w:hAnsi="Times New Roman" w:cs="Times New Roman"/>
        </w:rPr>
        <w:t> </w:t>
      </w:r>
      <w:r w:rsidRPr="00FA6A89">
        <w:rPr>
          <w:rFonts w:ascii="Times New Roman" w:hAnsi="Times New Roman" w:cs="Times New Roman"/>
        </w:rPr>
        <w:t xml:space="preserve">zatwierdzenie zakładu i wpis do rejestru zakładów podlegających urzędowej kontroli organów Państwowej Inspekcji Sanitarnej. </w:t>
      </w:r>
    </w:p>
    <w:p w14:paraId="418B08FC" w14:textId="77777777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</w:p>
    <w:p w14:paraId="51D3F7DA" w14:textId="53566B76" w:rsidR="006000D0" w:rsidRPr="00D91515" w:rsidRDefault="006000D0" w:rsidP="00D91515">
      <w:pPr>
        <w:spacing w:line="24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            </w:t>
      </w:r>
    </w:p>
    <w:p w14:paraId="329FCDFB" w14:textId="77777777" w:rsidR="006000D0" w:rsidRPr="00D91515" w:rsidRDefault="006000D0" w:rsidP="006000D0">
      <w:pPr>
        <w:jc w:val="right"/>
        <w:rPr>
          <w:rFonts w:ascii="Times New Roman" w:hAnsi="Times New Roman" w:cs="Times New Roman"/>
        </w:rPr>
      </w:pPr>
    </w:p>
    <w:p w14:paraId="255F990E" w14:textId="78D97842" w:rsidR="006000D0" w:rsidRPr="00D91515" w:rsidRDefault="00D91515" w:rsidP="006000D0">
      <w:pPr>
        <w:jc w:val="right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</w:t>
      </w:r>
    </w:p>
    <w:p w14:paraId="3663F0C0" w14:textId="029286A9" w:rsidR="006000D0" w:rsidRPr="00D91515" w:rsidRDefault="00D91515" w:rsidP="00D91515">
      <w:pPr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91515">
        <w:rPr>
          <w:rFonts w:ascii="Times New Roman" w:hAnsi="Times New Roman" w:cs="Times New Roman"/>
          <w:i/>
          <w:iCs/>
          <w:sz w:val="20"/>
          <w:szCs w:val="20"/>
        </w:rPr>
        <w:t>/Czytelny podpis/</w:t>
      </w:r>
    </w:p>
    <w:sectPr w:rsidR="006000D0" w:rsidRPr="00D9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4"/>
    <w:rsid w:val="000C68D9"/>
    <w:rsid w:val="00334514"/>
    <w:rsid w:val="004E084E"/>
    <w:rsid w:val="004E5A1E"/>
    <w:rsid w:val="00572189"/>
    <w:rsid w:val="006000D0"/>
    <w:rsid w:val="0077234B"/>
    <w:rsid w:val="0096230B"/>
    <w:rsid w:val="009B1D39"/>
    <w:rsid w:val="009E2280"/>
    <w:rsid w:val="00AC0036"/>
    <w:rsid w:val="00B423D4"/>
    <w:rsid w:val="00D91515"/>
    <w:rsid w:val="00F47965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44A"/>
  <w15:chartTrackingRefBased/>
  <w15:docId w15:val="{C2D189AF-7F3E-4014-BAAF-1508AFA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0240-C7C8-4AD1-B509-9F42CD28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Katarzyna Jędrzejewska</dc:creator>
  <cp:keywords/>
  <dc:description/>
  <cp:lastModifiedBy>PSSE Olsztyn - Katarzyna Jędrzejewska</cp:lastModifiedBy>
  <cp:revision>9</cp:revision>
  <cp:lastPrinted>2025-06-26T07:49:00Z</cp:lastPrinted>
  <dcterms:created xsi:type="dcterms:W3CDTF">2024-10-03T07:35:00Z</dcterms:created>
  <dcterms:modified xsi:type="dcterms:W3CDTF">2026-01-13T10:14:00Z</dcterms:modified>
</cp:coreProperties>
</file>