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83" w:rsidRPr="000008F6" w:rsidRDefault="00F75C83" w:rsidP="00F75C83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F75C83" w:rsidRDefault="00F75C83" w:rsidP="00F75C83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75C83" w:rsidRPr="00AC57CF" w:rsidTr="00227A04">
        <w:tc>
          <w:tcPr>
            <w:tcW w:w="2197" w:type="dxa"/>
          </w:tcPr>
          <w:p w:rsidR="00F75C83" w:rsidRPr="00AC57CF" w:rsidRDefault="00F75C83" w:rsidP="00227A04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75C83" w:rsidRPr="00AC57CF" w:rsidRDefault="00F75C83" w:rsidP="00227A0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ZER-ZP-18/2016</w:t>
            </w:r>
          </w:p>
        </w:tc>
      </w:tr>
      <w:tr w:rsidR="00F75C83" w:rsidRPr="00AC57CF" w:rsidTr="00227A04">
        <w:tc>
          <w:tcPr>
            <w:tcW w:w="4030" w:type="dxa"/>
            <w:gridSpan w:val="2"/>
          </w:tcPr>
          <w:p w:rsidR="00F75C83" w:rsidRPr="00AC57CF" w:rsidRDefault="00F75C83" w:rsidP="00227A04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75C83" w:rsidRPr="00AC57CF" w:rsidRDefault="00F75C83" w:rsidP="00227A04">
            <w:pPr>
              <w:rPr>
                <w:b/>
                <w:smallCaps/>
              </w:rPr>
            </w:pPr>
          </w:p>
        </w:tc>
      </w:tr>
      <w:tr w:rsidR="00F75C83" w:rsidRPr="00AC57CF" w:rsidTr="00227A04">
        <w:trPr>
          <w:cantSplit/>
        </w:trPr>
        <w:tc>
          <w:tcPr>
            <w:tcW w:w="4030" w:type="dxa"/>
            <w:gridSpan w:val="2"/>
          </w:tcPr>
          <w:p w:rsidR="00F75C83" w:rsidRPr="00AC57CF" w:rsidRDefault="00F75C83" w:rsidP="00227A0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75C83" w:rsidRPr="00AC57CF" w:rsidRDefault="00F75C83" w:rsidP="00227A04">
            <w:pPr>
              <w:rPr>
                <w:b/>
                <w:smallCaps/>
              </w:rPr>
            </w:pPr>
          </w:p>
        </w:tc>
      </w:tr>
      <w:tr w:rsidR="00F75C83" w:rsidRPr="00AC57CF" w:rsidTr="00227A04">
        <w:trPr>
          <w:cantSplit/>
        </w:trPr>
        <w:tc>
          <w:tcPr>
            <w:tcW w:w="4030" w:type="dxa"/>
            <w:gridSpan w:val="2"/>
          </w:tcPr>
          <w:p w:rsidR="00F75C83" w:rsidRPr="00AC57CF" w:rsidRDefault="00F75C83" w:rsidP="00227A04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75C83" w:rsidRPr="00AC57CF" w:rsidRDefault="00F75C83" w:rsidP="00227A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5C83" w:rsidRPr="00AC57CF" w:rsidRDefault="00F75C83" w:rsidP="00227A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5C83" w:rsidRPr="00AC57CF" w:rsidRDefault="00F75C83" w:rsidP="00227A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5C83" w:rsidRPr="00AC57CF" w:rsidRDefault="00F75C83" w:rsidP="00227A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75C83" w:rsidRPr="00AC57CF" w:rsidRDefault="00F75C83" w:rsidP="00227A04">
            <w:pPr>
              <w:rPr>
                <w:smallCaps/>
              </w:rPr>
            </w:pPr>
          </w:p>
        </w:tc>
      </w:tr>
    </w:tbl>
    <w:p w:rsidR="00F75C83" w:rsidRDefault="00F75C83" w:rsidP="00F75C83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75C83" w:rsidRPr="00D1770A" w:rsidRDefault="00F75C83" w:rsidP="00F75C83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F75C83" w:rsidRPr="000008F6" w:rsidRDefault="00F75C83" w:rsidP="00F75C83">
      <w:pPr>
        <w:jc w:val="center"/>
      </w:pPr>
    </w:p>
    <w:p w:rsidR="00F75C83" w:rsidRPr="000008F6" w:rsidRDefault="00F75C83" w:rsidP="00F75C83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 w:rsidRPr="000008F6">
        <w:rPr>
          <w:b/>
          <w:i/>
        </w:rPr>
        <w:t xml:space="preserve">zakup </w:t>
      </w:r>
      <w:r>
        <w:rPr>
          <w:b/>
          <w:i/>
        </w:rPr>
        <w:t xml:space="preserve">Systemu Business </w:t>
      </w:r>
      <w:proofErr w:type="spellStart"/>
      <w:r>
        <w:rPr>
          <w:b/>
          <w:i/>
        </w:rPr>
        <w:t>Intelligence</w:t>
      </w:r>
      <w:proofErr w:type="spellEnd"/>
      <w:r>
        <w:rPr>
          <w:b/>
          <w:i/>
        </w:rPr>
        <w:t xml:space="preserve"> EMERYT wraz z pracami wdrożeniowo-instruktażowymi</w:t>
      </w:r>
      <w:r w:rsidRPr="000008F6">
        <w:rPr>
          <w:b/>
          <w:i/>
        </w:rPr>
        <w:t xml:space="preserve"> - nr postępowania: </w:t>
      </w:r>
      <w:r>
        <w:rPr>
          <w:b/>
          <w:i/>
        </w:rPr>
        <w:br/>
      </w:r>
      <w:r w:rsidRPr="000008F6">
        <w:rPr>
          <w:b/>
          <w:i/>
        </w:rPr>
        <w:t>ZER-ZP-1</w:t>
      </w:r>
      <w:r>
        <w:rPr>
          <w:b/>
          <w:i/>
        </w:rPr>
        <w:t>8</w:t>
      </w:r>
      <w:r w:rsidRPr="000008F6">
        <w:rPr>
          <w:b/>
          <w:i/>
        </w:rPr>
        <w:t>/2016,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2004r. Prawo zamówień publicznych 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F75C83" w:rsidRPr="000008F6" w:rsidRDefault="00F75C83" w:rsidP="00F75C83">
      <w:pPr>
        <w:numPr>
          <w:ilvl w:val="0"/>
          <w:numId w:val="24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2015r. poz. 184,</w:t>
      </w:r>
      <w:r>
        <w:t xml:space="preserve"> z</w:t>
      </w:r>
      <w:r w:rsidRPr="000008F6">
        <w:t xml:space="preserve"> </w:t>
      </w:r>
      <w:proofErr w:type="spellStart"/>
      <w:r w:rsidRPr="000008F6">
        <w:t>późn</w:t>
      </w:r>
      <w:proofErr w:type="spellEnd"/>
      <w:r w:rsidRPr="000008F6">
        <w:t>. zm.)</w:t>
      </w:r>
    </w:p>
    <w:p w:rsidR="00F75C83" w:rsidRPr="000008F6" w:rsidRDefault="00F75C83" w:rsidP="00F75C8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75C83" w:rsidRPr="000008F6" w:rsidTr="00227A04">
        <w:tc>
          <w:tcPr>
            <w:tcW w:w="959" w:type="dxa"/>
          </w:tcPr>
          <w:p w:rsidR="00F75C83" w:rsidRPr="000008F6" w:rsidRDefault="00F75C83" w:rsidP="00227A04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75C83" w:rsidRPr="000008F6" w:rsidRDefault="00F75C83" w:rsidP="00227A0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75C83" w:rsidRPr="000008F6" w:rsidRDefault="00F75C83" w:rsidP="00227A0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75C83" w:rsidRPr="000008F6" w:rsidTr="00227A04">
        <w:tc>
          <w:tcPr>
            <w:tcW w:w="959" w:type="dxa"/>
          </w:tcPr>
          <w:p w:rsidR="00F75C83" w:rsidRPr="000008F6" w:rsidRDefault="00F75C83" w:rsidP="00227A04">
            <w:pPr>
              <w:jc w:val="both"/>
            </w:pPr>
          </w:p>
        </w:tc>
        <w:tc>
          <w:tcPr>
            <w:tcW w:w="4819" w:type="dxa"/>
          </w:tcPr>
          <w:p w:rsidR="00F75C83" w:rsidRPr="000008F6" w:rsidRDefault="00F75C83" w:rsidP="00227A04">
            <w:pPr>
              <w:jc w:val="both"/>
            </w:pPr>
          </w:p>
        </w:tc>
        <w:tc>
          <w:tcPr>
            <w:tcW w:w="4000" w:type="dxa"/>
          </w:tcPr>
          <w:p w:rsidR="00F75C83" w:rsidRPr="000008F6" w:rsidRDefault="00F75C83" w:rsidP="00227A04">
            <w:pPr>
              <w:jc w:val="both"/>
            </w:pPr>
          </w:p>
        </w:tc>
      </w:tr>
      <w:tr w:rsidR="00F75C83" w:rsidRPr="000008F6" w:rsidTr="00227A04">
        <w:tc>
          <w:tcPr>
            <w:tcW w:w="959" w:type="dxa"/>
          </w:tcPr>
          <w:p w:rsidR="00F75C83" w:rsidRPr="000008F6" w:rsidRDefault="00F75C83" w:rsidP="00227A04">
            <w:pPr>
              <w:jc w:val="both"/>
            </w:pPr>
          </w:p>
        </w:tc>
        <w:tc>
          <w:tcPr>
            <w:tcW w:w="4819" w:type="dxa"/>
          </w:tcPr>
          <w:p w:rsidR="00F75C83" w:rsidRPr="000008F6" w:rsidRDefault="00F75C83" w:rsidP="00227A04">
            <w:pPr>
              <w:jc w:val="both"/>
            </w:pPr>
          </w:p>
        </w:tc>
        <w:tc>
          <w:tcPr>
            <w:tcW w:w="4000" w:type="dxa"/>
          </w:tcPr>
          <w:p w:rsidR="00F75C83" w:rsidRPr="000008F6" w:rsidRDefault="00F75C83" w:rsidP="00227A04">
            <w:pPr>
              <w:jc w:val="both"/>
            </w:pPr>
          </w:p>
        </w:tc>
      </w:tr>
      <w:tr w:rsidR="00F75C83" w:rsidRPr="000008F6" w:rsidTr="00227A04">
        <w:tc>
          <w:tcPr>
            <w:tcW w:w="959" w:type="dxa"/>
          </w:tcPr>
          <w:p w:rsidR="00F75C83" w:rsidRPr="000008F6" w:rsidRDefault="00F75C83" w:rsidP="00227A04">
            <w:pPr>
              <w:jc w:val="both"/>
            </w:pPr>
          </w:p>
        </w:tc>
        <w:tc>
          <w:tcPr>
            <w:tcW w:w="4819" w:type="dxa"/>
          </w:tcPr>
          <w:p w:rsidR="00F75C83" w:rsidRPr="000008F6" w:rsidRDefault="00F75C83" w:rsidP="00227A04">
            <w:pPr>
              <w:jc w:val="both"/>
            </w:pPr>
          </w:p>
        </w:tc>
        <w:tc>
          <w:tcPr>
            <w:tcW w:w="4000" w:type="dxa"/>
          </w:tcPr>
          <w:p w:rsidR="00F75C83" w:rsidRPr="000008F6" w:rsidRDefault="00F75C83" w:rsidP="00227A04">
            <w:pPr>
              <w:jc w:val="both"/>
            </w:pPr>
          </w:p>
        </w:tc>
      </w:tr>
    </w:tbl>
    <w:p w:rsidR="00F75C83" w:rsidRPr="000008F6" w:rsidRDefault="00F75C83" w:rsidP="00F75C83">
      <w:pPr>
        <w:pBdr>
          <w:bottom w:val="single" w:sz="12" w:space="1" w:color="auto"/>
        </w:pBdr>
        <w:jc w:val="both"/>
      </w:pPr>
    </w:p>
    <w:p w:rsidR="00F75C83" w:rsidRPr="000008F6" w:rsidRDefault="00F75C83" w:rsidP="00F75C83">
      <w:pPr>
        <w:jc w:val="both"/>
        <w:rPr>
          <w:b/>
        </w:rPr>
      </w:pPr>
    </w:p>
    <w:p w:rsidR="00F75C83" w:rsidRPr="000008F6" w:rsidRDefault="00F75C83" w:rsidP="00F75C83">
      <w:pPr>
        <w:numPr>
          <w:ilvl w:val="0"/>
          <w:numId w:val="24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F75C83" w:rsidRPr="000008F6" w:rsidRDefault="00F75C83" w:rsidP="00F75C83">
      <w:pPr>
        <w:jc w:val="both"/>
      </w:pPr>
    </w:p>
    <w:p w:rsidR="00F75C83" w:rsidRPr="000008F6" w:rsidRDefault="00F75C83" w:rsidP="00F75C83">
      <w:pPr>
        <w:jc w:val="both"/>
      </w:pPr>
    </w:p>
    <w:p w:rsidR="00F75C83" w:rsidRPr="000008F6" w:rsidRDefault="00F75C83" w:rsidP="00F75C83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75C83" w:rsidRPr="000008F6" w:rsidRDefault="00F75C83" w:rsidP="00F75C83">
      <w:pPr>
        <w:jc w:val="both"/>
      </w:pPr>
    </w:p>
    <w:p w:rsidR="00F75C83" w:rsidRPr="000008F6" w:rsidRDefault="00F75C83" w:rsidP="00F75C83">
      <w:pPr>
        <w:jc w:val="both"/>
      </w:pPr>
    </w:p>
    <w:p w:rsidR="00F75C83" w:rsidRPr="000008F6" w:rsidRDefault="00F75C83" w:rsidP="00F75C83">
      <w:pPr>
        <w:rPr>
          <w:b/>
        </w:rPr>
      </w:pPr>
      <w:r w:rsidRPr="000008F6">
        <w:rPr>
          <w:b/>
        </w:rPr>
        <w:t>PODPIS(Y):</w:t>
      </w:r>
    </w:p>
    <w:p w:rsidR="00F75C83" w:rsidRPr="000008F6" w:rsidRDefault="00F75C83" w:rsidP="00F75C83">
      <w:pPr>
        <w:rPr>
          <w:b/>
        </w:rPr>
      </w:pPr>
    </w:p>
    <w:p w:rsidR="00F75C83" w:rsidRPr="000008F6" w:rsidRDefault="00F75C83" w:rsidP="00F75C83">
      <w:pPr>
        <w:rPr>
          <w:b/>
        </w:rPr>
      </w:pPr>
    </w:p>
    <w:p w:rsidR="00F75C83" w:rsidRPr="000008F6" w:rsidRDefault="00F75C83" w:rsidP="00F75C83">
      <w:pPr>
        <w:rPr>
          <w:b/>
        </w:rPr>
      </w:pPr>
    </w:p>
    <w:p w:rsidR="00F75C83" w:rsidRPr="000008F6" w:rsidRDefault="00F75C83" w:rsidP="00F75C83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75C83" w:rsidRPr="000008F6" w:rsidRDefault="00F75C83" w:rsidP="00F75C83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F75C83" w:rsidRPr="000008F6" w:rsidRDefault="00F75C83" w:rsidP="00F75C83">
      <w:pPr>
        <w:rPr>
          <w:b/>
        </w:rPr>
      </w:pPr>
    </w:p>
    <w:p w:rsidR="00F75C83" w:rsidRPr="000008F6" w:rsidRDefault="00F75C83" w:rsidP="00F75C83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F75C83" w:rsidRPr="000008F6" w:rsidRDefault="00F75C83" w:rsidP="00F75C83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F75C83" w:rsidRPr="000008F6" w:rsidRDefault="00F75C83" w:rsidP="00F75C83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684553" w:rsidRPr="00F75C83" w:rsidRDefault="00F75C83" w:rsidP="00F75C83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684553" w:rsidRPr="00F75C83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F75C83">
      <w:rPr>
        <w:b/>
        <w:noProof/>
        <w:sz w:val="12"/>
        <w:szCs w:val="12"/>
      </w:rPr>
      <w:t>23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F75C83">
      <w:rPr>
        <w:b/>
        <w:noProof/>
        <w:sz w:val="12"/>
        <w:szCs w:val="12"/>
      </w:rPr>
      <w:t>77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C83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9E185-7643-4DAB-A158-9F914210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2016-09-16T14:53:00Z</dcterms:created>
  <dcterms:modified xsi:type="dcterms:W3CDTF">2016-09-16T14:53:00Z</dcterms:modified>
</cp:coreProperties>
</file>