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14" w:rsidRDefault="00FA3314" w:rsidP="00F05D75">
      <w:pPr>
        <w:jc w:val="right"/>
        <w:rPr>
          <w:szCs w:val="24"/>
        </w:rPr>
      </w:pPr>
      <w:bookmarkStart w:id="0" w:name="_GoBack"/>
      <w:bookmarkEnd w:id="0"/>
    </w:p>
    <w:p w:rsidR="00010C59" w:rsidRDefault="00010C59" w:rsidP="00010C59">
      <w:pPr>
        <w:jc w:val="right"/>
        <w:rPr>
          <w:szCs w:val="24"/>
        </w:rPr>
      </w:pPr>
      <w:r w:rsidRPr="009B560D">
        <w:rPr>
          <w:szCs w:val="24"/>
        </w:rPr>
        <w:t xml:space="preserve">Skierniewice, dnia </w:t>
      </w:r>
      <w:r>
        <w:rPr>
          <w:szCs w:val="24"/>
        </w:rPr>
        <w:t>29.06.2023 r.</w:t>
      </w:r>
    </w:p>
    <w:p w:rsidR="00010C59" w:rsidRDefault="00010C59" w:rsidP="00010C59">
      <w:pPr>
        <w:jc w:val="right"/>
        <w:rPr>
          <w:b/>
          <w:bCs/>
          <w:szCs w:val="24"/>
        </w:rPr>
      </w:pPr>
    </w:p>
    <w:p w:rsidR="00010C59" w:rsidRPr="009B560D" w:rsidRDefault="00010C59" w:rsidP="00010C59">
      <w:pPr>
        <w:jc w:val="center"/>
        <w:rPr>
          <w:b/>
          <w:bCs/>
          <w:szCs w:val="24"/>
        </w:rPr>
      </w:pPr>
    </w:p>
    <w:p w:rsidR="00010C59" w:rsidRDefault="00010C59" w:rsidP="00010C59">
      <w:pPr>
        <w:jc w:val="center"/>
        <w:rPr>
          <w:b/>
          <w:bCs/>
          <w:sz w:val="26"/>
          <w:szCs w:val="26"/>
        </w:rPr>
      </w:pPr>
      <w:r w:rsidRPr="006E1D73">
        <w:rPr>
          <w:b/>
          <w:bCs/>
          <w:sz w:val="26"/>
          <w:szCs w:val="26"/>
        </w:rPr>
        <w:t xml:space="preserve">Ocena jakości wody w kąpielisku </w:t>
      </w:r>
      <w:r>
        <w:rPr>
          <w:b/>
          <w:bCs/>
          <w:sz w:val="26"/>
          <w:szCs w:val="26"/>
        </w:rPr>
        <w:t xml:space="preserve">/ </w:t>
      </w:r>
      <w:r w:rsidRPr="005F6DCF">
        <w:rPr>
          <w:b/>
          <w:bCs/>
          <w:strike/>
          <w:sz w:val="26"/>
          <w:szCs w:val="26"/>
        </w:rPr>
        <w:t xml:space="preserve">miejscu </w:t>
      </w:r>
      <w:r>
        <w:rPr>
          <w:b/>
          <w:bCs/>
          <w:strike/>
          <w:sz w:val="26"/>
          <w:szCs w:val="26"/>
        </w:rPr>
        <w:t xml:space="preserve">okazjonalnie </w:t>
      </w:r>
      <w:r w:rsidRPr="005F6DCF">
        <w:rPr>
          <w:b/>
          <w:bCs/>
          <w:strike/>
          <w:sz w:val="26"/>
          <w:szCs w:val="26"/>
        </w:rPr>
        <w:t>wykorzystywanym do kąpieli</w:t>
      </w:r>
      <w:r>
        <w:rPr>
          <w:b/>
          <w:bCs/>
          <w:sz w:val="26"/>
          <w:szCs w:val="26"/>
        </w:rPr>
        <w:t xml:space="preserve"> *</w:t>
      </w:r>
    </w:p>
    <w:p w:rsidR="00010C59" w:rsidRPr="006E1D73" w:rsidRDefault="00010C59" w:rsidP="00010C59">
      <w:pPr>
        <w:jc w:val="center"/>
        <w:rPr>
          <w:b/>
          <w:bCs/>
          <w:sz w:val="26"/>
          <w:szCs w:val="26"/>
        </w:rPr>
      </w:pPr>
      <w:r w:rsidRPr="006E1D73">
        <w:rPr>
          <w:b/>
          <w:bCs/>
          <w:sz w:val="26"/>
          <w:szCs w:val="26"/>
        </w:rPr>
        <w:t xml:space="preserve">Nr </w:t>
      </w:r>
      <w:r>
        <w:rPr>
          <w:b/>
          <w:bCs/>
          <w:sz w:val="26"/>
          <w:szCs w:val="26"/>
        </w:rPr>
        <w:t>2</w:t>
      </w:r>
      <w:r w:rsidRPr="006E1D73">
        <w:rPr>
          <w:b/>
          <w:bCs/>
          <w:sz w:val="26"/>
          <w:szCs w:val="26"/>
        </w:rPr>
        <w:t>/HŚ/</w:t>
      </w:r>
      <w:r>
        <w:rPr>
          <w:b/>
          <w:bCs/>
          <w:sz w:val="26"/>
          <w:szCs w:val="26"/>
        </w:rPr>
        <w:t>23</w:t>
      </w:r>
    </w:p>
    <w:p w:rsidR="00010C59" w:rsidRDefault="00010C59" w:rsidP="00010C59">
      <w:pPr>
        <w:jc w:val="both"/>
        <w:rPr>
          <w:sz w:val="22"/>
          <w:szCs w:val="22"/>
        </w:rPr>
      </w:pPr>
    </w:p>
    <w:p w:rsidR="00010C59" w:rsidRPr="006E1D73" w:rsidRDefault="00010C59" w:rsidP="00010C59">
      <w:pPr>
        <w:jc w:val="both"/>
        <w:rPr>
          <w:sz w:val="22"/>
          <w:szCs w:val="22"/>
        </w:rPr>
      </w:pPr>
    </w:p>
    <w:p w:rsidR="00010C59" w:rsidRPr="009B560D" w:rsidRDefault="00010C59" w:rsidP="00010C59">
      <w:pPr>
        <w:jc w:val="both"/>
        <w:rPr>
          <w:szCs w:val="24"/>
        </w:rPr>
      </w:pPr>
      <w:r w:rsidRPr="009B560D">
        <w:rPr>
          <w:szCs w:val="24"/>
        </w:rPr>
        <w:t xml:space="preserve">Państwowy Powiatowy Inspektor Sanitarny w Skierniewicach na podstawie § </w:t>
      </w:r>
      <w:r>
        <w:rPr>
          <w:szCs w:val="24"/>
        </w:rPr>
        <w:t>4 i</w:t>
      </w:r>
      <w:r w:rsidRPr="009B560D">
        <w:rPr>
          <w:szCs w:val="24"/>
        </w:rPr>
        <w:t xml:space="preserve"> § </w:t>
      </w:r>
      <w:r>
        <w:rPr>
          <w:szCs w:val="24"/>
        </w:rPr>
        <w:t>5 r</w:t>
      </w:r>
      <w:r w:rsidRPr="009B560D">
        <w:rPr>
          <w:szCs w:val="24"/>
        </w:rPr>
        <w:t xml:space="preserve">ozporządzenia Ministra Zdrowia z dnia </w:t>
      </w:r>
      <w:r>
        <w:rPr>
          <w:szCs w:val="24"/>
        </w:rPr>
        <w:t xml:space="preserve">17.01.2019 r. </w:t>
      </w:r>
      <w:r w:rsidRPr="009B560D">
        <w:rPr>
          <w:szCs w:val="24"/>
        </w:rPr>
        <w:t xml:space="preserve">w sprawie </w:t>
      </w:r>
      <w:r>
        <w:rPr>
          <w:szCs w:val="24"/>
        </w:rPr>
        <w:t xml:space="preserve">nadzoru nad jakością wody </w:t>
      </w:r>
      <w:r>
        <w:rPr>
          <w:szCs w:val="24"/>
        </w:rPr>
        <w:br/>
        <w:t xml:space="preserve">w kąpielisku i miejscu okazjonalnie wykorzystywanym do kąpieli (Dz. U. z 2019 r. poz. 255) </w:t>
      </w:r>
      <w:r>
        <w:rPr>
          <w:szCs w:val="24"/>
        </w:rPr>
        <w:br/>
      </w:r>
      <w:r w:rsidRPr="009B560D">
        <w:rPr>
          <w:szCs w:val="24"/>
        </w:rPr>
        <w:t>w związku z:</w:t>
      </w:r>
    </w:p>
    <w:p w:rsidR="00010C59" w:rsidRPr="009B560D" w:rsidRDefault="00010C59" w:rsidP="00010C59">
      <w:pPr>
        <w:jc w:val="both"/>
        <w:rPr>
          <w:szCs w:val="24"/>
        </w:rPr>
      </w:pPr>
    </w:p>
    <w:p w:rsidR="00010C59" w:rsidRDefault="00010C59" w:rsidP="00010C59">
      <w:pPr>
        <w:jc w:val="both"/>
        <w:rPr>
          <w:szCs w:val="24"/>
        </w:rPr>
      </w:pPr>
      <w:r>
        <w:rPr>
          <w:szCs w:val="24"/>
        </w:rPr>
        <w:t>raportem</w:t>
      </w:r>
      <w:r w:rsidRPr="005F6DCF">
        <w:rPr>
          <w:szCs w:val="24"/>
        </w:rPr>
        <w:t xml:space="preserve"> / </w:t>
      </w:r>
      <w:r w:rsidRPr="005F6DCF">
        <w:rPr>
          <w:strike/>
          <w:szCs w:val="24"/>
        </w:rPr>
        <w:t>sprawozdaniami</w:t>
      </w:r>
      <w:r>
        <w:rPr>
          <w:szCs w:val="24"/>
        </w:rPr>
        <w:t xml:space="preserve">* </w:t>
      </w:r>
      <w:r w:rsidRPr="005F6DCF">
        <w:rPr>
          <w:szCs w:val="24"/>
        </w:rPr>
        <w:t xml:space="preserve">z dnia </w:t>
      </w:r>
      <w:r>
        <w:rPr>
          <w:szCs w:val="24"/>
        </w:rPr>
        <w:t>29.06.2023 r.</w:t>
      </w:r>
      <w:r w:rsidRPr="005F6DCF">
        <w:rPr>
          <w:szCs w:val="24"/>
        </w:rPr>
        <w:t xml:space="preserve">, Nr </w:t>
      </w:r>
      <w:r>
        <w:rPr>
          <w:szCs w:val="24"/>
        </w:rPr>
        <w:t xml:space="preserve">240/2023 </w:t>
      </w:r>
      <w:r w:rsidRPr="005F6DCF">
        <w:rPr>
          <w:szCs w:val="24"/>
        </w:rPr>
        <w:t>z badań</w:t>
      </w:r>
      <w:r>
        <w:rPr>
          <w:szCs w:val="24"/>
        </w:rPr>
        <w:t xml:space="preserve"> m</w:t>
      </w:r>
      <w:r w:rsidRPr="009B560D">
        <w:rPr>
          <w:szCs w:val="24"/>
        </w:rPr>
        <w:t>ikrobiologicznych przeprowadzonych przez Laborator</w:t>
      </w:r>
      <w:r>
        <w:rPr>
          <w:szCs w:val="24"/>
        </w:rPr>
        <w:t>ium Zakładów Wodociągów i Kanalizacji WOD-KAN</w:t>
      </w:r>
      <w:r w:rsidRPr="009B560D">
        <w:rPr>
          <w:szCs w:val="24"/>
        </w:rPr>
        <w:t xml:space="preserve"> </w:t>
      </w:r>
      <w:r>
        <w:rPr>
          <w:szCs w:val="24"/>
        </w:rPr>
        <w:br/>
      </w:r>
      <w:r w:rsidRPr="009B560D">
        <w:rPr>
          <w:szCs w:val="24"/>
        </w:rPr>
        <w:t xml:space="preserve">w Skierniewicach </w:t>
      </w:r>
    </w:p>
    <w:p w:rsidR="00010C59" w:rsidRDefault="00010C59" w:rsidP="00010C59">
      <w:pPr>
        <w:jc w:val="both"/>
        <w:rPr>
          <w:szCs w:val="24"/>
        </w:rPr>
      </w:pPr>
    </w:p>
    <w:p w:rsidR="00010C59" w:rsidRPr="009B560D" w:rsidRDefault="00010C59" w:rsidP="00010C59">
      <w:pPr>
        <w:rPr>
          <w:szCs w:val="24"/>
        </w:rPr>
      </w:pPr>
      <w:r w:rsidRPr="009B560D">
        <w:rPr>
          <w:szCs w:val="24"/>
        </w:rPr>
        <w:t>dotycząc</w:t>
      </w:r>
      <w:r>
        <w:rPr>
          <w:szCs w:val="24"/>
        </w:rPr>
        <w:t xml:space="preserve">ych </w:t>
      </w:r>
      <w:r w:rsidRPr="005D39BD">
        <w:rPr>
          <w:szCs w:val="24"/>
        </w:rPr>
        <w:t>próbki</w:t>
      </w:r>
      <w:r>
        <w:rPr>
          <w:szCs w:val="24"/>
        </w:rPr>
        <w:t xml:space="preserve"> / </w:t>
      </w:r>
      <w:r w:rsidRPr="005D39BD">
        <w:rPr>
          <w:strike/>
          <w:szCs w:val="24"/>
        </w:rPr>
        <w:t>próbek</w:t>
      </w:r>
      <w:r>
        <w:rPr>
          <w:szCs w:val="24"/>
        </w:rPr>
        <w:t xml:space="preserve">* </w:t>
      </w:r>
      <w:r w:rsidRPr="009B560D">
        <w:rPr>
          <w:szCs w:val="24"/>
        </w:rPr>
        <w:t xml:space="preserve">wody </w:t>
      </w:r>
    </w:p>
    <w:p w:rsidR="00010C59" w:rsidRDefault="00010C59" w:rsidP="00010C59">
      <w:pPr>
        <w:numPr>
          <w:ilvl w:val="0"/>
          <w:numId w:val="25"/>
        </w:numPr>
        <w:rPr>
          <w:szCs w:val="24"/>
        </w:rPr>
      </w:pPr>
      <w:r w:rsidRPr="009B560D">
        <w:rPr>
          <w:szCs w:val="24"/>
        </w:rPr>
        <w:t xml:space="preserve">nr </w:t>
      </w:r>
      <w:r>
        <w:rPr>
          <w:szCs w:val="24"/>
        </w:rPr>
        <w:t xml:space="preserve">298B/23                        </w:t>
      </w:r>
      <w:r w:rsidRPr="009B560D">
        <w:rPr>
          <w:szCs w:val="24"/>
        </w:rPr>
        <w:t xml:space="preserve"> -   pomost </w:t>
      </w:r>
      <w:r>
        <w:rPr>
          <w:szCs w:val="24"/>
        </w:rPr>
        <w:t>przy plaży</w:t>
      </w:r>
    </w:p>
    <w:p w:rsidR="00010C59" w:rsidRPr="005B4718" w:rsidRDefault="00010C59" w:rsidP="00010C59">
      <w:pPr>
        <w:spacing w:line="36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</w:t>
      </w:r>
      <w:r w:rsidRPr="005B4718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</w:t>
      </w:r>
      <w:r w:rsidRPr="005B4718">
        <w:rPr>
          <w:i/>
          <w:sz w:val="16"/>
          <w:szCs w:val="16"/>
        </w:rPr>
        <w:t xml:space="preserve">     (kod próbki w terenie)            </w:t>
      </w:r>
      <w:r>
        <w:rPr>
          <w:i/>
          <w:sz w:val="16"/>
          <w:szCs w:val="16"/>
        </w:rPr>
        <w:t xml:space="preserve">         </w:t>
      </w:r>
      <w:r w:rsidRPr="005B4718">
        <w:rPr>
          <w:i/>
          <w:sz w:val="16"/>
          <w:szCs w:val="16"/>
        </w:rPr>
        <w:t xml:space="preserve">          ( punkty poboru)</w:t>
      </w:r>
    </w:p>
    <w:p w:rsidR="00010C59" w:rsidRDefault="00010C59" w:rsidP="00010C59">
      <w:pPr>
        <w:rPr>
          <w:szCs w:val="24"/>
        </w:rPr>
      </w:pPr>
    </w:p>
    <w:p w:rsidR="00010C59" w:rsidRDefault="00010C59" w:rsidP="00010C59">
      <w:pPr>
        <w:rPr>
          <w:bCs/>
          <w:szCs w:val="24"/>
        </w:rPr>
      </w:pPr>
      <w:r w:rsidRPr="005D39BD">
        <w:rPr>
          <w:szCs w:val="24"/>
        </w:rPr>
        <w:t xml:space="preserve">pobranej </w:t>
      </w:r>
      <w:r w:rsidRPr="005B4718">
        <w:rPr>
          <w:szCs w:val="24"/>
        </w:rPr>
        <w:t xml:space="preserve">/ </w:t>
      </w:r>
      <w:r w:rsidRPr="005D39BD">
        <w:rPr>
          <w:strike/>
          <w:szCs w:val="24"/>
        </w:rPr>
        <w:t>pobranych</w:t>
      </w:r>
      <w:r>
        <w:rPr>
          <w:szCs w:val="24"/>
        </w:rPr>
        <w:t>*</w:t>
      </w:r>
      <w:r w:rsidRPr="009B560D">
        <w:rPr>
          <w:szCs w:val="24"/>
        </w:rPr>
        <w:t xml:space="preserve"> do badania</w:t>
      </w:r>
      <w:r>
        <w:rPr>
          <w:szCs w:val="24"/>
        </w:rPr>
        <w:t>,</w:t>
      </w:r>
      <w:r w:rsidRPr="009B560D">
        <w:rPr>
          <w:szCs w:val="24"/>
        </w:rPr>
        <w:t xml:space="preserve"> </w:t>
      </w:r>
      <w:r>
        <w:rPr>
          <w:szCs w:val="24"/>
        </w:rPr>
        <w:t>P</w:t>
      </w:r>
      <w:r w:rsidRPr="009B560D">
        <w:rPr>
          <w:bCs/>
          <w:szCs w:val="24"/>
        </w:rPr>
        <w:t>rotokół Nr</w:t>
      </w:r>
      <w:r>
        <w:rPr>
          <w:bCs/>
          <w:szCs w:val="24"/>
        </w:rPr>
        <w:t xml:space="preserve"> </w:t>
      </w:r>
      <w:r w:rsidR="00280B33">
        <w:rPr>
          <w:bCs/>
          <w:szCs w:val="24"/>
        </w:rPr>
        <w:t>86</w:t>
      </w:r>
      <w:r>
        <w:rPr>
          <w:bCs/>
          <w:szCs w:val="24"/>
        </w:rPr>
        <w:t xml:space="preserve">/2023 z </w:t>
      </w:r>
      <w:r w:rsidRPr="009B560D">
        <w:rPr>
          <w:bCs/>
          <w:szCs w:val="24"/>
        </w:rPr>
        <w:t xml:space="preserve">dnia </w:t>
      </w:r>
      <w:r>
        <w:rPr>
          <w:bCs/>
          <w:szCs w:val="24"/>
        </w:rPr>
        <w:t>27.06.2023 r.</w:t>
      </w:r>
      <w:r w:rsidRPr="009B560D">
        <w:rPr>
          <w:bCs/>
          <w:szCs w:val="24"/>
        </w:rPr>
        <w:t xml:space="preserve"> z pobrania próbek wody z </w:t>
      </w:r>
      <w:r>
        <w:rPr>
          <w:bCs/>
          <w:szCs w:val="24"/>
        </w:rPr>
        <w:t>k</w:t>
      </w:r>
      <w:r w:rsidRPr="009B560D">
        <w:rPr>
          <w:bCs/>
          <w:szCs w:val="24"/>
        </w:rPr>
        <w:t>ąpieliska</w:t>
      </w:r>
      <w:r>
        <w:rPr>
          <w:bCs/>
          <w:szCs w:val="24"/>
        </w:rPr>
        <w:t xml:space="preserve"> / </w:t>
      </w:r>
      <w:r w:rsidRPr="007277D3">
        <w:rPr>
          <w:bCs/>
          <w:strike/>
          <w:szCs w:val="24"/>
        </w:rPr>
        <w:t xml:space="preserve">miejsca </w:t>
      </w:r>
      <w:r>
        <w:rPr>
          <w:bCs/>
          <w:strike/>
          <w:szCs w:val="24"/>
        </w:rPr>
        <w:t xml:space="preserve">okazjonalnie </w:t>
      </w:r>
      <w:r w:rsidRPr="007277D3">
        <w:rPr>
          <w:bCs/>
          <w:strike/>
          <w:szCs w:val="24"/>
        </w:rPr>
        <w:t>wykorzystywanego do kąpieli</w:t>
      </w:r>
      <w:r>
        <w:rPr>
          <w:bCs/>
          <w:szCs w:val="24"/>
        </w:rPr>
        <w:t xml:space="preserve">  *</w:t>
      </w:r>
      <w:r w:rsidRPr="004B30AA">
        <w:rPr>
          <w:bCs/>
          <w:szCs w:val="24"/>
        </w:rPr>
        <w:t xml:space="preserve"> </w:t>
      </w:r>
    </w:p>
    <w:p w:rsidR="00010C59" w:rsidRDefault="00010C59" w:rsidP="00010C59">
      <w:pPr>
        <w:rPr>
          <w:bCs/>
          <w:szCs w:val="24"/>
        </w:rPr>
      </w:pPr>
    </w:p>
    <w:p w:rsidR="00010C59" w:rsidRPr="00F64631" w:rsidRDefault="00010C59" w:rsidP="00010C5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nad Zalewem Zadębie, </w:t>
      </w:r>
      <w:r w:rsidRPr="00F64631">
        <w:rPr>
          <w:b/>
          <w:sz w:val="26"/>
          <w:szCs w:val="26"/>
        </w:rPr>
        <w:t xml:space="preserve">ul. Konwaliowa w Skierniewicach </w:t>
      </w:r>
    </w:p>
    <w:p w:rsidR="00010C59" w:rsidRPr="00A86F25" w:rsidRDefault="00010C59" w:rsidP="00010C59">
      <w:pPr>
        <w:spacing w:line="360" w:lineRule="auto"/>
        <w:jc w:val="center"/>
        <w:rPr>
          <w:i/>
          <w:sz w:val="20"/>
        </w:rPr>
      </w:pPr>
      <w:r w:rsidRPr="00A86F25">
        <w:rPr>
          <w:i/>
          <w:sz w:val="20"/>
        </w:rPr>
        <w:t>(</w:t>
      </w:r>
      <w:r>
        <w:rPr>
          <w:i/>
          <w:sz w:val="20"/>
        </w:rPr>
        <w:t>nazwa obiektu</w:t>
      </w:r>
      <w:r w:rsidRPr="00A86F25">
        <w:rPr>
          <w:i/>
          <w:sz w:val="20"/>
        </w:rPr>
        <w:t>)</w:t>
      </w:r>
    </w:p>
    <w:p w:rsidR="00010C59" w:rsidRPr="006E1D73" w:rsidRDefault="00010C59" w:rsidP="00010C59">
      <w:pPr>
        <w:jc w:val="both"/>
        <w:rPr>
          <w:bCs/>
          <w:sz w:val="20"/>
        </w:rPr>
      </w:pPr>
    </w:p>
    <w:p w:rsidR="00010C59" w:rsidRPr="00016E45" w:rsidRDefault="00010C59" w:rsidP="00010C59">
      <w:pPr>
        <w:jc w:val="center"/>
        <w:rPr>
          <w:szCs w:val="24"/>
        </w:rPr>
      </w:pPr>
      <w:r>
        <w:rPr>
          <w:szCs w:val="24"/>
        </w:rPr>
        <w:t>Pływalnia Miejska</w:t>
      </w:r>
      <w:r w:rsidRPr="00016E45">
        <w:rPr>
          <w:szCs w:val="24"/>
        </w:rPr>
        <w:t xml:space="preserve"> „NAWA” Sp. z o.o. 96-100 Skierniewice ul. Prusa 6a</w:t>
      </w:r>
    </w:p>
    <w:p w:rsidR="00010C59" w:rsidRPr="00A86F25" w:rsidRDefault="00010C59" w:rsidP="00010C59">
      <w:pPr>
        <w:spacing w:line="360" w:lineRule="auto"/>
        <w:jc w:val="center"/>
        <w:rPr>
          <w:i/>
          <w:sz w:val="20"/>
        </w:rPr>
      </w:pPr>
      <w:r>
        <w:rPr>
          <w:i/>
          <w:sz w:val="20"/>
        </w:rPr>
        <w:t xml:space="preserve"> (organizator obiektu</w:t>
      </w:r>
      <w:r w:rsidRPr="00A86F25">
        <w:rPr>
          <w:i/>
          <w:sz w:val="20"/>
        </w:rPr>
        <w:t>)</w:t>
      </w:r>
    </w:p>
    <w:p w:rsidR="00010C59" w:rsidRDefault="00010C59" w:rsidP="00010C59">
      <w:pPr>
        <w:rPr>
          <w:bCs/>
          <w:szCs w:val="24"/>
        </w:rPr>
      </w:pPr>
    </w:p>
    <w:p w:rsidR="00010C59" w:rsidRPr="006E1D73" w:rsidRDefault="00010C59" w:rsidP="00010C59">
      <w:pPr>
        <w:rPr>
          <w:b/>
          <w:bCs/>
          <w:sz w:val="20"/>
        </w:rPr>
      </w:pPr>
    </w:p>
    <w:p w:rsidR="00010C59" w:rsidRPr="00B86C49" w:rsidRDefault="00010C59" w:rsidP="00010C59">
      <w:pPr>
        <w:spacing w:line="360" w:lineRule="auto"/>
        <w:ind w:left="180"/>
        <w:jc w:val="center"/>
        <w:rPr>
          <w:sz w:val="26"/>
          <w:szCs w:val="26"/>
        </w:rPr>
      </w:pPr>
      <w:r w:rsidRPr="00B86C49">
        <w:rPr>
          <w:b/>
          <w:bCs/>
          <w:sz w:val="26"/>
          <w:szCs w:val="26"/>
        </w:rPr>
        <w:t>stwierdza, że</w:t>
      </w:r>
    </w:p>
    <w:p w:rsidR="00010C59" w:rsidRPr="009B560D" w:rsidRDefault="00010C59" w:rsidP="00010C59">
      <w:pPr>
        <w:numPr>
          <w:ilvl w:val="0"/>
          <w:numId w:val="23"/>
        </w:numPr>
        <w:jc w:val="both"/>
        <w:rPr>
          <w:szCs w:val="24"/>
        </w:rPr>
      </w:pPr>
      <w:r w:rsidRPr="009B560D">
        <w:rPr>
          <w:szCs w:val="24"/>
        </w:rPr>
        <w:t xml:space="preserve">pod względem </w:t>
      </w:r>
      <w:r>
        <w:rPr>
          <w:szCs w:val="24"/>
        </w:rPr>
        <w:t xml:space="preserve">ocenianych parametrów nie zostały </w:t>
      </w:r>
      <w:r w:rsidRPr="009B560D">
        <w:rPr>
          <w:szCs w:val="24"/>
        </w:rPr>
        <w:t xml:space="preserve">naruszone </w:t>
      </w:r>
      <w:r>
        <w:rPr>
          <w:szCs w:val="24"/>
        </w:rPr>
        <w:t xml:space="preserve">wymagania </w:t>
      </w:r>
      <w:r w:rsidRPr="009B560D">
        <w:rPr>
          <w:szCs w:val="24"/>
        </w:rPr>
        <w:t xml:space="preserve">określone </w:t>
      </w:r>
      <w:r>
        <w:rPr>
          <w:szCs w:val="24"/>
        </w:rPr>
        <w:br/>
      </w:r>
      <w:r w:rsidRPr="009B560D">
        <w:rPr>
          <w:szCs w:val="24"/>
        </w:rPr>
        <w:t xml:space="preserve">w w/w </w:t>
      </w:r>
      <w:r>
        <w:rPr>
          <w:szCs w:val="24"/>
        </w:rPr>
        <w:t>r</w:t>
      </w:r>
      <w:r w:rsidRPr="009B560D">
        <w:rPr>
          <w:szCs w:val="24"/>
        </w:rPr>
        <w:t>ozporządzeniu Ministra Zdrowia.</w:t>
      </w:r>
    </w:p>
    <w:p w:rsidR="00010C59" w:rsidRDefault="00010C59" w:rsidP="00010C59">
      <w:pPr>
        <w:ind w:firstLine="284"/>
        <w:rPr>
          <w:b/>
          <w:sz w:val="26"/>
          <w:szCs w:val="26"/>
        </w:rPr>
      </w:pPr>
    </w:p>
    <w:p w:rsidR="00010C59" w:rsidRDefault="00010C59" w:rsidP="00010C59">
      <w:pPr>
        <w:ind w:firstLine="284"/>
        <w:rPr>
          <w:b/>
          <w:sz w:val="26"/>
          <w:szCs w:val="26"/>
        </w:rPr>
      </w:pPr>
      <w:r w:rsidRPr="00F64631">
        <w:rPr>
          <w:b/>
          <w:sz w:val="26"/>
          <w:szCs w:val="26"/>
        </w:rPr>
        <w:t xml:space="preserve">Woda nadaje się do kąpieli. </w:t>
      </w:r>
    </w:p>
    <w:p w:rsidR="00010C59" w:rsidRDefault="00010C59" w:rsidP="00010C59">
      <w:pPr>
        <w:rPr>
          <w:b/>
          <w:sz w:val="26"/>
          <w:szCs w:val="26"/>
        </w:rPr>
      </w:pPr>
    </w:p>
    <w:p w:rsidR="00010C59" w:rsidRPr="007277D3" w:rsidRDefault="00010C59" w:rsidP="00010C59">
      <w:pPr>
        <w:rPr>
          <w:sz w:val="20"/>
        </w:rPr>
      </w:pPr>
      <w:r w:rsidRPr="007277D3">
        <w:rPr>
          <w:sz w:val="20"/>
        </w:rPr>
        <w:t>*  niepotrzebne skreślić</w:t>
      </w:r>
    </w:p>
    <w:p w:rsidR="00010C59" w:rsidRDefault="00010C59" w:rsidP="00010C59">
      <w:pPr>
        <w:rPr>
          <w:szCs w:val="24"/>
          <w:u w:val="single"/>
        </w:rPr>
      </w:pPr>
    </w:p>
    <w:p w:rsidR="00010C59" w:rsidRDefault="00010C59" w:rsidP="00010C59">
      <w:pPr>
        <w:rPr>
          <w:szCs w:val="24"/>
          <w:u w:val="single"/>
        </w:rPr>
      </w:pPr>
    </w:p>
    <w:p w:rsidR="00010C59" w:rsidRDefault="00010C59" w:rsidP="00010C59">
      <w:pPr>
        <w:rPr>
          <w:szCs w:val="24"/>
          <w:u w:val="single"/>
        </w:rPr>
      </w:pPr>
    </w:p>
    <w:p w:rsidR="00010C59" w:rsidRPr="009B560D" w:rsidRDefault="00010C59" w:rsidP="00010C59">
      <w:pPr>
        <w:rPr>
          <w:szCs w:val="24"/>
          <w:u w:val="single"/>
        </w:rPr>
      </w:pPr>
    </w:p>
    <w:p w:rsidR="00010C59" w:rsidRPr="00F64631" w:rsidRDefault="00010C59" w:rsidP="00010C59">
      <w:pPr>
        <w:rPr>
          <w:sz w:val="22"/>
          <w:szCs w:val="22"/>
          <w:u w:val="single"/>
        </w:rPr>
      </w:pPr>
      <w:r w:rsidRPr="00F64631">
        <w:rPr>
          <w:sz w:val="22"/>
          <w:szCs w:val="22"/>
          <w:u w:val="single"/>
        </w:rPr>
        <w:t>Otrzymują:</w:t>
      </w:r>
    </w:p>
    <w:p w:rsidR="00010C59" w:rsidRPr="00F64631" w:rsidRDefault="00010C59" w:rsidP="00010C59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Pływalnia Miejska „</w:t>
      </w:r>
      <w:r w:rsidRPr="00F64631">
        <w:rPr>
          <w:sz w:val="22"/>
          <w:szCs w:val="22"/>
        </w:rPr>
        <w:t>NAWA</w:t>
      </w:r>
      <w:r>
        <w:rPr>
          <w:sz w:val="22"/>
          <w:szCs w:val="22"/>
        </w:rPr>
        <w:t>”</w:t>
      </w:r>
      <w:r w:rsidRPr="00F64631">
        <w:rPr>
          <w:sz w:val="22"/>
          <w:szCs w:val="22"/>
        </w:rPr>
        <w:t xml:space="preserve"> Sp. z o.o.</w:t>
      </w:r>
    </w:p>
    <w:p w:rsidR="00010C59" w:rsidRPr="00F64631" w:rsidRDefault="00010C59" w:rsidP="00010C59">
      <w:pPr>
        <w:ind w:left="360" w:firstLine="348"/>
        <w:rPr>
          <w:sz w:val="22"/>
          <w:szCs w:val="22"/>
        </w:rPr>
      </w:pPr>
      <w:r w:rsidRPr="00F64631">
        <w:rPr>
          <w:sz w:val="22"/>
          <w:szCs w:val="22"/>
        </w:rPr>
        <w:t>96-100 Skierniewice, ul. Prusa 6A</w:t>
      </w:r>
    </w:p>
    <w:p w:rsidR="00010C59" w:rsidRPr="00F64631" w:rsidRDefault="00010C59" w:rsidP="00010C59">
      <w:pPr>
        <w:numPr>
          <w:ilvl w:val="0"/>
          <w:numId w:val="6"/>
        </w:numPr>
        <w:rPr>
          <w:sz w:val="22"/>
          <w:szCs w:val="22"/>
        </w:rPr>
      </w:pPr>
      <w:r w:rsidRPr="00F64631">
        <w:rPr>
          <w:sz w:val="22"/>
          <w:szCs w:val="22"/>
        </w:rPr>
        <w:t>Urząd Miasta Skierniewice</w:t>
      </w:r>
    </w:p>
    <w:p w:rsidR="00010C59" w:rsidRPr="00F64631" w:rsidRDefault="00010C59" w:rsidP="00010C59">
      <w:pPr>
        <w:ind w:left="360" w:firstLine="348"/>
        <w:rPr>
          <w:sz w:val="22"/>
          <w:szCs w:val="22"/>
        </w:rPr>
      </w:pPr>
      <w:r w:rsidRPr="00F64631">
        <w:rPr>
          <w:sz w:val="22"/>
          <w:szCs w:val="22"/>
        </w:rPr>
        <w:t>96-100 Skierniewice, ul. Rynek 1</w:t>
      </w:r>
    </w:p>
    <w:p w:rsidR="00010C59" w:rsidRDefault="00010C59" w:rsidP="00010C59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Łódzki </w:t>
      </w:r>
      <w:r w:rsidRPr="00F64631">
        <w:rPr>
          <w:sz w:val="22"/>
          <w:szCs w:val="22"/>
        </w:rPr>
        <w:t xml:space="preserve">Państwowy Wojewódzki Inspektor Sanitarny </w:t>
      </w:r>
    </w:p>
    <w:p w:rsidR="00010C59" w:rsidRPr="00F64631" w:rsidRDefault="00010C59" w:rsidP="00010C59">
      <w:pPr>
        <w:ind w:left="360" w:firstLine="348"/>
        <w:rPr>
          <w:sz w:val="22"/>
          <w:szCs w:val="22"/>
        </w:rPr>
      </w:pPr>
      <w:r w:rsidRPr="00F64631">
        <w:rPr>
          <w:sz w:val="22"/>
          <w:szCs w:val="22"/>
        </w:rPr>
        <w:t xml:space="preserve">90-046 Łódź, ul. Wodna 40 </w:t>
      </w:r>
    </w:p>
    <w:p w:rsidR="00010C59" w:rsidRDefault="00010C59" w:rsidP="008D5ADF">
      <w:pPr>
        <w:jc w:val="right"/>
        <w:rPr>
          <w:szCs w:val="24"/>
        </w:rPr>
      </w:pPr>
    </w:p>
    <w:p w:rsidR="00010C59" w:rsidRDefault="00010C59" w:rsidP="008D5ADF">
      <w:pPr>
        <w:jc w:val="right"/>
        <w:rPr>
          <w:szCs w:val="24"/>
        </w:rPr>
      </w:pPr>
    </w:p>
    <w:p w:rsidR="007C2150" w:rsidRPr="00F64631" w:rsidRDefault="007C2150" w:rsidP="005158F8">
      <w:pPr>
        <w:ind w:left="720"/>
        <w:rPr>
          <w:sz w:val="22"/>
          <w:szCs w:val="22"/>
        </w:rPr>
      </w:pPr>
    </w:p>
    <w:sectPr w:rsidR="007C2150" w:rsidRPr="00F64631" w:rsidSect="0006491A">
      <w:headerReference w:type="default" r:id="rId8"/>
      <w:footerReference w:type="default" r:id="rId9"/>
      <w:pgSz w:w="11906" w:h="16838"/>
      <w:pgMar w:top="851" w:right="1286" w:bottom="5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AD2" w:rsidRDefault="00005AD2">
      <w:r>
        <w:separator/>
      </w:r>
    </w:p>
  </w:endnote>
  <w:endnote w:type="continuationSeparator" w:id="0">
    <w:p w:rsidR="00005AD2" w:rsidRDefault="0000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E6F" w:rsidRPr="009C229E" w:rsidRDefault="00261E6F">
    <w:pPr>
      <w:pStyle w:val="Stopka"/>
      <w:rPr>
        <w:sz w:val="20"/>
        <w:szCs w:val="20"/>
      </w:rPr>
    </w:pPr>
    <w:r w:rsidRPr="009C229E">
      <w:rPr>
        <w:sz w:val="20"/>
        <w:szCs w:val="20"/>
      </w:rPr>
      <w:t>Zał. nr 3/2 do PO/N  - 02</w:t>
    </w:r>
    <w:r w:rsidRPr="009C229E">
      <w:rPr>
        <w:sz w:val="20"/>
        <w:szCs w:val="20"/>
      </w:rPr>
      <w:tab/>
    </w:r>
    <w:r>
      <w:rPr>
        <w:sz w:val="20"/>
        <w:szCs w:val="20"/>
      </w:rPr>
      <w:t xml:space="preserve">                                                                                     </w:t>
    </w:r>
    <w:r w:rsidRPr="009C229E">
      <w:rPr>
        <w:sz w:val="20"/>
        <w:szCs w:val="20"/>
      </w:rPr>
      <w:t xml:space="preserve">wyd. </w:t>
    </w:r>
    <w:r w:rsidR="00E60D39">
      <w:rPr>
        <w:sz w:val="20"/>
        <w:szCs w:val="20"/>
      </w:rPr>
      <w:t>5</w:t>
    </w:r>
    <w:r w:rsidRPr="009C229E">
      <w:rPr>
        <w:sz w:val="20"/>
        <w:szCs w:val="20"/>
      </w:rPr>
      <w:t xml:space="preserve">  z dnia </w:t>
    </w:r>
    <w:r w:rsidR="00E60D39">
      <w:rPr>
        <w:sz w:val="20"/>
        <w:szCs w:val="20"/>
      </w:rPr>
      <w:t>19</w:t>
    </w:r>
    <w:r>
      <w:rPr>
        <w:sz w:val="20"/>
        <w:szCs w:val="20"/>
      </w:rPr>
      <w:t>.0</w:t>
    </w:r>
    <w:r w:rsidR="00E60D39">
      <w:rPr>
        <w:sz w:val="20"/>
        <w:szCs w:val="20"/>
      </w:rPr>
      <w:t>2</w:t>
    </w:r>
    <w:r>
      <w:rPr>
        <w:sz w:val="20"/>
        <w:szCs w:val="20"/>
      </w:rPr>
      <w:t>.201</w:t>
    </w:r>
    <w:r w:rsidR="00E60D39">
      <w:rPr>
        <w:sz w:val="20"/>
        <w:szCs w:val="20"/>
      </w:rPr>
      <w:t>9</w:t>
    </w:r>
    <w:r w:rsidRPr="009C229E">
      <w:rPr>
        <w:sz w:val="20"/>
        <w:szCs w:val="20"/>
      </w:rPr>
      <w:t xml:space="preserve">r.  str. </w:t>
    </w:r>
    <w:r w:rsidRPr="009C229E">
      <w:rPr>
        <w:sz w:val="20"/>
        <w:szCs w:val="20"/>
      </w:rPr>
      <w:fldChar w:fldCharType="begin"/>
    </w:r>
    <w:r w:rsidRPr="009C229E">
      <w:rPr>
        <w:sz w:val="20"/>
        <w:szCs w:val="20"/>
      </w:rPr>
      <w:instrText xml:space="preserve"> PAGE </w:instrText>
    </w:r>
    <w:r w:rsidRPr="009C229E">
      <w:rPr>
        <w:sz w:val="20"/>
        <w:szCs w:val="20"/>
      </w:rPr>
      <w:fldChar w:fldCharType="separate"/>
    </w:r>
    <w:r w:rsidR="000722F8">
      <w:rPr>
        <w:noProof/>
        <w:sz w:val="20"/>
        <w:szCs w:val="20"/>
      </w:rPr>
      <w:t>1</w:t>
    </w:r>
    <w:r w:rsidRPr="009C229E">
      <w:rPr>
        <w:sz w:val="20"/>
        <w:szCs w:val="20"/>
      </w:rPr>
      <w:fldChar w:fldCharType="end"/>
    </w:r>
    <w:r w:rsidRPr="009C229E">
      <w:rPr>
        <w:sz w:val="20"/>
        <w:szCs w:val="20"/>
      </w:rPr>
      <w:t>/</w:t>
    </w:r>
    <w:r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AD2" w:rsidRDefault="00005AD2">
      <w:r>
        <w:separator/>
      </w:r>
    </w:p>
  </w:footnote>
  <w:footnote w:type="continuationSeparator" w:id="0">
    <w:p w:rsidR="00005AD2" w:rsidRDefault="00005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E6F" w:rsidRPr="009C229E" w:rsidRDefault="00261E6F" w:rsidP="009D6BD8">
    <w:pPr>
      <w:pStyle w:val="Nagwek"/>
      <w:jc w:val="center"/>
      <w:rPr>
        <w:sz w:val="20"/>
      </w:rPr>
    </w:pPr>
    <w:r w:rsidRPr="009C229E">
      <w:rPr>
        <w:sz w:val="20"/>
      </w:rPr>
      <w:t>Państwowa Inspekcja Sanitarna województwa łódzkiego – działalność kontrolna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3B9"/>
    <w:multiLevelType w:val="multilevel"/>
    <w:tmpl w:val="6DFE0638"/>
    <w:lvl w:ilvl="0">
      <w:start w:val="1"/>
      <w:numFmt w:val="bullet"/>
      <w:lvlText w:val="-"/>
      <w:lvlJc w:val="left"/>
      <w:pPr>
        <w:tabs>
          <w:tab w:val="num" w:pos="-227"/>
        </w:tabs>
        <w:ind w:left="-76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76482"/>
    <w:multiLevelType w:val="hybridMultilevel"/>
    <w:tmpl w:val="38BC0C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A1984"/>
    <w:multiLevelType w:val="hybridMultilevel"/>
    <w:tmpl w:val="D85CE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626789"/>
    <w:multiLevelType w:val="hybridMultilevel"/>
    <w:tmpl w:val="A0C65E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0610E06"/>
    <w:multiLevelType w:val="multilevel"/>
    <w:tmpl w:val="6DFE0638"/>
    <w:lvl w:ilvl="0">
      <w:start w:val="1"/>
      <w:numFmt w:val="bullet"/>
      <w:lvlText w:val="-"/>
      <w:lvlJc w:val="left"/>
      <w:pPr>
        <w:tabs>
          <w:tab w:val="num" w:pos="-227"/>
        </w:tabs>
        <w:ind w:left="-76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A556A4"/>
    <w:multiLevelType w:val="multilevel"/>
    <w:tmpl w:val="499C35DC"/>
    <w:lvl w:ilvl="0">
      <w:start w:val="1"/>
      <w:numFmt w:val="bullet"/>
      <w:lvlText w:val="-"/>
      <w:lvlJc w:val="left"/>
      <w:pPr>
        <w:tabs>
          <w:tab w:val="num" w:pos="-227"/>
        </w:tabs>
        <w:ind w:left="-76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FA73D1"/>
    <w:multiLevelType w:val="hybridMultilevel"/>
    <w:tmpl w:val="D0DAC1E6"/>
    <w:lvl w:ilvl="0" w:tplc="E934185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57964E1"/>
    <w:multiLevelType w:val="hybridMultilevel"/>
    <w:tmpl w:val="7EB8C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FF7383"/>
    <w:multiLevelType w:val="multilevel"/>
    <w:tmpl w:val="5E267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B41E0A"/>
    <w:multiLevelType w:val="hybridMultilevel"/>
    <w:tmpl w:val="5E267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6E3A86"/>
    <w:multiLevelType w:val="multilevel"/>
    <w:tmpl w:val="6DFE0638"/>
    <w:lvl w:ilvl="0">
      <w:start w:val="1"/>
      <w:numFmt w:val="bullet"/>
      <w:lvlText w:val="-"/>
      <w:lvlJc w:val="left"/>
      <w:pPr>
        <w:tabs>
          <w:tab w:val="num" w:pos="-227"/>
        </w:tabs>
        <w:ind w:left="-76" w:hanging="28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037AC2"/>
    <w:multiLevelType w:val="hybridMultilevel"/>
    <w:tmpl w:val="4E12898C"/>
    <w:lvl w:ilvl="0" w:tplc="E40AE510">
      <w:start w:val="1"/>
      <w:numFmt w:val="bullet"/>
      <w:lvlText w:val="-"/>
      <w:lvlJc w:val="left"/>
      <w:pPr>
        <w:tabs>
          <w:tab w:val="num" w:pos="-227"/>
        </w:tabs>
        <w:ind w:left="-76" w:hanging="284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B13AF7"/>
    <w:multiLevelType w:val="hybridMultilevel"/>
    <w:tmpl w:val="A5AC6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556E86"/>
    <w:multiLevelType w:val="hybridMultilevel"/>
    <w:tmpl w:val="B93260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0046B9"/>
    <w:multiLevelType w:val="hybridMultilevel"/>
    <w:tmpl w:val="E12CE1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057AAC"/>
    <w:multiLevelType w:val="hybridMultilevel"/>
    <w:tmpl w:val="A538CB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9B1E88"/>
    <w:multiLevelType w:val="hybridMultilevel"/>
    <w:tmpl w:val="EA148B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4ED0162"/>
    <w:multiLevelType w:val="hybridMultilevel"/>
    <w:tmpl w:val="4C2A6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C57487"/>
    <w:multiLevelType w:val="hybridMultilevel"/>
    <w:tmpl w:val="4FEC7C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4C76576"/>
    <w:multiLevelType w:val="hybridMultilevel"/>
    <w:tmpl w:val="5E2670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4C381F"/>
    <w:multiLevelType w:val="multilevel"/>
    <w:tmpl w:val="4C2A6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D66D97"/>
    <w:multiLevelType w:val="hybridMultilevel"/>
    <w:tmpl w:val="07B615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AA2225"/>
    <w:multiLevelType w:val="hybridMultilevel"/>
    <w:tmpl w:val="499C35DC"/>
    <w:lvl w:ilvl="0" w:tplc="413C13E6">
      <w:start w:val="1"/>
      <w:numFmt w:val="bullet"/>
      <w:lvlText w:val="-"/>
      <w:lvlJc w:val="left"/>
      <w:pPr>
        <w:tabs>
          <w:tab w:val="num" w:pos="-227"/>
        </w:tabs>
        <w:ind w:left="-76" w:hanging="284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6D4B4A"/>
    <w:multiLevelType w:val="hybridMultilevel"/>
    <w:tmpl w:val="6DFE0638"/>
    <w:lvl w:ilvl="0" w:tplc="413C13E6">
      <w:start w:val="1"/>
      <w:numFmt w:val="bullet"/>
      <w:lvlText w:val="-"/>
      <w:lvlJc w:val="left"/>
      <w:pPr>
        <w:tabs>
          <w:tab w:val="num" w:pos="-227"/>
        </w:tabs>
        <w:ind w:left="-76" w:hanging="284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D2246B"/>
    <w:multiLevelType w:val="hybridMultilevel"/>
    <w:tmpl w:val="8F4AA722"/>
    <w:lvl w:ilvl="0" w:tplc="E934185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18"/>
  </w:num>
  <w:num w:numId="5">
    <w:abstractNumId w:val="7"/>
  </w:num>
  <w:num w:numId="6">
    <w:abstractNumId w:val="2"/>
  </w:num>
  <w:num w:numId="7">
    <w:abstractNumId w:val="20"/>
  </w:num>
  <w:num w:numId="8">
    <w:abstractNumId w:val="12"/>
  </w:num>
  <w:num w:numId="9">
    <w:abstractNumId w:val="21"/>
  </w:num>
  <w:num w:numId="10">
    <w:abstractNumId w:val="9"/>
  </w:num>
  <w:num w:numId="11">
    <w:abstractNumId w:val="3"/>
  </w:num>
  <w:num w:numId="12">
    <w:abstractNumId w:val="23"/>
  </w:num>
  <w:num w:numId="13">
    <w:abstractNumId w:val="8"/>
  </w:num>
  <w:num w:numId="14">
    <w:abstractNumId w:val="13"/>
  </w:num>
  <w:num w:numId="15">
    <w:abstractNumId w:val="14"/>
  </w:num>
  <w:num w:numId="16">
    <w:abstractNumId w:val="1"/>
  </w:num>
  <w:num w:numId="17">
    <w:abstractNumId w:val="0"/>
  </w:num>
  <w:num w:numId="18">
    <w:abstractNumId w:val="10"/>
  </w:num>
  <w:num w:numId="19">
    <w:abstractNumId w:val="22"/>
  </w:num>
  <w:num w:numId="20">
    <w:abstractNumId w:val="4"/>
  </w:num>
  <w:num w:numId="21">
    <w:abstractNumId w:val="5"/>
  </w:num>
  <w:num w:numId="22">
    <w:abstractNumId w:val="11"/>
  </w:num>
  <w:num w:numId="23">
    <w:abstractNumId w:val="24"/>
  </w:num>
  <w:num w:numId="24">
    <w:abstractNumId w:val="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5B"/>
    <w:rsid w:val="000026A9"/>
    <w:rsid w:val="00005AD2"/>
    <w:rsid w:val="00010C59"/>
    <w:rsid w:val="00016E45"/>
    <w:rsid w:val="0002724A"/>
    <w:rsid w:val="0003326F"/>
    <w:rsid w:val="00037005"/>
    <w:rsid w:val="0004464F"/>
    <w:rsid w:val="00050502"/>
    <w:rsid w:val="0005526E"/>
    <w:rsid w:val="00057F29"/>
    <w:rsid w:val="0006491A"/>
    <w:rsid w:val="000722F8"/>
    <w:rsid w:val="00092929"/>
    <w:rsid w:val="00094173"/>
    <w:rsid w:val="000B3E7D"/>
    <w:rsid w:val="000B67FF"/>
    <w:rsid w:val="000C2276"/>
    <w:rsid w:val="000C4424"/>
    <w:rsid w:val="000C7DF1"/>
    <w:rsid w:val="000D7054"/>
    <w:rsid w:val="000E2415"/>
    <w:rsid w:val="000E2B03"/>
    <w:rsid w:val="00102574"/>
    <w:rsid w:val="00105A34"/>
    <w:rsid w:val="001159C7"/>
    <w:rsid w:val="00116AAC"/>
    <w:rsid w:val="0011738C"/>
    <w:rsid w:val="00123E0D"/>
    <w:rsid w:val="00131ACC"/>
    <w:rsid w:val="001323CD"/>
    <w:rsid w:val="00136F98"/>
    <w:rsid w:val="00141CF0"/>
    <w:rsid w:val="001459AA"/>
    <w:rsid w:val="00154D6E"/>
    <w:rsid w:val="00161088"/>
    <w:rsid w:val="00164330"/>
    <w:rsid w:val="001644C1"/>
    <w:rsid w:val="00167614"/>
    <w:rsid w:val="00176AFB"/>
    <w:rsid w:val="00187E85"/>
    <w:rsid w:val="0019421A"/>
    <w:rsid w:val="001B107C"/>
    <w:rsid w:val="001B4165"/>
    <w:rsid w:val="001B4B77"/>
    <w:rsid w:val="001B5A30"/>
    <w:rsid w:val="001C71AB"/>
    <w:rsid w:val="001D63CA"/>
    <w:rsid w:val="001D78F2"/>
    <w:rsid w:val="001E2529"/>
    <w:rsid w:val="001F7798"/>
    <w:rsid w:val="002111DD"/>
    <w:rsid w:val="002412DC"/>
    <w:rsid w:val="00244407"/>
    <w:rsid w:val="00246693"/>
    <w:rsid w:val="00261E6F"/>
    <w:rsid w:val="0026577B"/>
    <w:rsid w:val="00280B33"/>
    <w:rsid w:val="0028348B"/>
    <w:rsid w:val="00292DCE"/>
    <w:rsid w:val="002A31EC"/>
    <w:rsid w:val="002A4393"/>
    <w:rsid w:val="002A69BD"/>
    <w:rsid w:val="002C0A3B"/>
    <w:rsid w:val="002C192C"/>
    <w:rsid w:val="002D38AA"/>
    <w:rsid w:val="002F3B10"/>
    <w:rsid w:val="003134CB"/>
    <w:rsid w:val="00326C2F"/>
    <w:rsid w:val="00326CFE"/>
    <w:rsid w:val="003324D3"/>
    <w:rsid w:val="00332B2F"/>
    <w:rsid w:val="00335F90"/>
    <w:rsid w:val="00336954"/>
    <w:rsid w:val="00342A0D"/>
    <w:rsid w:val="00355C9B"/>
    <w:rsid w:val="0036041D"/>
    <w:rsid w:val="003610D6"/>
    <w:rsid w:val="00374176"/>
    <w:rsid w:val="0038597F"/>
    <w:rsid w:val="003939E4"/>
    <w:rsid w:val="00396736"/>
    <w:rsid w:val="00397DD6"/>
    <w:rsid w:val="003A71EA"/>
    <w:rsid w:val="003B4A82"/>
    <w:rsid w:val="003C21A1"/>
    <w:rsid w:val="003C4D6C"/>
    <w:rsid w:val="003E09D7"/>
    <w:rsid w:val="003E556E"/>
    <w:rsid w:val="003F0765"/>
    <w:rsid w:val="003F19E5"/>
    <w:rsid w:val="003F4AF9"/>
    <w:rsid w:val="00401FA2"/>
    <w:rsid w:val="0041230E"/>
    <w:rsid w:val="0041531C"/>
    <w:rsid w:val="00416EDE"/>
    <w:rsid w:val="00435AA6"/>
    <w:rsid w:val="004371BE"/>
    <w:rsid w:val="004422FD"/>
    <w:rsid w:val="0044234A"/>
    <w:rsid w:val="0044547B"/>
    <w:rsid w:val="00447C74"/>
    <w:rsid w:val="004577E0"/>
    <w:rsid w:val="0046413F"/>
    <w:rsid w:val="00470EBA"/>
    <w:rsid w:val="0047166D"/>
    <w:rsid w:val="00475D3F"/>
    <w:rsid w:val="00483A53"/>
    <w:rsid w:val="00492070"/>
    <w:rsid w:val="004A3E8A"/>
    <w:rsid w:val="004B30AA"/>
    <w:rsid w:val="004C5F0A"/>
    <w:rsid w:val="004D2A37"/>
    <w:rsid w:val="004E10C9"/>
    <w:rsid w:val="004F761F"/>
    <w:rsid w:val="005158F8"/>
    <w:rsid w:val="00517319"/>
    <w:rsid w:val="005343C7"/>
    <w:rsid w:val="005410C2"/>
    <w:rsid w:val="00545DE2"/>
    <w:rsid w:val="00555529"/>
    <w:rsid w:val="00564990"/>
    <w:rsid w:val="0058033D"/>
    <w:rsid w:val="00592734"/>
    <w:rsid w:val="0059305B"/>
    <w:rsid w:val="005A6AA4"/>
    <w:rsid w:val="005B0D28"/>
    <w:rsid w:val="005B4718"/>
    <w:rsid w:val="005D39BD"/>
    <w:rsid w:val="005D7324"/>
    <w:rsid w:val="005D7F0F"/>
    <w:rsid w:val="005E21B5"/>
    <w:rsid w:val="005E2880"/>
    <w:rsid w:val="005E53CE"/>
    <w:rsid w:val="005F6DCF"/>
    <w:rsid w:val="00605FB8"/>
    <w:rsid w:val="00610E37"/>
    <w:rsid w:val="00613CAC"/>
    <w:rsid w:val="00614844"/>
    <w:rsid w:val="006149C7"/>
    <w:rsid w:val="00621276"/>
    <w:rsid w:val="006232FB"/>
    <w:rsid w:val="00626A22"/>
    <w:rsid w:val="00643044"/>
    <w:rsid w:val="00644C3C"/>
    <w:rsid w:val="006457E0"/>
    <w:rsid w:val="00666D38"/>
    <w:rsid w:val="0067097F"/>
    <w:rsid w:val="00670D6A"/>
    <w:rsid w:val="006811C6"/>
    <w:rsid w:val="006A08BB"/>
    <w:rsid w:val="006A2B39"/>
    <w:rsid w:val="006B5433"/>
    <w:rsid w:val="006C5A43"/>
    <w:rsid w:val="006C5AF6"/>
    <w:rsid w:val="006C7760"/>
    <w:rsid w:val="006D3AE6"/>
    <w:rsid w:val="006E1D73"/>
    <w:rsid w:val="006E411E"/>
    <w:rsid w:val="006F3098"/>
    <w:rsid w:val="006F319B"/>
    <w:rsid w:val="006F6F5E"/>
    <w:rsid w:val="007035FD"/>
    <w:rsid w:val="00714AC1"/>
    <w:rsid w:val="00716824"/>
    <w:rsid w:val="007277D3"/>
    <w:rsid w:val="007345E4"/>
    <w:rsid w:val="0075112D"/>
    <w:rsid w:val="007554B0"/>
    <w:rsid w:val="00757702"/>
    <w:rsid w:val="007640D3"/>
    <w:rsid w:val="007741E6"/>
    <w:rsid w:val="007968DF"/>
    <w:rsid w:val="007A02DA"/>
    <w:rsid w:val="007B045E"/>
    <w:rsid w:val="007B1D43"/>
    <w:rsid w:val="007B526E"/>
    <w:rsid w:val="007C1C85"/>
    <w:rsid w:val="007C2150"/>
    <w:rsid w:val="007D013D"/>
    <w:rsid w:val="007D528D"/>
    <w:rsid w:val="007E27C2"/>
    <w:rsid w:val="007F70C2"/>
    <w:rsid w:val="00805B41"/>
    <w:rsid w:val="00812F1C"/>
    <w:rsid w:val="00815335"/>
    <w:rsid w:val="00827E5B"/>
    <w:rsid w:val="008414A2"/>
    <w:rsid w:val="0084673C"/>
    <w:rsid w:val="00865BAA"/>
    <w:rsid w:val="008665B2"/>
    <w:rsid w:val="008747CF"/>
    <w:rsid w:val="008772E9"/>
    <w:rsid w:val="008943B2"/>
    <w:rsid w:val="008951CD"/>
    <w:rsid w:val="00895F4C"/>
    <w:rsid w:val="008A4E64"/>
    <w:rsid w:val="008B3775"/>
    <w:rsid w:val="008B39C6"/>
    <w:rsid w:val="008B620D"/>
    <w:rsid w:val="008C0C90"/>
    <w:rsid w:val="008C1E5E"/>
    <w:rsid w:val="008C284D"/>
    <w:rsid w:val="008C2F73"/>
    <w:rsid w:val="008C2FC0"/>
    <w:rsid w:val="008D2F1E"/>
    <w:rsid w:val="008D5ADF"/>
    <w:rsid w:val="008D6791"/>
    <w:rsid w:val="008F1416"/>
    <w:rsid w:val="008F2B13"/>
    <w:rsid w:val="008F5E76"/>
    <w:rsid w:val="00904FDF"/>
    <w:rsid w:val="00907DE5"/>
    <w:rsid w:val="009148C0"/>
    <w:rsid w:val="009247F7"/>
    <w:rsid w:val="00933CB5"/>
    <w:rsid w:val="00936511"/>
    <w:rsid w:val="0094527D"/>
    <w:rsid w:val="00950182"/>
    <w:rsid w:val="009502EE"/>
    <w:rsid w:val="00966482"/>
    <w:rsid w:val="00971C0F"/>
    <w:rsid w:val="00982737"/>
    <w:rsid w:val="009905E6"/>
    <w:rsid w:val="009912E2"/>
    <w:rsid w:val="009A4999"/>
    <w:rsid w:val="009A7C4C"/>
    <w:rsid w:val="009B560D"/>
    <w:rsid w:val="009B7607"/>
    <w:rsid w:val="009C0189"/>
    <w:rsid w:val="009C0B3E"/>
    <w:rsid w:val="009C229E"/>
    <w:rsid w:val="009C48B8"/>
    <w:rsid w:val="009D1F51"/>
    <w:rsid w:val="009D5610"/>
    <w:rsid w:val="009D6BD8"/>
    <w:rsid w:val="009E3A8E"/>
    <w:rsid w:val="00A3080C"/>
    <w:rsid w:val="00A363A4"/>
    <w:rsid w:val="00A41E7D"/>
    <w:rsid w:val="00A426C9"/>
    <w:rsid w:val="00A44F4B"/>
    <w:rsid w:val="00A7435B"/>
    <w:rsid w:val="00A85851"/>
    <w:rsid w:val="00A86F25"/>
    <w:rsid w:val="00AB489F"/>
    <w:rsid w:val="00AB6211"/>
    <w:rsid w:val="00AB6418"/>
    <w:rsid w:val="00AB767D"/>
    <w:rsid w:val="00AD656C"/>
    <w:rsid w:val="00AE0D3F"/>
    <w:rsid w:val="00AE452A"/>
    <w:rsid w:val="00AE525B"/>
    <w:rsid w:val="00AF6768"/>
    <w:rsid w:val="00B02868"/>
    <w:rsid w:val="00B0556E"/>
    <w:rsid w:val="00B059D8"/>
    <w:rsid w:val="00B135E1"/>
    <w:rsid w:val="00B179D6"/>
    <w:rsid w:val="00B2463B"/>
    <w:rsid w:val="00B311AE"/>
    <w:rsid w:val="00B34703"/>
    <w:rsid w:val="00B44ECF"/>
    <w:rsid w:val="00B47CDE"/>
    <w:rsid w:val="00B56CB6"/>
    <w:rsid w:val="00B7079B"/>
    <w:rsid w:val="00B77FA0"/>
    <w:rsid w:val="00B80AB9"/>
    <w:rsid w:val="00B83246"/>
    <w:rsid w:val="00B858EE"/>
    <w:rsid w:val="00B85FEE"/>
    <w:rsid w:val="00B86C49"/>
    <w:rsid w:val="00B90236"/>
    <w:rsid w:val="00B93C5F"/>
    <w:rsid w:val="00BA1CA9"/>
    <w:rsid w:val="00BB10BA"/>
    <w:rsid w:val="00BD16EE"/>
    <w:rsid w:val="00BD279E"/>
    <w:rsid w:val="00BE6C54"/>
    <w:rsid w:val="00BF04D0"/>
    <w:rsid w:val="00C13066"/>
    <w:rsid w:val="00C16839"/>
    <w:rsid w:val="00C24D98"/>
    <w:rsid w:val="00C25F92"/>
    <w:rsid w:val="00C3238A"/>
    <w:rsid w:val="00C36243"/>
    <w:rsid w:val="00C438C1"/>
    <w:rsid w:val="00C503CA"/>
    <w:rsid w:val="00C53349"/>
    <w:rsid w:val="00C53E82"/>
    <w:rsid w:val="00C61CBD"/>
    <w:rsid w:val="00C64EFB"/>
    <w:rsid w:val="00C66D09"/>
    <w:rsid w:val="00C71234"/>
    <w:rsid w:val="00C74EDE"/>
    <w:rsid w:val="00C7648D"/>
    <w:rsid w:val="00C77ADD"/>
    <w:rsid w:val="00C94DCB"/>
    <w:rsid w:val="00CA2CF5"/>
    <w:rsid w:val="00CA336B"/>
    <w:rsid w:val="00CA4E60"/>
    <w:rsid w:val="00CA674F"/>
    <w:rsid w:val="00CB367C"/>
    <w:rsid w:val="00CB4693"/>
    <w:rsid w:val="00CB627C"/>
    <w:rsid w:val="00CB76C4"/>
    <w:rsid w:val="00CC47EB"/>
    <w:rsid w:val="00CD3D45"/>
    <w:rsid w:val="00CD4204"/>
    <w:rsid w:val="00CE027B"/>
    <w:rsid w:val="00CF09F6"/>
    <w:rsid w:val="00CF0A52"/>
    <w:rsid w:val="00D043AE"/>
    <w:rsid w:val="00D1366D"/>
    <w:rsid w:val="00D14807"/>
    <w:rsid w:val="00D20278"/>
    <w:rsid w:val="00D4249D"/>
    <w:rsid w:val="00D439E2"/>
    <w:rsid w:val="00D44905"/>
    <w:rsid w:val="00D541DA"/>
    <w:rsid w:val="00D565A4"/>
    <w:rsid w:val="00D57FE4"/>
    <w:rsid w:val="00D60012"/>
    <w:rsid w:val="00D64B6F"/>
    <w:rsid w:val="00D7090A"/>
    <w:rsid w:val="00D74CAC"/>
    <w:rsid w:val="00D779AC"/>
    <w:rsid w:val="00D81547"/>
    <w:rsid w:val="00D942B8"/>
    <w:rsid w:val="00D95550"/>
    <w:rsid w:val="00DA3AD4"/>
    <w:rsid w:val="00DA6ED7"/>
    <w:rsid w:val="00DC03C9"/>
    <w:rsid w:val="00DC3DEC"/>
    <w:rsid w:val="00DC5A9F"/>
    <w:rsid w:val="00DE5722"/>
    <w:rsid w:val="00DE7CEF"/>
    <w:rsid w:val="00E103C5"/>
    <w:rsid w:val="00E17581"/>
    <w:rsid w:val="00E21043"/>
    <w:rsid w:val="00E2573D"/>
    <w:rsid w:val="00E27110"/>
    <w:rsid w:val="00E32A97"/>
    <w:rsid w:val="00E35B8F"/>
    <w:rsid w:val="00E40D47"/>
    <w:rsid w:val="00E60361"/>
    <w:rsid w:val="00E60D39"/>
    <w:rsid w:val="00E75300"/>
    <w:rsid w:val="00E941DD"/>
    <w:rsid w:val="00EA3E4E"/>
    <w:rsid w:val="00EA4D7D"/>
    <w:rsid w:val="00EC09B8"/>
    <w:rsid w:val="00EC3A2F"/>
    <w:rsid w:val="00EC5C10"/>
    <w:rsid w:val="00ED28B3"/>
    <w:rsid w:val="00ED6230"/>
    <w:rsid w:val="00EE2CE7"/>
    <w:rsid w:val="00EE3177"/>
    <w:rsid w:val="00EF50E3"/>
    <w:rsid w:val="00EF56DB"/>
    <w:rsid w:val="00F05D75"/>
    <w:rsid w:val="00F06D79"/>
    <w:rsid w:val="00F1186B"/>
    <w:rsid w:val="00F14582"/>
    <w:rsid w:val="00F151EF"/>
    <w:rsid w:val="00F1599C"/>
    <w:rsid w:val="00F27FC2"/>
    <w:rsid w:val="00F413E4"/>
    <w:rsid w:val="00F472CD"/>
    <w:rsid w:val="00F5050F"/>
    <w:rsid w:val="00F64631"/>
    <w:rsid w:val="00F74CBF"/>
    <w:rsid w:val="00F84650"/>
    <w:rsid w:val="00F91DA6"/>
    <w:rsid w:val="00F93391"/>
    <w:rsid w:val="00FA3314"/>
    <w:rsid w:val="00FD529F"/>
    <w:rsid w:val="00FF1DCB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4249D"/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D4249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4249D"/>
    <w:pPr>
      <w:tabs>
        <w:tab w:val="center" w:pos="4536"/>
        <w:tab w:val="right" w:pos="9072"/>
      </w:tabs>
    </w:pPr>
    <w:rPr>
      <w:szCs w:val="24"/>
    </w:rPr>
  </w:style>
  <w:style w:type="paragraph" w:styleId="Tekstdymka">
    <w:name w:val="Balloon Text"/>
    <w:basedOn w:val="Normalny"/>
    <w:semiHidden/>
    <w:rsid w:val="00C36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4249D"/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D4249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4249D"/>
    <w:pPr>
      <w:tabs>
        <w:tab w:val="center" w:pos="4536"/>
        <w:tab w:val="right" w:pos="9072"/>
      </w:tabs>
    </w:pPr>
    <w:rPr>
      <w:szCs w:val="24"/>
    </w:rPr>
  </w:style>
  <w:style w:type="paragraph" w:styleId="Tekstdymka">
    <w:name w:val="Balloon Text"/>
    <w:basedOn w:val="Normalny"/>
    <w:semiHidden/>
    <w:rsid w:val="00C36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3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Skierniewice, dnia 19</vt:lpstr>
    </vt:vector>
  </TitlesOfParts>
  <Company>PSSE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Skierniewice, dnia 19</dc:title>
  <dc:creator>Murgrabia</dc:creator>
  <cp:lastModifiedBy>Admin</cp:lastModifiedBy>
  <cp:revision>2</cp:revision>
  <cp:lastPrinted>2023-06-22T08:55:00Z</cp:lastPrinted>
  <dcterms:created xsi:type="dcterms:W3CDTF">2023-07-05T08:24:00Z</dcterms:created>
  <dcterms:modified xsi:type="dcterms:W3CDTF">2023-07-05T08:24:00Z</dcterms:modified>
</cp:coreProperties>
</file>