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50AE" w14:textId="36A13CB5" w:rsidR="003C014F" w:rsidRDefault="002B4024" w:rsidP="003C014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FD8DBFB" wp14:editId="6B9462DA">
                <wp:simplePos x="0" y="0"/>
                <wp:positionH relativeFrom="column">
                  <wp:posOffset>377190</wp:posOffset>
                </wp:positionH>
                <wp:positionV relativeFrom="paragraph">
                  <wp:posOffset>-80010</wp:posOffset>
                </wp:positionV>
                <wp:extent cx="822960" cy="457200"/>
                <wp:effectExtent l="1905" t="1905" r="3810" b="0"/>
                <wp:wrapNone/>
                <wp:docPr id="1871728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8FBC4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Miejsce</w:t>
                            </w:r>
                          </w:p>
                          <w:p w14:paraId="66CF6DE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na </w:t>
                            </w:r>
                          </w:p>
                          <w:p w14:paraId="3EB77595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fotografię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8DB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.7pt;margin-top:-6.3pt;width:64.8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" o:allowincell="f" stroked="f">
                <v:textbox>
                  <w:txbxContent>
                    <w:p w14:paraId="4DA8FBC4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Miejsce</w:t>
                      </w:r>
                    </w:p>
                    <w:p w14:paraId="66CF6DE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na </w:t>
                      </w:r>
                    </w:p>
                    <w:p w14:paraId="3EB77595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fotografię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D7C1E72" wp14:editId="08EA0871">
                <wp:simplePos x="0" y="0"/>
                <wp:positionH relativeFrom="column">
                  <wp:posOffset>4674870</wp:posOffset>
                </wp:positionH>
                <wp:positionV relativeFrom="paragraph">
                  <wp:posOffset>-262890</wp:posOffset>
                </wp:positionV>
                <wp:extent cx="1463040" cy="365760"/>
                <wp:effectExtent l="13335" t="9525" r="9525" b="5715"/>
                <wp:wrapNone/>
                <wp:docPr id="1029231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44BA2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Do użytku wewnętrznego </w:t>
                            </w:r>
                          </w:p>
                          <w:p w14:paraId="16664B76" w14:textId="77777777" w:rsidR="003C014F" w:rsidRDefault="003C014F" w:rsidP="003C014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 resorcie sprawiedliwości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C1E72" id="Text Box 3" o:spid="_x0000_s1027" type="#_x0000_t202" style="position:absolute;margin-left:368.1pt;margin-top:-20.7pt;width:115.2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" o:allowincell="f">
                <v:textbox>
                  <w:txbxContent>
                    <w:p w14:paraId="27D44BA2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Do użytku wewnętrznego </w:t>
                      </w:r>
                    </w:p>
                    <w:p w14:paraId="16664B76" w14:textId="77777777" w:rsidR="003C014F" w:rsidRDefault="003C014F" w:rsidP="003C014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 resorcie sprawiedliwości</w:t>
                      </w:r>
                    </w:p>
                  </w:txbxContent>
                </v:textbox>
              </v:shape>
            </w:pict>
          </mc:Fallback>
        </mc:AlternateContent>
      </w:r>
    </w:p>
    <w:p w14:paraId="0198E06E" w14:textId="77777777" w:rsidR="003C014F" w:rsidRDefault="003C014F" w:rsidP="003C014F">
      <w:pPr>
        <w:rPr>
          <w:sz w:val="20"/>
          <w:szCs w:val="20"/>
        </w:rPr>
      </w:pPr>
    </w:p>
    <w:p w14:paraId="60E69ECC" w14:textId="77777777" w:rsidR="003C014F" w:rsidRDefault="003C014F" w:rsidP="003C014F">
      <w:pPr>
        <w:pStyle w:val="Nagwek1"/>
        <w:jc w:val="left"/>
      </w:pPr>
      <w:r>
        <w:rPr>
          <w:b w:val="0"/>
          <w:bCs w:val="0"/>
          <w:sz w:val="20"/>
          <w:szCs w:val="20"/>
        </w:rPr>
        <w:t xml:space="preserve">                                                                 </w:t>
      </w:r>
      <w:r>
        <w:t>ANKIETA  PERSONALNA</w:t>
      </w:r>
    </w:p>
    <w:p w14:paraId="0A66D2DA" w14:textId="77777777" w:rsidR="003C014F" w:rsidRDefault="003C014F" w:rsidP="003C014F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921"/>
        <w:gridCol w:w="1347"/>
        <w:gridCol w:w="284"/>
        <w:gridCol w:w="1843"/>
        <w:gridCol w:w="425"/>
        <w:gridCol w:w="2551"/>
      </w:tblGrid>
      <w:tr w:rsidR="003C014F" w14:paraId="6B18A640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3259" w:type="dxa"/>
            <w:gridSpan w:val="2"/>
          </w:tcPr>
          <w:p w14:paraId="25B3B2DD" w14:textId="77777777" w:rsidR="003C014F" w:rsidRDefault="003C014F" w:rsidP="003D466E">
            <w:pPr>
              <w:numPr>
                <w:ilvl w:val="0"/>
                <w:numId w:val="1"/>
              </w:numPr>
              <w:tabs>
                <w:tab w:val="clear" w:pos="360"/>
                <w:tab w:val="num" w:pos="14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Nr ewidencyjny PESEL</w:t>
            </w:r>
          </w:p>
          <w:p w14:paraId="79E18E91" w14:textId="77777777" w:rsidR="003C014F" w:rsidRDefault="003C014F" w:rsidP="003D466E">
            <w:pPr>
              <w:ind w:left="357" w:firstLine="1202"/>
              <w:rPr>
                <w:sz w:val="18"/>
                <w:szCs w:val="18"/>
              </w:rPr>
            </w:pPr>
          </w:p>
        </w:tc>
        <w:tc>
          <w:tcPr>
            <w:tcW w:w="3474" w:type="dxa"/>
            <w:gridSpan w:val="3"/>
            <w:vMerge w:val="restart"/>
          </w:tcPr>
          <w:p w14:paraId="5D27390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Nazwisko:</w:t>
            </w:r>
          </w:p>
          <w:p w14:paraId="44C4829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 w:val="restart"/>
          </w:tcPr>
          <w:p w14:paraId="41D3812D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Imiona:</w:t>
            </w:r>
          </w:p>
          <w:p w14:paraId="6A0F6167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E62A15C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3259" w:type="dxa"/>
            <w:gridSpan w:val="2"/>
          </w:tcPr>
          <w:p w14:paraId="2BAECC6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1a. NIP</w:t>
            </w:r>
          </w:p>
          <w:p w14:paraId="6BE55014" w14:textId="77777777" w:rsidR="003C014F" w:rsidRDefault="003C014F" w:rsidP="003D466E">
            <w:pPr>
              <w:ind w:firstLine="1560"/>
              <w:rPr>
                <w:sz w:val="20"/>
                <w:szCs w:val="20"/>
              </w:rPr>
            </w:pPr>
          </w:p>
        </w:tc>
        <w:tc>
          <w:tcPr>
            <w:tcW w:w="3474" w:type="dxa"/>
            <w:gridSpan w:val="3"/>
            <w:vMerge/>
          </w:tcPr>
          <w:p w14:paraId="573E1157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vMerge/>
          </w:tcPr>
          <w:p w14:paraId="032C1D09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</w:p>
        </w:tc>
      </w:tr>
      <w:tr w:rsidR="003C014F" w14:paraId="72ECABA0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9" w:type="dxa"/>
            <w:gridSpan w:val="2"/>
            <w:vMerge w:val="restart"/>
          </w:tcPr>
          <w:p w14:paraId="38D51E04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i miejsce urodzenia:</w:t>
            </w:r>
          </w:p>
          <w:p w14:paraId="62ED56E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1631" w:type="dxa"/>
            <w:gridSpan w:val="2"/>
            <w:vMerge w:val="restart"/>
          </w:tcPr>
          <w:p w14:paraId="462B680E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Płeć:</w:t>
            </w:r>
          </w:p>
          <w:p w14:paraId="0A43CB43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gridSpan w:val="3"/>
          </w:tcPr>
          <w:p w14:paraId="65D98B93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Imiona rodziców </w:t>
            </w:r>
          </w:p>
          <w:p w14:paraId="65CC76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DC566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6E58CC0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9" w:type="dxa"/>
            <w:gridSpan w:val="2"/>
            <w:vMerge/>
          </w:tcPr>
          <w:p w14:paraId="7C810817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vMerge/>
          </w:tcPr>
          <w:p w14:paraId="7D205B01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5D5030EB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 panieńskie (dla mężatek):</w:t>
            </w:r>
          </w:p>
          <w:p w14:paraId="6871957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87EE35E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0A32F4CD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59" w:type="dxa"/>
            <w:gridSpan w:val="2"/>
          </w:tcPr>
          <w:p w14:paraId="0F558868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 cywilny:</w:t>
            </w:r>
          </w:p>
          <w:p w14:paraId="5F5EAB6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DE2CC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6450" w:type="dxa"/>
            <w:gridSpan w:val="5"/>
          </w:tcPr>
          <w:p w14:paraId="10D5303A" w14:textId="77777777" w:rsidR="003C014F" w:rsidRDefault="003C014F" w:rsidP="003D466E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przypadku zmiany nazwiska, podać poprzednie:</w:t>
            </w:r>
          </w:p>
          <w:p w14:paraId="5DA7D21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9A165D2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5FE62467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Obywatelstwo:</w:t>
            </w:r>
          </w:p>
          <w:p w14:paraId="1B0F6BA5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249FF125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7FCBEAB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Miejsce stałego zameldowania (ulica, nr domu/ mieszkania, kod pocztowy, miejscowość, gmina,</w:t>
            </w:r>
            <w:r w:rsidR="0065393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województwo, nr tel. prywatny służbowy):</w:t>
            </w:r>
          </w:p>
          <w:p w14:paraId="4CF7C4D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846866D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7F28F215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26F2E159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Miejsce stałego pobytu (ulica, nr domu/ mieszkania, kod pocztowy, miejscowość, gmina, województwo, nr tel. prywatny służbowy):</w:t>
            </w:r>
          </w:p>
          <w:p w14:paraId="4EBBE30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902741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0E2D692F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5A47058B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60DC10CE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13.Data ukończenia studiów wyższych, nazwa uczelni, stopień naukowy, tytuł naukowy:</w:t>
            </w:r>
          </w:p>
          <w:p w14:paraId="757D8E5E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CCB9CB0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3F764605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733" w:type="dxa"/>
            <w:gridSpan w:val="5"/>
          </w:tcPr>
          <w:p w14:paraId="71AC9E3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14.Studia podyplomowe, staże naukowe, kursy specjalistyczne:</w:t>
            </w:r>
          </w:p>
          <w:p w14:paraId="063E22A3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18C37081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14:paraId="1CBFBB90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15.Znajomość języków obcych(biegła):</w:t>
            </w:r>
          </w:p>
          <w:p w14:paraId="028B4DB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5314D7B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4472FBD1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3769129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54FB36D2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 Aplikacja ....................................................... odbyta w okresie od ............................................... do ................................................</w:t>
            </w:r>
          </w:p>
        </w:tc>
      </w:tr>
      <w:tr w:rsidR="003C014F" w14:paraId="71B993E0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0A335F7D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FE2FABA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Egzamin .................................................................................... złożony z wynikiem .........................................................................</w:t>
            </w:r>
          </w:p>
        </w:tc>
      </w:tr>
      <w:tr w:rsidR="003C014F" w14:paraId="2E21D7B0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gridSpan w:val="3"/>
          </w:tcPr>
          <w:p w14:paraId="776ADE33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Zawód wykonywany:</w:t>
            </w:r>
          </w:p>
          <w:p w14:paraId="59DB450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BF44382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74CEB8E0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399763B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14:paraId="7FD9EE99" w14:textId="77777777" w:rsidR="003C014F" w:rsidRDefault="003C014F" w:rsidP="003D466E">
            <w:pPr>
              <w:pStyle w:val="Tekstpodstawowywcity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19.W jakiej dziedzinie prawa się specjalizuje (w przypadku sędziów w jakim wydziale orzeka):</w:t>
            </w:r>
          </w:p>
          <w:p w14:paraId="66A35279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229FE591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6B36BDF2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17291" w14:textId="77777777" w:rsidTr="003D466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09" w:type="dxa"/>
            <w:gridSpan w:val="7"/>
          </w:tcPr>
          <w:p w14:paraId="635C4EA1" w14:textId="77777777" w:rsidR="003C014F" w:rsidRDefault="003C014F" w:rsidP="003D466E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 Przebieg dotychczasowej pracy zawodowej (wskazać wszystkie miejsca pracy i stanowiska od początku pracy zawodowej do chwili obecnej):</w:t>
            </w:r>
          </w:p>
        </w:tc>
      </w:tr>
      <w:tr w:rsidR="003C014F" w14:paraId="1D9926E9" w14:textId="77777777" w:rsidTr="003D466E">
        <w:tblPrEx>
          <w:tblCellMar>
            <w:top w:w="0" w:type="dxa"/>
            <w:bottom w:w="0" w:type="dxa"/>
          </w:tblCellMar>
        </w:tblPrEx>
        <w:tc>
          <w:tcPr>
            <w:tcW w:w="2338" w:type="dxa"/>
          </w:tcPr>
          <w:p w14:paraId="54D51D16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Okres (od – do)</w:t>
            </w:r>
          </w:p>
        </w:tc>
        <w:tc>
          <w:tcPr>
            <w:tcW w:w="4820" w:type="dxa"/>
            <w:gridSpan w:val="5"/>
          </w:tcPr>
          <w:p w14:paraId="0EC9AADD" w14:textId="77777777" w:rsidR="003C014F" w:rsidRDefault="003C014F" w:rsidP="003D466E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i miejsce zakładu pracy</w:t>
            </w:r>
          </w:p>
        </w:tc>
        <w:tc>
          <w:tcPr>
            <w:tcW w:w="2551" w:type="dxa"/>
          </w:tcPr>
          <w:p w14:paraId="69AC99E7" w14:textId="77777777" w:rsidR="003C014F" w:rsidRDefault="003C014F" w:rsidP="003D46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Stanowisko</w:t>
            </w:r>
          </w:p>
        </w:tc>
      </w:tr>
      <w:tr w:rsidR="003C014F" w14:paraId="10EF62DD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3817"/>
        </w:trPr>
        <w:tc>
          <w:tcPr>
            <w:tcW w:w="2338" w:type="dxa"/>
          </w:tcPr>
          <w:p w14:paraId="17767304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14:paraId="36272709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17116228" w14:textId="77777777" w:rsidR="003C014F" w:rsidRDefault="003C014F" w:rsidP="003D466E">
            <w:pPr>
              <w:rPr>
                <w:sz w:val="20"/>
                <w:szCs w:val="20"/>
              </w:rPr>
            </w:pPr>
          </w:p>
        </w:tc>
      </w:tr>
      <w:tr w:rsidR="003C014F" w14:paraId="5226C1F3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387"/>
        </w:trPr>
        <w:tc>
          <w:tcPr>
            <w:tcW w:w="9709" w:type="dxa"/>
            <w:gridSpan w:val="7"/>
          </w:tcPr>
          <w:p w14:paraId="4AB072F4" w14:textId="77777777" w:rsidR="003C014F" w:rsidRDefault="003C014F" w:rsidP="003D46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21. Dodatkowe zatrudnienie (zajęcie):</w:t>
            </w:r>
          </w:p>
          <w:p w14:paraId="6E36DD18" w14:textId="77777777" w:rsidR="003C014F" w:rsidRDefault="003C014F" w:rsidP="003D466E">
            <w:pPr>
              <w:rPr>
                <w:sz w:val="18"/>
                <w:szCs w:val="18"/>
              </w:rPr>
            </w:pPr>
          </w:p>
          <w:p w14:paraId="49CCD57C" w14:textId="77777777" w:rsidR="003C014F" w:rsidRDefault="003C014F" w:rsidP="003D466E">
            <w:pPr>
              <w:rPr>
                <w:sz w:val="18"/>
                <w:szCs w:val="18"/>
              </w:rPr>
            </w:pPr>
          </w:p>
        </w:tc>
      </w:tr>
      <w:tr w:rsidR="003C014F" w14:paraId="674713CA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709" w:type="dxa"/>
            <w:gridSpan w:val="7"/>
          </w:tcPr>
          <w:p w14:paraId="33EB6131" w14:textId="77777777" w:rsidR="003C014F" w:rsidRDefault="003C014F" w:rsidP="003D466E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 Karalność (czy był karany, za co, kiedy, na jaką karę i przez jaki sąd):</w:t>
            </w:r>
          </w:p>
          <w:p w14:paraId="67FC6D7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sądowa: .......................................................................................................................................................................................</w:t>
            </w:r>
          </w:p>
          <w:p w14:paraId="59FF5D51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4ABE164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dyscyplinarna: ............................................................................................................................................................................</w:t>
            </w:r>
          </w:p>
          <w:p w14:paraId="40F2818F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  <w:p w14:paraId="326128B0" w14:textId="77777777" w:rsidR="003C014F" w:rsidRDefault="003C014F" w:rsidP="003D466E">
            <w:pPr>
              <w:numPr>
                <w:ilvl w:val="0"/>
                <w:numId w:val="2"/>
              </w:num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 było prowadzone przeciwko niemu postępowanie karno-sądowe: ......................................................................................</w:t>
            </w:r>
          </w:p>
          <w:p w14:paraId="5462A454" w14:textId="77777777" w:rsidR="003C014F" w:rsidRDefault="003C014F" w:rsidP="003D466E">
            <w:pPr>
              <w:spacing w:line="360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014F" w14:paraId="6438C41A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709" w:type="dxa"/>
            <w:gridSpan w:val="7"/>
          </w:tcPr>
          <w:p w14:paraId="2CCF0E17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23. Powszechny obowiązek obrony:</w:t>
            </w:r>
          </w:p>
          <w:p w14:paraId="1E5C5CCD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stosunek do powszechnego obowiązku obrony ..........................................................................................................................</w:t>
            </w:r>
          </w:p>
          <w:p w14:paraId="5860F325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stopień wojskowy .......................................................................................................................................................................</w:t>
            </w:r>
          </w:p>
          <w:p w14:paraId="1A5CC802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przynależność ewidencyjna do WKU .........................................................................................................................................</w:t>
            </w:r>
          </w:p>
          <w:p w14:paraId="7471A7FA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przydział mobilizacyjny do Sił Zbrojnych RP .............................................................................................................................</w:t>
            </w:r>
          </w:p>
          <w:p w14:paraId="474604F3" w14:textId="77777777" w:rsidR="003C014F" w:rsidRDefault="003C014F" w:rsidP="003D466E">
            <w:pPr>
              <w:pStyle w:val="Tekstpodstawowy"/>
              <w:numPr>
                <w:ilvl w:val="0"/>
                <w:numId w:val="4"/>
              </w:numPr>
              <w:spacing w:line="360" w:lineRule="auto"/>
            </w:pPr>
            <w:r>
              <w:t>numer książeczki  wojskowej…………………………………………………………………………………………………..</w:t>
            </w:r>
          </w:p>
        </w:tc>
      </w:tr>
      <w:tr w:rsidR="003C014F" w14:paraId="538C64B4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709" w:type="dxa"/>
            <w:gridSpan w:val="7"/>
          </w:tcPr>
          <w:p w14:paraId="70C813E0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24. Oświadczam, że pozostaję/nie pozostaję* w rejestrze bezrobotnych i poszukujących pracy:</w:t>
            </w:r>
          </w:p>
          <w:p w14:paraId="46AF70EF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 xml:space="preserve">       *niepotrzebne skreślić</w:t>
            </w:r>
          </w:p>
        </w:tc>
      </w:tr>
      <w:tr w:rsidR="003C014F" w14:paraId="0ACFCC18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709" w:type="dxa"/>
            <w:gridSpan w:val="7"/>
          </w:tcPr>
          <w:p w14:paraId="4C002C1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25.Osoba, która należy zawiadomić w przypadku  nieszczęśliwego wypadku losowego………………………………………………..</w:t>
            </w:r>
          </w:p>
          <w:p w14:paraId="3DA8ABB3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……………………………………………………………………………………………………………………………………………</w:t>
            </w:r>
          </w:p>
        </w:tc>
      </w:tr>
      <w:tr w:rsidR="003C014F" w14:paraId="5D60978B" w14:textId="77777777" w:rsidTr="003D466E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9709" w:type="dxa"/>
            <w:gridSpan w:val="7"/>
          </w:tcPr>
          <w:p w14:paraId="60D574EE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26.Oświadczam,że dane zawarte w rubryce Nr 1, 2, 3 , 4, 6 i 11 są zgodne z dowodem osobistym seria………………………………..</w:t>
            </w:r>
          </w:p>
          <w:p w14:paraId="77F3C1D9" w14:textId="77777777" w:rsidR="003C014F" w:rsidRDefault="003C014F" w:rsidP="003D466E">
            <w:pPr>
              <w:pStyle w:val="Tekstpodstawowy"/>
              <w:spacing w:line="360" w:lineRule="auto"/>
              <w:ind w:left="284" w:hanging="284"/>
            </w:pPr>
            <w:r>
              <w:t>Numer…………………………… ………….wydanym przez………………………………………………………………….</w:t>
            </w:r>
          </w:p>
        </w:tc>
      </w:tr>
    </w:tbl>
    <w:p w14:paraId="5DA2971F" w14:textId="77777777" w:rsidR="003C014F" w:rsidRDefault="003C014F" w:rsidP="003C014F">
      <w:pPr>
        <w:rPr>
          <w:sz w:val="20"/>
          <w:szCs w:val="20"/>
        </w:rPr>
      </w:pPr>
    </w:p>
    <w:p w14:paraId="418C621E" w14:textId="77777777" w:rsidR="003C014F" w:rsidRDefault="003C014F" w:rsidP="003C014F">
      <w:pPr>
        <w:rPr>
          <w:sz w:val="20"/>
          <w:szCs w:val="20"/>
        </w:rPr>
      </w:pPr>
    </w:p>
    <w:p w14:paraId="419CFB48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 dnia .................................................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Stwierdzam własnoręcznym podpisem</w:t>
      </w:r>
    </w:p>
    <w:p w14:paraId="3E60BF97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prawdziwość powyższych danych</w:t>
      </w:r>
    </w:p>
    <w:p w14:paraId="20A2D3CE" w14:textId="77777777" w:rsidR="003C014F" w:rsidRDefault="003C014F" w:rsidP="003C014F">
      <w:pPr>
        <w:rPr>
          <w:sz w:val="20"/>
          <w:szCs w:val="20"/>
        </w:rPr>
      </w:pPr>
    </w:p>
    <w:p w14:paraId="21A45869" w14:textId="77777777" w:rsidR="003C014F" w:rsidRDefault="003C014F" w:rsidP="003C014F">
      <w:pPr>
        <w:rPr>
          <w:sz w:val="20"/>
          <w:szCs w:val="20"/>
        </w:rPr>
      </w:pPr>
    </w:p>
    <w:p w14:paraId="38E06E11" w14:textId="77777777" w:rsidR="003C014F" w:rsidRDefault="003C014F" w:rsidP="003C014F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...............................................................</w:t>
      </w:r>
    </w:p>
    <w:p w14:paraId="14EB4551" w14:textId="77777777" w:rsidR="003C014F" w:rsidRDefault="003C014F" w:rsidP="003C014F">
      <w:pPr>
        <w:rPr>
          <w:sz w:val="20"/>
          <w:szCs w:val="20"/>
        </w:rPr>
      </w:pPr>
    </w:p>
    <w:p w14:paraId="20CEDE50" w14:textId="77777777" w:rsidR="003C014F" w:rsidRDefault="003C014F" w:rsidP="003C014F">
      <w:pPr>
        <w:rPr>
          <w:sz w:val="20"/>
          <w:szCs w:val="20"/>
        </w:rPr>
      </w:pPr>
    </w:p>
    <w:p w14:paraId="3B336B25" w14:textId="77777777" w:rsidR="003C014F" w:rsidRDefault="003C014F" w:rsidP="003C014F">
      <w:pPr>
        <w:pStyle w:val="Tekstpodstawowywcit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...........................................................................................................</w:t>
      </w:r>
    </w:p>
    <w:p w14:paraId="3EA23A3E" w14:textId="77777777" w:rsidR="003C014F" w:rsidRDefault="003C014F" w:rsidP="003C014F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(podpis pracownika kadr przyjmującego ankietę i data przyjęcia)</w:t>
      </w:r>
    </w:p>
    <w:p w14:paraId="70A12128" w14:textId="77777777" w:rsidR="003C014F" w:rsidRDefault="003C014F" w:rsidP="003C014F">
      <w:pPr>
        <w:rPr>
          <w:sz w:val="16"/>
          <w:szCs w:val="16"/>
        </w:rPr>
      </w:pPr>
    </w:p>
    <w:p w14:paraId="7081E40E" w14:textId="77777777" w:rsidR="003C014F" w:rsidRDefault="003C014F" w:rsidP="003C014F">
      <w:pPr>
        <w:rPr>
          <w:sz w:val="16"/>
          <w:szCs w:val="16"/>
        </w:rPr>
      </w:pPr>
    </w:p>
    <w:p w14:paraId="4216D5E9" w14:textId="77777777" w:rsidR="003C014F" w:rsidRDefault="003C014F" w:rsidP="003C014F">
      <w:pPr>
        <w:rPr>
          <w:sz w:val="16"/>
          <w:szCs w:val="16"/>
        </w:rPr>
      </w:pPr>
    </w:p>
    <w:p w14:paraId="011929FC" w14:textId="77777777" w:rsidR="003C014F" w:rsidRDefault="003C014F" w:rsidP="003C014F">
      <w:pPr>
        <w:rPr>
          <w:sz w:val="16"/>
          <w:szCs w:val="16"/>
        </w:rPr>
      </w:pPr>
    </w:p>
    <w:p w14:paraId="3D6C4FF6" w14:textId="77777777" w:rsidR="003C014F" w:rsidRDefault="003C014F" w:rsidP="003C014F">
      <w:pPr>
        <w:rPr>
          <w:sz w:val="16"/>
          <w:szCs w:val="16"/>
        </w:rPr>
      </w:pPr>
    </w:p>
    <w:p w14:paraId="7F4458AC" w14:textId="77777777" w:rsidR="003C014F" w:rsidRDefault="003C014F" w:rsidP="003C014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Uwagi:</w:t>
      </w:r>
    </w:p>
    <w:p w14:paraId="7C0AAEA6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Na pytania należy odpowiadać wyczerpująco, pisać czytelnie.</w:t>
      </w:r>
    </w:p>
    <w:p w14:paraId="40DB135C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Jeśli odpowiedź na którekolwiek pytanie nie mieści się w rubryce, należy podać ją na oddzielnym arkuszu ze stosownym odnośnikiem.</w:t>
      </w:r>
    </w:p>
    <w:p w14:paraId="2F8290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Do ankiety należy załączyć własnoręcznie napisany życiorys oraz aktualne zdjęcie.</w:t>
      </w:r>
    </w:p>
    <w:p w14:paraId="3EEAB368" w14:textId="77777777" w:rsidR="003C014F" w:rsidRDefault="003C014F" w:rsidP="003C014F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O każdej zmianie stanu faktycznego podanego w powyższej ankiecie, należy niezwłocznie zawiadomić pisemnie właściwą komórkę kadrową – komórka ta ma obowiązek przekazania informacji  do Departamentu Kadr w Ministerstwie Sprawiedliwości.</w:t>
      </w:r>
    </w:p>
    <w:p w14:paraId="4CF17D83" w14:textId="77777777" w:rsidR="003C014F" w:rsidRDefault="003C014F" w:rsidP="003C014F">
      <w:pPr>
        <w:rPr>
          <w:sz w:val="20"/>
          <w:szCs w:val="20"/>
        </w:rPr>
      </w:pPr>
    </w:p>
    <w:p w14:paraId="6768F789" w14:textId="77777777" w:rsidR="003C014F" w:rsidRDefault="003C014F" w:rsidP="003C014F">
      <w:pPr>
        <w:rPr>
          <w:sz w:val="20"/>
          <w:szCs w:val="20"/>
        </w:rPr>
      </w:pPr>
    </w:p>
    <w:p w14:paraId="40ED20A8" w14:textId="77777777" w:rsidR="003C014F" w:rsidRDefault="003C014F" w:rsidP="003C014F">
      <w:pPr>
        <w:rPr>
          <w:sz w:val="20"/>
          <w:szCs w:val="20"/>
        </w:rPr>
      </w:pPr>
    </w:p>
    <w:p w14:paraId="640A975C" w14:textId="77777777" w:rsidR="003C014F" w:rsidRDefault="003C014F" w:rsidP="003C014F">
      <w:pPr>
        <w:rPr>
          <w:sz w:val="20"/>
          <w:szCs w:val="20"/>
        </w:rPr>
      </w:pPr>
    </w:p>
    <w:p w14:paraId="055D8575" w14:textId="77777777" w:rsidR="003C014F" w:rsidRDefault="003C014F" w:rsidP="003C014F">
      <w:pPr>
        <w:pStyle w:val="Nagwek2"/>
      </w:pPr>
      <w:r>
        <w:t>MS/Ksr 36 – Ankieta personalna</w:t>
      </w:r>
    </w:p>
    <w:p w14:paraId="6FD59598" w14:textId="77777777" w:rsidR="003C014F" w:rsidRDefault="003C014F"/>
    <w:sectPr w:rsidR="003C014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7EF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" w15:restartNumberingAfterBreak="0">
    <w:nsid w:val="0F7A5FC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 w15:restartNumberingAfterBreak="0">
    <w:nsid w:val="20F6252A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35DE37D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911623114">
    <w:abstractNumId w:val="3"/>
  </w:num>
  <w:num w:numId="2" w16cid:durableId="650521790">
    <w:abstractNumId w:val="2"/>
  </w:num>
  <w:num w:numId="3" w16cid:durableId="765005541">
    <w:abstractNumId w:val="1"/>
  </w:num>
  <w:num w:numId="4" w16cid:durableId="52271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4F"/>
    <w:rsid w:val="001805F1"/>
    <w:rsid w:val="002B4024"/>
    <w:rsid w:val="00394C4A"/>
    <w:rsid w:val="003A7D5D"/>
    <w:rsid w:val="003C014F"/>
    <w:rsid w:val="003D466E"/>
    <w:rsid w:val="005D0851"/>
    <w:rsid w:val="00653939"/>
    <w:rsid w:val="007A709F"/>
    <w:rsid w:val="00A654EA"/>
    <w:rsid w:val="00AB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85F73"/>
  <w14:defaultImageDpi w14:val="0"/>
  <w15:docId w15:val="{36796CF7-C955-4FF7-B460-E39DC6E6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14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014F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C014F"/>
    <w:pPr>
      <w:keepNext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3C014F"/>
    <w:pPr>
      <w:jc w:val="right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3C014F"/>
    <w:pPr>
      <w:ind w:left="213" w:hanging="21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3C014F"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716</Words>
  <Characters>4301</Characters>
  <Application>Microsoft Office Word</Application>
  <DocSecurity>0</DocSecurity>
  <Lines>35</Lines>
  <Paragraphs>10</Paragraphs>
  <ScaleCrop>false</ScaleCrop>
  <Company>MS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</dc:creator>
  <cp:keywords/>
  <dc:description/>
  <cp:lastModifiedBy>Kot Rafał (PO Radom)</cp:lastModifiedBy>
  <cp:revision>2</cp:revision>
  <dcterms:created xsi:type="dcterms:W3CDTF">2023-07-05T11:28:00Z</dcterms:created>
  <dcterms:modified xsi:type="dcterms:W3CDTF">2023-07-05T11:28:00Z</dcterms:modified>
</cp:coreProperties>
</file>