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5C13" w14:textId="2D536184" w:rsidR="00CA4A78" w:rsidRDefault="00CF465B" w:rsidP="00722748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24C8D">
        <w:rPr>
          <w:rFonts w:ascii="Arial" w:hAnsi="Arial" w:cs="Arial"/>
          <w:sz w:val="22"/>
          <w:szCs w:val="22"/>
        </w:rPr>
        <w:t xml:space="preserve">Zn. Spr.: </w:t>
      </w:r>
      <w:r w:rsidR="00F82A0A">
        <w:rPr>
          <w:rFonts w:ascii="Arial" w:hAnsi="Arial" w:cs="Arial"/>
          <w:sz w:val="22"/>
          <w:szCs w:val="22"/>
        </w:rPr>
        <w:t>SA.270.</w:t>
      </w:r>
      <w:r w:rsidR="00722748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4</w:t>
      </w:r>
      <w:r w:rsidR="00176AB7">
        <w:rPr>
          <w:rFonts w:ascii="Arial" w:hAnsi="Arial" w:cs="Arial"/>
          <w:sz w:val="22"/>
          <w:szCs w:val="22"/>
        </w:rPr>
        <w:t>7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</w:p>
    <w:p w14:paraId="3FE82818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4B5A3A56" w14:textId="692E40EF" w:rsidR="00CA4A78" w:rsidRDefault="00570A0D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Lwówek Śląski </w:t>
      </w:r>
      <w:r w:rsidR="00F74066">
        <w:rPr>
          <w:rFonts w:ascii="Arial" w:hAnsi="Arial" w:cs="Arial"/>
          <w:sz w:val="22"/>
          <w:szCs w:val="22"/>
        </w:rPr>
        <w:t>2</w:t>
      </w:r>
      <w:r w:rsidR="00FE2A4C">
        <w:rPr>
          <w:rFonts w:ascii="Arial" w:hAnsi="Arial" w:cs="Arial"/>
          <w:sz w:val="22"/>
          <w:szCs w:val="22"/>
        </w:rPr>
        <w:t>2</w:t>
      </w:r>
      <w:r w:rsidR="00F82A0A">
        <w:rPr>
          <w:rFonts w:ascii="Arial" w:hAnsi="Arial" w:cs="Arial"/>
          <w:sz w:val="22"/>
          <w:szCs w:val="22"/>
        </w:rPr>
        <w:t>.0</w:t>
      </w:r>
      <w:r w:rsidR="00F74066">
        <w:rPr>
          <w:rFonts w:ascii="Arial" w:hAnsi="Arial" w:cs="Arial"/>
          <w:sz w:val="22"/>
          <w:szCs w:val="22"/>
        </w:rPr>
        <w:t>7</w:t>
      </w:r>
      <w:r w:rsidR="00F82A0A">
        <w:rPr>
          <w:rFonts w:ascii="Arial" w:hAnsi="Arial" w:cs="Arial"/>
          <w:sz w:val="22"/>
          <w:szCs w:val="22"/>
        </w:rPr>
        <w:t>.20</w:t>
      </w:r>
      <w:r w:rsidR="00913DB0">
        <w:rPr>
          <w:rFonts w:ascii="Arial" w:hAnsi="Arial" w:cs="Arial"/>
          <w:sz w:val="22"/>
          <w:szCs w:val="22"/>
        </w:rPr>
        <w:t>2</w:t>
      </w:r>
      <w:r w:rsidR="00262427">
        <w:rPr>
          <w:rFonts w:ascii="Arial" w:hAnsi="Arial" w:cs="Arial"/>
          <w:sz w:val="22"/>
          <w:szCs w:val="22"/>
        </w:rPr>
        <w:t>2</w:t>
      </w:r>
      <w:r w:rsidR="00F0743B">
        <w:rPr>
          <w:rFonts w:ascii="Arial" w:hAnsi="Arial" w:cs="Arial"/>
          <w:sz w:val="22"/>
          <w:szCs w:val="22"/>
        </w:rPr>
        <w:t>r.</w:t>
      </w:r>
    </w:p>
    <w:p w14:paraId="2B1DF304" w14:textId="0846240A" w:rsidR="00722748" w:rsidRDefault="00722748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05E15280" w14:textId="77777777" w:rsidR="00F74066" w:rsidRDefault="00F74066" w:rsidP="00722748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</w:p>
    <w:p w14:paraId="5C37E3B0" w14:textId="52EBD5E1" w:rsidR="00FA1DF9" w:rsidRDefault="00FA1DF9" w:rsidP="008524C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575E20" w:rsidRPr="0056545C">
        <w:rPr>
          <w:rFonts w:ascii="Arial" w:hAnsi="Arial" w:cs="Arial"/>
          <w:b/>
        </w:rPr>
        <w:t>aproszenie do składani</w:t>
      </w:r>
      <w:r w:rsidR="006503F9">
        <w:rPr>
          <w:rFonts w:ascii="Arial" w:hAnsi="Arial" w:cs="Arial"/>
          <w:b/>
        </w:rPr>
        <w:t>a</w:t>
      </w:r>
      <w:r w:rsidR="00575E20" w:rsidRPr="0056545C">
        <w:rPr>
          <w:rFonts w:ascii="Arial" w:hAnsi="Arial" w:cs="Arial"/>
          <w:b/>
        </w:rPr>
        <w:t xml:space="preserve"> ofert</w:t>
      </w:r>
      <w:r w:rsidR="00D56E88">
        <w:rPr>
          <w:rFonts w:ascii="Arial" w:hAnsi="Arial" w:cs="Arial"/>
          <w:b/>
        </w:rPr>
        <w:t xml:space="preserve"> o </w:t>
      </w:r>
      <w:r w:rsidR="00E74A42" w:rsidRPr="0056545C">
        <w:rPr>
          <w:rFonts w:ascii="Arial" w:hAnsi="Arial" w:cs="Arial"/>
          <w:b/>
        </w:rPr>
        <w:t>zamówienie publiczne</w:t>
      </w:r>
      <w:r>
        <w:rPr>
          <w:rFonts w:ascii="Arial" w:hAnsi="Arial" w:cs="Arial"/>
          <w:b/>
        </w:rPr>
        <w:t xml:space="preserve"> udzielone </w:t>
      </w:r>
      <w:r>
        <w:rPr>
          <w:rFonts w:ascii="Arial" w:hAnsi="Arial" w:cs="Arial"/>
          <w:b/>
        </w:rPr>
        <w:br/>
        <w:t xml:space="preserve">na podstawie </w:t>
      </w:r>
      <w:r w:rsidR="00E74A42" w:rsidRPr="0056545C">
        <w:rPr>
          <w:rFonts w:ascii="Arial" w:hAnsi="Arial" w:cs="Arial"/>
          <w:b/>
        </w:rPr>
        <w:t xml:space="preserve">art. </w:t>
      </w:r>
      <w:r w:rsidR="001013CD">
        <w:rPr>
          <w:rFonts w:ascii="Arial" w:hAnsi="Arial" w:cs="Arial"/>
          <w:b/>
        </w:rPr>
        <w:t>2</w:t>
      </w:r>
      <w:r w:rsidR="00E74A42" w:rsidRPr="0056545C">
        <w:rPr>
          <w:rFonts w:ascii="Arial" w:hAnsi="Arial" w:cs="Arial"/>
          <w:b/>
        </w:rPr>
        <w:t xml:space="preserve"> </w:t>
      </w:r>
      <w:r w:rsidR="001013CD">
        <w:rPr>
          <w:rFonts w:ascii="Arial" w:hAnsi="Arial" w:cs="Arial"/>
          <w:b/>
        </w:rPr>
        <w:t xml:space="preserve">ust 1 </w:t>
      </w:r>
      <w:r w:rsidR="00E74A42" w:rsidRPr="0056545C">
        <w:rPr>
          <w:rFonts w:ascii="Arial" w:hAnsi="Arial" w:cs="Arial"/>
          <w:b/>
        </w:rPr>
        <w:t xml:space="preserve">pkt. </w:t>
      </w:r>
      <w:r w:rsidR="001013CD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Ustawy </w:t>
      </w:r>
      <w:r w:rsidR="00E74A42" w:rsidRPr="0056545C">
        <w:rPr>
          <w:rFonts w:ascii="Arial" w:hAnsi="Arial" w:cs="Arial"/>
          <w:b/>
        </w:rPr>
        <w:t>Prawo Zamówień Publicznych</w:t>
      </w:r>
    </w:p>
    <w:p w14:paraId="6726BF89" w14:textId="3026BB30" w:rsidR="00A92FEF" w:rsidRDefault="00A92FEF" w:rsidP="008524CC">
      <w:pPr>
        <w:ind w:left="360"/>
        <w:jc w:val="center"/>
        <w:rPr>
          <w:rFonts w:ascii="Arial" w:hAnsi="Arial" w:cs="Arial"/>
          <w:b/>
        </w:rPr>
      </w:pPr>
    </w:p>
    <w:p w14:paraId="58E7ED3D" w14:textId="77777777" w:rsidR="00F74066" w:rsidRDefault="00F74066" w:rsidP="008524CC">
      <w:pPr>
        <w:ind w:left="360"/>
        <w:jc w:val="center"/>
        <w:rPr>
          <w:rFonts w:ascii="Arial" w:hAnsi="Arial" w:cs="Arial"/>
          <w:b/>
        </w:rPr>
      </w:pPr>
    </w:p>
    <w:p w14:paraId="0760C096" w14:textId="77777777" w:rsidR="00FA1DF9" w:rsidRPr="0056545C" w:rsidRDefault="00FA1DF9" w:rsidP="008524CC">
      <w:pPr>
        <w:ind w:left="360"/>
        <w:jc w:val="center"/>
        <w:rPr>
          <w:rFonts w:ascii="Arial" w:hAnsi="Arial" w:cs="Arial"/>
          <w:b/>
        </w:rPr>
      </w:pPr>
    </w:p>
    <w:p w14:paraId="25C8DF6F" w14:textId="77777777" w:rsidR="00F31909" w:rsidRPr="00306433" w:rsidRDefault="00575E20" w:rsidP="00306433">
      <w:pPr>
        <w:pStyle w:val="Akapitzlist"/>
        <w:numPr>
          <w:ilvl w:val="0"/>
          <w:numId w:val="4"/>
        </w:numPr>
        <w:ind w:left="748"/>
        <w:jc w:val="both"/>
        <w:rPr>
          <w:rFonts w:ascii="Arial" w:hAnsi="Arial" w:cs="Arial"/>
          <w:sz w:val="18"/>
          <w:szCs w:val="18"/>
        </w:rPr>
      </w:pPr>
      <w:r w:rsidRPr="0056545C">
        <w:rPr>
          <w:rFonts w:ascii="Arial" w:hAnsi="Arial" w:cs="Arial"/>
          <w:sz w:val="22"/>
          <w:szCs w:val="22"/>
        </w:rPr>
        <w:t>Zamawiający</w:t>
      </w:r>
      <w:r w:rsidR="00CF465B">
        <w:rPr>
          <w:rFonts w:ascii="Arial" w:hAnsi="Arial" w:cs="Arial"/>
          <w:sz w:val="22"/>
          <w:szCs w:val="22"/>
        </w:rPr>
        <w:t>.</w:t>
      </w:r>
      <w:r w:rsidRPr="0056545C">
        <w:rPr>
          <w:rFonts w:ascii="Arial" w:hAnsi="Arial" w:cs="Arial"/>
          <w:sz w:val="22"/>
          <w:szCs w:val="22"/>
        </w:rPr>
        <w:t xml:space="preserve"> </w:t>
      </w:r>
    </w:p>
    <w:p w14:paraId="26306DDB" w14:textId="77777777" w:rsidR="00306433" w:rsidRPr="00F31909" w:rsidRDefault="00306433" w:rsidP="00306433">
      <w:pPr>
        <w:pStyle w:val="Akapitzlist"/>
        <w:ind w:left="748"/>
        <w:jc w:val="both"/>
        <w:rPr>
          <w:rFonts w:ascii="Arial" w:hAnsi="Arial" w:cs="Arial"/>
          <w:sz w:val="18"/>
          <w:szCs w:val="18"/>
        </w:rPr>
      </w:pPr>
    </w:p>
    <w:p w14:paraId="2AF33DCE" w14:textId="77777777" w:rsidR="006325B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Państwowe Gospodarstwo Leśne Lasy Państwowe Nadleśnictwo Lwówek Śląski, </w:t>
      </w:r>
    </w:p>
    <w:p w14:paraId="5096DA1B" w14:textId="77777777" w:rsidR="008524CC" w:rsidRDefault="00F31909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Obrońców Pokoju 2, 59-600 Lwówek Śląski,</w:t>
      </w:r>
      <w:r w:rsidR="006325BC">
        <w:rPr>
          <w:rFonts w:ascii="Arial" w:hAnsi="Arial" w:cs="Arial"/>
          <w:sz w:val="22"/>
          <w:szCs w:val="22"/>
        </w:rPr>
        <w:t xml:space="preserve"> </w:t>
      </w:r>
      <w:r w:rsidR="00575E20" w:rsidRPr="0056545C">
        <w:rPr>
          <w:rFonts w:ascii="Arial" w:hAnsi="Arial" w:cs="Arial"/>
          <w:sz w:val="20"/>
          <w:szCs w:val="20"/>
        </w:rPr>
        <w:t xml:space="preserve"> </w:t>
      </w:r>
      <w:r w:rsidR="00306433">
        <w:rPr>
          <w:rFonts w:ascii="Arial" w:hAnsi="Arial" w:cs="Arial"/>
          <w:sz w:val="22"/>
          <w:szCs w:val="22"/>
        </w:rPr>
        <w:t>zaprasza do złożenia oferty na</w:t>
      </w:r>
      <w:r w:rsidR="00575E20" w:rsidRPr="0056545C">
        <w:rPr>
          <w:rFonts w:ascii="Arial" w:hAnsi="Arial" w:cs="Arial"/>
          <w:sz w:val="22"/>
          <w:szCs w:val="22"/>
        </w:rPr>
        <w:t>:</w:t>
      </w:r>
    </w:p>
    <w:p w14:paraId="463A2895" w14:textId="77777777" w:rsidR="00306433" w:rsidRPr="0056545C" w:rsidRDefault="00306433" w:rsidP="00306433">
      <w:pPr>
        <w:pStyle w:val="Akapitzlist"/>
        <w:ind w:left="748"/>
        <w:jc w:val="both"/>
        <w:rPr>
          <w:rFonts w:ascii="Arial" w:hAnsi="Arial" w:cs="Arial"/>
          <w:sz w:val="22"/>
          <w:szCs w:val="22"/>
        </w:rPr>
      </w:pPr>
    </w:p>
    <w:p w14:paraId="4033AFC0" w14:textId="77777777" w:rsidR="00F31909" w:rsidRPr="00306433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18"/>
        </w:rPr>
      </w:pPr>
      <w:r w:rsidRPr="0056545C">
        <w:rPr>
          <w:rFonts w:ascii="Arial" w:hAnsi="Arial" w:cs="Arial"/>
          <w:sz w:val="22"/>
          <w:szCs w:val="22"/>
        </w:rPr>
        <w:t xml:space="preserve">Przedmiot zamówienia: </w:t>
      </w:r>
    </w:p>
    <w:p w14:paraId="19EA2781" w14:textId="77777777" w:rsidR="00306433" w:rsidRPr="00F31909" w:rsidRDefault="00306433" w:rsidP="00306433">
      <w:pPr>
        <w:ind w:left="750"/>
        <w:jc w:val="both"/>
        <w:rPr>
          <w:rFonts w:ascii="Arial" w:hAnsi="Arial" w:cs="Arial"/>
          <w:sz w:val="18"/>
        </w:rPr>
      </w:pPr>
    </w:p>
    <w:p w14:paraId="5AB5B16D" w14:textId="77777777" w:rsidR="00A620C7" w:rsidRP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Hlk109389594"/>
      <w:r w:rsidRPr="00A620C7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577173F8" w14:textId="3D850D2D" w:rsidR="00A620C7" w:rsidRDefault="00A620C7" w:rsidP="00A620C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620C7">
        <w:rPr>
          <w:rFonts w:ascii="Arial" w:hAnsi="Arial" w:cs="Arial"/>
          <w:sz w:val="22"/>
          <w:szCs w:val="22"/>
        </w:rPr>
        <w:t xml:space="preserve">w drodze leśnej wywozowej leśnictwa </w:t>
      </w:r>
      <w:r w:rsidR="00176AB7">
        <w:rPr>
          <w:rFonts w:ascii="Arial" w:hAnsi="Arial" w:cs="Arial"/>
          <w:sz w:val="22"/>
          <w:szCs w:val="22"/>
        </w:rPr>
        <w:t>Maciejowiec o nr inw. 242/334.</w:t>
      </w:r>
    </w:p>
    <w:bookmarkEnd w:id="0"/>
    <w:p w14:paraId="4C379B66" w14:textId="77777777" w:rsidR="00E41290" w:rsidRDefault="00E41290" w:rsidP="00A620C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D9CD28B" w14:textId="77777777" w:rsidR="000B3A8B" w:rsidRDefault="000B3A8B" w:rsidP="006325B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zamówienia:</w:t>
      </w:r>
    </w:p>
    <w:p w14:paraId="7445DA5C" w14:textId="77777777" w:rsidR="00984545" w:rsidRDefault="00984545" w:rsidP="00EC43CB">
      <w:pPr>
        <w:jc w:val="both"/>
        <w:rPr>
          <w:rFonts w:ascii="Arial" w:hAnsi="Arial" w:cs="Arial"/>
          <w:sz w:val="22"/>
          <w:szCs w:val="22"/>
        </w:rPr>
      </w:pPr>
    </w:p>
    <w:p w14:paraId="7C765AF1" w14:textId="1D5413B7" w:rsidR="00E44DBE" w:rsidRDefault="00E44DBE" w:rsidP="007767AF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 cząstkowe nawierzchni tłuczniowej w drodze leśnej</w:t>
      </w:r>
      <w:r w:rsidR="00F54707">
        <w:rPr>
          <w:rFonts w:ascii="Arial" w:hAnsi="Arial" w:cs="Arial"/>
          <w:sz w:val="22"/>
          <w:szCs w:val="22"/>
        </w:rPr>
        <w:t xml:space="preserve"> wywozowej </w:t>
      </w:r>
      <w:r>
        <w:rPr>
          <w:rFonts w:ascii="Arial" w:hAnsi="Arial" w:cs="Arial"/>
          <w:sz w:val="22"/>
          <w:szCs w:val="22"/>
        </w:rPr>
        <w:t xml:space="preserve"> leśnictwa </w:t>
      </w:r>
      <w:r w:rsidR="00176AB7">
        <w:rPr>
          <w:rFonts w:ascii="Arial" w:hAnsi="Arial" w:cs="Arial"/>
          <w:sz w:val="22"/>
          <w:szCs w:val="22"/>
        </w:rPr>
        <w:t xml:space="preserve">Maciejowiec nr inw. 242/334 </w:t>
      </w:r>
      <w:r>
        <w:rPr>
          <w:rFonts w:ascii="Arial" w:hAnsi="Arial" w:cs="Arial"/>
          <w:sz w:val="22"/>
          <w:szCs w:val="22"/>
        </w:rPr>
        <w:t xml:space="preserve">zniszczonej ulewnymi deszczami. </w:t>
      </w:r>
    </w:p>
    <w:p w14:paraId="2F878566" w14:textId="77777777" w:rsidR="006B259B" w:rsidRDefault="006B259B" w:rsidP="00E44DB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538B3EA" w14:textId="77777777" w:rsidR="007616B1" w:rsidRDefault="007616B1" w:rsidP="00EC43CB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</w:t>
      </w:r>
      <w:r w:rsidR="00141F02">
        <w:rPr>
          <w:rFonts w:ascii="Arial" w:hAnsi="Arial" w:cs="Arial"/>
          <w:sz w:val="22"/>
          <w:szCs w:val="22"/>
        </w:rPr>
        <w:t>przedmiotu zamówienia znajduje się</w:t>
      </w:r>
      <w:r>
        <w:rPr>
          <w:rFonts w:ascii="Arial" w:hAnsi="Arial" w:cs="Arial"/>
          <w:sz w:val="22"/>
          <w:szCs w:val="22"/>
        </w:rPr>
        <w:t xml:space="preserve"> w </w:t>
      </w:r>
      <w:r w:rsidR="00502038">
        <w:rPr>
          <w:rFonts w:ascii="Arial" w:hAnsi="Arial" w:cs="Arial"/>
          <w:sz w:val="22"/>
          <w:szCs w:val="22"/>
        </w:rPr>
        <w:t>przedmiarze robót</w:t>
      </w:r>
      <w:r w:rsidR="00B5459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7B5AF73D" w14:textId="77777777" w:rsidR="00713A81" w:rsidRDefault="00713A81" w:rsidP="00EC43CB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BCBDA31" w14:textId="77777777" w:rsidR="009A52E5" w:rsidRPr="00882E73" w:rsidRDefault="00882E73" w:rsidP="007A48FF">
      <w:pPr>
        <w:ind w:left="709"/>
        <w:rPr>
          <w:rFonts w:ascii="Arial" w:hAnsi="Arial" w:cs="Arial"/>
          <w:sz w:val="22"/>
          <w:szCs w:val="22"/>
        </w:rPr>
      </w:pPr>
      <w:r w:rsidRPr="00882E73">
        <w:rPr>
          <w:rFonts w:ascii="Arial" w:hAnsi="Arial" w:cs="Arial"/>
          <w:sz w:val="22"/>
          <w:szCs w:val="22"/>
        </w:rPr>
        <w:t>Robota rozliczona będzie na zasadzie ryczałtu.</w:t>
      </w:r>
    </w:p>
    <w:p w14:paraId="067E6D89" w14:textId="77777777" w:rsidR="002A7D05" w:rsidRPr="002A7D05" w:rsidRDefault="002A7D05" w:rsidP="002A7D05">
      <w:pPr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</w:t>
      </w:r>
      <w:r w:rsidRPr="002A7D05">
        <w:rPr>
          <w:rFonts w:ascii="Arial" w:hAnsi="Arial" w:cs="Arial"/>
          <w:sz w:val="22"/>
          <w:szCs w:val="22"/>
        </w:rPr>
        <w:t xml:space="preserve">    </w:t>
      </w:r>
    </w:p>
    <w:p w14:paraId="3B3CCB41" w14:textId="69C97383" w:rsidR="002A7D05" w:rsidRDefault="002A7D05" w:rsidP="002A7D05">
      <w:pPr>
        <w:ind w:left="709"/>
        <w:rPr>
          <w:rFonts w:ascii="Arial" w:hAnsi="Arial" w:cs="Arial"/>
          <w:sz w:val="22"/>
          <w:szCs w:val="22"/>
        </w:rPr>
      </w:pPr>
      <w:r w:rsidRPr="002A7D05">
        <w:rPr>
          <w:rFonts w:ascii="Arial" w:hAnsi="Arial" w:cs="Arial"/>
          <w:sz w:val="22"/>
          <w:szCs w:val="22"/>
        </w:rPr>
        <w:t xml:space="preserve">Wymagany okres gwarancji </w:t>
      </w:r>
      <w:r w:rsidR="004745AA">
        <w:rPr>
          <w:rFonts w:ascii="Arial" w:hAnsi="Arial" w:cs="Arial"/>
          <w:sz w:val="22"/>
          <w:szCs w:val="22"/>
        </w:rPr>
        <w:t>–</w:t>
      </w:r>
      <w:r w:rsidRPr="002A7D05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12</w:t>
      </w:r>
      <w:r w:rsidR="004745AA">
        <w:rPr>
          <w:rFonts w:ascii="Arial" w:hAnsi="Arial" w:cs="Arial"/>
          <w:sz w:val="22"/>
          <w:szCs w:val="22"/>
        </w:rPr>
        <w:t xml:space="preserve"> miesi</w:t>
      </w:r>
      <w:r w:rsidR="000138D4">
        <w:rPr>
          <w:rFonts w:ascii="Arial" w:hAnsi="Arial" w:cs="Arial"/>
          <w:sz w:val="22"/>
          <w:szCs w:val="22"/>
        </w:rPr>
        <w:t>ęcy</w:t>
      </w:r>
      <w:r w:rsidR="007C2FFA">
        <w:rPr>
          <w:rFonts w:ascii="Arial" w:hAnsi="Arial" w:cs="Arial"/>
          <w:sz w:val="22"/>
          <w:szCs w:val="22"/>
        </w:rPr>
        <w:t>.</w:t>
      </w:r>
    </w:p>
    <w:p w14:paraId="264E5614" w14:textId="77777777" w:rsidR="007C2FFA" w:rsidRDefault="007C2FFA" w:rsidP="005A322B">
      <w:pPr>
        <w:rPr>
          <w:rFonts w:ascii="Arial" w:hAnsi="Arial" w:cs="Arial"/>
          <w:sz w:val="22"/>
          <w:szCs w:val="22"/>
        </w:rPr>
      </w:pPr>
    </w:p>
    <w:p w14:paraId="26491276" w14:textId="77777777" w:rsidR="007C2FFA" w:rsidRDefault="007C2FFA" w:rsidP="002A7D05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należy wyliczyć</w:t>
      </w:r>
      <w:r w:rsidR="006138F0">
        <w:rPr>
          <w:rFonts w:ascii="Arial" w:hAnsi="Arial" w:cs="Arial"/>
          <w:sz w:val="22"/>
          <w:szCs w:val="22"/>
        </w:rPr>
        <w:t xml:space="preserve"> na podstawie </w:t>
      </w:r>
      <w:r w:rsidR="00502038">
        <w:rPr>
          <w:rFonts w:ascii="Arial" w:hAnsi="Arial" w:cs="Arial"/>
          <w:sz w:val="22"/>
          <w:szCs w:val="22"/>
        </w:rPr>
        <w:t>przedmiaru robót</w:t>
      </w:r>
      <w:r w:rsidR="006138F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C56007F" w14:textId="77777777" w:rsidR="00567772" w:rsidRDefault="00567772" w:rsidP="002A7D05">
      <w:pPr>
        <w:ind w:left="709"/>
        <w:rPr>
          <w:rFonts w:ascii="Arial" w:hAnsi="Arial" w:cs="Arial"/>
          <w:sz w:val="22"/>
          <w:szCs w:val="22"/>
        </w:rPr>
      </w:pPr>
    </w:p>
    <w:p w14:paraId="6A5DFADA" w14:textId="77777777" w:rsidR="00567772" w:rsidRDefault="00567772" w:rsidP="00567772">
      <w:pPr>
        <w:ind w:left="709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326D5A8F" w14:textId="77777777" w:rsidR="007C2FFA" w:rsidRPr="002A7D05" w:rsidRDefault="007C2FFA" w:rsidP="002A7D05">
      <w:pPr>
        <w:ind w:left="709"/>
        <w:rPr>
          <w:rFonts w:ascii="Arial" w:hAnsi="Arial" w:cs="Arial"/>
          <w:sz w:val="22"/>
          <w:szCs w:val="22"/>
        </w:rPr>
      </w:pPr>
    </w:p>
    <w:p w14:paraId="2837DFDD" w14:textId="5F6C1A0D" w:rsidR="007A48FF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Termin realizacji zamówienia: </w:t>
      </w:r>
      <w:r w:rsidR="0028117C">
        <w:rPr>
          <w:rFonts w:ascii="Arial" w:hAnsi="Arial" w:cs="Arial"/>
          <w:sz w:val="22"/>
          <w:szCs w:val="22"/>
        </w:rPr>
        <w:t xml:space="preserve">do </w:t>
      </w:r>
      <w:r w:rsidR="000138D4">
        <w:rPr>
          <w:rFonts w:ascii="Arial" w:hAnsi="Arial" w:cs="Arial"/>
          <w:sz w:val="22"/>
          <w:szCs w:val="22"/>
        </w:rPr>
        <w:t>3</w:t>
      </w:r>
      <w:r w:rsidR="00593589">
        <w:rPr>
          <w:rFonts w:ascii="Arial" w:hAnsi="Arial" w:cs="Arial"/>
          <w:sz w:val="22"/>
          <w:szCs w:val="22"/>
        </w:rPr>
        <w:t>0 dni od dnia podpisania umowy.</w:t>
      </w:r>
    </w:p>
    <w:p w14:paraId="0293F8CE" w14:textId="77777777" w:rsidR="003E7F30" w:rsidRDefault="003E7F30" w:rsidP="007A48FF">
      <w:pPr>
        <w:ind w:left="748"/>
        <w:rPr>
          <w:rFonts w:ascii="Arial" w:hAnsi="Arial" w:cs="Arial"/>
          <w:sz w:val="22"/>
          <w:szCs w:val="22"/>
        </w:rPr>
      </w:pPr>
    </w:p>
    <w:p w14:paraId="01BCB04F" w14:textId="77777777" w:rsidR="00681A7A" w:rsidRDefault="00575E20" w:rsidP="007921D6">
      <w:pPr>
        <w:numPr>
          <w:ilvl w:val="0"/>
          <w:numId w:val="4"/>
        </w:numPr>
        <w:ind w:left="748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Kryteria</w:t>
      </w:r>
      <w:r w:rsidR="00B60EE7">
        <w:rPr>
          <w:rFonts w:ascii="Arial" w:hAnsi="Arial" w:cs="Arial"/>
          <w:sz w:val="22"/>
          <w:szCs w:val="22"/>
        </w:rPr>
        <w:t xml:space="preserve"> oceny i </w:t>
      </w:r>
      <w:r w:rsidRPr="0056545C">
        <w:rPr>
          <w:rFonts w:ascii="Arial" w:hAnsi="Arial" w:cs="Arial"/>
          <w:sz w:val="22"/>
          <w:szCs w:val="22"/>
        </w:rPr>
        <w:t xml:space="preserve">wyboru ofert: </w:t>
      </w:r>
      <w:r w:rsidR="004F22EE">
        <w:rPr>
          <w:rFonts w:ascii="Arial" w:hAnsi="Arial" w:cs="Arial"/>
          <w:sz w:val="22"/>
          <w:szCs w:val="22"/>
        </w:rPr>
        <w:t>Cena</w:t>
      </w:r>
    </w:p>
    <w:p w14:paraId="3EC48664" w14:textId="77777777" w:rsidR="008524CC" w:rsidRPr="0056545C" w:rsidRDefault="008524CC" w:rsidP="007921D6">
      <w:pPr>
        <w:ind w:left="748"/>
        <w:rPr>
          <w:rFonts w:ascii="Arial" w:hAnsi="Arial" w:cs="Arial"/>
          <w:sz w:val="22"/>
          <w:szCs w:val="22"/>
        </w:rPr>
      </w:pPr>
    </w:p>
    <w:p w14:paraId="5D86A032" w14:textId="5ED56AA2" w:rsidR="00A65DB6" w:rsidRPr="0056545C" w:rsidRDefault="00681A7A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>Sposób przygotowania oferty: O</w:t>
      </w:r>
      <w:r w:rsidR="00575E20" w:rsidRPr="0056545C">
        <w:rPr>
          <w:rFonts w:ascii="Arial" w:hAnsi="Arial" w:cs="Arial"/>
          <w:sz w:val="22"/>
          <w:szCs w:val="22"/>
        </w:rPr>
        <w:t>fertę należy sporządzić</w:t>
      </w:r>
      <w:r w:rsidRPr="0056545C">
        <w:rPr>
          <w:rFonts w:ascii="Arial" w:hAnsi="Arial" w:cs="Arial"/>
          <w:sz w:val="22"/>
          <w:szCs w:val="22"/>
        </w:rPr>
        <w:t xml:space="preserve"> czytelnie </w:t>
      </w:r>
      <w:r w:rsidR="00575E20" w:rsidRPr="0056545C">
        <w:rPr>
          <w:rFonts w:ascii="Arial" w:hAnsi="Arial" w:cs="Arial"/>
          <w:sz w:val="22"/>
          <w:szCs w:val="22"/>
        </w:rPr>
        <w:t xml:space="preserve">w języku polskim, </w:t>
      </w:r>
      <w:r w:rsidR="00FB478D">
        <w:rPr>
          <w:rFonts w:ascii="Arial" w:hAnsi="Arial" w:cs="Arial"/>
          <w:sz w:val="22"/>
          <w:szCs w:val="22"/>
        </w:rPr>
        <w:br/>
      </w:r>
      <w:r w:rsidR="00575E20" w:rsidRPr="0056545C">
        <w:rPr>
          <w:rFonts w:ascii="Arial" w:hAnsi="Arial" w:cs="Arial"/>
          <w:sz w:val="22"/>
          <w:szCs w:val="22"/>
        </w:rPr>
        <w:t>w formie pisemnej,</w:t>
      </w:r>
      <w:r w:rsidRPr="0056545C">
        <w:rPr>
          <w:rFonts w:ascii="Arial" w:hAnsi="Arial" w:cs="Arial"/>
          <w:sz w:val="22"/>
          <w:szCs w:val="22"/>
        </w:rPr>
        <w:t xml:space="preserve"> podając nazwę i adres Zamawiającego</w:t>
      </w:r>
      <w:r w:rsidR="00A55D74" w:rsidRPr="0056545C">
        <w:rPr>
          <w:rFonts w:ascii="Arial" w:hAnsi="Arial" w:cs="Arial"/>
          <w:sz w:val="22"/>
          <w:szCs w:val="22"/>
        </w:rPr>
        <w:t xml:space="preserve"> </w:t>
      </w:r>
      <w:r w:rsidR="00B55794" w:rsidRPr="0056545C">
        <w:rPr>
          <w:rFonts w:ascii="Arial" w:hAnsi="Arial" w:cs="Arial"/>
          <w:sz w:val="22"/>
          <w:szCs w:val="22"/>
        </w:rPr>
        <w:t xml:space="preserve">oraz </w:t>
      </w:r>
      <w:r w:rsidR="00A55D74" w:rsidRPr="0056545C">
        <w:rPr>
          <w:rFonts w:ascii="Arial" w:hAnsi="Arial" w:cs="Arial"/>
          <w:sz w:val="22"/>
          <w:szCs w:val="22"/>
        </w:rPr>
        <w:t>adnotacj</w:t>
      </w:r>
      <w:r w:rsidR="00B55794" w:rsidRPr="0056545C">
        <w:rPr>
          <w:rFonts w:ascii="Arial" w:hAnsi="Arial" w:cs="Arial"/>
          <w:sz w:val="22"/>
          <w:szCs w:val="22"/>
        </w:rPr>
        <w:t>ę:</w:t>
      </w:r>
    </w:p>
    <w:p w14:paraId="1E77D176" w14:textId="77777777" w:rsidR="00F74066" w:rsidRDefault="00A55D74" w:rsidP="000138D4">
      <w:pPr>
        <w:ind w:left="708"/>
        <w:jc w:val="both"/>
        <w:rPr>
          <w:rFonts w:ascii="Arial" w:hAnsi="Arial" w:cs="Arial"/>
          <w:sz w:val="22"/>
          <w:szCs w:val="22"/>
        </w:rPr>
      </w:pPr>
      <w:r w:rsidRPr="0056545C">
        <w:rPr>
          <w:rFonts w:ascii="Arial" w:hAnsi="Arial" w:cs="Arial"/>
          <w:sz w:val="22"/>
          <w:szCs w:val="22"/>
        </w:rPr>
        <w:t xml:space="preserve">Oferta </w:t>
      </w:r>
      <w:r w:rsidR="00575E20" w:rsidRPr="0056545C">
        <w:rPr>
          <w:rFonts w:ascii="Arial" w:hAnsi="Arial" w:cs="Arial"/>
          <w:sz w:val="22"/>
          <w:szCs w:val="22"/>
        </w:rPr>
        <w:t>na</w:t>
      </w:r>
      <w:r w:rsidR="00C073F8">
        <w:rPr>
          <w:rFonts w:ascii="Arial" w:hAnsi="Arial" w:cs="Arial"/>
          <w:sz w:val="22"/>
          <w:szCs w:val="22"/>
        </w:rPr>
        <w:t xml:space="preserve"> </w:t>
      </w:r>
      <w:r w:rsidR="006E4D03">
        <w:rPr>
          <w:rFonts w:ascii="Arial" w:hAnsi="Arial" w:cs="Arial"/>
          <w:sz w:val="22"/>
          <w:szCs w:val="22"/>
        </w:rPr>
        <w:t>w</w:t>
      </w:r>
      <w:r w:rsidR="006E4D03" w:rsidRPr="003C44DF">
        <w:rPr>
          <w:rFonts w:ascii="Arial" w:hAnsi="Arial" w:cs="Arial"/>
          <w:sz w:val="22"/>
          <w:szCs w:val="22"/>
        </w:rPr>
        <w:t xml:space="preserve">ykonanie </w:t>
      </w:r>
      <w:r w:rsidR="006E4D03">
        <w:rPr>
          <w:rFonts w:ascii="Arial" w:hAnsi="Arial" w:cs="Arial"/>
          <w:sz w:val="22"/>
          <w:szCs w:val="22"/>
        </w:rPr>
        <w:t>robót budowlanych pn.:</w:t>
      </w:r>
    </w:p>
    <w:p w14:paraId="418946D2" w14:textId="77777777" w:rsidR="00176AB7" w:rsidRPr="00176AB7" w:rsidRDefault="006E4D03" w:rsidP="00176AB7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”</w:t>
      </w:r>
      <w:r w:rsidR="00FB478D" w:rsidRPr="00FB478D">
        <w:t xml:space="preserve"> </w:t>
      </w:r>
      <w:r w:rsidR="00176AB7" w:rsidRPr="00176AB7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2CDB276E" w14:textId="163ABEC0" w:rsidR="00945BE0" w:rsidRDefault="00176AB7" w:rsidP="00176AB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76AB7">
        <w:rPr>
          <w:rFonts w:ascii="Arial" w:hAnsi="Arial" w:cs="Arial"/>
          <w:sz w:val="22"/>
          <w:szCs w:val="22"/>
        </w:rPr>
        <w:t>w drodze leśnej wywozowej leśnictwa Maciejowiec o nr inw. 242/334.</w:t>
      </w:r>
      <w:r w:rsidR="00F74066">
        <w:rPr>
          <w:rFonts w:ascii="Arial" w:hAnsi="Arial" w:cs="Arial"/>
          <w:sz w:val="22"/>
          <w:szCs w:val="22"/>
        </w:rPr>
        <w:t>”</w:t>
      </w:r>
    </w:p>
    <w:p w14:paraId="3EA0CB1D" w14:textId="77777777" w:rsidR="000138D4" w:rsidRDefault="000138D4" w:rsidP="000138D4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6E846453" w14:textId="3604B281" w:rsidR="00575E20" w:rsidRDefault="00575E20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90D6B">
        <w:rPr>
          <w:rFonts w:ascii="Arial" w:hAnsi="Arial" w:cs="Arial"/>
          <w:sz w:val="22"/>
          <w:szCs w:val="22"/>
        </w:rPr>
        <w:t>Mi</w:t>
      </w:r>
      <w:r w:rsidR="00065503" w:rsidRPr="00C90D6B">
        <w:rPr>
          <w:rFonts w:ascii="Arial" w:hAnsi="Arial" w:cs="Arial"/>
          <w:sz w:val="22"/>
          <w:szCs w:val="22"/>
        </w:rPr>
        <w:t>ejsce i termin złożenia ofert: O</w:t>
      </w:r>
      <w:r w:rsidR="00B56E75" w:rsidRPr="00C90D6B">
        <w:rPr>
          <w:rFonts w:ascii="Arial" w:hAnsi="Arial" w:cs="Arial"/>
          <w:sz w:val="22"/>
          <w:szCs w:val="22"/>
        </w:rPr>
        <w:t xml:space="preserve">fertę należy złożyć do dnia </w:t>
      </w:r>
      <w:r w:rsidR="00FE2A4C">
        <w:rPr>
          <w:rFonts w:ascii="Arial" w:hAnsi="Arial" w:cs="Arial"/>
          <w:sz w:val="22"/>
          <w:szCs w:val="22"/>
        </w:rPr>
        <w:t>03</w:t>
      </w:r>
      <w:r w:rsidR="00EA494F">
        <w:rPr>
          <w:rFonts w:ascii="Arial" w:hAnsi="Arial" w:cs="Arial"/>
          <w:sz w:val="22"/>
          <w:szCs w:val="22"/>
        </w:rPr>
        <w:t>.</w:t>
      </w:r>
      <w:r w:rsidR="0087726D">
        <w:rPr>
          <w:rFonts w:ascii="Arial" w:hAnsi="Arial" w:cs="Arial"/>
          <w:sz w:val="22"/>
          <w:szCs w:val="22"/>
        </w:rPr>
        <w:t>0</w:t>
      </w:r>
      <w:r w:rsidR="00FE2A4C">
        <w:rPr>
          <w:rFonts w:ascii="Arial" w:hAnsi="Arial" w:cs="Arial"/>
          <w:sz w:val="22"/>
          <w:szCs w:val="22"/>
        </w:rPr>
        <w:t>8</w:t>
      </w:r>
      <w:r w:rsidR="00975A7D" w:rsidRPr="00C90D6B">
        <w:rPr>
          <w:rFonts w:ascii="Arial" w:hAnsi="Arial" w:cs="Arial"/>
          <w:sz w:val="22"/>
          <w:szCs w:val="22"/>
        </w:rPr>
        <w:t>.</w:t>
      </w:r>
      <w:r w:rsidRPr="00C90D6B">
        <w:rPr>
          <w:rFonts w:ascii="Arial" w:hAnsi="Arial" w:cs="Arial"/>
          <w:sz w:val="22"/>
          <w:szCs w:val="22"/>
        </w:rPr>
        <w:t>20</w:t>
      </w:r>
      <w:r w:rsidR="0087726D">
        <w:rPr>
          <w:rFonts w:ascii="Arial" w:hAnsi="Arial" w:cs="Arial"/>
          <w:sz w:val="22"/>
          <w:szCs w:val="22"/>
        </w:rPr>
        <w:t>2</w:t>
      </w:r>
      <w:r w:rsidR="004C3238">
        <w:rPr>
          <w:rFonts w:ascii="Arial" w:hAnsi="Arial" w:cs="Arial"/>
          <w:sz w:val="22"/>
          <w:szCs w:val="22"/>
        </w:rPr>
        <w:t>2</w:t>
      </w:r>
      <w:r w:rsidR="00065503" w:rsidRPr="00C90D6B">
        <w:rPr>
          <w:rFonts w:ascii="Arial" w:hAnsi="Arial" w:cs="Arial"/>
          <w:sz w:val="22"/>
          <w:szCs w:val="22"/>
        </w:rPr>
        <w:t xml:space="preserve"> </w:t>
      </w:r>
      <w:r w:rsidR="00A65DB6" w:rsidRPr="00C90D6B">
        <w:rPr>
          <w:rFonts w:ascii="Arial" w:hAnsi="Arial" w:cs="Arial"/>
          <w:sz w:val="22"/>
          <w:szCs w:val="22"/>
        </w:rPr>
        <w:t>roku,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FB478D">
        <w:rPr>
          <w:rFonts w:ascii="Arial" w:hAnsi="Arial" w:cs="Arial"/>
          <w:sz w:val="22"/>
          <w:szCs w:val="22"/>
        </w:rPr>
        <w:br/>
      </w:r>
      <w:r w:rsidR="00065503" w:rsidRPr="00C90D6B">
        <w:rPr>
          <w:rFonts w:ascii="Arial" w:hAnsi="Arial" w:cs="Arial"/>
          <w:sz w:val="22"/>
          <w:szCs w:val="22"/>
        </w:rPr>
        <w:t>w sekretaria</w:t>
      </w:r>
      <w:r w:rsidR="00D3676D" w:rsidRPr="00C90D6B">
        <w:rPr>
          <w:rFonts w:ascii="Arial" w:hAnsi="Arial" w:cs="Arial"/>
          <w:sz w:val="22"/>
          <w:szCs w:val="22"/>
        </w:rPr>
        <w:t>cie</w:t>
      </w:r>
      <w:r w:rsidR="00B56E75" w:rsidRPr="00C90D6B">
        <w:rPr>
          <w:rFonts w:ascii="Arial" w:hAnsi="Arial" w:cs="Arial"/>
          <w:sz w:val="22"/>
          <w:szCs w:val="22"/>
        </w:rPr>
        <w:t xml:space="preserve"> </w:t>
      </w:r>
      <w:r w:rsidR="00065503" w:rsidRPr="00C90D6B">
        <w:rPr>
          <w:rFonts w:ascii="Arial" w:hAnsi="Arial" w:cs="Arial"/>
          <w:sz w:val="22"/>
          <w:szCs w:val="22"/>
        </w:rPr>
        <w:t>Z</w:t>
      </w:r>
      <w:r w:rsidRPr="00C90D6B">
        <w:rPr>
          <w:rFonts w:ascii="Arial" w:hAnsi="Arial" w:cs="Arial"/>
          <w:sz w:val="22"/>
          <w:szCs w:val="22"/>
        </w:rPr>
        <w:t>amawiającego</w:t>
      </w:r>
      <w:r w:rsidR="00B56E75" w:rsidRPr="00C90D6B">
        <w:rPr>
          <w:rFonts w:ascii="Arial" w:hAnsi="Arial" w:cs="Arial"/>
          <w:sz w:val="22"/>
          <w:szCs w:val="22"/>
        </w:rPr>
        <w:t xml:space="preserve"> przy ul. </w:t>
      </w:r>
      <w:r w:rsidR="00CF465B" w:rsidRPr="00C90D6B">
        <w:rPr>
          <w:rFonts w:ascii="Arial" w:hAnsi="Arial" w:cs="Arial"/>
          <w:sz w:val="22"/>
          <w:szCs w:val="22"/>
        </w:rPr>
        <w:t>Obrońców Pokoju 2,</w:t>
      </w:r>
      <w:r w:rsidR="00C90D6B" w:rsidRPr="00C90D6B">
        <w:rPr>
          <w:rFonts w:ascii="Arial" w:hAnsi="Arial" w:cs="Arial"/>
          <w:sz w:val="22"/>
          <w:szCs w:val="22"/>
        </w:rPr>
        <w:t xml:space="preserve"> </w:t>
      </w:r>
      <w:r w:rsidR="00CF465B" w:rsidRPr="00C90D6B">
        <w:rPr>
          <w:rFonts w:ascii="Arial" w:hAnsi="Arial" w:cs="Arial"/>
          <w:sz w:val="22"/>
          <w:szCs w:val="22"/>
        </w:rPr>
        <w:t xml:space="preserve">59-600 Lwówek Śląski, </w:t>
      </w:r>
      <w:r w:rsidR="00065503" w:rsidRPr="00C90D6B">
        <w:rPr>
          <w:rFonts w:ascii="Arial" w:hAnsi="Arial" w:cs="Arial"/>
          <w:sz w:val="22"/>
          <w:szCs w:val="22"/>
        </w:rPr>
        <w:t xml:space="preserve">osobiście, </w:t>
      </w:r>
      <w:r w:rsidR="00B56E75" w:rsidRPr="00C90D6B">
        <w:rPr>
          <w:rFonts w:ascii="Arial" w:hAnsi="Arial" w:cs="Arial"/>
          <w:sz w:val="22"/>
          <w:szCs w:val="22"/>
        </w:rPr>
        <w:t>pocztą elektroniczną</w:t>
      </w:r>
      <w:r w:rsidR="00CF465B" w:rsidRPr="00C90D6B">
        <w:rPr>
          <w:rFonts w:ascii="Arial" w:hAnsi="Arial" w:cs="Arial"/>
          <w:sz w:val="22"/>
          <w:szCs w:val="22"/>
        </w:rPr>
        <w:t xml:space="preserve"> na adres </w:t>
      </w:r>
      <w:hyperlink r:id="rId8" w:history="1">
        <w:r w:rsidR="00CF465B" w:rsidRPr="00C90D6B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="00CF465B" w:rsidRPr="00C90D6B">
        <w:rPr>
          <w:rFonts w:ascii="Arial" w:hAnsi="Arial" w:cs="Arial"/>
          <w:sz w:val="22"/>
          <w:szCs w:val="22"/>
        </w:rPr>
        <w:t xml:space="preserve"> lub</w:t>
      </w:r>
      <w:r w:rsidR="00D3676D" w:rsidRPr="00C90D6B">
        <w:rPr>
          <w:rFonts w:ascii="Arial" w:hAnsi="Arial" w:cs="Arial"/>
          <w:sz w:val="22"/>
          <w:szCs w:val="22"/>
        </w:rPr>
        <w:t xml:space="preserve"> pocztą</w:t>
      </w:r>
      <w:r w:rsidR="006B0368">
        <w:rPr>
          <w:rFonts w:ascii="Arial" w:hAnsi="Arial" w:cs="Arial"/>
          <w:sz w:val="22"/>
          <w:szCs w:val="22"/>
        </w:rPr>
        <w:t xml:space="preserve"> tradycyjną.</w:t>
      </w:r>
    </w:p>
    <w:p w14:paraId="1D31D728" w14:textId="77777777" w:rsidR="00CA4A78" w:rsidRDefault="00CA4A78" w:rsidP="006B259B">
      <w:pPr>
        <w:jc w:val="both"/>
        <w:rPr>
          <w:rFonts w:ascii="Arial" w:hAnsi="Arial" w:cs="Arial"/>
          <w:sz w:val="22"/>
          <w:szCs w:val="22"/>
        </w:rPr>
      </w:pPr>
    </w:p>
    <w:p w14:paraId="5862D887" w14:textId="77777777" w:rsidR="006B0368" w:rsidRPr="00C90D6B" w:rsidRDefault="006B0368" w:rsidP="0030643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możliwość zamknięcia przetargu bez wyboru jakiejkolwiek oferty.</w:t>
      </w:r>
    </w:p>
    <w:p w14:paraId="63199A4B" w14:textId="727E24D0" w:rsidR="008524CC" w:rsidRDefault="008524CC" w:rsidP="00B07103">
      <w:pPr>
        <w:ind w:left="750"/>
        <w:rPr>
          <w:rFonts w:ascii="Arial" w:hAnsi="Arial" w:cs="Arial"/>
          <w:sz w:val="22"/>
          <w:szCs w:val="22"/>
        </w:rPr>
      </w:pPr>
    </w:p>
    <w:p w14:paraId="24BC5777" w14:textId="68742A13" w:rsidR="000138D4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4B7EFD6F" w14:textId="77777777" w:rsidR="000138D4" w:rsidRPr="0056545C" w:rsidRDefault="000138D4" w:rsidP="00B07103">
      <w:pPr>
        <w:ind w:left="750"/>
        <w:rPr>
          <w:rFonts w:ascii="Arial" w:hAnsi="Arial" w:cs="Arial"/>
          <w:sz w:val="22"/>
          <w:szCs w:val="22"/>
        </w:rPr>
      </w:pPr>
    </w:p>
    <w:p w14:paraId="6841149F" w14:textId="57B1BA0F" w:rsidR="00065503" w:rsidRDefault="00065503" w:rsidP="00306433">
      <w:pPr>
        <w:numPr>
          <w:ilvl w:val="0"/>
          <w:numId w:val="4"/>
        </w:numPr>
        <w:ind w:left="748" w:hanging="391"/>
        <w:jc w:val="both"/>
        <w:rPr>
          <w:rFonts w:ascii="Arial" w:hAnsi="Arial" w:cs="Arial"/>
          <w:sz w:val="22"/>
          <w:szCs w:val="22"/>
        </w:rPr>
      </w:pPr>
      <w:r w:rsidRPr="00B56E75">
        <w:rPr>
          <w:rFonts w:ascii="Arial" w:hAnsi="Arial" w:cs="Arial"/>
          <w:sz w:val="22"/>
          <w:szCs w:val="22"/>
        </w:rPr>
        <w:t xml:space="preserve">Do kontaktów w przedmiotowej sprawie wyznacza się pracownika merytorycznego </w:t>
      </w:r>
      <w:r w:rsidR="0040307B">
        <w:rPr>
          <w:rFonts w:ascii="Arial" w:hAnsi="Arial" w:cs="Arial"/>
          <w:sz w:val="22"/>
          <w:szCs w:val="22"/>
        </w:rPr>
        <w:br/>
      </w:r>
      <w:r w:rsidRPr="00B56E75">
        <w:rPr>
          <w:rFonts w:ascii="Arial" w:hAnsi="Arial" w:cs="Arial"/>
          <w:sz w:val="22"/>
          <w:szCs w:val="22"/>
        </w:rPr>
        <w:t>w osobie</w:t>
      </w:r>
      <w:r w:rsidR="00B56E75" w:rsidRPr="00B56E75">
        <w:rPr>
          <w:rFonts w:ascii="Arial" w:hAnsi="Arial" w:cs="Arial"/>
          <w:sz w:val="22"/>
          <w:szCs w:val="22"/>
        </w:rPr>
        <w:t xml:space="preserve"> </w:t>
      </w:r>
      <w:r w:rsidR="0087726D">
        <w:rPr>
          <w:rFonts w:ascii="Arial" w:hAnsi="Arial" w:cs="Arial"/>
          <w:sz w:val="22"/>
          <w:szCs w:val="22"/>
        </w:rPr>
        <w:t>Pan</w:t>
      </w:r>
      <w:r w:rsidR="000138D4">
        <w:rPr>
          <w:rFonts w:ascii="Arial" w:hAnsi="Arial" w:cs="Arial"/>
          <w:sz w:val="22"/>
          <w:szCs w:val="22"/>
        </w:rPr>
        <w:t>a</w:t>
      </w:r>
      <w:r w:rsidR="0087726D">
        <w:rPr>
          <w:rFonts w:ascii="Arial" w:hAnsi="Arial" w:cs="Arial"/>
          <w:sz w:val="22"/>
          <w:szCs w:val="22"/>
        </w:rPr>
        <w:t xml:space="preserve"> </w:t>
      </w:r>
      <w:r w:rsidR="000138D4">
        <w:rPr>
          <w:rFonts w:ascii="Arial" w:hAnsi="Arial" w:cs="Arial"/>
          <w:sz w:val="22"/>
          <w:szCs w:val="22"/>
        </w:rPr>
        <w:t>Andrzeja Świderskiego</w:t>
      </w:r>
      <w:r w:rsidR="005E0D86">
        <w:rPr>
          <w:rFonts w:ascii="Arial" w:hAnsi="Arial" w:cs="Arial"/>
          <w:sz w:val="22"/>
          <w:szCs w:val="22"/>
        </w:rPr>
        <w:t xml:space="preserve">, </w:t>
      </w:r>
      <w:r w:rsidR="00AF7B60">
        <w:rPr>
          <w:rFonts w:ascii="Arial" w:hAnsi="Arial" w:cs="Arial"/>
          <w:sz w:val="22"/>
          <w:szCs w:val="22"/>
        </w:rPr>
        <w:t>tel.</w:t>
      </w:r>
      <w:r w:rsidR="002B50B1">
        <w:rPr>
          <w:rFonts w:ascii="Arial" w:hAnsi="Arial" w:cs="Arial"/>
          <w:sz w:val="22"/>
          <w:szCs w:val="22"/>
        </w:rPr>
        <w:t xml:space="preserve"> (75) 782 43 22 wew. *</w:t>
      </w:r>
      <w:r w:rsidR="00F6636A">
        <w:rPr>
          <w:rFonts w:ascii="Arial" w:hAnsi="Arial" w:cs="Arial"/>
          <w:sz w:val="22"/>
          <w:szCs w:val="22"/>
        </w:rPr>
        <w:t>67</w:t>
      </w:r>
      <w:r w:rsidR="00FF6A92">
        <w:rPr>
          <w:rFonts w:ascii="Arial" w:hAnsi="Arial" w:cs="Arial"/>
          <w:sz w:val="22"/>
          <w:szCs w:val="22"/>
        </w:rPr>
        <w:t>5</w:t>
      </w:r>
    </w:p>
    <w:p w14:paraId="23C10EC0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05FA04F" w14:textId="77777777" w:rsidR="00C949B8" w:rsidRDefault="00C949B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F95D842" w14:textId="77777777" w:rsidR="00510FA6" w:rsidRDefault="00510FA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96227C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4B5C5F6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C78632D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81BC7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9272812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E391F64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0762BE7" w14:textId="77777777" w:rsidR="008468CE" w:rsidRDefault="008468CE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7EF7F6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1FB774E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71CAF99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2894644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75975B2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E050315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154192B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6256469C" w14:textId="77777777" w:rsidR="00340AC8" w:rsidRDefault="00340AC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2DFAD29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A02B33E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4A337F3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4A64ACF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A909F65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93FC860" w14:textId="77777777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0EF6C6D2" w14:textId="24AB0B69" w:rsidR="00BC2715" w:rsidRDefault="00BC2715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0E1865F" w14:textId="76ECD26F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51EA0D" w14:textId="3F8CED22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45E40108" w14:textId="4426C513" w:rsidR="00642261" w:rsidRDefault="00642261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5B6DA15B" w14:textId="77777777" w:rsidR="00A7063A" w:rsidRDefault="00A7063A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2C3625C1" w14:textId="77777777" w:rsidR="006B0368" w:rsidRDefault="006B0368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3453312F" w14:textId="77777777" w:rsidR="001C2196" w:rsidRDefault="001C2196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692AA44" w14:textId="77777777" w:rsidR="002D7C8F" w:rsidRDefault="002D7C8F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739AFCDE" w14:textId="77777777" w:rsidR="00B07103" w:rsidRDefault="00B07103" w:rsidP="00510F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</w:p>
    <w:p w14:paraId="1BE3CEC1" w14:textId="77777777" w:rsidR="00510FA6" w:rsidRDefault="00510FA6" w:rsidP="00C949B8">
      <w:pPr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0D7F9091" w14:textId="77777777" w:rsidR="00DD1542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90082" w:rsidRPr="00DD1542">
        <w:rPr>
          <w:rFonts w:ascii="Arial" w:hAnsi="Arial" w:cs="Arial"/>
          <w:sz w:val="22"/>
          <w:szCs w:val="22"/>
        </w:rPr>
        <w:t xml:space="preserve">Druk oferty.       </w:t>
      </w:r>
    </w:p>
    <w:p w14:paraId="71D9C4F8" w14:textId="77777777" w:rsidR="00510FA6" w:rsidRPr="00DD1542" w:rsidRDefault="00DD1542" w:rsidP="00DD1542">
      <w:pPr>
        <w:ind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E7C2C">
        <w:rPr>
          <w:rFonts w:ascii="Arial" w:hAnsi="Arial" w:cs="Arial"/>
          <w:sz w:val="22"/>
          <w:szCs w:val="22"/>
        </w:rPr>
        <w:t>Przedmiar robót</w:t>
      </w:r>
      <w:r w:rsidR="006B0368">
        <w:rPr>
          <w:rFonts w:ascii="Arial" w:hAnsi="Arial" w:cs="Arial"/>
          <w:sz w:val="22"/>
          <w:szCs w:val="22"/>
        </w:rPr>
        <w:t>.</w:t>
      </w:r>
      <w:r w:rsidR="00D90082" w:rsidRPr="00DD1542">
        <w:rPr>
          <w:rFonts w:ascii="Arial" w:hAnsi="Arial" w:cs="Arial"/>
          <w:sz w:val="22"/>
          <w:szCs w:val="22"/>
        </w:rPr>
        <w:t xml:space="preserve">                   </w:t>
      </w:r>
    </w:p>
    <w:p w14:paraId="4A664412" w14:textId="282E8636" w:rsidR="00A86AAA" w:rsidRPr="00C949B8" w:rsidRDefault="00DD1542" w:rsidP="00943E27">
      <w:pPr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3</w:t>
      </w:r>
      <w:r w:rsidR="00510FA6">
        <w:rPr>
          <w:rFonts w:ascii="Arial" w:hAnsi="Arial" w:cs="Arial"/>
          <w:sz w:val="22"/>
          <w:szCs w:val="22"/>
        </w:rPr>
        <w:t xml:space="preserve">. </w:t>
      </w:r>
      <w:r w:rsidR="00C60FF2">
        <w:rPr>
          <w:rFonts w:ascii="Arial" w:hAnsi="Arial" w:cs="Arial"/>
          <w:sz w:val="22"/>
          <w:szCs w:val="22"/>
        </w:rPr>
        <w:t>Wzór umowy</w:t>
      </w:r>
      <w:r w:rsidR="00B96CB8">
        <w:rPr>
          <w:rFonts w:ascii="Arial" w:hAnsi="Arial" w:cs="Arial"/>
          <w:sz w:val="22"/>
          <w:szCs w:val="22"/>
        </w:rPr>
        <w:t>.</w:t>
      </w:r>
      <w:r w:rsidR="00943E27">
        <w:rPr>
          <w:color w:val="00B050"/>
          <w:sz w:val="22"/>
          <w:szCs w:val="22"/>
        </w:rPr>
        <w:t xml:space="preserve">               </w:t>
      </w:r>
      <w:r w:rsidR="00165374" w:rsidRPr="00A86AAA">
        <w:rPr>
          <w:color w:val="00B050"/>
          <w:sz w:val="22"/>
          <w:szCs w:val="22"/>
        </w:rPr>
        <w:t xml:space="preserve">   </w:t>
      </w:r>
      <w:r w:rsidR="00A86AAA" w:rsidRPr="00A86AAA">
        <w:rPr>
          <w:color w:val="00B050"/>
          <w:sz w:val="22"/>
          <w:szCs w:val="22"/>
        </w:rPr>
        <w:t xml:space="preserve">                                            </w:t>
      </w:r>
    </w:p>
    <w:sectPr w:rsidR="00A86AAA" w:rsidRPr="00C949B8" w:rsidSect="00CF465B">
      <w:head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4FEB" w14:textId="77777777" w:rsidR="001841D9" w:rsidRDefault="001841D9" w:rsidP="001D5249">
      <w:r>
        <w:separator/>
      </w:r>
    </w:p>
  </w:endnote>
  <w:endnote w:type="continuationSeparator" w:id="0">
    <w:p w14:paraId="56D5238D" w14:textId="77777777" w:rsidR="001841D9" w:rsidRDefault="001841D9" w:rsidP="001D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7FAD" w14:textId="77777777" w:rsidR="001841D9" w:rsidRDefault="001841D9" w:rsidP="001D5249">
      <w:r>
        <w:separator/>
      </w:r>
    </w:p>
  </w:footnote>
  <w:footnote w:type="continuationSeparator" w:id="0">
    <w:p w14:paraId="1C8BF1B3" w14:textId="77777777" w:rsidR="001841D9" w:rsidRDefault="001841D9" w:rsidP="001D5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85EE" w14:textId="77777777" w:rsidR="001D5249" w:rsidRPr="003F435B" w:rsidRDefault="003F435B" w:rsidP="003F435B">
    <w:pPr>
      <w:pStyle w:val="Nagwek"/>
      <w:rPr>
        <w:szCs w:val="18"/>
      </w:rPr>
    </w:pPr>
    <w:r w:rsidRPr="003E6F4E"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013D"/>
    <w:multiLevelType w:val="hybridMultilevel"/>
    <w:tmpl w:val="72E2ABB4"/>
    <w:lvl w:ilvl="0" w:tplc="83B67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D2ED8"/>
    <w:multiLevelType w:val="hybridMultilevel"/>
    <w:tmpl w:val="060A2E62"/>
    <w:lvl w:ilvl="0" w:tplc="39BA0C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610152"/>
    <w:multiLevelType w:val="hybridMultilevel"/>
    <w:tmpl w:val="CDCED3B6"/>
    <w:lvl w:ilvl="0" w:tplc="157EF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43542D"/>
    <w:multiLevelType w:val="hybridMultilevel"/>
    <w:tmpl w:val="A42233C2"/>
    <w:lvl w:ilvl="0" w:tplc="C7B01E8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4D0216F6"/>
    <w:multiLevelType w:val="hybridMultilevel"/>
    <w:tmpl w:val="2C6A33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E04851"/>
    <w:multiLevelType w:val="hybridMultilevel"/>
    <w:tmpl w:val="C764CA28"/>
    <w:lvl w:ilvl="0" w:tplc="C6E4AB30">
      <w:start w:val="1"/>
      <w:numFmt w:val="lowerLetter"/>
      <w:lvlText w:val="%1)"/>
      <w:lvlJc w:val="left"/>
      <w:pPr>
        <w:ind w:left="111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22138F9"/>
    <w:multiLevelType w:val="hybridMultilevel"/>
    <w:tmpl w:val="D0D876FC"/>
    <w:lvl w:ilvl="0" w:tplc="0C40652E">
      <w:start w:val="1"/>
      <w:numFmt w:val="decimal"/>
      <w:lvlText w:val="%1."/>
      <w:lvlJc w:val="left"/>
      <w:pPr>
        <w:ind w:left="750" w:hanging="39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40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345233">
    <w:abstractNumId w:val="0"/>
  </w:num>
  <w:num w:numId="3" w16cid:durableId="2047756664">
    <w:abstractNumId w:val="4"/>
  </w:num>
  <w:num w:numId="4" w16cid:durableId="310864784">
    <w:abstractNumId w:val="6"/>
  </w:num>
  <w:num w:numId="5" w16cid:durableId="912857142">
    <w:abstractNumId w:val="2"/>
  </w:num>
  <w:num w:numId="6" w16cid:durableId="156966803">
    <w:abstractNumId w:val="1"/>
  </w:num>
  <w:num w:numId="7" w16cid:durableId="1140926752">
    <w:abstractNumId w:val="5"/>
  </w:num>
  <w:num w:numId="8" w16cid:durableId="10581692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E20"/>
    <w:rsid w:val="0000694C"/>
    <w:rsid w:val="000138D4"/>
    <w:rsid w:val="00014C1B"/>
    <w:rsid w:val="00016F4B"/>
    <w:rsid w:val="0001735E"/>
    <w:rsid w:val="000202CE"/>
    <w:rsid w:val="00024B53"/>
    <w:rsid w:val="00032D54"/>
    <w:rsid w:val="000371A5"/>
    <w:rsid w:val="00045366"/>
    <w:rsid w:val="000456F1"/>
    <w:rsid w:val="000506F5"/>
    <w:rsid w:val="00056E1F"/>
    <w:rsid w:val="00065503"/>
    <w:rsid w:val="0007280D"/>
    <w:rsid w:val="00080E56"/>
    <w:rsid w:val="00090061"/>
    <w:rsid w:val="00090DE6"/>
    <w:rsid w:val="000A4989"/>
    <w:rsid w:val="000B33F5"/>
    <w:rsid w:val="000B3A8B"/>
    <w:rsid w:val="000D1AF9"/>
    <w:rsid w:val="000D2570"/>
    <w:rsid w:val="000D76F4"/>
    <w:rsid w:val="000E5CEF"/>
    <w:rsid w:val="000F1FDD"/>
    <w:rsid w:val="001013CD"/>
    <w:rsid w:val="00104357"/>
    <w:rsid w:val="00111C9E"/>
    <w:rsid w:val="00121203"/>
    <w:rsid w:val="00124F2D"/>
    <w:rsid w:val="00127B72"/>
    <w:rsid w:val="00130CD4"/>
    <w:rsid w:val="00130EC8"/>
    <w:rsid w:val="001377CB"/>
    <w:rsid w:val="00141F02"/>
    <w:rsid w:val="00153984"/>
    <w:rsid w:val="00156D94"/>
    <w:rsid w:val="00162CF9"/>
    <w:rsid w:val="00165374"/>
    <w:rsid w:val="001668AF"/>
    <w:rsid w:val="00173202"/>
    <w:rsid w:val="00175844"/>
    <w:rsid w:val="00176AB7"/>
    <w:rsid w:val="001833E5"/>
    <w:rsid w:val="001841D9"/>
    <w:rsid w:val="00185039"/>
    <w:rsid w:val="00187470"/>
    <w:rsid w:val="00195DBA"/>
    <w:rsid w:val="001964CB"/>
    <w:rsid w:val="001A5DE8"/>
    <w:rsid w:val="001C2196"/>
    <w:rsid w:val="001D0C60"/>
    <w:rsid w:val="001D5249"/>
    <w:rsid w:val="001E723A"/>
    <w:rsid w:val="001F1D9E"/>
    <w:rsid w:val="001F2789"/>
    <w:rsid w:val="00205CC3"/>
    <w:rsid w:val="002131AA"/>
    <w:rsid w:val="002165C4"/>
    <w:rsid w:val="0022236A"/>
    <w:rsid w:val="002460A1"/>
    <w:rsid w:val="00252399"/>
    <w:rsid w:val="00262427"/>
    <w:rsid w:val="00267494"/>
    <w:rsid w:val="00280EB8"/>
    <w:rsid w:val="0028117C"/>
    <w:rsid w:val="00290C76"/>
    <w:rsid w:val="00290D30"/>
    <w:rsid w:val="00294332"/>
    <w:rsid w:val="002A0CB5"/>
    <w:rsid w:val="002A0E03"/>
    <w:rsid w:val="002A5C23"/>
    <w:rsid w:val="002A7D05"/>
    <w:rsid w:val="002B50B1"/>
    <w:rsid w:val="002C53E2"/>
    <w:rsid w:val="002D6BDB"/>
    <w:rsid w:val="002D7C8F"/>
    <w:rsid w:val="002E117D"/>
    <w:rsid w:val="002F5A1E"/>
    <w:rsid w:val="003045A1"/>
    <w:rsid w:val="00305CD1"/>
    <w:rsid w:val="00306433"/>
    <w:rsid w:val="00310CB7"/>
    <w:rsid w:val="0031153C"/>
    <w:rsid w:val="003149FA"/>
    <w:rsid w:val="00326362"/>
    <w:rsid w:val="00336C6D"/>
    <w:rsid w:val="00340AC8"/>
    <w:rsid w:val="00351601"/>
    <w:rsid w:val="00370AE7"/>
    <w:rsid w:val="00370EDE"/>
    <w:rsid w:val="00373958"/>
    <w:rsid w:val="00382A41"/>
    <w:rsid w:val="00383B3A"/>
    <w:rsid w:val="00386DD2"/>
    <w:rsid w:val="00394BE3"/>
    <w:rsid w:val="003978B4"/>
    <w:rsid w:val="003A3A64"/>
    <w:rsid w:val="003C44DF"/>
    <w:rsid w:val="003D3FD1"/>
    <w:rsid w:val="003E3302"/>
    <w:rsid w:val="003E53FA"/>
    <w:rsid w:val="003E58F2"/>
    <w:rsid w:val="003E7F30"/>
    <w:rsid w:val="003F3821"/>
    <w:rsid w:val="003F435B"/>
    <w:rsid w:val="003F4BA0"/>
    <w:rsid w:val="003F6ECA"/>
    <w:rsid w:val="0040307B"/>
    <w:rsid w:val="00412F4D"/>
    <w:rsid w:val="004321CE"/>
    <w:rsid w:val="00460762"/>
    <w:rsid w:val="00466B4C"/>
    <w:rsid w:val="00471B18"/>
    <w:rsid w:val="00471B1A"/>
    <w:rsid w:val="00472DFA"/>
    <w:rsid w:val="004745AA"/>
    <w:rsid w:val="00474EF1"/>
    <w:rsid w:val="004848A9"/>
    <w:rsid w:val="004B4F0D"/>
    <w:rsid w:val="004C218C"/>
    <w:rsid w:val="004C3238"/>
    <w:rsid w:val="004C46EE"/>
    <w:rsid w:val="004D27EA"/>
    <w:rsid w:val="004D652B"/>
    <w:rsid w:val="004E0204"/>
    <w:rsid w:val="004F22EE"/>
    <w:rsid w:val="00501A03"/>
    <w:rsid w:val="00502038"/>
    <w:rsid w:val="00507B9F"/>
    <w:rsid w:val="00510FA6"/>
    <w:rsid w:val="00523737"/>
    <w:rsid w:val="005456B5"/>
    <w:rsid w:val="0056545C"/>
    <w:rsid w:val="00567772"/>
    <w:rsid w:val="00570A0D"/>
    <w:rsid w:val="00575E20"/>
    <w:rsid w:val="005771F0"/>
    <w:rsid w:val="00593589"/>
    <w:rsid w:val="00594238"/>
    <w:rsid w:val="005A322B"/>
    <w:rsid w:val="005A7BAF"/>
    <w:rsid w:val="005C383B"/>
    <w:rsid w:val="005C3F77"/>
    <w:rsid w:val="005D4FD7"/>
    <w:rsid w:val="005E0773"/>
    <w:rsid w:val="005E0D86"/>
    <w:rsid w:val="005E0DFC"/>
    <w:rsid w:val="005F37A7"/>
    <w:rsid w:val="006138F0"/>
    <w:rsid w:val="006171C7"/>
    <w:rsid w:val="006178B9"/>
    <w:rsid w:val="00621615"/>
    <w:rsid w:val="00630186"/>
    <w:rsid w:val="00630F82"/>
    <w:rsid w:val="006316F5"/>
    <w:rsid w:val="006325BC"/>
    <w:rsid w:val="00634931"/>
    <w:rsid w:val="00642261"/>
    <w:rsid w:val="006503F9"/>
    <w:rsid w:val="00657DFE"/>
    <w:rsid w:val="00662C88"/>
    <w:rsid w:val="00662CF2"/>
    <w:rsid w:val="0066626D"/>
    <w:rsid w:val="00674550"/>
    <w:rsid w:val="00681A7A"/>
    <w:rsid w:val="00682C82"/>
    <w:rsid w:val="00690A8B"/>
    <w:rsid w:val="00693DED"/>
    <w:rsid w:val="00695179"/>
    <w:rsid w:val="006973EC"/>
    <w:rsid w:val="006A05BC"/>
    <w:rsid w:val="006A13C1"/>
    <w:rsid w:val="006B0368"/>
    <w:rsid w:val="006B259B"/>
    <w:rsid w:val="006D7C9F"/>
    <w:rsid w:val="006E465F"/>
    <w:rsid w:val="006E4D03"/>
    <w:rsid w:val="006F62BC"/>
    <w:rsid w:val="006F6D4A"/>
    <w:rsid w:val="007004BB"/>
    <w:rsid w:val="007026D9"/>
    <w:rsid w:val="00713A81"/>
    <w:rsid w:val="00722748"/>
    <w:rsid w:val="007267D1"/>
    <w:rsid w:val="00753AE2"/>
    <w:rsid w:val="007616B1"/>
    <w:rsid w:val="00765CDB"/>
    <w:rsid w:val="00771D04"/>
    <w:rsid w:val="007767AF"/>
    <w:rsid w:val="00786AB3"/>
    <w:rsid w:val="007921D6"/>
    <w:rsid w:val="00797321"/>
    <w:rsid w:val="007A48FF"/>
    <w:rsid w:val="007A62B0"/>
    <w:rsid w:val="007C2FFA"/>
    <w:rsid w:val="007C3161"/>
    <w:rsid w:val="007D18D6"/>
    <w:rsid w:val="007E321E"/>
    <w:rsid w:val="007E7718"/>
    <w:rsid w:val="007F39B5"/>
    <w:rsid w:val="008132A1"/>
    <w:rsid w:val="00814614"/>
    <w:rsid w:val="00815114"/>
    <w:rsid w:val="00816AA8"/>
    <w:rsid w:val="008468CE"/>
    <w:rsid w:val="008524CC"/>
    <w:rsid w:val="0087726D"/>
    <w:rsid w:val="00877B45"/>
    <w:rsid w:val="00882E73"/>
    <w:rsid w:val="008837F6"/>
    <w:rsid w:val="00883EEC"/>
    <w:rsid w:val="00884CD0"/>
    <w:rsid w:val="008918B2"/>
    <w:rsid w:val="008A2052"/>
    <w:rsid w:val="008B2A2C"/>
    <w:rsid w:val="008D634A"/>
    <w:rsid w:val="008D6B8C"/>
    <w:rsid w:val="008E17E8"/>
    <w:rsid w:val="008E4641"/>
    <w:rsid w:val="008E6331"/>
    <w:rsid w:val="008E6F64"/>
    <w:rsid w:val="008F4F9E"/>
    <w:rsid w:val="008F51FA"/>
    <w:rsid w:val="00913DB0"/>
    <w:rsid w:val="00913F5D"/>
    <w:rsid w:val="00926F23"/>
    <w:rsid w:val="00943E27"/>
    <w:rsid w:val="00945BE0"/>
    <w:rsid w:val="00946206"/>
    <w:rsid w:val="00967BE4"/>
    <w:rsid w:val="00975A7D"/>
    <w:rsid w:val="00977704"/>
    <w:rsid w:val="00981DB7"/>
    <w:rsid w:val="00984545"/>
    <w:rsid w:val="0098496D"/>
    <w:rsid w:val="00987A1C"/>
    <w:rsid w:val="00994ED0"/>
    <w:rsid w:val="00997021"/>
    <w:rsid w:val="00997221"/>
    <w:rsid w:val="009A52E5"/>
    <w:rsid w:val="009B4166"/>
    <w:rsid w:val="009C7872"/>
    <w:rsid w:val="009D2FA7"/>
    <w:rsid w:val="00A03879"/>
    <w:rsid w:val="00A05CDD"/>
    <w:rsid w:val="00A136F2"/>
    <w:rsid w:val="00A3479F"/>
    <w:rsid w:val="00A37D73"/>
    <w:rsid w:val="00A41C75"/>
    <w:rsid w:val="00A471D1"/>
    <w:rsid w:val="00A558BE"/>
    <w:rsid w:val="00A55D74"/>
    <w:rsid w:val="00A62095"/>
    <w:rsid w:val="00A620C7"/>
    <w:rsid w:val="00A65DB6"/>
    <w:rsid w:val="00A7063A"/>
    <w:rsid w:val="00A832CD"/>
    <w:rsid w:val="00A86AAA"/>
    <w:rsid w:val="00A92FEF"/>
    <w:rsid w:val="00A97EAD"/>
    <w:rsid w:val="00AA0675"/>
    <w:rsid w:val="00AA7182"/>
    <w:rsid w:val="00AF352C"/>
    <w:rsid w:val="00AF72AB"/>
    <w:rsid w:val="00AF747F"/>
    <w:rsid w:val="00AF7B60"/>
    <w:rsid w:val="00B07103"/>
    <w:rsid w:val="00B078A7"/>
    <w:rsid w:val="00B209DE"/>
    <w:rsid w:val="00B322D9"/>
    <w:rsid w:val="00B347EC"/>
    <w:rsid w:val="00B404A9"/>
    <w:rsid w:val="00B4434F"/>
    <w:rsid w:val="00B46B3B"/>
    <w:rsid w:val="00B54598"/>
    <w:rsid w:val="00B55794"/>
    <w:rsid w:val="00B56E75"/>
    <w:rsid w:val="00B57E48"/>
    <w:rsid w:val="00B60EE7"/>
    <w:rsid w:val="00B924F5"/>
    <w:rsid w:val="00B93FCD"/>
    <w:rsid w:val="00B96CB8"/>
    <w:rsid w:val="00BA2327"/>
    <w:rsid w:val="00BB609C"/>
    <w:rsid w:val="00BB7610"/>
    <w:rsid w:val="00BB7E82"/>
    <w:rsid w:val="00BC2715"/>
    <w:rsid w:val="00BD22C0"/>
    <w:rsid w:val="00BE37D9"/>
    <w:rsid w:val="00C05443"/>
    <w:rsid w:val="00C073F8"/>
    <w:rsid w:val="00C315A7"/>
    <w:rsid w:val="00C40DC1"/>
    <w:rsid w:val="00C52B4E"/>
    <w:rsid w:val="00C60FF2"/>
    <w:rsid w:val="00C624F0"/>
    <w:rsid w:val="00C72B26"/>
    <w:rsid w:val="00C735E1"/>
    <w:rsid w:val="00C90D6B"/>
    <w:rsid w:val="00C928AE"/>
    <w:rsid w:val="00C949B8"/>
    <w:rsid w:val="00CA0BA4"/>
    <w:rsid w:val="00CA1F78"/>
    <w:rsid w:val="00CA3305"/>
    <w:rsid w:val="00CA3602"/>
    <w:rsid w:val="00CA4A78"/>
    <w:rsid w:val="00CA5180"/>
    <w:rsid w:val="00CA7958"/>
    <w:rsid w:val="00CB2167"/>
    <w:rsid w:val="00CC315C"/>
    <w:rsid w:val="00CD348D"/>
    <w:rsid w:val="00CD3B27"/>
    <w:rsid w:val="00CD3B58"/>
    <w:rsid w:val="00CE17B9"/>
    <w:rsid w:val="00CE688F"/>
    <w:rsid w:val="00CE7C2C"/>
    <w:rsid w:val="00CF0506"/>
    <w:rsid w:val="00CF0A48"/>
    <w:rsid w:val="00CF1F3D"/>
    <w:rsid w:val="00CF465B"/>
    <w:rsid w:val="00CF6935"/>
    <w:rsid w:val="00D35D4F"/>
    <w:rsid w:val="00D3676D"/>
    <w:rsid w:val="00D42121"/>
    <w:rsid w:val="00D56E88"/>
    <w:rsid w:val="00D64AC5"/>
    <w:rsid w:val="00D90082"/>
    <w:rsid w:val="00D97E11"/>
    <w:rsid w:val="00DA4CF7"/>
    <w:rsid w:val="00DC0A68"/>
    <w:rsid w:val="00DD1542"/>
    <w:rsid w:val="00DF66FB"/>
    <w:rsid w:val="00E05304"/>
    <w:rsid w:val="00E06D06"/>
    <w:rsid w:val="00E0761A"/>
    <w:rsid w:val="00E106A2"/>
    <w:rsid w:val="00E16B9A"/>
    <w:rsid w:val="00E32976"/>
    <w:rsid w:val="00E3346F"/>
    <w:rsid w:val="00E370E5"/>
    <w:rsid w:val="00E41290"/>
    <w:rsid w:val="00E43F86"/>
    <w:rsid w:val="00E44DBE"/>
    <w:rsid w:val="00E4561C"/>
    <w:rsid w:val="00E45F2D"/>
    <w:rsid w:val="00E50763"/>
    <w:rsid w:val="00E536D0"/>
    <w:rsid w:val="00E70648"/>
    <w:rsid w:val="00E716F2"/>
    <w:rsid w:val="00E73836"/>
    <w:rsid w:val="00E74A42"/>
    <w:rsid w:val="00E75D66"/>
    <w:rsid w:val="00E825CE"/>
    <w:rsid w:val="00E85FBA"/>
    <w:rsid w:val="00E97CBE"/>
    <w:rsid w:val="00EA494F"/>
    <w:rsid w:val="00EB15FC"/>
    <w:rsid w:val="00EC43CB"/>
    <w:rsid w:val="00EC5A1C"/>
    <w:rsid w:val="00ED027F"/>
    <w:rsid w:val="00ED3A2E"/>
    <w:rsid w:val="00ED53BF"/>
    <w:rsid w:val="00F04D41"/>
    <w:rsid w:val="00F0743B"/>
    <w:rsid w:val="00F10EB4"/>
    <w:rsid w:val="00F132F0"/>
    <w:rsid w:val="00F13ABC"/>
    <w:rsid w:val="00F301B7"/>
    <w:rsid w:val="00F31909"/>
    <w:rsid w:val="00F35DC3"/>
    <w:rsid w:val="00F54707"/>
    <w:rsid w:val="00F637D1"/>
    <w:rsid w:val="00F6636A"/>
    <w:rsid w:val="00F70CC0"/>
    <w:rsid w:val="00F74066"/>
    <w:rsid w:val="00F82A0A"/>
    <w:rsid w:val="00F83FB8"/>
    <w:rsid w:val="00F912AB"/>
    <w:rsid w:val="00F9393C"/>
    <w:rsid w:val="00F954ED"/>
    <w:rsid w:val="00FA1DF9"/>
    <w:rsid w:val="00FA3625"/>
    <w:rsid w:val="00FA5E65"/>
    <w:rsid w:val="00FB478D"/>
    <w:rsid w:val="00FB6CA5"/>
    <w:rsid w:val="00FC1389"/>
    <w:rsid w:val="00FC7832"/>
    <w:rsid w:val="00FD7B04"/>
    <w:rsid w:val="00FE2A4C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9F64"/>
  <w15:docId w15:val="{1BFE61CE-CC17-4905-AF79-562F76F3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E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E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D52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1D52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465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3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37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A86A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7921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24DB-F381-4FEF-8203-8AA1BA9C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Links>
    <vt:vector size="6" baseType="variant">
      <vt:variant>
        <vt:i4>6488146</vt:i4>
      </vt:variant>
      <vt:variant>
        <vt:i4>0</vt:i4>
      </vt:variant>
      <vt:variant>
        <vt:i4>0</vt:i4>
      </vt:variant>
      <vt:variant>
        <vt:i4>5</vt:i4>
      </vt:variant>
      <vt:variant>
        <vt:lpwstr>mailto:lwowek@wroclaw.lasy.gov.pl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Gregoryńska</dc:creator>
  <cp:lastModifiedBy>Sylwia Król</cp:lastModifiedBy>
  <cp:revision>4</cp:revision>
  <cp:lastPrinted>2022-07-14T07:53:00Z</cp:lastPrinted>
  <dcterms:created xsi:type="dcterms:W3CDTF">2022-07-22T11:23:00Z</dcterms:created>
  <dcterms:modified xsi:type="dcterms:W3CDTF">2022-07-22T12:11:00Z</dcterms:modified>
</cp:coreProperties>
</file>