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130" w14:textId="77777777" w:rsidR="00F35C81" w:rsidRDefault="00F35C81" w:rsidP="006230A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1</w:t>
      </w:r>
    </w:p>
    <w:p w14:paraId="4CD86685" w14:textId="77777777" w:rsidR="00F35C81" w:rsidRDefault="00F35C81" w:rsidP="006230A4">
      <w:pPr>
        <w:jc w:val="both"/>
        <w:rPr>
          <w:b/>
          <w:bCs/>
          <w:sz w:val="22"/>
          <w:szCs w:val="22"/>
        </w:rPr>
      </w:pPr>
    </w:p>
    <w:p w14:paraId="6CE7E2F9" w14:textId="30DDBD5B" w:rsidR="006230A4" w:rsidRDefault="00F35C81" w:rsidP="006230A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ODSTĘPSTWO W ZAKRESIE </w:t>
      </w:r>
      <w:r w:rsidRPr="00BC6BA2">
        <w:rPr>
          <w:b/>
          <w:bCs/>
          <w:sz w:val="22"/>
          <w:szCs w:val="22"/>
        </w:rPr>
        <w:t xml:space="preserve">LOKALIZACJI PONIŻEJ </w:t>
      </w:r>
      <w:r w:rsidRPr="00BA38A6">
        <w:rPr>
          <w:b/>
          <w:bCs/>
          <w:sz w:val="22"/>
          <w:szCs w:val="22"/>
        </w:rPr>
        <w:t>POZIOMU OTACZAJĄCEGO TERENU</w:t>
      </w:r>
      <w:r>
        <w:rPr>
          <w:b/>
          <w:bCs/>
          <w:sz w:val="22"/>
          <w:szCs w:val="22"/>
        </w:rPr>
        <w:t xml:space="preserve"> POMIESZCZEŃ </w:t>
      </w:r>
      <w:r w:rsidRPr="00BA38A6">
        <w:rPr>
          <w:b/>
          <w:bCs/>
          <w:sz w:val="22"/>
          <w:szCs w:val="22"/>
        </w:rPr>
        <w:t>PODMIOTU WYKONUJĄCEGO DZIAŁALNOŚĆ LECZNICZĄ</w:t>
      </w:r>
    </w:p>
    <w:p w14:paraId="42B2EFEB" w14:textId="6D1D97C6" w:rsidR="00F35C81" w:rsidRPr="00F1366F" w:rsidRDefault="00F1366F" w:rsidP="006230A4">
      <w:pPr>
        <w:jc w:val="both"/>
        <w:rPr>
          <w:i/>
          <w:iCs/>
          <w:sz w:val="22"/>
          <w:szCs w:val="22"/>
        </w:rPr>
      </w:pPr>
      <w:r w:rsidRPr="00F1366F">
        <w:rPr>
          <w:i/>
          <w:iCs/>
          <w:sz w:val="22"/>
          <w:szCs w:val="22"/>
        </w:rPr>
        <w:t>(należy wypełnić, jeżeli odstępstwo dotyczy więcej niż 1 pomieszczenia)</w:t>
      </w:r>
    </w:p>
    <w:p w14:paraId="4174DDFA" w14:textId="755CFB44" w:rsidR="006230A4" w:rsidRPr="0069152C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</w:t>
      </w:r>
      <w:r w:rsidR="009B3657" w:rsidRPr="007913B2">
        <w:rPr>
          <w:b/>
          <w:bCs/>
        </w:rPr>
        <w:t xml:space="preserve"> </w:t>
      </w:r>
      <w:r w:rsidR="009B3657">
        <w:rPr>
          <w:b/>
          <w:bCs/>
        </w:rPr>
        <w:t>…</w:t>
      </w:r>
      <w:r w:rsidR="00F35C81">
        <w:rPr>
          <w:b/>
          <w:bCs/>
        </w:rPr>
        <w:t>.</w:t>
      </w: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2F24B507" w14:textId="58B7ED07" w:rsidR="001853AF" w:rsidRDefault="006230A4" w:rsidP="003F0062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</w:t>
      </w:r>
    </w:p>
    <w:p w14:paraId="4737C70C" w14:textId="77777777" w:rsidR="003F0062" w:rsidRDefault="003F0062" w:rsidP="003F0062">
      <w:pPr>
        <w:rPr>
          <w:sz w:val="22"/>
          <w:szCs w:val="22"/>
        </w:rPr>
      </w:pPr>
    </w:p>
    <w:p w14:paraId="3F657EC9" w14:textId="7A39D53B" w:rsidR="00541A18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9128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diagnostycz</w:t>
      </w:r>
      <w:r w:rsidR="00541A18">
        <w:rPr>
          <w:sz w:val="20"/>
          <w:szCs w:val="20"/>
        </w:rPr>
        <w:t>n</w:t>
      </w:r>
      <w:r w:rsidR="00541A18" w:rsidRPr="00541A18">
        <w:rPr>
          <w:sz w:val="20"/>
          <w:szCs w:val="20"/>
        </w:rPr>
        <w:t>e</w:t>
      </w:r>
    </w:p>
    <w:p w14:paraId="633018DD" w14:textId="759A0649" w:rsidR="00541A18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1201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terapeutyczne</w:t>
      </w:r>
    </w:p>
    <w:p w14:paraId="25C62463" w14:textId="49227F1B" w:rsid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4811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magazynowe</w:t>
      </w:r>
    </w:p>
    <w:p w14:paraId="72FBA6A4" w14:textId="506B8FA2" w:rsidR="00BC2657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81866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26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C2657">
        <w:rPr>
          <w:sz w:val="20"/>
          <w:szCs w:val="20"/>
        </w:rPr>
        <w:t xml:space="preserve"> pomocnicze</w:t>
      </w:r>
    </w:p>
    <w:p w14:paraId="2C179657" w14:textId="17B6374A" w:rsidR="003F0062" w:rsidRPr="00541A18" w:rsidRDefault="00000000" w:rsidP="003F0062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1385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A18" w:rsidRPr="00541A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41A18" w:rsidRPr="00541A18">
        <w:rPr>
          <w:sz w:val="20"/>
          <w:szCs w:val="20"/>
        </w:rPr>
        <w:t xml:space="preserve"> inne……………………….</w:t>
      </w: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9D61EE0" w14:textId="485F4B2A" w:rsidR="006230A4" w:rsidRPr="00BC6BA2" w:rsidRDefault="00274B28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</w:t>
      </w:r>
      <w:r>
        <w:rPr>
          <w:sz w:val="22"/>
          <w:szCs w:val="22"/>
        </w:rPr>
        <w:t xml:space="preserve"> (w tym czynnik biologiczny)</w:t>
      </w:r>
      <w:r w:rsidRPr="00BC6BA2">
        <w:rPr>
          <w:sz w:val="22"/>
          <w:szCs w:val="22"/>
        </w:rPr>
        <w:t xml:space="preserve"> dla zdrowia</w:t>
      </w:r>
      <w:r>
        <w:rPr>
          <w:sz w:val="22"/>
          <w:szCs w:val="22"/>
        </w:rPr>
        <w:t xml:space="preserve"> ludzi:</w:t>
      </w:r>
      <w:r>
        <w:rPr>
          <w:sz w:val="22"/>
          <w:szCs w:val="22"/>
        </w:rPr>
        <w:br/>
      </w:r>
      <w:r w:rsidRPr="00BC6BA2">
        <w:rPr>
          <w:sz w:val="22"/>
          <w:szCs w:val="22"/>
        </w:rPr>
        <w:t xml:space="preserve"> </w:t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195BB1FF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>- 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="003F0062">
        <w:rPr>
          <w:sz w:val="18"/>
          <w:szCs w:val="18"/>
        </w:rPr>
        <w:t xml:space="preserve">                </w:t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047ABBE6" w14:textId="245488D2" w:rsidR="0069152C" w:rsidRDefault="0069152C" w:rsidP="0069152C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stanowiskach pracy </w:t>
      </w:r>
      <w:proofErr w:type="gramStart"/>
      <w:r w:rsidR="009B3657">
        <w:rPr>
          <w:sz w:val="20"/>
          <w:szCs w:val="20"/>
        </w:rPr>
        <w:t xml:space="preserve">stałej: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………osób</w:t>
      </w:r>
    </w:p>
    <w:p w14:paraId="10E794F9" w14:textId="77777777" w:rsidR="0069152C" w:rsidRDefault="0069152C" w:rsidP="0069152C">
      <w:pPr>
        <w:rPr>
          <w:i/>
          <w:iCs/>
          <w:sz w:val="20"/>
          <w:szCs w:val="20"/>
        </w:rPr>
      </w:pPr>
      <w:r w:rsidRPr="0095207E">
        <w:rPr>
          <w:i/>
          <w:iCs/>
          <w:sz w:val="20"/>
          <w:szCs w:val="20"/>
        </w:rPr>
        <w:t>(powyżej 4 godzin na dobę)</w:t>
      </w:r>
    </w:p>
    <w:p w14:paraId="16F0E34F" w14:textId="1F4AC1F1" w:rsidR="0069152C" w:rsidRPr="0069152C" w:rsidRDefault="0069152C" w:rsidP="0069152C">
      <w:pPr>
        <w:rPr>
          <w:i/>
          <w:iCs/>
          <w:sz w:val="20"/>
          <w:szCs w:val="20"/>
        </w:rPr>
      </w:pPr>
      <w:r>
        <w:rPr>
          <w:sz w:val="20"/>
          <w:szCs w:val="20"/>
        </w:rPr>
        <w:br/>
      </w:r>
      <w:bookmarkStart w:id="0" w:name="_Hlk212630977"/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</w:t>
      </w:r>
      <w:r w:rsidRPr="00310A4E">
        <w:rPr>
          <w:b/>
          <w:bCs/>
          <w:sz w:val="20"/>
          <w:szCs w:val="20"/>
        </w:rPr>
        <w:t>od 2 do 4 godzin</w:t>
      </w:r>
      <w:r>
        <w:rPr>
          <w:sz w:val="20"/>
          <w:szCs w:val="20"/>
        </w:rPr>
        <w:t xml:space="preserve">                 </w:t>
      </w:r>
    </w:p>
    <w:p w14:paraId="324D1B07" w14:textId="62D5EC7C" w:rsidR="0069152C" w:rsidRDefault="0069152C" w:rsidP="0069152C">
      <w:pPr>
        <w:rPr>
          <w:sz w:val="20"/>
          <w:szCs w:val="20"/>
        </w:rPr>
      </w:pPr>
      <w:r w:rsidRPr="00B97A65">
        <w:rPr>
          <w:sz w:val="20"/>
          <w:szCs w:val="20"/>
        </w:rPr>
        <w:t xml:space="preserve">w </w:t>
      </w:r>
      <w:proofErr w:type="gramStart"/>
      <w:r w:rsidR="009B3657" w:rsidRPr="00B97A65">
        <w:rPr>
          <w:sz w:val="20"/>
          <w:szCs w:val="20"/>
        </w:rPr>
        <w:t>pomieszczeniu</w:t>
      </w:r>
      <w:r w:rsidR="009B3657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</w:t>
      </w:r>
      <w:r w:rsidRPr="00310A4E">
        <w:t xml:space="preserve"> </w:t>
      </w:r>
      <w:r w:rsidRPr="00310A4E">
        <w:rPr>
          <w:sz w:val="20"/>
          <w:szCs w:val="20"/>
        </w:rPr>
        <w:t>…… osób</w:t>
      </w:r>
      <w:r>
        <w:rPr>
          <w:sz w:val="20"/>
          <w:szCs w:val="20"/>
        </w:rPr>
        <w:br/>
      </w:r>
      <w:r w:rsidRPr="00310A4E">
        <w:rPr>
          <w:i/>
          <w:iCs/>
          <w:sz w:val="20"/>
          <w:szCs w:val="20"/>
        </w:rPr>
        <w:t xml:space="preserve">(nie dotyczy osób zatrudnionych, a </w:t>
      </w:r>
      <w:r w:rsidR="008E6E83">
        <w:rPr>
          <w:i/>
          <w:iCs/>
          <w:sz w:val="20"/>
          <w:szCs w:val="20"/>
        </w:rPr>
        <w:t>np.</w:t>
      </w:r>
      <w:r w:rsidRPr="00310A4E">
        <w:rPr>
          <w:i/>
          <w:iCs/>
          <w:sz w:val="20"/>
          <w:szCs w:val="20"/>
        </w:rPr>
        <w:t xml:space="preserve"> hospitalizowanych)</w:t>
      </w:r>
      <w:r>
        <w:rPr>
          <w:sz w:val="20"/>
          <w:szCs w:val="20"/>
        </w:rPr>
        <w:br/>
      </w:r>
    </w:p>
    <w:bookmarkEnd w:id="0"/>
    <w:p w14:paraId="5312A067" w14:textId="77777777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- liczba osób jednocześnie </w:t>
      </w:r>
      <w:r w:rsidRPr="00310A4E">
        <w:rPr>
          <w:b/>
          <w:bCs/>
          <w:sz w:val="20"/>
          <w:szCs w:val="20"/>
        </w:rPr>
        <w:t>przebywających powyżej 4 godzin</w:t>
      </w:r>
      <w:r w:rsidRPr="00310A4E">
        <w:rPr>
          <w:sz w:val="20"/>
          <w:szCs w:val="20"/>
        </w:rPr>
        <w:t xml:space="preserve">                 </w:t>
      </w:r>
    </w:p>
    <w:p w14:paraId="0CA0667D" w14:textId="3D0ED8EA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t xml:space="preserve">w </w:t>
      </w:r>
      <w:proofErr w:type="gramStart"/>
      <w:r w:rsidR="009B3657" w:rsidRPr="00310A4E">
        <w:rPr>
          <w:sz w:val="20"/>
          <w:szCs w:val="20"/>
        </w:rPr>
        <w:t xml:space="preserve">pomieszczeniu:  </w:t>
      </w:r>
      <w:r w:rsidRPr="00310A4E">
        <w:rPr>
          <w:sz w:val="20"/>
          <w:szCs w:val="20"/>
        </w:rPr>
        <w:t xml:space="preserve"> </w:t>
      </w:r>
      <w:proofErr w:type="gramEnd"/>
      <w:r w:rsidRPr="00310A4E">
        <w:rPr>
          <w:sz w:val="20"/>
          <w:szCs w:val="20"/>
        </w:rPr>
        <w:t xml:space="preserve">                                                                                           …… osób</w:t>
      </w:r>
    </w:p>
    <w:p w14:paraId="00887F70" w14:textId="270EB1FE" w:rsidR="0069152C" w:rsidRPr="00310A4E" w:rsidRDefault="0069152C" w:rsidP="0069152C">
      <w:pPr>
        <w:rPr>
          <w:sz w:val="20"/>
          <w:szCs w:val="20"/>
        </w:rPr>
      </w:pPr>
      <w:r w:rsidRPr="00310A4E">
        <w:rPr>
          <w:sz w:val="20"/>
          <w:szCs w:val="20"/>
        </w:rPr>
        <w:t>(nie dotyczy osób zatrudnionych, a np. hospitalizowanych)</w:t>
      </w:r>
    </w:p>
    <w:p w14:paraId="1E0FE895" w14:textId="77777777" w:rsidR="003F0062" w:rsidRPr="00BF4826" w:rsidRDefault="003F0062" w:rsidP="003F0062">
      <w:pPr>
        <w:rPr>
          <w:sz w:val="20"/>
          <w:szCs w:val="20"/>
        </w:rPr>
      </w:pPr>
    </w:p>
    <w:p w14:paraId="54288CEE" w14:textId="77777777" w:rsidR="0012608A" w:rsidRPr="0012608A" w:rsidRDefault="0012608A" w:rsidP="0012608A">
      <w:pPr>
        <w:spacing w:line="276" w:lineRule="auto"/>
        <w:rPr>
          <w:sz w:val="20"/>
          <w:szCs w:val="20"/>
        </w:rPr>
      </w:pPr>
      <w:r w:rsidRPr="0012608A">
        <w:rPr>
          <w:sz w:val="20"/>
          <w:szCs w:val="20"/>
        </w:rPr>
        <w:t xml:space="preserve">- wielkość obniżenia podłogi pomieszczenia poniżej poziomu </w:t>
      </w:r>
      <w:r w:rsidRPr="0012608A">
        <w:rPr>
          <w:sz w:val="20"/>
          <w:szCs w:val="20"/>
        </w:rPr>
        <w:tab/>
      </w:r>
      <w:r w:rsidRPr="0012608A">
        <w:rPr>
          <w:sz w:val="20"/>
          <w:szCs w:val="20"/>
        </w:rPr>
        <w:tab/>
        <w:t>………………………</w:t>
      </w:r>
    </w:p>
    <w:p w14:paraId="31F83C7E" w14:textId="77777777" w:rsidR="0012608A" w:rsidRDefault="0012608A" w:rsidP="0012608A">
      <w:pPr>
        <w:spacing w:line="276" w:lineRule="auto"/>
        <w:rPr>
          <w:sz w:val="20"/>
          <w:szCs w:val="20"/>
        </w:rPr>
      </w:pPr>
      <w:r w:rsidRPr="0012608A">
        <w:rPr>
          <w:sz w:val="20"/>
          <w:szCs w:val="20"/>
        </w:rPr>
        <w:t>terenu przy budynku (wielkość/wartość zagłębienia):</w:t>
      </w:r>
    </w:p>
    <w:p w14:paraId="2998419E" w14:textId="2784F002" w:rsidR="00F85CF8" w:rsidRDefault="00F85CF8" w:rsidP="0012608A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="003F0062" w:rsidRPr="003F0062">
        <w:rPr>
          <w:b/>
          <w:bCs/>
          <w:sz w:val="20"/>
          <w:szCs w:val="20"/>
        </w:rPr>
        <w:t>zastosowanej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5BC50B6D" w14:textId="77777777" w:rsidR="00AE756C" w:rsidRDefault="00AE756C" w:rsidP="005D4568">
      <w:pPr>
        <w:jc w:val="both"/>
        <w:rPr>
          <w:b/>
          <w:bCs/>
          <w:sz w:val="22"/>
          <w:szCs w:val="22"/>
        </w:rPr>
      </w:pPr>
    </w:p>
    <w:p w14:paraId="1250BFED" w14:textId="24E1DBB4" w:rsidR="00881496" w:rsidRPr="00881496" w:rsidRDefault="00881496" w:rsidP="00881496">
      <w:pPr>
        <w:pStyle w:val="Teksttreci0"/>
        <w:shd w:val="clear" w:color="auto" w:fill="auto"/>
        <w:spacing w:after="400"/>
        <w:ind w:right="60"/>
        <w:jc w:val="right"/>
        <w:rPr>
          <w:sz w:val="20"/>
          <w:szCs w:val="20"/>
        </w:rPr>
      </w:pPr>
    </w:p>
    <w:sectPr w:rsidR="00881496" w:rsidRPr="00881496" w:rsidSect="00314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F3A3" w14:textId="77777777" w:rsidR="00510B54" w:rsidRDefault="00510B54" w:rsidP="00810E60">
      <w:r>
        <w:separator/>
      </w:r>
    </w:p>
  </w:endnote>
  <w:endnote w:type="continuationSeparator" w:id="0">
    <w:p w14:paraId="244331E7" w14:textId="77777777" w:rsidR="00510B54" w:rsidRDefault="00510B54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BE83" w14:textId="77777777" w:rsidR="00510B54" w:rsidRDefault="00510B54" w:rsidP="00810E60">
      <w:r>
        <w:separator/>
      </w:r>
    </w:p>
  </w:footnote>
  <w:footnote w:type="continuationSeparator" w:id="0">
    <w:p w14:paraId="13E50140" w14:textId="77777777" w:rsidR="00510B54" w:rsidRDefault="00510B54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266"/>
    <w:multiLevelType w:val="hybridMultilevel"/>
    <w:tmpl w:val="7402F6E6"/>
    <w:lvl w:ilvl="0" w:tplc="F16A18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812"/>
    <w:multiLevelType w:val="hybridMultilevel"/>
    <w:tmpl w:val="F59A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93823"/>
    <w:multiLevelType w:val="hybridMultilevel"/>
    <w:tmpl w:val="9F561FBC"/>
    <w:lvl w:ilvl="0" w:tplc="D3028F8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8119473">
    <w:abstractNumId w:val="6"/>
  </w:num>
  <w:num w:numId="2" w16cid:durableId="1981571912">
    <w:abstractNumId w:val="1"/>
  </w:num>
  <w:num w:numId="3" w16cid:durableId="120660258">
    <w:abstractNumId w:val="7"/>
  </w:num>
  <w:num w:numId="4" w16cid:durableId="885069540">
    <w:abstractNumId w:val="8"/>
  </w:num>
  <w:num w:numId="5" w16cid:durableId="262148710">
    <w:abstractNumId w:val="2"/>
  </w:num>
  <w:num w:numId="6" w16cid:durableId="2080130620">
    <w:abstractNumId w:val="5"/>
  </w:num>
  <w:num w:numId="7" w16cid:durableId="992180640">
    <w:abstractNumId w:val="0"/>
  </w:num>
  <w:num w:numId="8" w16cid:durableId="1260405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745462">
    <w:abstractNumId w:val="9"/>
  </w:num>
  <w:num w:numId="10" w16cid:durableId="129066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569F4"/>
    <w:rsid w:val="00090215"/>
    <w:rsid w:val="00092733"/>
    <w:rsid w:val="000C27AB"/>
    <w:rsid w:val="0012608A"/>
    <w:rsid w:val="00136C6C"/>
    <w:rsid w:val="001501F0"/>
    <w:rsid w:val="001615E3"/>
    <w:rsid w:val="001853AF"/>
    <w:rsid w:val="001A697D"/>
    <w:rsid w:val="001C64D6"/>
    <w:rsid w:val="00227B67"/>
    <w:rsid w:val="00232CE5"/>
    <w:rsid w:val="00234818"/>
    <w:rsid w:val="00243952"/>
    <w:rsid w:val="00255D20"/>
    <w:rsid w:val="00274B28"/>
    <w:rsid w:val="00286F0D"/>
    <w:rsid w:val="00314B94"/>
    <w:rsid w:val="00335CE3"/>
    <w:rsid w:val="003621C5"/>
    <w:rsid w:val="003A75B1"/>
    <w:rsid w:val="003B4E93"/>
    <w:rsid w:val="003D796F"/>
    <w:rsid w:val="003F0062"/>
    <w:rsid w:val="0044491A"/>
    <w:rsid w:val="00461122"/>
    <w:rsid w:val="00481FCA"/>
    <w:rsid w:val="004B6C25"/>
    <w:rsid w:val="004D1B71"/>
    <w:rsid w:val="004D5D72"/>
    <w:rsid w:val="004E0419"/>
    <w:rsid w:val="00510B54"/>
    <w:rsid w:val="00541A18"/>
    <w:rsid w:val="00544383"/>
    <w:rsid w:val="005D4568"/>
    <w:rsid w:val="0060308D"/>
    <w:rsid w:val="006161F4"/>
    <w:rsid w:val="006230A4"/>
    <w:rsid w:val="006833B8"/>
    <w:rsid w:val="0069152C"/>
    <w:rsid w:val="006B4461"/>
    <w:rsid w:val="006E60A6"/>
    <w:rsid w:val="00735ACA"/>
    <w:rsid w:val="007C7116"/>
    <w:rsid w:val="00810E60"/>
    <w:rsid w:val="0088039A"/>
    <w:rsid w:val="00881496"/>
    <w:rsid w:val="008E6E83"/>
    <w:rsid w:val="009464CD"/>
    <w:rsid w:val="00986FBA"/>
    <w:rsid w:val="009B3657"/>
    <w:rsid w:val="009B41A1"/>
    <w:rsid w:val="009D07D0"/>
    <w:rsid w:val="009E0615"/>
    <w:rsid w:val="00A92D4E"/>
    <w:rsid w:val="00AC5909"/>
    <w:rsid w:val="00AC7761"/>
    <w:rsid w:val="00AD0846"/>
    <w:rsid w:val="00AD3080"/>
    <w:rsid w:val="00AE756C"/>
    <w:rsid w:val="00B05DEB"/>
    <w:rsid w:val="00B15340"/>
    <w:rsid w:val="00B74240"/>
    <w:rsid w:val="00BA38A6"/>
    <w:rsid w:val="00BC2657"/>
    <w:rsid w:val="00BE3AEA"/>
    <w:rsid w:val="00BE57CE"/>
    <w:rsid w:val="00C83700"/>
    <w:rsid w:val="00D13FCD"/>
    <w:rsid w:val="00DB7F03"/>
    <w:rsid w:val="00E07115"/>
    <w:rsid w:val="00E317F5"/>
    <w:rsid w:val="00E92624"/>
    <w:rsid w:val="00EA4F3C"/>
    <w:rsid w:val="00EF78EE"/>
    <w:rsid w:val="00F1366F"/>
    <w:rsid w:val="00F206B2"/>
    <w:rsid w:val="00F32E3E"/>
    <w:rsid w:val="00F35C81"/>
    <w:rsid w:val="00F85CF8"/>
    <w:rsid w:val="00F91797"/>
    <w:rsid w:val="00FD1DD4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B0E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9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443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2025-11-10T06:28:00Z</dcterms:created>
  <dcterms:modified xsi:type="dcterms:W3CDTF">2025-11-10T06:28:00Z</dcterms:modified>
</cp:coreProperties>
</file>