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4B7" w14:textId="7AC7424D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487EB1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F15D1" w14:textId="0544DB14" w:rsidR="00D1094F" w:rsidRDefault="00224F80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OSÓB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CB07E2" w14:textId="77777777" w:rsidR="00D1094F" w:rsidRPr="00AE6EC2" w:rsidRDefault="00D1094F" w:rsidP="00D1094F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590A5F" w14:textId="07E10E3E" w:rsidR="00D1094F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zapytania ofertowego pn. „</w:t>
      </w:r>
      <w:r w:rsidRPr="00AE6EC2">
        <w:rPr>
          <w:rFonts w:ascii="Arial" w:hAnsi="Arial" w:cs="Arial"/>
          <w:b/>
          <w:sz w:val="22"/>
          <w:szCs w:val="22"/>
        </w:rPr>
        <w:t>Świadczenie usługi pełnienia funkcji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Inspektora Ochrony Danych</w:t>
      </w:r>
    </w:p>
    <w:p w14:paraId="764F959F" w14:textId="05E39BEA" w:rsidR="00AE6EC2" w:rsidRPr="00487EB1" w:rsidRDefault="00AE6EC2" w:rsidP="00D1094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sz w:val="22"/>
          <w:szCs w:val="22"/>
        </w:rPr>
        <w:t>w Regionalnej Dyrekcji Ochrony Środowiska</w:t>
      </w:r>
      <w:r w:rsidR="00D1094F">
        <w:rPr>
          <w:rFonts w:ascii="Arial" w:hAnsi="Arial" w:cs="Arial"/>
          <w:b/>
          <w:sz w:val="22"/>
          <w:szCs w:val="22"/>
        </w:rPr>
        <w:t xml:space="preserve"> </w:t>
      </w:r>
      <w:r w:rsidRPr="00AE6EC2">
        <w:rPr>
          <w:rFonts w:ascii="Arial" w:hAnsi="Arial" w:cs="Arial"/>
          <w:b/>
          <w:sz w:val="22"/>
          <w:szCs w:val="22"/>
        </w:rPr>
        <w:t>w Rzeszowie”, znak: WOA.261.</w:t>
      </w:r>
      <w:r w:rsidR="00E63520">
        <w:rPr>
          <w:rFonts w:ascii="Arial" w:hAnsi="Arial" w:cs="Arial"/>
          <w:b/>
          <w:sz w:val="22"/>
          <w:szCs w:val="22"/>
        </w:rPr>
        <w:t>55</w:t>
      </w:r>
      <w:r w:rsidRPr="00AE6EC2">
        <w:rPr>
          <w:rFonts w:ascii="Arial" w:hAnsi="Arial" w:cs="Arial"/>
          <w:b/>
          <w:sz w:val="22"/>
          <w:szCs w:val="22"/>
        </w:rPr>
        <w:t>.202</w:t>
      </w:r>
      <w:r w:rsidR="00E63520">
        <w:rPr>
          <w:rFonts w:ascii="Arial" w:hAnsi="Arial" w:cs="Arial"/>
          <w:b/>
          <w:sz w:val="22"/>
          <w:szCs w:val="22"/>
        </w:rPr>
        <w:t>5</w:t>
      </w:r>
      <w:r w:rsidRPr="00AE6EC2">
        <w:rPr>
          <w:rFonts w:ascii="Arial" w:hAnsi="Arial" w:cs="Arial"/>
          <w:b/>
          <w:sz w:val="22"/>
          <w:szCs w:val="22"/>
        </w:rPr>
        <w:t>.LB.</w:t>
      </w:r>
      <w:r w:rsidR="00E63520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4248"/>
        <w:gridCol w:w="2551"/>
        <w:gridCol w:w="2895"/>
        <w:gridCol w:w="3342"/>
      </w:tblGrid>
      <w:tr w:rsidR="00E45B30" w:rsidRPr="00FF3B57" w14:paraId="68E6736D" w14:textId="77777777" w:rsidTr="00E45B30">
        <w:trPr>
          <w:trHeight w:val="879"/>
        </w:trPr>
        <w:tc>
          <w:tcPr>
            <w:tcW w:w="572" w:type="dxa"/>
            <w:vMerge w:val="restart"/>
            <w:vAlign w:val="center"/>
          </w:tcPr>
          <w:p w14:paraId="228259B8" w14:textId="77777777" w:rsidR="00E45B30" w:rsidRPr="00EC32CB" w:rsidRDefault="00E45B3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4248" w:type="dxa"/>
            <w:vMerge w:val="restart"/>
            <w:vAlign w:val="center"/>
          </w:tcPr>
          <w:p w14:paraId="7DB89F96" w14:textId="77777777" w:rsidR="00E45B30" w:rsidRPr="00EC32CB" w:rsidRDefault="00E45B3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Imię i nazwisko osoby wskazanej do realizacji zamówienia</w:t>
            </w:r>
          </w:p>
        </w:tc>
        <w:tc>
          <w:tcPr>
            <w:tcW w:w="2551" w:type="dxa"/>
            <w:vMerge w:val="restart"/>
            <w:vAlign w:val="center"/>
          </w:tcPr>
          <w:p w14:paraId="2ECF4317" w14:textId="77777777" w:rsidR="00E45B30" w:rsidRPr="00EC32CB" w:rsidRDefault="00E45B30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Osoba posiada odpowiednie kwalifikacje </w:t>
            </w:r>
            <w:r>
              <w:rPr>
                <w:rFonts w:ascii="Arial" w:hAnsi="Arial" w:cs="Arial"/>
                <w:b/>
                <w:bCs/>
                <w:szCs w:val="18"/>
              </w:rPr>
              <w:br/>
              <w:t>i wiedzę niezbędną do realizacji zadań, o których mowa w art. 39 rozporządzenia RODO</w:t>
            </w:r>
          </w:p>
        </w:tc>
        <w:tc>
          <w:tcPr>
            <w:tcW w:w="6237" w:type="dxa"/>
            <w:gridSpan w:val="2"/>
            <w:vAlign w:val="center"/>
          </w:tcPr>
          <w:p w14:paraId="1CB70FA2" w14:textId="1DF3522F" w:rsidR="00E45B30" w:rsidRPr="00E45B30" w:rsidRDefault="00E45B30" w:rsidP="00E45B30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EC32CB">
              <w:rPr>
                <w:rFonts w:ascii="Arial" w:hAnsi="Arial" w:cs="Arial"/>
                <w:b/>
                <w:bCs/>
                <w:szCs w:val="18"/>
              </w:rPr>
              <w:t>Doświadczenie</w:t>
            </w:r>
          </w:p>
        </w:tc>
      </w:tr>
      <w:tr w:rsidR="00E45B30" w:rsidRPr="00FF3B57" w14:paraId="7A9C1C76" w14:textId="47142076" w:rsidTr="00E45B30">
        <w:trPr>
          <w:trHeight w:val="575"/>
        </w:trPr>
        <w:tc>
          <w:tcPr>
            <w:tcW w:w="572" w:type="dxa"/>
            <w:vMerge/>
            <w:vAlign w:val="center"/>
          </w:tcPr>
          <w:p w14:paraId="6AAC1FB2" w14:textId="77777777" w:rsidR="00E45B30" w:rsidRPr="00EC32CB" w:rsidRDefault="00E45B3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4248" w:type="dxa"/>
            <w:vMerge/>
            <w:vAlign w:val="center"/>
          </w:tcPr>
          <w:p w14:paraId="6848D2DE" w14:textId="77777777" w:rsidR="00E45B30" w:rsidRPr="00EC32CB" w:rsidRDefault="00E45B30" w:rsidP="00A167FB">
            <w:pPr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4CCE7B5E" w14:textId="77777777" w:rsidR="00E45B30" w:rsidRDefault="00E45B30" w:rsidP="00A167F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895" w:type="dxa"/>
            <w:vAlign w:val="center"/>
          </w:tcPr>
          <w:p w14:paraId="285FB47E" w14:textId="02D27CFD" w:rsidR="00E45B30" w:rsidRPr="00E45B30" w:rsidRDefault="00E45B30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Pełniła funkcj</w:t>
            </w:r>
            <w:r>
              <w:rPr>
                <w:rFonts w:ascii="Arial" w:hAnsi="Arial" w:cs="Arial"/>
                <w:szCs w:val="18"/>
              </w:rPr>
              <w:t>ę</w:t>
            </w:r>
            <w:r w:rsidRPr="00E45B30">
              <w:rPr>
                <w:rFonts w:ascii="Arial" w:hAnsi="Arial" w:cs="Arial"/>
                <w:szCs w:val="18"/>
              </w:rPr>
              <w:t xml:space="preserve"> inspektora ochrony danych</w:t>
            </w:r>
          </w:p>
        </w:tc>
        <w:tc>
          <w:tcPr>
            <w:tcW w:w="3342" w:type="dxa"/>
            <w:vAlign w:val="center"/>
          </w:tcPr>
          <w:p w14:paraId="6A2E324B" w14:textId="6BD01E09" w:rsidR="00E45B30" w:rsidRPr="00E45B30" w:rsidRDefault="00E45B30" w:rsidP="00E45B30">
            <w:pPr>
              <w:jc w:val="center"/>
              <w:rPr>
                <w:rFonts w:ascii="Arial" w:hAnsi="Arial" w:cs="Arial"/>
                <w:szCs w:val="18"/>
              </w:rPr>
            </w:pPr>
            <w:r w:rsidRPr="00E45B30">
              <w:rPr>
                <w:rFonts w:ascii="Arial" w:hAnsi="Arial" w:cs="Arial"/>
                <w:szCs w:val="18"/>
              </w:rPr>
              <w:t>Odbiorca usługi, data wykonywania usługi od-do</w:t>
            </w:r>
          </w:p>
        </w:tc>
      </w:tr>
      <w:tr w:rsidR="00E45B30" w:rsidRPr="00EC32CB" w14:paraId="0ACD7016" w14:textId="7140E9E8" w:rsidTr="00E45B30">
        <w:trPr>
          <w:trHeight w:val="727"/>
        </w:trPr>
        <w:tc>
          <w:tcPr>
            <w:tcW w:w="572" w:type="dxa"/>
            <w:vAlign w:val="center"/>
          </w:tcPr>
          <w:p w14:paraId="6BE6FCA7" w14:textId="77777777" w:rsidR="00E45B30" w:rsidRPr="00FF3B57" w:rsidRDefault="00E45B30" w:rsidP="00A167FB">
            <w:pPr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4248" w:type="dxa"/>
            <w:vAlign w:val="center"/>
          </w:tcPr>
          <w:p w14:paraId="17778DA1" w14:textId="77777777" w:rsidR="00E45B30" w:rsidRPr="00EC32CB" w:rsidRDefault="00E45B30" w:rsidP="00A167FB">
            <w:pPr>
              <w:spacing w:before="240" w:after="200"/>
              <w:jc w:val="center"/>
              <w:rPr>
                <w:rFonts w:ascii="Arial" w:hAnsi="Arial" w:cs="Arial"/>
                <w:szCs w:val="18"/>
              </w:rPr>
            </w:pPr>
          </w:p>
          <w:p w14:paraId="60810FCF" w14:textId="77777777" w:rsidR="00E45B30" w:rsidRPr="00EC32CB" w:rsidRDefault="00E45B30" w:rsidP="00A167FB">
            <w:pPr>
              <w:jc w:val="center"/>
              <w:rPr>
                <w:rFonts w:ascii="Arial" w:hAnsi="Arial" w:cs="Arial"/>
                <w:szCs w:val="18"/>
              </w:rPr>
            </w:pPr>
            <w:r w:rsidRPr="00EC32CB">
              <w:rPr>
                <w:rFonts w:ascii="Arial" w:hAnsi="Arial" w:cs="Arial"/>
                <w:szCs w:val="18"/>
              </w:rPr>
              <w:t>……………………………………….</w:t>
            </w:r>
          </w:p>
          <w:p w14:paraId="52486C7D" w14:textId="57D79AB4" w:rsidR="00E45B30" w:rsidRPr="00EC32CB" w:rsidRDefault="00E45B30" w:rsidP="00A167FB">
            <w:pPr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2551" w:type="dxa"/>
            <w:vAlign w:val="center"/>
          </w:tcPr>
          <w:p w14:paraId="3F76CDA7" w14:textId="77777777" w:rsidR="00E45B30" w:rsidRDefault="00E45B30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BBC5C21" w14:textId="77777777" w:rsidR="00E45B30" w:rsidRDefault="00E45B30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14273D60" w14:textId="77777777" w:rsidR="00E45B30" w:rsidRDefault="00E45B30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szCs w:val="18"/>
              </w:rPr>
            </w:pPr>
          </w:p>
          <w:p w14:paraId="406A481E" w14:textId="77777777" w:rsidR="00E45B30" w:rsidRPr="00FF3B57" w:rsidRDefault="00E45B30" w:rsidP="00A167FB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895" w:type="dxa"/>
            <w:vAlign w:val="center"/>
          </w:tcPr>
          <w:p w14:paraId="485D823C" w14:textId="75D4B8A1" w:rsidR="00E45B30" w:rsidRPr="00FF3B57" w:rsidRDefault="00E45B30" w:rsidP="00E45B30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         TAK/NIE</w:t>
            </w:r>
          </w:p>
        </w:tc>
        <w:tc>
          <w:tcPr>
            <w:tcW w:w="3342" w:type="dxa"/>
            <w:vAlign w:val="center"/>
          </w:tcPr>
          <w:p w14:paraId="625A4CDC" w14:textId="77777777" w:rsidR="00E45B30" w:rsidRPr="00E45B30" w:rsidRDefault="00E45B30" w:rsidP="00A167FB">
            <w:pPr>
              <w:pStyle w:val="Akapitzlist"/>
              <w:ind w:left="321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DA6905E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7FEEB73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3780" w14:textId="1B0DBBA3" w:rsidR="000C0AF6" w:rsidRDefault="00396ABE" w:rsidP="00396ABE">
    <w:pPr>
      <w:pStyle w:val="Nagwek"/>
    </w:pPr>
    <w:r>
      <w:rPr>
        <w:noProof/>
      </w:rPr>
      <w:drawing>
        <wp:inline distT="0" distB="0" distL="0" distR="0" wp14:anchorId="78E40A25" wp14:editId="5F66148B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4D68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96ABE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87EB1"/>
    <w:rsid w:val="004A4F0B"/>
    <w:rsid w:val="004F5871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52482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9E35C5"/>
    <w:rsid w:val="00A051C6"/>
    <w:rsid w:val="00A23E66"/>
    <w:rsid w:val="00A922F2"/>
    <w:rsid w:val="00A96D7D"/>
    <w:rsid w:val="00AC6AF1"/>
    <w:rsid w:val="00AE6EC2"/>
    <w:rsid w:val="00B169B4"/>
    <w:rsid w:val="00B70F66"/>
    <w:rsid w:val="00B84937"/>
    <w:rsid w:val="00BE0ACB"/>
    <w:rsid w:val="00C10AF3"/>
    <w:rsid w:val="00C13FB8"/>
    <w:rsid w:val="00C20EC9"/>
    <w:rsid w:val="00C451F3"/>
    <w:rsid w:val="00CB7EA4"/>
    <w:rsid w:val="00D1094F"/>
    <w:rsid w:val="00D14CBF"/>
    <w:rsid w:val="00D21F4E"/>
    <w:rsid w:val="00D8061D"/>
    <w:rsid w:val="00D95288"/>
    <w:rsid w:val="00DE68F8"/>
    <w:rsid w:val="00E02C69"/>
    <w:rsid w:val="00E22721"/>
    <w:rsid w:val="00E45B30"/>
    <w:rsid w:val="00E63520"/>
    <w:rsid w:val="00E7635C"/>
    <w:rsid w:val="00E87A98"/>
    <w:rsid w:val="00EB5596"/>
    <w:rsid w:val="00EE5343"/>
    <w:rsid w:val="00F0026A"/>
    <w:rsid w:val="00F0491F"/>
    <w:rsid w:val="00F55158"/>
    <w:rsid w:val="00FA00E9"/>
    <w:rsid w:val="00FA7DF2"/>
    <w:rsid w:val="00FB0A26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3</cp:revision>
  <cp:lastPrinted>2024-04-12T06:46:00Z</cp:lastPrinted>
  <dcterms:created xsi:type="dcterms:W3CDTF">2025-07-11T11:36:00Z</dcterms:created>
  <dcterms:modified xsi:type="dcterms:W3CDTF">2025-07-16T07:56:00Z</dcterms:modified>
</cp:coreProperties>
</file>