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390D77FB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5D6531">
        <w:rPr>
          <w:rFonts w:asciiTheme="minorHAnsi" w:hAnsiTheme="minorHAnsi"/>
          <w:b/>
          <w:i/>
          <w:sz w:val="22"/>
        </w:rPr>
        <w:t xml:space="preserve">[tytuł </w:t>
      </w:r>
      <w:r w:rsidR="00530CBA" w:rsidRPr="005D6531">
        <w:rPr>
          <w:rFonts w:asciiTheme="minorHAnsi" w:hAnsiTheme="minorHAnsi"/>
          <w:b/>
          <w:i/>
          <w:sz w:val="22"/>
        </w:rPr>
        <w:t>P</w:t>
      </w:r>
      <w:r w:rsidRPr="005D6531">
        <w:rPr>
          <w:rFonts w:asciiTheme="minorHAnsi" w:hAnsiTheme="minorHAnsi"/>
          <w:b/>
          <w:i/>
          <w:sz w:val="22"/>
        </w:rPr>
        <w:t>rojektu]</w:t>
      </w:r>
      <w:r w:rsidRPr="005D6531">
        <w:rPr>
          <w:rFonts w:asciiTheme="minorHAnsi" w:hAnsi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</w:t>
      </w:r>
      <w:r w:rsidR="008B58AA">
        <w:rPr>
          <w:rFonts w:asciiTheme="minorHAnsi" w:hAnsiTheme="minorHAnsi" w:cstheme="minorHAnsi"/>
          <w:sz w:val="22"/>
        </w:rPr>
        <w:t>, o którym mowa w § 20 ust. 6 Umowy</w:t>
      </w:r>
      <w:r w:rsidR="008B58AA" w:rsidRPr="000C3539" w:rsidDel="008B58AA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pomiędzy: </w:t>
      </w:r>
    </w:p>
    <w:p w14:paraId="0564E117" w14:textId="54C0B997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Warszawie, przy ul. </w:t>
      </w:r>
      <w:r w:rsidR="008B58AA">
        <w:rPr>
          <w:rFonts w:asciiTheme="minorHAnsi" w:hAnsiTheme="minorHAnsi" w:cstheme="minorHAnsi"/>
          <w:sz w:val="22"/>
        </w:rPr>
        <w:t>Chmielnej 69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25537DC4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1CD33394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6D6E7188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5F8E24D8" w:rsidR="004D4839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147251D9" w:rsidR="008576F3" w:rsidRPr="000C3539" w:rsidRDefault="008576F3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36EDFC73" w:rsidR="008576F3" w:rsidRDefault="00FE5CFA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62FA8C43" w14:textId="06890215" w:rsidR="002074DB" w:rsidRPr="000C3539" w:rsidRDefault="002074DB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>
        <w:rPr>
          <w:rFonts w:asciiTheme="minorHAnsi" w:hAnsiTheme="minorHAnsi" w:cstheme="minorHAnsi"/>
          <w:bCs/>
          <w:sz w:val="22"/>
          <w:lang w:eastAsia="pl-PL"/>
        </w:rPr>
        <w:t xml:space="preserve">ustawy </w:t>
      </w:r>
      <w:r w:rsidRPr="00EE25B3">
        <w:rPr>
          <w:rFonts w:asciiTheme="minorHAnsi" w:hAnsiTheme="minorHAnsi" w:cstheme="minorHAnsi"/>
          <w:sz w:val="22"/>
        </w:rPr>
        <w:t>z dnia 3 kwietnia 2020 r. o szczególnych rozwiązaniach wspierających realizację programów operacyjnych w związku z wystąpieniem COVID-19</w:t>
      </w:r>
      <w:r>
        <w:rPr>
          <w:rFonts w:asciiTheme="minorHAnsi" w:hAnsiTheme="minorHAnsi" w:cstheme="minorHAnsi"/>
          <w:sz w:val="22"/>
        </w:rPr>
        <w:t>;</w:t>
      </w:r>
    </w:p>
    <w:p w14:paraId="5C07E4FB" w14:textId="2509488A" w:rsidR="00F2295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48B77263" w:rsidR="008576F3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6839BD0B" w:rsidR="000177F8" w:rsidRPr="000C3539" w:rsidRDefault="000177F8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15116764" w:rsidR="00E345F9" w:rsidRPr="00CA2B71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23B52CAC" w:rsidR="00FE5CFA" w:rsidRPr="000C3539" w:rsidRDefault="009720C7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1DC16AEA" w:rsidR="00E345F9" w:rsidRPr="000C3539" w:rsidRDefault="00E345F9" w:rsidP="005D6531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4739A">
        <w:rPr>
          <w:rFonts w:asciiTheme="minorHAnsi" w:hAnsiTheme="minorHAnsi" w:cstheme="minorHAnsi"/>
          <w:sz w:val="22"/>
        </w:rPr>
        <w:t>dnia 11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4739A">
        <w:rPr>
          <w:rFonts w:asciiTheme="minorHAnsi" w:hAnsiTheme="minorHAnsi" w:cstheme="minorHAnsi"/>
          <w:sz w:val="22"/>
        </w:rPr>
        <w:t>września 2019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39E5ED34" w:rsidR="000B5B26" w:rsidRPr="000C3539" w:rsidRDefault="000241A1" w:rsidP="005D6531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60DACCE4" w:rsidR="00F447C0" w:rsidRPr="000C3539" w:rsidRDefault="000241A1" w:rsidP="00B15FF3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 xml:space="preserve">dnia </w:t>
      </w:r>
      <w:r w:rsidR="00501B49">
        <w:rPr>
          <w:rFonts w:asciiTheme="minorHAnsi" w:hAnsiTheme="minorHAnsi" w:cstheme="minorHAnsi"/>
          <w:sz w:val="22"/>
        </w:rPr>
        <w:t>19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501B49">
        <w:rPr>
          <w:rFonts w:asciiTheme="minorHAnsi" w:hAnsiTheme="minorHAnsi" w:cstheme="minorHAnsi"/>
          <w:sz w:val="22"/>
        </w:rPr>
        <w:t xml:space="preserve">sierpnia </w:t>
      </w:r>
      <w:r w:rsidR="00B87BE1" w:rsidRPr="000C3539">
        <w:rPr>
          <w:rFonts w:asciiTheme="minorHAnsi" w:hAnsiTheme="minorHAnsi" w:cstheme="minorHAnsi"/>
          <w:sz w:val="22"/>
        </w:rPr>
        <w:t>20</w:t>
      </w:r>
      <w:r w:rsidR="00501B49">
        <w:rPr>
          <w:rFonts w:asciiTheme="minorHAnsi" w:hAnsiTheme="minorHAnsi" w:cstheme="minorHAnsi"/>
          <w:sz w:val="22"/>
        </w:rPr>
        <w:t>20</w:t>
      </w:r>
      <w:r w:rsidR="00B87BE1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udzielania pomocy publicznej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</w:t>
      </w:r>
      <w:r w:rsidR="00394318" w:rsidRPr="00394318">
        <w:rPr>
          <w:rFonts w:asciiTheme="minorHAnsi" w:hAnsiTheme="minorHAnsi" w:cstheme="minorHAnsi"/>
          <w:sz w:val="22"/>
        </w:rPr>
        <w:t>58757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44F34203" w:rsidR="007E3C5B" w:rsidRPr="00CA2B71" w:rsidRDefault="000241A1" w:rsidP="005D6531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> r.</w:t>
      </w:r>
      <w:r w:rsidR="00501B4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BA039D">
        <w:rPr>
          <w:rFonts w:asciiTheme="minorHAnsi" w:hAnsiTheme="minorHAnsi" w:cstheme="minorHAnsi"/>
          <w:sz w:val="22"/>
        </w:rPr>
        <w:t>1 sierpnia 2019 r.</w:t>
      </w:r>
      <w:r w:rsidR="00501B49">
        <w:rPr>
          <w:rFonts w:asciiTheme="minorHAnsi" w:hAnsiTheme="minorHAnsi" w:cstheme="minorHAnsi"/>
          <w:sz w:val="22"/>
        </w:rPr>
        <w:t xml:space="preserve"> oraz 14 sierpnia 2020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5D6531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32C53821" w14:textId="4C05CF1E" w:rsidR="00B91556" w:rsidRDefault="00B91556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2071B7" w14:textId="5A3EB57C" w:rsidR="007627A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15E78EE3" w:rsidR="00771090" w:rsidRPr="000C3539" w:rsidRDefault="00F11B46" w:rsidP="005D6531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75DA82EF" w:rsidR="00B458F4" w:rsidRPr="000C3539" w:rsidRDefault="00B458F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5ADE1464" w:rsidR="00E21DC3" w:rsidRPr="000C3539" w:rsidRDefault="00063B4D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11069CC0" w:rsidR="00565FB5" w:rsidRPr="009C6501" w:rsidRDefault="002074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="00565FB5" w:rsidRPr="009C6501">
        <w:rPr>
          <w:rFonts w:asciiTheme="minorHAnsi" w:hAnsiTheme="minorHAnsi" w:cstheme="minorHAnsi"/>
          <w:b/>
          <w:sz w:val="22"/>
        </w:rPr>
        <w:t>nnowacji procesowej</w:t>
      </w:r>
      <w:r w:rsidR="00565FB5"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 w:rsidR="00565FB5"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5C3C9F4F" w:rsidR="00AA6CB5" w:rsidRPr="000C3539" w:rsidRDefault="00AA6C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11B9EE5B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5D6531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7FB2ED8B" w:rsidR="00B34CDD" w:rsidRPr="00CA2B71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1665E798" w:rsidR="00CA6CDB" w:rsidRPr="000C3539" w:rsidRDefault="00CA6CD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3ECB2064" w:rsidR="000269EB" w:rsidRPr="000C3539" w:rsidRDefault="000269E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29B2C6DA" w:rsidR="00E21DC3" w:rsidRPr="000C3539" w:rsidRDefault="00DE2202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A83750F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7D6F1ECF" w:rsidR="0081045C" w:rsidRPr="000C3539" w:rsidRDefault="00AF66DC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5AB2F1A0" w:rsidR="00AB3E97" w:rsidRPr="000C3539" w:rsidRDefault="001A0BC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1DEC68E9" w:rsidR="00565FB5" w:rsidRPr="000C3539" w:rsidRDefault="00565FB5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2A4C0677" w:rsidR="00E70184" w:rsidRPr="000C3539" w:rsidRDefault="00E7018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29F2A2B4" w:rsidR="00F8449A" w:rsidRPr="000C3539" w:rsidRDefault="00F8449A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502B8B6B" w:rsidR="001F78CF" w:rsidRPr="000C3539" w:rsidRDefault="001F78C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230CD7E3" w:rsidR="0076567F" w:rsidRPr="000C3539" w:rsidRDefault="0076567F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lastRenderedPageBreak/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573D7041" w:rsidR="00BC3132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1D2FC19E" w:rsidR="00537653" w:rsidRPr="000C3539" w:rsidRDefault="00537653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3233E8A" w:rsidR="0053765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6F0FD150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</w:t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2E8C7598" w:rsidR="00C64275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975A010" w:rsidR="00E21DC3" w:rsidRPr="000C3539" w:rsidRDefault="008549D4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7CDA3673" w:rsidR="00E21DC3" w:rsidRPr="000C3539" w:rsidRDefault="00F76F6B" w:rsidP="005D6531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A67D2B6" w:rsidR="007E5410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3DE9A24C" w:rsidR="00657816" w:rsidRPr="000C3539" w:rsidRDefault="00657816" w:rsidP="005D6531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60DB8E9B" w:rsidR="00C47A8A" w:rsidRPr="000C3539" w:rsidRDefault="003633D4" w:rsidP="005D6531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01CAB365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</w:t>
      </w:r>
      <w:r w:rsidR="00501B4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479411EF" w:rsidR="00E70184" w:rsidRPr="000C3539" w:rsidRDefault="007F618C" w:rsidP="005D6531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E2B17F3" w:rsidR="00DB3BD8" w:rsidRPr="000C3539" w:rsidRDefault="00377877" w:rsidP="005D6531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46429108" w:rsidR="003876E8" w:rsidRDefault="003876E8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6378E111" w:rsidR="00F27386" w:rsidRPr="000C3539" w:rsidRDefault="00377877" w:rsidP="005D6531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798B6B81" w:rsidR="00F27386" w:rsidRPr="000C3539" w:rsidRDefault="00882775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1A62D548" w:rsidR="00F27386" w:rsidRPr="000C3539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2B4816FE" w:rsidR="00EC657E" w:rsidRPr="00CA2B71" w:rsidRDefault="00F27386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07A6C580" w:rsidR="004762D3" w:rsidRPr="00CA2B71" w:rsidRDefault="004762D3" w:rsidP="005D6531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19F4AE7E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1B557BB9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19297AE4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4A842515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4A8F6C7F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337086E3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12487B86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37B45F7C" w:rsidR="00FE739E" w:rsidRPr="000C3539" w:rsidRDefault="00FE739E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116C1FB1" w:rsidR="00375A8B" w:rsidRPr="000C3539" w:rsidRDefault="00375A8B" w:rsidP="005D6531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50C236A4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F1AE2">
        <w:rPr>
          <w:rFonts w:asciiTheme="minorHAnsi" w:hAnsiTheme="minorHAnsi" w:cstheme="minorHAnsi"/>
          <w:b w:val="0"/>
          <w:sz w:val="22"/>
          <w:szCs w:val="22"/>
        </w:rPr>
        <w:lastRenderedPageBreak/>
        <w:t>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6E3FD82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7C0A9A24" w:rsidR="00375A8B" w:rsidRPr="000C3539" w:rsidRDefault="00F1785C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61CA7B34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4C527E70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2E1CC50F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20C0983C" w:rsidR="00375A8B" w:rsidRPr="00CA2B71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79BF3353" w:rsidR="00DD2941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148A8AA1" w:rsidR="00375A8B" w:rsidRPr="000C3539" w:rsidRDefault="00375A8B" w:rsidP="005D6531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21F4EC73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050C9E5E" w:rsidR="00375A8B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0C560BC2" w:rsidR="00375A8B" w:rsidRPr="000C3539" w:rsidRDefault="00852FBD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0CF50146" w:rsidR="00375A8B" w:rsidRPr="000C3539" w:rsidRDefault="00377877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3B6DCF20" w:rsidR="004251B0" w:rsidRPr="000C3539" w:rsidRDefault="00375A8B" w:rsidP="005D6531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0F34BD21" w:rsidR="00805F0A" w:rsidRPr="000C3539" w:rsidRDefault="00805F0A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5D6531">
        <w:rPr>
          <w:rFonts w:asciiTheme="minorHAnsi" w:hAnsiTheme="minorHAnsi"/>
          <w:b/>
          <w:sz w:val="22"/>
        </w:rPr>
        <w:t>etapu</w:t>
      </w:r>
      <w:r w:rsidR="00DF1AE2" w:rsidRPr="005D6531">
        <w:rPr>
          <w:rFonts w:asciiTheme="minorHAnsi" w:hAnsiTheme="minorHAnsi"/>
          <w:b/>
          <w:sz w:val="22"/>
        </w:rPr>
        <w:t xml:space="preserve"> nr</w:t>
      </w:r>
      <w:r w:rsidR="00DF1AE2" w:rsidRPr="00DA6D6A">
        <w:rPr>
          <w:rFonts w:asciiTheme="minorHAnsi" w:hAnsiTheme="minorHAnsi" w:cstheme="minorHAnsi"/>
          <w:b/>
          <w:sz w:val="22"/>
        </w:rPr>
        <w:t> </w:t>
      </w:r>
      <w:r w:rsidR="00362AC4" w:rsidRPr="005D6531">
        <w:rPr>
          <w:rFonts w:asciiTheme="minorHAnsi" w:hAnsiTheme="minorHAnsi"/>
          <w:b/>
          <w:sz w:val="22"/>
        </w:rPr>
        <w:t>…</w:t>
      </w:r>
      <w:r w:rsidR="000C3539" w:rsidRPr="005D6531">
        <w:rPr>
          <w:rFonts w:asciiTheme="minorHAnsi" w:hAnsiTheme="minorHAnsi"/>
          <w:b/>
          <w:sz w:val="22"/>
        </w:rPr>
        <w:t>..</w:t>
      </w:r>
      <w:r w:rsidR="00362AC4" w:rsidRPr="005D6531">
        <w:rPr>
          <w:rFonts w:asciiTheme="minorHAnsi" w:hAnsiTheme="minorHAnsi"/>
          <w:b/>
          <w:sz w:val="22"/>
        </w:rPr>
        <w:t>....</w:t>
      </w:r>
      <w:r w:rsidR="00362AC4" w:rsidRPr="005D6531">
        <w:rPr>
          <w:rStyle w:val="Odwoanieprzypisudolnego"/>
          <w:rFonts w:asciiTheme="minorHAnsi" w:hAnsiTheme="minorHAnsi"/>
          <w:b/>
          <w:sz w:val="22"/>
        </w:rPr>
        <w:footnoteReference w:id="11"/>
      </w:r>
      <w:r w:rsidR="00362AC4" w:rsidRPr="005D6531">
        <w:rPr>
          <w:rFonts w:asciiTheme="minorHAnsi" w:hAnsi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128B0ECF" w:rsidR="00CD6B7C" w:rsidRPr="000C3539" w:rsidRDefault="00377877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454F812" w:rsidR="00B17B57" w:rsidRPr="000C3539" w:rsidRDefault="004E152E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6ABD8BCD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68D697DB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B8CA57F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3FB38FBE" w:rsidR="00031685" w:rsidRPr="000C3539" w:rsidRDefault="00031685" w:rsidP="005D6531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669E341A" w:rsidR="00F33B28" w:rsidRPr="000C3539" w:rsidRDefault="00031685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50EC1863" w:rsidR="00E8149F" w:rsidRPr="00CA2B71" w:rsidRDefault="00FE0A71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</w:t>
      </w:r>
      <w:r w:rsidR="00AF75E5" w:rsidRPr="000C3539">
        <w:rPr>
          <w:rFonts w:asciiTheme="minorHAnsi" w:hAnsiTheme="minorHAnsi" w:cstheme="minorHAnsi"/>
          <w:sz w:val="22"/>
        </w:rPr>
        <w:lastRenderedPageBreak/>
        <w:t xml:space="preserve">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5593F5E3" w:rsidR="00FE0A71" w:rsidRPr="000C3539" w:rsidRDefault="00565FB5" w:rsidP="005D6531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524EBF33" w:rsidR="0041210E" w:rsidRPr="000C3539" w:rsidRDefault="00E21221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14D08693" w:rsidR="00D27BF2" w:rsidRPr="00CA2B71" w:rsidRDefault="00D37027" w:rsidP="005D6531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3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B06ADFD" w:rsidR="00DB654C" w:rsidRPr="000C3539" w:rsidRDefault="00C1412D" w:rsidP="005D6531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6A4D81D9" w:rsidR="009462E1" w:rsidRDefault="009462E1" w:rsidP="00B91556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6"/>
      </w:r>
    </w:p>
    <w:p w14:paraId="5AADF049" w14:textId="599617D4" w:rsidR="00535407" w:rsidRPr="000C3539" w:rsidRDefault="007F618C" w:rsidP="005D6531">
      <w:pPr>
        <w:keepNext/>
        <w:keepLines/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E1CFF9F" w:rsidR="00535407" w:rsidRPr="000C3539" w:rsidRDefault="00535407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69876E45" w:rsidR="00535407" w:rsidRPr="000C3539" w:rsidRDefault="00D46B43" w:rsidP="005D653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523D8DBE" w:rsidR="00AF7D07" w:rsidRPr="000C3539" w:rsidRDefault="00AB2FA6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F4DAC">
        <w:rPr>
          <w:rFonts w:asciiTheme="minorHAnsi" w:hAnsiTheme="minorHAnsi" w:cstheme="minorHAnsi"/>
          <w:sz w:val="22"/>
        </w:rPr>
        <w:t xml:space="preserve">w okresie </w:t>
      </w:r>
      <w:r w:rsidR="00AC4D35">
        <w:rPr>
          <w:rFonts w:asciiTheme="minorHAnsi" w:hAnsiTheme="minorHAnsi" w:cstheme="minorHAnsi"/>
          <w:sz w:val="22"/>
        </w:rPr>
        <w:t>do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039C0FA4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21A9F46C" w:rsidR="00AF7D07" w:rsidRPr="000C3539" w:rsidRDefault="00AF7D07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4D2322">
        <w:rPr>
          <w:rFonts w:asciiTheme="minorHAnsi" w:hAnsiTheme="minorHAnsi" w:cstheme="minorHAnsi"/>
          <w:sz w:val="22"/>
        </w:rPr>
        <w:t xml:space="preserve">Edukacji i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061F35" w:rsidRPr="00061F35">
        <w:rPr>
          <w:rFonts w:asciiTheme="minorHAnsi" w:hAnsiTheme="minorHAnsi" w:cstheme="minorHAnsi"/>
          <w:sz w:val="22"/>
        </w:rPr>
        <w:t xml:space="preserve">, </w:t>
      </w:r>
      <w:r w:rsidR="003A2771">
        <w:rPr>
          <w:rFonts w:asciiTheme="minorHAnsi" w:hAnsiTheme="minorHAnsi" w:cstheme="minorHAnsi"/>
          <w:sz w:val="22"/>
        </w:rPr>
        <w:t>aktualnym na dzień przyjęcia artykułu do druku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69392FF" w:rsidR="00AF7D07" w:rsidRPr="000C3539" w:rsidRDefault="00762919" w:rsidP="005D653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3B599C2E" w:rsidR="00AF7D07" w:rsidRPr="000C3539" w:rsidRDefault="003B4AC0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</w:t>
      </w:r>
      <w:r w:rsidR="00DF1AE2">
        <w:rPr>
          <w:rFonts w:asciiTheme="minorHAnsi" w:hAnsiTheme="minorHAnsi" w:cstheme="minorHAnsi"/>
          <w:sz w:val="22"/>
        </w:rPr>
        <w:lastRenderedPageBreak/>
        <w:t>ust.</w:t>
      </w:r>
      <w:r w:rsidR="00DF1AE2" w:rsidRPr="005D6531">
        <w:rPr>
          <w:rFonts w:asciiTheme="minorHAnsi" w:hAnsiTheme="minorHAnsi"/>
          <w:sz w:val="22"/>
        </w:rPr>
        <w:t>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47039C9C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68AF24B1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wykazie Ministerstwa </w:t>
      </w:r>
      <w:r w:rsidR="004D2322">
        <w:rPr>
          <w:rFonts w:asciiTheme="minorHAnsi" w:hAnsiTheme="minorHAnsi" w:cstheme="minorHAnsi"/>
          <w:sz w:val="22"/>
        </w:rPr>
        <w:t xml:space="preserve">Edukacji i </w:t>
      </w:r>
      <w:r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(kopia egzemplarza czasopisma);</w:t>
      </w:r>
    </w:p>
    <w:p w14:paraId="56F66D9D" w14:textId="40C818ED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25FF2568" w:rsidR="00AF7D07" w:rsidRPr="000C3539" w:rsidRDefault="00AF7D07" w:rsidP="005D653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486F3D92" w:rsidR="00AF7D07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03ADA720" w:rsidR="007A0054" w:rsidRPr="000C3539" w:rsidRDefault="00AF7D0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7268C515" w:rsidR="00EA630D" w:rsidRPr="000C3539" w:rsidRDefault="00427A74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385D9E41" w:rsidR="00EE0044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7A8D058B" w:rsidR="004835D7" w:rsidRPr="000C3539" w:rsidRDefault="00EE0044" w:rsidP="005D653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08E6DD4C" w:rsidR="000E6AA2" w:rsidRPr="000C3539" w:rsidRDefault="00E3032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1BC46482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698A3B3" w:rsidR="000E6AA2" w:rsidRPr="000C3539" w:rsidRDefault="000E6AA2" w:rsidP="005D6531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1852938C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32F32239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474BFAC" w:rsidR="000F5E38" w:rsidRPr="000C3539" w:rsidRDefault="000F5E38" w:rsidP="005D6531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12BFB929" w:rsidR="000F5E38" w:rsidRPr="000C3539" w:rsidRDefault="000F5E38" w:rsidP="005D6531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602F0760" w:rsidR="000F5E38" w:rsidRPr="000C3539" w:rsidRDefault="000F5E38" w:rsidP="005D6531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073AD189" w:rsidR="008F207C" w:rsidRPr="000C3539" w:rsidRDefault="004434DE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2C35D5A0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3908678C" w:rsidR="000E6AA2" w:rsidRPr="000C3539" w:rsidRDefault="000E6AA2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31F8D0F2" w:rsidR="000E6AA2" w:rsidRPr="000C3539" w:rsidRDefault="00377877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7AAE870" w:rsidR="00E34DA5" w:rsidRPr="000C3539" w:rsidRDefault="00E34DA5" w:rsidP="005D6531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5D6531">
      <w:pPr>
        <w:pStyle w:val="Akapitzlist"/>
        <w:keepNext/>
        <w:keepLines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72A40C04" w:rsidR="00A92914" w:rsidRPr="000C3539" w:rsidRDefault="006F7058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5D6531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2AF0686" w:rsidR="00CC5909" w:rsidRPr="000C3539" w:rsidRDefault="001C78E0" w:rsidP="005D6531">
      <w:pPr>
        <w:keepNext/>
        <w:keepLines/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50B8FE6F" w:rsidR="00C04A2B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7AF0B2E2" w:rsidR="00B93F6A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6ECA0BD8" w:rsidR="00CC5909" w:rsidRPr="000C3539" w:rsidRDefault="001C78E0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2C73E6DD" w:rsidR="005709B1" w:rsidRPr="000C3539" w:rsidRDefault="00CC5909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518D3016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0F2DB44B" w:rsidR="005709B1" w:rsidRPr="000C3539" w:rsidRDefault="0093159B" w:rsidP="005D6531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</w:t>
      </w:r>
      <w:r w:rsidRPr="000C3539">
        <w:rPr>
          <w:rFonts w:asciiTheme="minorHAnsi" w:hAnsiTheme="minorHAnsi" w:cstheme="minorHAnsi"/>
          <w:sz w:val="22"/>
        </w:rPr>
        <w:lastRenderedPageBreak/>
        <w:t xml:space="preserve">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75180" w:rsidR="005709B1" w:rsidRPr="000C3539" w:rsidRDefault="001C78E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0EA66FAB" w:rsidR="00C46C42" w:rsidRPr="000C3539" w:rsidRDefault="000911B0" w:rsidP="005D6531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58921DCE" w:rsidR="00C922C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5D6531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5D6531">
        <w:rPr>
          <w:rFonts w:asciiTheme="minorHAnsi" w:hAnsiTheme="minorHAnsi"/>
          <w:b/>
          <w:sz w:val="22"/>
        </w:rPr>
        <w:t xml:space="preserve">………………. </w:t>
      </w:r>
      <w:r w:rsidR="00B259E2" w:rsidRPr="005D6531">
        <w:rPr>
          <w:rFonts w:asciiTheme="minorHAnsi" w:hAnsiTheme="minorHAnsi"/>
          <w:b/>
          <w:sz w:val="22"/>
        </w:rPr>
        <w:t>zł</w:t>
      </w:r>
      <w:r w:rsidR="00BC7BC3" w:rsidRPr="005D6531">
        <w:rPr>
          <w:rFonts w:asciiTheme="minorHAnsi" w:hAnsiTheme="minorHAnsi"/>
          <w:b/>
          <w:sz w:val="22"/>
        </w:rPr>
        <w:t xml:space="preserve"> (słownie: </w:t>
      </w:r>
      <w:r w:rsidR="00BC7BC3" w:rsidRPr="005D6531">
        <w:rPr>
          <w:rFonts w:asciiTheme="minorHAnsi" w:hAnsiTheme="minorHAnsi"/>
          <w:b/>
          <w:i/>
          <w:sz w:val="22"/>
        </w:rPr>
        <w:t xml:space="preserve">……………. </w:t>
      </w:r>
      <w:r w:rsidR="00B259E2" w:rsidRPr="005D6531">
        <w:rPr>
          <w:rFonts w:asciiTheme="minorHAnsi" w:hAnsiTheme="minorHAnsi"/>
          <w:b/>
          <w:i/>
          <w:sz w:val="22"/>
        </w:rPr>
        <w:t>złotych</w:t>
      </w:r>
      <w:r w:rsidR="00BC7BC3" w:rsidRPr="005D6531">
        <w:rPr>
          <w:rFonts w:asciiTheme="minorHAnsi" w:hAnsi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390E3161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2CBB26B" w:rsidR="00E80410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25E37E38" w:rsidR="001D5926" w:rsidRPr="000C3539" w:rsidRDefault="00E80410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26ED27C2" w:rsidR="001D5926" w:rsidRPr="000C3539" w:rsidRDefault="001D5926" w:rsidP="005D6531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70B0B7BA" w:rsidR="001C148A" w:rsidRPr="00CA2B71" w:rsidRDefault="00D60CD3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011B5C2B" w:rsidR="00E80410" w:rsidRPr="00CA2B71" w:rsidRDefault="001D5926" w:rsidP="005D6531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1EA818AA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>……………….</w:t>
      </w:r>
      <w:r w:rsidR="004C410F" w:rsidRPr="005D6531">
        <w:rPr>
          <w:rFonts w:asciiTheme="minorHAnsi" w:hAnsiTheme="minorHAnsi"/>
          <w:b/>
          <w:sz w:val="22"/>
        </w:rPr>
        <w:t xml:space="preserve">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</w:t>
      </w:r>
      <w:r w:rsidR="004C410F" w:rsidRPr="005D6531">
        <w:rPr>
          <w:rFonts w:asciiTheme="minorHAnsi" w:hAnsiTheme="minorHAnsi"/>
          <w:b/>
          <w:i/>
          <w:sz w:val="22"/>
        </w:rPr>
        <w:t xml:space="preserve"> złotych</w:t>
      </w:r>
      <w:r w:rsidR="004C410F" w:rsidRPr="005D6531">
        <w:rPr>
          <w:rFonts w:asciiTheme="minorHAnsi" w:hAnsi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5D6531">
        <w:rPr>
          <w:rFonts w:asciiTheme="minorHAnsi" w:hAnsi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105C67D4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5A50C310" w:rsidR="0022026C" w:rsidRPr="000C3539" w:rsidRDefault="0022026C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7761F1A6" w:rsidR="001C148A" w:rsidRPr="000C3539" w:rsidRDefault="001C148A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BC81278" w:rsidR="001D5926" w:rsidRPr="00CA2B71" w:rsidRDefault="001D5926" w:rsidP="005D6531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5D6531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08729036" w:rsidR="00C47A8A" w:rsidRPr="000C3539" w:rsidRDefault="006F023B" w:rsidP="005D6531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2794F4A4" w:rsidR="001D5926" w:rsidRPr="000C3539" w:rsidRDefault="006F023B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2ACC41CE" w:rsidR="001C148A" w:rsidRPr="00CA2B71" w:rsidRDefault="001C148A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288A18F6" w:rsidR="00074752" w:rsidRPr="00CA2B71" w:rsidRDefault="001D5926" w:rsidP="005D6531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</w:t>
      </w:r>
      <w:r w:rsidR="0017220D" w:rsidRPr="005D6531">
        <w:rPr>
          <w:rFonts w:asciiTheme="minorHAnsi" w:hAnsiTheme="minorHAnsi"/>
          <w:b/>
          <w:sz w:val="22"/>
        </w:rPr>
        <w:t>zł (słownie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: </w:t>
      </w:r>
      <w:r w:rsidR="0017220D" w:rsidRPr="002F4FB0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17220D" w:rsidRPr="005D6531">
        <w:rPr>
          <w:rFonts w:asciiTheme="minorHAnsi" w:hAnsiTheme="minorHAnsi"/>
          <w:b/>
          <w:i/>
          <w:sz w:val="22"/>
        </w:rPr>
        <w:t>złotych</w:t>
      </w:r>
      <w:r w:rsidR="0017220D" w:rsidRPr="005D6531">
        <w:rPr>
          <w:rFonts w:asciiTheme="minorHAnsi" w:hAnsi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2514CED0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182FA031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76212AD3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2A257747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3383524D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13, 14, 3</w:t>
      </w:r>
      <w:r w:rsidR="00501B4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501B49">
        <w:rPr>
          <w:rFonts w:asciiTheme="minorHAnsi" w:hAnsiTheme="minorHAnsi" w:cstheme="minorHAnsi"/>
          <w:sz w:val="22"/>
        </w:rPr>
        <w:t>43</w:t>
      </w:r>
      <w:r w:rsidRPr="000C3539">
        <w:rPr>
          <w:rFonts w:asciiTheme="minorHAnsi" w:hAnsiTheme="minorHAnsi" w:cstheme="minorHAnsi"/>
          <w:sz w:val="22"/>
        </w:rPr>
        <w:t xml:space="preserve">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71F3A38E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5D6531">
        <w:rPr>
          <w:rFonts w:asciiTheme="minorHAnsi" w:hAnsiTheme="minorHAnsi"/>
          <w:b/>
          <w:sz w:val="22"/>
        </w:rPr>
        <w:t>………………….</w:t>
      </w:r>
      <w:r w:rsidR="001C1EBD" w:rsidRPr="005D6531">
        <w:rPr>
          <w:rFonts w:asciiTheme="minorHAnsi" w:hAnsiTheme="minorHAnsi"/>
          <w:b/>
          <w:sz w:val="22"/>
        </w:rPr>
        <w:t>.</w:t>
      </w:r>
      <w:r w:rsidR="001549D1" w:rsidRPr="005D6531">
        <w:rPr>
          <w:rFonts w:asciiTheme="minorHAnsi" w:hAnsi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5D6531">
        <w:rPr>
          <w:rFonts w:asciiTheme="minorHAnsi" w:hAnsi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7EC2C00B" w:rsidR="0074702A" w:rsidRPr="000C3539" w:rsidRDefault="0074702A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1A5E4230" w:rsidR="00022537" w:rsidRPr="00CA2B71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</w:p>
    <w:p w14:paraId="199F7D4E" w14:textId="2D1DF4A5" w:rsidR="00522B6B" w:rsidRPr="000C3539" w:rsidRDefault="00522B6B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D3A410B" w:rsidR="007C6630" w:rsidRPr="000C3539" w:rsidRDefault="00846F0C" w:rsidP="005D6531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3EDE4A9E" w:rsidR="00F3315A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1141A9D6" w:rsidR="00CE4D15" w:rsidRPr="000C3539" w:rsidRDefault="0062543D" w:rsidP="005D6531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..</w:t>
      </w:r>
      <w:r w:rsidR="000B3496" w:rsidRPr="005D6531">
        <w:rPr>
          <w:rFonts w:asciiTheme="minorHAnsi" w:hAnsiTheme="minorHAnsi"/>
          <w:b/>
          <w:sz w:val="22"/>
        </w:rPr>
        <w:t>................</w:t>
      </w:r>
      <w:r w:rsidR="0002271B" w:rsidRPr="005D6531">
        <w:rPr>
          <w:b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5D6531">
        <w:rPr>
          <w:rFonts w:asciiTheme="minorHAnsi" w:hAnsiTheme="minorHAnsi"/>
          <w:b/>
          <w:sz w:val="22"/>
        </w:rPr>
        <w:t>……………………</w:t>
      </w:r>
      <w:r w:rsidR="00B84A67" w:rsidRPr="005D6531">
        <w:rPr>
          <w:rFonts w:asciiTheme="minorHAnsi" w:hAnsiTheme="minorHAnsi"/>
          <w:b/>
          <w:sz w:val="22"/>
        </w:rPr>
        <w:t>.</w:t>
      </w:r>
    </w:p>
    <w:p w14:paraId="786558D2" w14:textId="1F1D3B9B" w:rsidR="00526148" w:rsidRPr="000C3539" w:rsidRDefault="0052614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240B7DB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1D19CD25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1DFCB8D" w:rsidR="00526148" w:rsidRPr="000C3539" w:rsidRDefault="00526148" w:rsidP="005D6531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45300521" w:rsidR="007817C8" w:rsidRPr="00CA2B71" w:rsidRDefault="007817C8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4BA12F80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01A81593" w:rsidR="00F964C9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5F4B1676" w:rsidR="00F964C9" w:rsidRPr="000C3539" w:rsidRDefault="004D7B4B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28AA3F0A" w:rsidR="00BA01D0" w:rsidRPr="000C3539" w:rsidRDefault="00FA11B1" w:rsidP="005D6531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2DCE35BF" w:rsidR="00FA11B1" w:rsidRPr="000C3539" w:rsidRDefault="00F3214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27191C06" w:rsidR="0060031A" w:rsidRPr="000C3539" w:rsidRDefault="00D62046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6F1B6517" w:rsidR="00B84A67" w:rsidRPr="000C3539" w:rsidRDefault="00AF62B7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2664C58C" w:rsidR="0060031A" w:rsidRPr="000C3539" w:rsidRDefault="005B4712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13B32283" w:rsidR="0060031A" w:rsidRPr="000C3539" w:rsidRDefault="0060031A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58628E64" w:rsidR="0020079E" w:rsidRPr="000C3539" w:rsidRDefault="006D14EF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5CA833EA" w:rsidR="0020079E" w:rsidRPr="000C3539" w:rsidRDefault="0020079E" w:rsidP="005D6531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3BDC7E36" w:rsidR="0017220D" w:rsidRDefault="0017220D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14E2AE2B" w:rsidR="00BC08B2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8C4CF63" w:rsidR="008E56B2" w:rsidRPr="000C3539" w:rsidRDefault="00493C24" w:rsidP="005D6531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71309C90" w:rsidR="00317484" w:rsidRPr="000C3539" w:rsidRDefault="00FC79F9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76248C17" w:rsidR="00317484" w:rsidRPr="000C3539" w:rsidRDefault="00CE0485" w:rsidP="005D6531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603F7B58" w:rsidR="00EF7D8B" w:rsidRPr="000C3539" w:rsidRDefault="00EF7D8B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06A20277" w:rsidR="00DA7BA6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83179A">
        <w:rPr>
          <w:rFonts w:asciiTheme="minorHAnsi" w:hAnsiTheme="minorHAnsi" w:cstheme="minorHAnsi"/>
          <w:sz w:val="22"/>
        </w:rPr>
        <w:t>5</w:t>
      </w:r>
      <w:r w:rsidR="00DA7BA6" w:rsidRPr="000C3539">
        <w:rPr>
          <w:rFonts w:asciiTheme="minorHAnsi" w:hAnsiTheme="minorHAnsi" w:cstheme="minorHAnsi"/>
          <w:sz w:val="22"/>
        </w:rPr>
        <w:t>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35574D76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5D6531">
        <w:rPr>
          <w:rFonts w:asciiTheme="minorHAnsi" w:hAnsiTheme="minorHAnsi" w:cstheme="minorHAnsi"/>
          <w:sz w:val="22"/>
        </w:rPr>
        <w:t>Łączn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Pr="005D6531">
        <w:rPr>
          <w:rFonts w:asciiTheme="minorHAnsi" w:hAnsiTheme="minorHAnsi" w:cstheme="minorHAnsi"/>
          <w:sz w:val="22"/>
        </w:rPr>
        <w:t xml:space="preserve"> </w:t>
      </w:r>
      <w:r w:rsidR="00221057" w:rsidRPr="005D6531">
        <w:rPr>
          <w:rFonts w:asciiTheme="minorHAnsi" w:hAnsiTheme="minorHAnsi" w:cstheme="minorHAnsi"/>
          <w:sz w:val="22"/>
        </w:rPr>
        <w:t xml:space="preserve">wartość </w:t>
      </w:r>
      <w:r w:rsidRPr="005D6531">
        <w:rPr>
          <w:rFonts w:asciiTheme="minorHAnsi" w:hAnsiTheme="minorHAnsi" w:cstheme="minorHAnsi"/>
          <w:sz w:val="22"/>
        </w:rPr>
        <w:t>dofinansowani</w:t>
      </w:r>
      <w:r w:rsidR="00221057" w:rsidRPr="005D6531">
        <w:rPr>
          <w:rFonts w:asciiTheme="minorHAnsi" w:hAnsiTheme="minorHAnsi" w:cstheme="minorHAnsi"/>
          <w:sz w:val="22"/>
        </w:rPr>
        <w:t>a</w:t>
      </w:r>
      <w:r w:rsidR="00DF1AE2" w:rsidRPr="005D6531">
        <w:rPr>
          <w:rFonts w:asciiTheme="minorHAnsi" w:hAnsiTheme="minorHAnsi" w:cstheme="minorHAnsi"/>
          <w:sz w:val="22"/>
        </w:rPr>
        <w:t xml:space="preserve"> w </w:t>
      </w:r>
      <w:r w:rsidRPr="005D6531">
        <w:rPr>
          <w:rFonts w:asciiTheme="minorHAnsi" w:hAnsiTheme="minorHAnsi" w:cstheme="minorHAnsi"/>
          <w:sz w:val="22"/>
        </w:rPr>
        <w:t>formie z</w:t>
      </w:r>
      <w:r w:rsidR="00F123AC" w:rsidRPr="005D6531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933AAE">
        <w:rPr>
          <w:rFonts w:asciiTheme="minorHAnsi" w:hAnsiTheme="minorHAnsi" w:cstheme="minorHAnsi"/>
          <w:b/>
          <w:sz w:val="22"/>
        </w:rPr>
        <w:t>9</w:t>
      </w:r>
      <w:r w:rsidR="00461F8E" w:rsidRPr="00933AAE">
        <w:rPr>
          <w:rFonts w:asciiTheme="minorHAnsi" w:hAnsiTheme="minorHAnsi" w:cstheme="minorHAnsi"/>
          <w:b/>
          <w:sz w:val="22"/>
        </w:rPr>
        <w:t>5</w:t>
      </w:r>
      <w:r w:rsidRPr="00933AAE">
        <w:rPr>
          <w:rFonts w:asciiTheme="minorHAnsi" w:hAnsiTheme="minorHAnsi" w:cstheme="minorHAnsi"/>
          <w:b/>
          <w:sz w:val="22"/>
        </w:rPr>
        <w:t xml:space="preserve">% </w:t>
      </w:r>
      <w:r w:rsidRPr="005D6531">
        <w:rPr>
          <w:rFonts w:asciiTheme="minorHAnsi" w:hAnsiTheme="minorHAnsi" w:cstheme="minorHAnsi"/>
          <w:sz w:val="22"/>
        </w:rPr>
        <w:t>całkowitej wysokości</w:t>
      </w:r>
      <w:r w:rsidRPr="000C3539">
        <w:rPr>
          <w:rFonts w:asciiTheme="minorHAnsi" w:hAnsiTheme="minorHAnsi" w:cstheme="minorHAnsi"/>
          <w:sz w:val="22"/>
        </w:rPr>
        <w:t xml:space="preserve">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7354F101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</w:t>
      </w:r>
      <w:r w:rsidR="00DF1FD8">
        <w:rPr>
          <w:rFonts w:asciiTheme="minorHAnsi" w:hAnsiTheme="minorHAnsi" w:cstheme="minorHAnsi"/>
          <w:sz w:val="22"/>
        </w:rPr>
        <w:t xml:space="preserve">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DF1FD8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t>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EABD08F" w:rsidR="0074702A" w:rsidRPr="000C3539" w:rsidRDefault="003A7A8D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Łączna</w:t>
      </w:r>
      <w:r w:rsidR="0074702A" w:rsidRPr="000C3539">
        <w:rPr>
          <w:rFonts w:asciiTheme="minorHAnsi" w:hAnsiTheme="minorHAnsi" w:cstheme="minorHAnsi"/>
          <w:sz w:val="22"/>
        </w:rPr>
        <w:t xml:space="preserve">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CE0485" w:rsidRPr="00933AAE">
        <w:rPr>
          <w:rFonts w:asciiTheme="minorHAnsi" w:hAnsiTheme="minorHAnsi" w:cstheme="minorHAnsi"/>
          <w:b/>
          <w:sz w:val="22"/>
        </w:rPr>
        <w:t>40</w:t>
      </w:r>
      <w:r w:rsidR="0074702A" w:rsidRPr="00933AAE">
        <w:rPr>
          <w:rFonts w:asciiTheme="minorHAnsi" w:hAnsiTheme="minorHAnsi" w:cstheme="minorHAnsi"/>
          <w:b/>
          <w:sz w:val="22"/>
        </w:rPr>
        <w:t>%</w:t>
      </w:r>
      <w:r w:rsidR="0074702A" w:rsidRPr="000C3539">
        <w:rPr>
          <w:rFonts w:asciiTheme="minorHAnsi" w:hAnsiTheme="minorHAnsi" w:cstheme="minorHAnsi"/>
          <w:sz w:val="22"/>
        </w:rPr>
        <w:t xml:space="preserve">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>
        <w:rPr>
          <w:rFonts w:asciiTheme="minorHAnsi" w:hAnsiTheme="minorHAnsi" w:cstheme="minorHAnsi"/>
          <w:sz w:val="22"/>
        </w:rPr>
        <w:t>,</w:t>
      </w:r>
      <w:r w:rsidRPr="003A7A8D">
        <w:t xml:space="preserve"> </w:t>
      </w:r>
      <w:r w:rsidRPr="003A7A8D">
        <w:rPr>
          <w:rFonts w:asciiTheme="minorHAnsi" w:hAnsiTheme="minorHAnsi" w:cstheme="minorHAnsi"/>
          <w:sz w:val="22"/>
        </w:rPr>
        <w:t>na dzień zatwierdzenia kolejnej transzy zaliczki.</w:t>
      </w:r>
    </w:p>
    <w:p w14:paraId="2A50CFF1" w14:textId="2887574C" w:rsidR="00221057" w:rsidRPr="000C3539" w:rsidRDefault="00221057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39244EDA" w:rsidR="00244F80" w:rsidRPr="000C3539" w:rsidRDefault="00244F80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194D1B5E" w:rsidR="00594A73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3E1F9F25" w:rsidR="00594A73" w:rsidRPr="000C3539" w:rsidRDefault="000D3ED8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26D7785E" w:rsidR="000D3ED8" w:rsidRPr="000C3539" w:rsidRDefault="00594A73" w:rsidP="005D6531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C7C9082" w:rsidR="000D3ED8" w:rsidRPr="000C3539" w:rsidRDefault="00493C24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A60BC7">
        <w:rPr>
          <w:rFonts w:asciiTheme="minorHAnsi" w:hAnsiTheme="minorHAnsi" w:cstheme="minorHAnsi"/>
          <w:sz w:val="22"/>
        </w:rPr>
        <w:t>9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BA46327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 xml:space="preserve">co najmniej </w:t>
      </w:r>
      <w:r w:rsidRPr="00933AAE">
        <w:rPr>
          <w:rFonts w:asciiTheme="minorHAnsi" w:hAnsiTheme="minorHAnsi" w:cstheme="minorHAnsi"/>
          <w:b/>
          <w:sz w:val="22"/>
        </w:rPr>
        <w:t>70%</w:t>
      </w:r>
      <w:r w:rsidRPr="000C3539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30294E0F" w:rsidR="000D3ED8" w:rsidRPr="00CA2B71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56B25574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70FB7713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2D3D5300" w:rsidR="000D3ED8" w:rsidRPr="000C3539" w:rsidRDefault="000D3ED8" w:rsidP="005D6531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</w:t>
      </w:r>
      <w:r w:rsidR="008B58AA">
        <w:rPr>
          <w:rFonts w:asciiTheme="minorHAnsi" w:hAnsiTheme="minorHAnsi" w:cstheme="minorHAnsi"/>
          <w:sz w:val="22"/>
        </w:rPr>
        <w:t>, z zastrzeżeniem § 17 ust. 12</w:t>
      </w:r>
      <w:r w:rsidRPr="000C3539">
        <w:rPr>
          <w:rFonts w:asciiTheme="minorHAnsi" w:hAnsiTheme="minorHAnsi" w:cstheme="minorHAnsi"/>
          <w:sz w:val="22"/>
        </w:rPr>
        <w:t>.</w:t>
      </w:r>
    </w:p>
    <w:p w14:paraId="7DDD49B6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7FB9B05B" w:rsidR="00434BA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6A9AFED2" w:rsidR="00DE2E9F" w:rsidRPr="000C3539" w:rsidRDefault="00434BA8" w:rsidP="005D6531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C251E58" w:rsidR="00302CF4" w:rsidRPr="000C3539" w:rsidRDefault="008463C7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2E7EE0B5" w:rsidR="00530047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61FE2B4F" w:rsidR="00D30C36" w:rsidRPr="000C3539" w:rsidRDefault="00D30C36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00487744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77140B52" w:rsidR="00D30C36" w:rsidRPr="000C3539" w:rsidRDefault="00D30C36" w:rsidP="005D6531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5B5322C1" w:rsidR="00034417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 xml:space="preserve">złożenia brakujących </w:t>
      </w:r>
      <w:r w:rsidR="0046144E" w:rsidRPr="000C3539">
        <w:rPr>
          <w:rFonts w:asciiTheme="minorHAnsi" w:hAnsiTheme="minorHAnsi" w:cstheme="minorHAnsi"/>
          <w:sz w:val="22"/>
        </w:rPr>
        <w:lastRenderedPageBreak/>
        <w:t>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307FC2FE" w:rsidR="00F3018C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3068532E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522E155A" w:rsidR="00F3018C" w:rsidRPr="000C3539" w:rsidRDefault="00F3018C" w:rsidP="005D6531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2E1BBC2C" w:rsidR="00DA2FEF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0F50A45" w:rsidR="00C17CE4" w:rsidRPr="000C3539" w:rsidRDefault="00DE0E15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0C83E504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0C2D05D3" w:rsidR="00DB2585" w:rsidRPr="000C3539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170DDE63" w:rsidR="00DB2585" w:rsidRPr="00CA2B71" w:rsidRDefault="00434BA8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A193CC8" w:rsidR="00434BA8" w:rsidRPr="000C3539" w:rsidRDefault="00C541BF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053D7CB5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22E5DA23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66EE34E6" w:rsidR="00956370" w:rsidRPr="000C3539" w:rsidRDefault="00434BA8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C6C61F6" w:rsidR="00DB7444" w:rsidRPr="000C3539" w:rsidRDefault="00DB7444" w:rsidP="005D6531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25CC9A60" w:rsidR="00DB7444" w:rsidRPr="000C3539" w:rsidRDefault="00DB7444" w:rsidP="005D6531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54B2D84" w:rsidR="00C7386A" w:rsidRPr="000C3539" w:rsidRDefault="00DB7444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387BB74F" w:rsidR="004B4A6D" w:rsidRPr="000C3539" w:rsidRDefault="00C7386A" w:rsidP="005D6531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DE92584" w:rsidR="006C2584" w:rsidRPr="000C3539" w:rsidRDefault="006C2584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78A9DBB3" w:rsidR="00C17CE4" w:rsidRPr="000C3539" w:rsidRDefault="001B0653" w:rsidP="005D6531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588A35A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9398D1B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lastRenderedPageBreak/>
        <w:t>oryginałów lub kopii dokumentów księgowych (faktur lub dokumentów</w:t>
      </w:r>
      <w:r w:rsidR="00DF1AE2" w:rsidRPr="0027569C">
        <w:rPr>
          <w:rFonts w:asciiTheme="minorHAnsi" w:hAnsiTheme="minorHAnsi"/>
          <w:sz w:val="22"/>
        </w:rPr>
        <w:t xml:space="preserve"> o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równoważnej wartości dowodowej), potwierdzających poniesione koszty oraz potwierdzających dokonanie zapłaty</w:t>
      </w:r>
      <w:r w:rsidR="006D0243" w:rsidRPr="005D6531">
        <w:footnoteReference w:id="31"/>
      </w:r>
      <w:r w:rsidRPr="00983C84">
        <w:rPr>
          <w:rFonts w:asciiTheme="minorHAnsi" w:hAnsiTheme="minorHAnsi"/>
          <w:sz w:val="22"/>
        </w:rPr>
        <w:t>;</w:t>
      </w:r>
    </w:p>
    <w:p w14:paraId="36622DAB" w14:textId="1E64D0F0" w:rsidR="00173785" w:rsidRPr="005D6531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/>
          <w:b/>
          <w:sz w:val="22"/>
        </w:rPr>
      </w:pPr>
      <w:r w:rsidRPr="00983C84">
        <w:rPr>
          <w:rFonts w:asciiTheme="minorHAnsi" w:hAnsiTheme="minorHAnsi"/>
          <w:sz w:val="22"/>
        </w:rPr>
        <w:t>oryginałów</w:t>
      </w:r>
      <w:r w:rsidRPr="0027569C">
        <w:rPr>
          <w:rFonts w:asciiTheme="minorHAnsi" w:hAnsiTheme="minorHAnsi"/>
          <w:sz w:val="22"/>
        </w:rPr>
        <w:t xml:space="preserve"> lub kopii protokołów odbioru dokumentujących wykonanie dostaw</w:t>
      </w:r>
      <w:r w:rsidR="00DF1AE2" w:rsidRPr="0027569C">
        <w:rPr>
          <w:rFonts w:asciiTheme="minorHAnsi" w:hAnsi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usług lub kopii innych dokumentów potwierdzających zgodność realizacji Projektu</w:t>
      </w:r>
      <w:r w:rsidR="00DF1AE2" w:rsidRPr="0027569C">
        <w:rPr>
          <w:rFonts w:asciiTheme="minorHAnsi" w:hAnsiTheme="minorHAnsi"/>
          <w:sz w:val="22"/>
        </w:rPr>
        <w:t xml:space="preserve"> z</w:t>
      </w:r>
      <w:r w:rsidR="00DF1AE2">
        <w:rPr>
          <w:rFonts w:asciiTheme="minorHAnsi" w:hAnsiTheme="minorHAnsi" w:cstheme="minorHAnsi"/>
          <w:sz w:val="22"/>
        </w:rPr>
        <w:t> </w:t>
      </w:r>
      <w:r w:rsidRPr="00983C84">
        <w:rPr>
          <w:rFonts w:asciiTheme="minorHAnsi" w:hAnsiTheme="minorHAnsi"/>
          <w:sz w:val="22"/>
        </w:rPr>
        <w:t>warunkami Umowy;</w:t>
      </w:r>
    </w:p>
    <w:p w14:paraId="6F7EDB33" w14:textId="01D6C002" w:rsidR="00173785" w:rsidRPr="000C3539" w:rsidRDefault="00173785" w:rsidP="005D6531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2690CBBE" w:rsidR="00173785" w:rsidRPr="000C3539" w:rsidRDefault="00AA7921" w:rsidP="005D6531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3118316A" w:rsidR="00173785" w:rsidRPr="000C3539" w:rsidRDefault="001B0653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FE7BFFF" w:rsidR="00173785" w:rsidRPr="000C3539" w:rsidRDefault="008F3A68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6268AF3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1B692935" w:rsidR="00173785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781AD05" w:rsidR="00A37FDC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12B8BB2F" w:rsidR="0015522E" w:rsidRPr="000C3539" w:rsidRDefault="00173785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1F542971" w:rsidR="00ED75E6" w:rsidRPr="000C3539" w:rsidRDefault="00ED75E6" w:rsidP="005D6531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78D16AAA" w14:textId="7AC685F3" w:rsidR="0018041D" w:rsidRPr="000C3539" w:rsidRDefault="006F705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933AAE">
      <w:pPr>
        <w:keepNext/>
        <w:keepLines/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711CE44E" w:rsidR="00434BA8" w:rsidRPr="000C3539" w:rsidRDefault="00C1412D" w:rsidP="00933AAE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7C6F66DD" w:rsidR="004C17B7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0CB89D56" w:rsidR="009356DF" w:rsidRPr="000C3539" w:rsidRDefault="00434BA8" w:rsidP="005D6531">
      <w:pPr>
        <w:keepNext/>
        <w:keepLines/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2D09D6B4" w:rsidR="002616DE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2BB8D48E" w:rsidR="001122D2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4D7651A6" w:rsidR="00863AC4" w:rsidRPr="000C3539" w:rsidRDefault="002C200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4317F702" w14:textId="43B785C7" w:rsidR="00AA19EE" w:rsidRPr="000C3539" w:rsidRDefault="00D609C5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</w:t>
      </w:r>
    </w:p>
    <w:p w14:paraId="09ECBAB9" w14:textId="6F96A680" w:rsidR="005A1E52" w:rsidRPr="000C3539" w:rsidRDefault="005A1E52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369D6D36" w:rsidR="008D74A0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571F8780" w:rsidR="00C1399E" w:rsidRPr="000C3539" w:rsidRDefault="008D74A0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549B330D" w:rsidR="008D74A0" w:rsidRPr="000C3539" w:rsidRDefault="00C1399E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DF52DD">
        <w:rPr>
          <w:rFonts w:asciiTheme="minorHAnsi" w:hAnsiTheme="minorHAnsi" w:cstheme="minorHAnsi"/>
          <w:sz w:val="22"/>
        </w:rPr>
        <w:t>7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DF52DD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niekwalifikowalne, przy 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F52DD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 xml:space="preserve">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F52DD">
        <w:rPr>
          <w:rFonts w:asciiTheme="minorHAnsi" w:hAnsiTheme="minorHAnsi" w:cstheme="minorHAnsi"/>
          <w:sz w:val="22"/>
        </w:rPr>
        <w:t>7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4663E4FB" w:rsidR="0071083B" w:rsidRPr="000C3539" w:rsidRDefault="0071083B" w:rsidP="005D6531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 w:rsidRPr="005D6531">
        <w:rPr>
          <w:rFonts w:asciiTheme="minorHAnsi" w:hAnsi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0154402A" w:rsidR="004D6991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05C45C13" w:rsidR="00C56763" w:rsidRPr="000C3539" w:rsidRDefault="00C541BF" w:rsidP="005D6531">
      <w:pPr>
        <w:keepNext/>
        <w:keepLines/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12AAF335" w:rsidR="00C56763" w:rsidRPr="000C3539" w:rsidRDefault="00945A8F" w:rsidP="005D6531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2A5C0803" w:rsidR="000A39B9" w:rsidRPr="000C3539" w:rsidRDefault="000A084A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27AC2785" w:rsidR="00FE02B5" w:rsidRPr="000C3539" w:rsidRDefault="00351A4C" w:rsidP="005D6531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773C75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39D26D6C" w:rsidR="00AF1CE6" w:rsidRPr="000C3539" w:rsidRDefault="00C1412D" w:rsidP="005D6531">
      <w:pPr>
        <w:keepNext/>
        <w:keepLines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58BCAC7D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71005397" w:rsidR="00AF1CE6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5D6531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337EFAD8" w:rsidR="00D86435" w:rsidRPr="000C3539" w:rsidRDefault="00D8643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0C049B31" w:rsidR="00DB3BD8" w:rsidRPr="000C3539" w:rsidRDefault="00956425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6EB00488" w:rsidR="00D86435" w:rsidRPr="000C3539" w:rsidRDefault="00F42FD0" w:rsidP="005D6531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42448E3F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44F2D7E9" w:rsidR="00755DA9" w:rsidRPr="000C3539" w:rsidRDefault="00755DA9" w:rsidP="005D6531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761C4EE" w:rsidR="00B148AC" w:rsidRPr="000C3539" w:rsidRDefault="00F72B8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4A9B1086" w:rsidR="00B148AC" w:rsidRPr="000C3539" w:rsidRDefault="00B148AC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9D26111" w:rsidR="00AE2F2B" w:rsidRPr="000C3539" w:rsidRDefault="00AE2F2B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0E1540F2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="00DF52DD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3AECA36B" w:rsidR="00B148AC" w:rsidRPr="000C3539" w:rsidRDefault="00B148AC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DF52DD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3E0FD87C" w:rsidR="00B148AC" w:rsidRPr="000C3539" w:rsidRDefault="009677AD" w:rsidP="005D653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32C16BD8" w:rsidR="00E938CC" w:rsidRPr="000C3539" w:rsidRDefault="00B148A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0629B92E" w:rsidR="00B148AC" w:rsidRPr="000C3539" w:rsidRDefault="00E938CC" w:rsidP="005D6531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4BCD30" w:rsidR="00AE2F2B" w:rsidRPr="000C3539" w:rsidRDefault="00AE2F2B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4FD5C9DA" w:rsidR="00247DE8" w:rsidRPr="000C3539" w:rsidRDefault="009677AD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57AD95F2" w:rsidR="00166FF5" w:rsidRPr="000C3539" w:rsidRDefault="002C2000" w:rsidP="005D6531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5E38C604" w:rsidR="00564896" w:rsidRPr="000C3539" w:rsidRDefault="00136D63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1C8000E6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</w:t>
      </w:r>
      <w:r w:rsidR="00493A8A">
        <w:rPr>
          <w:rFonts w:asciiTheme="minorHAnsi" w:hAnsiTheme="minorHAnsi" w:cstheme="minorHAnsi"/>
          <w:sz w:val="22"/>
        </w:rPr>
        <w:t xml:space="preserve"> lub w formie elektronicznej </w:t>
      </w:r>
      <w:r w:rsidR="002651ED"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45287BA9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767B4ECC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08BF54EF" w:rsidR="00346648" w:rsidRPr="000C3539" w:rsidRDefault="0034664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329B37D" w:rsidR="00247DE8" w:rsidRPr="000C3539" w:rsidRDefault="00247DE8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36C5FE1B" w:rsidR="00AC0E9E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 xml:space="preserve">jest zobowiązany przekazywać Instytucji Pośredniczącej, kopie informacji pokontrolnych oraz zaleceń pokontrolnych lub innych równoważnych dokumentów sporządzonych </w:t>
      </w:r>
      <w:r w:rsidR="00AC0E9E" w:rsidRPr="000C3539">
        <w:rPr>
          <w:rFonts w:asciiTheme="minorHAnsi" w:hAnsiTheme="minorHAnsi" w:cstheme="minorHAnsi"/>
          <w:sz w:val="22"/>
        </w:rPr>
        <w:lastRenderedPageBreak/>
        <w:t>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2EAD8B82" w:rsidR="0027560F" w:rsidRPr="000C3539" w:rsidRDefault="00956425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1DFF94DA" w:rsidR="00AC0E9E" w:rsidRPr="000C3539" w:rsidRDefault="00702491" w:rsidP="005D6531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2B37CFB1" w:rsidR="004242B9" w:rsidRPr="000C3539" w:rsidRDefault="004242B9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piśmie </w:t>
      </w:r>
      <w:r w:rsidR="00493A8A">
        <w:rPr>
          <w:rFonts w:asciiTheme="minorHAnsi" w:hAnsiTheme="minorHAnsi" w:cstheme="minorHAnsi"/>
          <w:sz w:val="22"/>
        </w:rPr>
        <w:t xml:space="preserve">lub w formie elektronicznej (z kwalifikowanym podpisem elektronicznym) </w:t>
      </w:r>
      <w:r w:rsidRPr="000C3539">
        <w:rPr>
          <w:rFonts w:asciiTheme="minorHAnsi" w:hAnsiTheme="minorHAnsi" w:cstheme="minorHAnsi"/>
          <w:sz w:val="22"/>
        </w:rPr>
        <w:t>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3D93F145" w:rsidR="00EA40F5" w:rsidRPr="000C3539" w:rsidRDefault="00EA40F5" w:rsidP="005D6531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46274F90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102A9C57" w:rsidR="00635DC7" w:rsidRPr="000C3539" w:rsidRDefault="00247DE8" w:rsidP="005D6531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formie pisemnej </w:t>
      </w:r>
      <w:r w:rsidR="00493A8A">
        <w:rPr>
          <w:rFonts w:asciiTheme="minorHAnsi" w:hAnsiTheme="minorHAnsi" w:cstheme="minorHAnsi"/>
          <w:sz w:val="22"/>
        </w:rPr>
        <w:t>lub elektronicznej (z kwalifikowanym podpisem elektronicznym)</w:t>
      </w:r>
      <w:r w:rsidR="00493A8A" w:rsidRPr="00F70BC8">
        <w:rPr>
          <w:rFonts w:asciiTheme="minorHAnsi" w:hAnsiTheme="minorHAnsi" w:cstheme="minorHAnsi"/>
          <w:sz w:val="22"/>
        </w:rPr>
        <w:t xml:space="preserve"> </w:t>
      </w:r>
      <w:r w:rsidR="00645D4A" w:rsidRPr="000C3539">
        <w:rPr>
          <w:rFonts w:asciiTheme="minorHAnsi" w:hAnsiTheme="minorHAnsi" w:cstheme="minorHAnsi"/>
          <w:sz w:val="22"/>
        </w:rPr>
        <w:t>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7324856C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3E6716DB" w:rsidR="00247DE8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26EA6986" w:rsidR="006907E4" w:rsidRPr="000C3539" w:rsidRDefault="006907E4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07099978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DF1AE2">
        <w:rPr>
          <w:rFonts w:asciiTheme="minorHAnsi" w:hAnsiTheme="minorHAnsi" w:cstheme="minorHAnsi"/>
          <w:sz w:val="22"/>
        </w:rPr>
        <w:t>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4E1F63F2" w:rsidR="00247DE8" w:rsidRPr="000C3539" w:rsidRDefault="00FB740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646EE534" w:rsidR="00B818F2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A36D52C" w:rsidR="00DA19CE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607F9709" w14:textId="77777777" w:rsidR="00DF1FD8" w:rsidRDefault="00F4511C" w:rsidP="00DF1FD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058528EC" w:rsidR="00C47A8A" w:rsidRPr="00DF1FD8" w:rsidRDefault="006000F8" w:rsidP="00DF1FD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DF1FD8">
        <w:rPr>
          <w:rFonts w:asciiTheme="minorHAnsi" w:hAnsiTheme="minorHAnsi" w:cstheme="minorHAnsi"/>
          <w:sz w:val="22"/>
        </w:rPr>
        <w:t xml:space="preserve">wystąpi </w:t>
      </w:r>
      <w:r w:rsidR="00F76F6B" w:rsidRPr="00DF1FD8">
        <w:rPr>
          <w:rFonts w:asciiTheme="minorHAnsi" w:hAnsiTheme="minorHAnsi" w:cstheme="minorHAnsi"/>
          <w:sz w:val="22"/>
        </w:rPr>
        <w:t>s</w:t>
      </w:r>
      <w:r w:rsidRPr="00DF1FD8">
        <w:rPr>
          <w:rFonts w:asciiTheme="minorHAnsi" w:hAnsiTheme="minorHAnsi" w:cstheme="minorHAnsi"/>
          <w:sz w:val="22"/>
        </w:rPr>
        <w:t>ił</w:t>
      </w:r>
      <w:r w:rsidR="00790ED9" w:rsidRPr="00DF1FD8">
        <w:rPr>
          <w:rFonts w:asciiTheme="minorHAnsi" w:hAnsiTheme="minorHAnsi" w:cstheme="minorHAnsi"/>
          <w:sz w:val="22"/>
        </w:rPr>
        <w:t>a</w:t>
      </w:r>
      <w:r w:rsidRPr="00DF1FD8">
        <w:rPr>
          <w:rFonts w:asciiTheme="minorHAnsi" w:hAnsiTheme="minorHAnsi" w:cstheme="minorHAnsi"/>
          <w:sz w:val="22"/>
        </w:rPr>
        <w:t xml:space="preserve"> wyższ</w:t>
      </w:r>
      <w:r w:rsidR="00790ED9" w:rsidRPr="00DF1FD8">
        <w:rPr>
          <w:rFonts w:asciiTheme="minorHAnsi" w:hAnsiTheme="minorHAnsi" w:cstheme="minorHAnsi"/>
          <w:sz w:val="22"/>
        </w:rPr>
        <w:t>a</w:t>
      </w:r>
      <w:r w:rsidRPr="00DF1FD8">
        <w:rPr>
          <w:rFonts w:asciiTheme="minorHAnsi" w:hAnsiTheme="minorHAnsi" w:cstheme="minorHAnsi"/>
          <w:sz w:val="22"/>
        </w:rPr>
        <w:t>;</w:t>
      </w:r>
    </w:p>
    <w:p w14:paraId="76823A2C" w14:textId="70B47FAC" w:rsidR="00EA0107" w:rsidRPr="000C3539" w:rsidRDefault="00F42FD0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0C2E9918" w:rsidR="00EA0107" w:rsidRPr="000C3539" w:rsidRDefault="00956425" w:rsidP="005D6531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72B3DB33" w:rsidR="000E20B5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A9F3007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3E2A4A13" w:rsidR="00247DE8" w:rsidRPr="000C3539" w:rsidRDefault="0026094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1177D373" w:rsidR="00B818F2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3CF78AC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7F944112" w:rsidR="00247DE8" w:rsidRPr="000C3539" w:rsidRDefault="00247DE8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759139A2" w:rsidR="00247DE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E696963" w:rsidR="00247DE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04BA16DB" w:rsidR="000E20B5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5B13C279" w:rsidR="00247DE8" w:rsidRPr="000C3539" w:rsidRDefault="00FA74A1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667CF87E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7324ABD8" w:rsidR="00247DE8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1FDBE56E" w:rsidR="004720F5" w:rsidRPr="000C3539" w:rsidRDefault="004720F5" w:rsidP="005D6531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1FD6ADA" w:rsidR="00247DE8" w:rsidRPr="000C3539" w:rsidRDefault="00F42F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2282B928" w:rsidR="006D263F" w:rsidRPr="000C3539" w:rsidRDefault="00A10447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1EABFD5" w:rsidR="00EA0107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7A0D6D08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3F38EFCC" w:rsidR="004729A8" w:rsidRPr="000C3539" w:rsidRDefault="0095642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5E7CB399" w:rsidR="004729A8" w:rsidRPr="000C3539" w:rsidRDefault="008608A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7102E186" w:rsidR="004729A8" w:rsidRPr="000C3539" w:rsidRDefault="00AC495B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495D07A6" w:rsidR="004729A8" w:rsidRPr="000C3539" w:rsidRDefault="004729A8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1B97B17A" w:rsidR="004D52D0" w:rsidRPr="000C3539" w:rsidRDefault="00FB7405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1FB8C6EC" w:rsidR="004D52D0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6EA7399D" w:rsidR="003931AB" w:rsidRPr="000C3539" w:rsidRDefault="004D52D0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7E037431" w:rsidR="009A468A" w:rsidRPr="000C3539" w:rsidRDefault="00990B5A" w:rsidP="005D6531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0C400B2" w:rsidR="0035645D" w:rsidRPr="000C3539" w:rsidRDefault="0035645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5A4E22AA" w:rsidR="00751A26" w:rsidRPr="000C3539" w:rsidRDefault="00751A2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7B093816" w:rsidR="00247DE8" w:rsidRPr="000C3539" w:rsidRDefault="00247DE8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2C467789" w:rsidR="00247DE8" w:rsidRPr="000C3539" w:rsidRDefault="00F11B46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09D2DDFA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 xml:space="preserve">niewykonaniem lub nienależytym wykonaniem </w:t>
      </w:r>
      <w:r w:rsidR="00D70B79" w:rsidRPr="000C3539">
        <w:rPr>
          <w:rFonts w:asciiTheme="minorHAnsi" w:hAnsiTheme="minorHAnsi" w:cstheme="minorHAnsi"/>
          <w:sz w:val="22"/>
        </w:rPr>
        <w:lastRenderedPageBreak/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17F8BD84" w:rsidR="00D70B79" w:rsidRPr="000C3539" w:rsidRDefault="00BC60CD" w:rsidP="005D6531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4400DF1A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2ABE6EDA" w:rsidR="00247DE8" w:rsidRPr="000C3539" w:rsidRDefault="00247DE8" w:rsidP="005D6531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2A9D0920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  <w:r w:rsidR="0098420B">
        <w:rPr>
          <w:rFonts w:asciiTheme="minorHAnsi" w:hAnsiTheme="minorHAnsi" w:cstheme="minorHAnsi"/>
          <w:sz w:val="22"/>
        </w:rPr>
        <w:t xml:space="preserve"> </w:t>
      </w:r>
    </w:p>
    <w:p w14:paraId="1B098AF5" w14:textId="70E28A0C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3DD6EC9D" w:rsidR="009D416D" w:rsidRPr="000C3539" w:rsidRDefault="00247DE8" w:rsidP="005D6531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07BF72DF" w:rsidR="00247DE8" w:rsidRPr="000C3539" w:rsidRDefault="007C6D8C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56A69C44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3B32212A" w:rsidR="00247DE8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0D2F1C08" w:rsidR="00335230" w:rsidRPr="000C3539" w:rsidRDefault="00247DE8" w:rsidP="005D6531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0562465D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728DE02C" w:rsidR="00247DE8" w:rsidRPr="000C3539" w:rsidRDefault="00247DE8" w:rsidP="005D6531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47DDF9AF" w:rsidR="00247DE8" w:rsidRPr="000C3539" w:rsidRDefault="00247DE8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3513BB3C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42740A94" w:rsidR="00247DE8" w:rsidRPr="000C3539" w:rsidRDefault="00247DE8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79A4829F" w:rsidR="001E6753" w:rsidRPr="000C3539" w:rsidRDefault="001E6753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40A52D03" w:rsidR="00247DE8" w:rsidRPr="000C3539" w:rsidRDefault="008608AA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614A0E8A" w:rsidR="003B5D02" w:rsidRPr="000C3539" w:rsidRDefault="003B5D02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578BD918" w:rsidR="00247DE8" w:rsidRPr="000C3539" w:rsidRDefault="00FB7405" w:rsidP="005D6531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2B145FC3" w:rsidR="006F7058" w:rsidRDefault="006F7058" w:rsidP="00B91556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47AA80D9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47F40720" w:rsidR="00247DE8" w:rsidRPr="000C3539" w:rsidRDefault="002C3A8C" w:rsidP="005D6531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pisemnej </w:t>
      </w:r>
      <w:r w:rsidR="00493A8A">
        <w:rPr>
          <w:rFonts w:asciiTheme="minorHAnsi" w:hAnsiTheme="minorHAnsi" w:cstheme="minorHAnsi"/>
          <w:sz w:val="22"/>
        </w:rPr>
        <w:t xml:space="preserve">lub elektronicznej (z kwalifikowanym podpisem elektronicznym) </w:t>
      </w:r>
      <w:r w:rsidR="00247DE8" w:rsidRPr="000C3539">
        <w:rPr>
          <w:rFonts w:asciiTheme="minorHAnsi" w:hAnsiTheme="minorHAnsi" w:cstheme="minorHAnsi"/>
          <w:sz w:val="22"/>
        </w:rPr>
        <w:t>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75AF27BB" w:rsidR="00E45341" w:rsidRPr="000C3539" w:rsidRDefault="00247DE8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</w:t>
      </w:r>
      <w:r w:rsidR="009D1AD4">
        <w:rPr>
          <w:rFonts w:asciiTheme="minorHAnsi" w:hAnsiTheme="minorHAnsi" w:cstheme="minorHAnsi"/>
          <w:sz w:val="22"/>
        </w:rPr>
        <w:t xml:space="preserve">ą 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>Umowie</w:t>
      </w:r>
      <w:r w:rsidR="009D1AD4">
        <w:rPr>
          <w:rFonts w:asciiTheme="minorHAnsi" w:hAnsiTheme="minorHAnsi" w:cstheme="minorHAnsi"/>
          <w:sz w:val="22"/>
        </w:rPr>
        <w:t xml:space="preserve"> końcową datę okresu kwalifikowalności kosztów w ramach Projektu oraz</w:t>
      </w:r>
      <w:r w:rsidR="00FC36D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51609CF9" w:rsidR="0083042F" w:rsidRPr="00CA2B71" w:rsidRDefault="000D7467" w:rsidP="005D6531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</w:t>
      </w:r>
      <w:r w:rsidR="00DF52DD">
        <w:rPr>
          <w:rFonts w:asciiTheme="minorHAnsi" w:hAnsiTheme="minorHAnsi" w:cstheme="minorHAnsi"/>
          <w:sz w:val="22"/>
        </w:rPr>
        <w:t>20</w:t>
      </w:r>
      <w:r w:rsidR="00BB0B51" w:rsidRPr="00CA2B71">
        <w:rPr>
          <w:rFonts w:asciiTheme="minorHAnsi" w:hAnsiTheme="minorHAnsi" w:cstheme="minorHAnsi"/>
          <w:sz w:val="22"/>
        </w:rPr>
        <w:t xml:space="preserve">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4"/>
      </w:r>
    </w:p>
    <w:p w14:paraId="60B95B92" w14:textId="66D1FCAA" w:rsidR="00247DE8" w:rsidRPr="000C3539" w:rsidRDefault="00C745BE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20D6FFBE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5DC48419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1366444C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5B942944" w:rsidR="0041075B" w:rsidRPr="000C3539" w:rsidRDefault="0041075B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</w:t>
      </w:r>
      <w:r w:rsidR="009D1AD4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Umowie </w:t>
      </w:r>
      <w:r w:rsidR="009D1AD4">
        <w:rPr>
          <w:rFonts w:asciiTheme="minorHAnsi" w:hAnsiTheme="minorHAnsi" w:cstheme="minorHAnsi"/>
          <w:sz w:val="22"/>
        </w:rPr>
        <w:t>końcową datę okresu kwalifikowalności kosztów w ramach Projektu oraz</w:t>
      </w:r>
      <w:r w:rsidR="009D1AD4" w:rsidRPr="00F70BC8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0B62E9F9" w:rsidR="00DB3BD8" w:rsidRPr="000C3539" w:rsidRDefault="00247DE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F52DD">
        <w:rPr>
          <w:rFonts w:asciiTheme="minorHAnsi" w:hAnsiTheme="minorHAnsi" w:cstheme="minorHAnsi"/>
          <w:sz w:val="22"/>
        </w:rPr>
        <w:t>20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6A73739A" w:rsidR="00DB3BD8" w:rsidRPr="000C3539" w:rsidRDefault="00B9658C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5D6531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365C23F4" w:rsidR="000454D6" w:rsidRPr="000C3539" w:rsidRDefault="003D1CDB" w:rsidP="005D6531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8F8987B" w14:textId="551B474B" w:rsidR="00AB7281" w:rsidRPr="000C3539" w:rsidRDefault="00E43E68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71F7FAC4" w:rsidR="001839E2" w:rsidRPr="000C3539" w:rsidRDefault="009743BF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C85E588" w:rsidR="00A5161F" w:rsidRPr="000C3539" w:rsidRDefault="001839E2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64A57F8E" w:rsidR="001E6753" w:rsidRPr="000C3539" w:rsidRDefault="001E6753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</w:t>
      </w:r>
      <w:r w:rsidR="009D1AD4">
        <w:rPr>
          <w:rFonts w:asciiTheme="minorHAnsi" w:hAnsiTheme="minorHAnsi" w:cstheme="minorHAnsi"/>
          <w:sz w:val="22"/>
        </w:rPr>
        <w:t xml:space="preserve"> (z zastrzeżeniem braku możliwości wydłużenia tego okresu </w:t>
      </w:r>
      <w:r w:rsidR="009D1AD4" w:rsidRPr="0092456F">
        <w:rPr>
          <w:rFonts w:asciiTheme="minorHAnsi" w:hAnsiTheme="minorHAnsi" w:cstheme="minorHAnsi"/>
          <w:sz w:val="22"/>
        </w:rPr>
        <w:t xml:space="preserve"> </w:t>
      </w:r>
      <w:r w:rsidR="009D1AD4" w:rsidRPr="00E55C40">
        <w:rPr>
          <w:rFonts w:asciiTheme="minorHAnsi" w:hAnsiTheme="minorHAnsi" w:cstheme="minorHAnsi"/>
          <w:sz w:val="22"/>
        </w:rPr>
        <w:t xml:space="preserve">poza końcową datę okresu kwalifikowalności </w:t>
      </w:r>
      <w:r w:rsidR="009D1AD4">
        <w:rPr>
          <w:rFonts w:asciiTheme="minorHAnsi" w:hAnsiTheme="minorHAnsi" w:cstheme="minorHAnsi"/>
          <w:sz w:val="22"/>
        </w:rPr>
        <w:t>kosztów</w:t>
      </w:r>
      <w:r w:rsidR="009D1AD4" w:rsidRPr="00E55C40">
        <w:rPr>
          <w:rFonts w:asciiTheme="minorHAnsi" w:hAnsiTheme="minorHAnsi" w:cstheme="minorHAnsi"/>
          <w:sz w:val="22"/>
        </w:rPr>
        <w:t xml:space="preserve"> w</w:t>
      </w:r>
      <w:r w:rsidR="009D1AD4">
        <w:rPr>
          <w:rFonts w:asciiTheme="minorHAnsi" w:hAnsiTheme="minorHAnsi" w:cstheme="minorHAnsi"/>
          <w:sz w:val="22"/>
        </w:rPr>
        <w:t> </w:t>
      </w:r>
      <w:r w:rsidR="009D1AD4" w:rsidRPr="00E55C40">
        <w:rPr>
          <w:rFonts w:asciiTheme="minorHAnsi" w:hAnsiTheme="minorHAnsi" w:cstheme="minorHAnsi"/>
          <w:sz w:val="22"/>
        </w:rPr>
        <w:t>ramach PO IR, tj. 31 grudnia 2023 r</w:t>
      </w:r>
      <w:r w:rsidRPr="000C3539">
        <w:rPr>
          <w:rFonts w:asciiTheme="minorHAnsi" w:hAnsiTheme="minorHAnsi" w:cstheme="minorHAnsi"/>
          <w:sz w:val="22"/>
        </w:rPr>
        <w:t>.</w:t>
      </w:r>
      <w:r w:rsidR="009D1AD4">
        <w:rPr>
          <w:rFonts w:asciiTheme="minorHAnsi" w:hAnsiTheme="minorHAnsi" w:cstheme="minorHAnsi"/>
          <w:sz w:val="22"/>
        </w:rPr>
        <w:t>).</w:t>
      </w:r>
      <w:r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2F4CCA5" w:rsidR="002D6B17" w:rsidRPr="000C3539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037CE5D8" w:rsidR="002D6B17" w:rsidRPr="000C3539" w:rsidRDefault="002D6B17" w:rsidP="00B15FF3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501B49">
        <w:rPr>
          <w:rFonts w:asciiTheme="minorHAnsi" w:hAnsiTheme="minorHAnsi" w:cstheme="minorHAnsi"/>
          <w:sz w:val="22"/>
        </w:rPr>
        <w:t>8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7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CA74CF" w:rsidR="00950820" w:rsidRDefault="00950820" w:rsidP="005D6531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1574D0D2" w:rsidR="00F10E30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251982C" w14:textId="6CB6B2AC" w:rsidR="008B58AA" w:rsidRPr="00EC580A" w:rsidRDefault="008B58AA" w:rsidP="008B58AA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Przesunięcia kosztów, ani zmiana Umowy nie mogą skutkować przesunięciem okresu kwalifikowalności kosztów dla Projektu </w:t>
      </w:r>
      <w:r w:rsidRPr="00E55C40">
        <w:rPr>
          <w:rFonts w:asciiTheme="minorHAnsi" w:hAnsiTheme="minorHAnsi" w:cstheme="minorHAnsi"/>
          <w:sz w:val="22"/>
        </w:rPr>
        <w:t xml:space="preserve">poza końcową datę okresu kwalifikowalności </w:t>
      </w:r>
      <w:r>
        <w:rPr>
          <w:rFonts w:asciiTheme="minorHAnsi" w:hAnsiTheme="minorHAnsi" w:cstheme="minorHAnsi"/>
          <w:sz w:val="22"/>
        </w:rPr>
        <w:t>kosztów</w:t>
      </w:r>
      <w:r w:rsidRPr="00E55C40">
        <w:rPr>
          <w:rFonts w:asciiTheme="minorHAnsi" w:hAnsiTheme="minorHAnsi" w:cstheme="minorHAnsi"/>
          <w:sz w:val="22"/>
        </w:rPr>
        <w:t xml:space="preserve"> w</w:t>
      </w:r>
      <w:r>
        <w:rPr>
          <w:rFonts w:asciiTheme="minorHAnsi" w:hAnsiTheme="minorHAnsi" w:cstheme="minorHAnsi"/>
          <w:sz w:val="22"/>
        </w:rPr>
        <w:t> </w:t>
      </w:r>
      <w:r w:rsidRPr="00E55C40">
        <w:rPr>
          <w:rFonts w:asciiTheme="minorHAnsi" w:hAnsiTheme="minorHAnsi" w:cstheme="minorHAnsi"/>
          <w:sz w:val="22"/>
        </w:rPr>
        <w:t>ramach PO IR, tj. 31 grudnia 2023 r.</w:t>
      </w:r>
      <w:r>
        <w:rPr>
          <w:rFonts w:asciiTheme="minorHAnsi" w:hAnsiTheme="minorHAnsi" w:cstheme="minorHAnsi"/>
          <w:sz w:val="22"/>
        </w:rPr>
        <w:t xml:space="preserve"> </w:t>
      </w:r>
      <w:r w:rsidR="00385E61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ydatki poniesione przez beneficjenta po dniu 31 grudnia 2023 r. nie będą uznane za koszty kwalifikowalne</w:t>
      </w:r>
      <w:r w:rsidR="00385E61">
        <w:rPr>
          <w:rFonts w:asciiTheme="minorHAnsi" w:hAnsiTheme="minorHAnsi" w:cstheme="minorHAnsi"/>
          <w:sz w:val="22"/>
        </w:rPr>
        <w:t>, w związku z czym będą sfinansowane w całości przez Lidera konsorcjum lub konsorcjanta ze środków własnych</w:t>
      </w:r>
      <w:r>
        <w:rPr>
          <w:rFonts w:asciiTheme="minorHAnsi" w:hAnsiTheme="minorHAnsi" w:cstheme="minorHAnsi"/>
          <w:sz w:val="22"/>
        </w:rPr>
        <w:t>.</w:t>
      </w:r>
    </w:p>
    <w:p w14:paraId="3D7BD2C5" w14:textId="77777777" w:rsidR="008B58AA" w:rsidRPr="000C3539" w:rsidRDefault="008B58AA" w:rsidP="008B58AA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553D0A52" w14:textId="77777777" w:rsidR="006F7058" w:rsidRDefault="006F7058" w:rsidP="00B91556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5D6531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9"/>
      </w:r>
    </w:p>
    <w:p w14:paraId="785FC086" w14:textId="30EF2829" w:rsidR="000D4EF8" w:rsidRPr="000C3539" w:rsidRDefault="000D4EF8" w:rsidP="005D6531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3C1AA8B8" w:rsidR="000D4EF8" w:rsidRPr="000C3539" w:rsidRDefault="00405A1B" w:rsidP="005D6531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0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71578EA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7A9FA4C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</w:t>
      </w:r>
      <w:r w:rsidR="00AD5E4E">
        <w:rPr>
          <w:rFonts w:asciiTheme="minorHAnsi" w:hAnsiTheme="minorHAnsi" w:cstheme="minorHAnsi"/>
          <w:sz w:val="22"/>
        </w:rPr>
        <w:t xml:space="preserve"> analiza finansowa </w:t>
      </w:r>
      <w:r w:rsidR="00505BE9">
        <w:rPr>
          <w:rFonts w:asciiTheme="minorHAnsi" w:hAnsiTheme="minorHAnsi" w:cstheme="minorHAnsi"/>
          <w:sz w:val="22"/>
        </w:rPr>
        <w:t>sytuacji Lidera konsorcjum</w:t>
      </w:r>
      <w:r w:rsidR="00AD5E4E">
        <w:rPr>
          <w:rFonts w:asciiTheme="minorHAnsi" w:hAnsiTheme="minorHAnsi" w:cstheme="minorHAnsi"/>
          <w:sz w:val="22"/>
        </w:rPr>
        <w:t xml:space="preserve"> wskazuje na ryzyko finansowe utraty wypłaconych środków</w:t>
      </w:r>
      <w:r w:rsidRPr="000C3539">
        <w:rPr>
          <w:rFonts w:asciiTheme="minorHAnsi" w:hAnsiTheme="minorHAnsi" w:cstheme="minorHAnsi"/>
          <w:sz w:val="22"/>
        </w:rPr>
        <w:t>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45FE8619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</w:t>
      </w:r>
      <w:r w:rsidR="00AD5E4E">
        <w:rPr>
          <w:rFonts w:asciiTheme="minorHAnsi" w:hAnsiTheme="minorHAnsi" w:cstheme="minorHAnsi"/>
          <w:sz w:val="22"/>
        </w:rPr>
        <w:t xml:space="preserve"> lub zmniejszyć jej wysokość</w:t>
      </w:r>
      <w:r w:rsidR="00D1701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;</w:t>
      </w:r>
    </w:p>
    <w:p w14:paraId="6276D30E" w14:textId="506B5981" w:rsidR="00646D20" w:rsidRPr="000C3539" w:rsidRDefault="00646D20" w:rsidP="005D6531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5EB06CE9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3F39E210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0723E138" w:rsidR="00646D20" w:rsidRPr="000C3539" w:rsidRDefault="00646D20" w:rsidP="005D6531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6EC5CCCF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3337F26A" w:rsidR="00646D20" w:rsidRPr="000C3539" w:rsidRDefault="003D42BD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123773EB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5D948F39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0BB88FCF" w:rsidR="00646D20" w:rsidRPr="000C3539" w:rsidRDefault="00646D20" w:rsidP="005D6531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604831B1" w:rsidR="00646D20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</w:t>
      </w:r>
      <w:r w:rsidR="009D1AD4">
        <w:rPr>
          <w:rFonts w:asciiTheme="minorHAnsi" w:eastAsia="Times New Roman" w:hAnsiTheme="minorHAnsi" w:cstheme="minorHAnsi"/>
          <w:sz w:val="22"/>
          <w:lang w:eastAsia="pl-PL"/>
        </w:rPr>
        <w:t xml:space="preserve">lub w formie elektronicznej (z kwalifikowanym podpisem elektronicznym) </w:t>
      </w:r>
      <w:r w:rsidRPr="000C3539">
        <w:rPr>
          <w:rFonts w:asciiTheme="minorHAnsi" w:hAnsiTheme="minorHAnsi" w:cstheme="minorHAnsi"/>
          <w:sz w:val="22"/>
        </w:rPr>
        <w:t xml:space="preserve">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4271AFCC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7E7C131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659A45EB" w:rsidR="00646D20" w:rsidRPr="000C3539" w:rsidRDefault="00646D20" w:rsidP="005D6531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6A7934B7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011B51A1" w:rsidR="00DD07D9" w:rsidRPr="000C3539" w:rsidRDefault="00646D20" w:rsidP="005D6531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101730DC" w:rsidR="00247DE8" w:rsidRPr="000C3539" w:rsidRDefault="006F7058" w:rsidP="005D6531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513306D1" w:rsidR="00247DE8" w:rsidRPr="000C3539" w:rsidRDefault="00247DE8" w:rsidP="005D6531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5E000B1D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5D6531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3F40F265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03CD4712" w:rsidR="00E71BE8" w:rsidRPr="000C3539" w:rsidRDefault="00E71B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646269CA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56A083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09113F4E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6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7A3E0B2F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393FFE70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6710EBF9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158BB0D8" w14:textId="066761D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1)</w:t>
      </w:r>
      <w:r w:rsidRPr="002351EF">
        <w:rPr>
          <w:rFonts w:asciiTheme="minorHAnsi" w:hAnsiTheme="minorHAnsi"/>
          <w:b/>
          <w:sz w:val="22"/>
        </w:rPr>
        <w:tab/>
        <w:t>Narodowe Centrum Badań i Rozwoju:</w:t>
      </w:r>
    </w:p>
    <w:p w14:paraId="2B0C0EAF" w14:textId="0C8E77C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ul. </w:t>
      </w:r>
      <w:r w:rsidR="002807DC">
        <w:rPr>
          <w:rFonts w:asciiTheme="minorHAnsi" w:hAnsiTheme="minorHAnsi"/>
          <w:b/>
          <w:sz w:val="22"/>
        </w:rPr>
        <w:t>Chmielna 69</w:t>
      </w:r>
      <w:r w:rsidRPr="002351EF">
        <w:rPr>
          <w:rFonts w:asciiTheme="minorHAnsi" w:hAnsiTheme="minorHAnsi"/>
          <w:b/>
          <w:sz w:val="22"/>
        </w:rPr>
        <w:t>, 00-</w:t>
      </w:r>
      <w:r w:rsidR="002807DC">
        <w:rPr>
          <w:rFonts w:asciiTheme="minorHAnsi" w:hAnsiTheme="minorHAnsi"/>
          <w:b/>
          <w:sz w:val="22"/>
        </w:rPr>
        <w:t>801</w:t>
      </w:r>
      <w:r w:rsidRPr="002351EF">
        <w:rPr>
          <w:rFonts w:asciiTheme="minorHAnsi" w:hAnsiTheme="minorHAnsi"/>
          <w:b/>
          <w:sz w:val="22"/>
        </w:rPr>
        <w:t>, Warszawa;</w:t>
      </w:r>
    </w:p>
    <w:p w14:paraId="089C1C9B" w14:textId="63132C15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 xml:space="preserve">Adresy skrytek </w:t>
      </w:r>
      <w:r w:rsidR="004220D2">
        <w:rPr>
          <w:rFonts w:asciiTheme="minorHAnsi" w:hAnsiTheme="minorHAnsi"/>
          <w:b/>
          <w:sz w:val="22"/>
        </w:rPr>
        <w:t>Instytucji Pośredniczącej</w:t>
      </w:r>
      <w:r w:rsidRPr="002351EF">
        <w:rPr>
          <w:rFonts w:asciiTheme="minorHAnsi" w:hAnsiTheme="minorHAnsi"/>
          <w:b/>
          <w:sz w:val="22"/>
        </w:rPr>
        <w:t xml:space="preserve"> dla korespondencji przekazywanej za pośrednictwem </w:t>
      </w:r>
      <w:proofErr w:type="spellStart"/>
      <w:r w:rsidRPr="002351EF">
        <w:rPr>
          <w:rFonts w:asciiTheme="minorHAnsi" w:hAnsiTheme="minorHAnsi"/>
          <w:b/>
          <w:sz w:val="22"/>
        </w:rPr>
        <w:t>ePUAP</w:t>
      </w:r>
      <w:proofErr w:type="spellEnd"/>
      <w:r w:rsidRPr="002351EF">
        <w:rPr>
          <w:rFonts w:asciiTheme="minorHAnsi" w:hAnsiTheme="minorHAnsi"/>
          <w:b/>
          <w:sz w:val="22"/>
        </w:rPr>
        <w:t>:</w:t>
      </w:r>
    </w:p>
    <w:p w14:paraId="68020F4B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default</w:t>
      </w:r>
      <w:proofErr w:type="spellEnd"/>
    </w:p>
    <w:p w14:paraId="321197CC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esp</w:t>
      </w:r>
      <w:proofErr w:type="spellEnd"/>
    </w:p>
    <w:p w14:paraId="67F947FF" w14:textId="698A530D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lastRenderedPageBreak/>
        <w:t>• /</w:t>
      </w:r>
      <w:proofErr w:type="spellStart"/>
      <w:r w:rsidRPr="002351EF">
        <w:rPr>
          <w:rFonts w:asciiTheme="minorHAnsi" w:hAnsiTheme="minorHAnsi"/>
          <w:b/>
          <w:sz w:val="22"/>
        </w:rPr>
        <w:t>NCBiR</w:t>
      </w:r>
      <w:proofErr w:type="spellEnd"/>
      <w:r w:rsidRPr="002351EF">
        <w:rPr>
          <w:rFonts w:asciiTheme="minorHAnsi" w:hAnsiTheme="minorHAnsi"/>
          <w:b/>
          <w:sz w:val="22"/>
        </w:rPr>
        <w:t>/</w:t>
      </w:r>
      <w:proofErr w:type="spellStart"/>
      <w:r w:rsidRPr="002351EF">
        <w:rPr>
          <w:rFonts w:asciiTheme="minorHAnsi" w:hAnsiTheme="minorHAnsi"/>
          <w:b/>
          <w:sz w:val="22"/>
        </w:rPr>
        <w:t>SkrytkaESP</w:t>
      </w:r>
      <w:proofErr w:type="spellEnd"/>
    </w:p>
    <w:p w14:paraId="614BE823" w14:textId="77777777" w:rsidR="002351EF" w:rsidRPr="002351EF" w:rsidRDefault="002351EF" w:rsidP="002351EF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2)</w:t>
      </w:r>
      <w:r w:rsidRPr="002351EF">
        <w:rPr>
          <w:rFonts w:asciiTheme="minorHAnsi" w:hAnsiTheme="minorHAnsi"/>
          <w:b/>
          <w:sz w:val="22"/>
        </w:rPr>
        <w:tab/>
        <w:t>Lider konsorcjum:</w:t>
      </w:r>
    </w:p>
    <w:p w14:paraId="56DF332A" w14:textId="76DD287C" w:rsidR="00173D4B" w:rsidRDefault="002351EF" w:rsidP="00933AAE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2351EF">
        <w:rPr>
          <w:rFonts w:asciiTheme="minorHAnsi" w:hAnsiTheme="minorHAnsi"/>
          <w:b/>
          <w:sz w:val="22"/>
        </w:rPr>
        <w:t>……………………………</w:t>
      </w:r>
      <w:r w:rsidR="00173D4B">
        <w:rPr>
          <w:rFonts w:asciiTheme="minorHAnsi" w:hAnsiTheme="minorHAnsi"/>
          <w:b/>
          <w:sz w:val="22"/>
        </w:rPr>
        <w:t>……………………</w:t>
      </w:r>
      <w:r w:rsidRPr="002351EF">
        <w:rPr>
          <w:rFonts w:asciiTheme="minorHAnsi" w:hAnsiTheme="minorHAnsi"/>
          <w:b/>
          <w:sz w:val="22"/>
        </w:rPr>
        <w:t>………………………</w:t>
      </w:r>
    </w:p>
    <w:p w14:paraId="4ACB952D" w14:textId="2E26D0D8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5D6531" w:rsidRDefault="00247DE8" w:rsidP="005D6531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/>
          <w:b/>
          <w:sz w:val="22"/>
        </w:rPr>
      </w:pPr>
      <w:r w:rsidRPr="005D6531">
        <w:rPr>
          <w:rFonts w:asciiTheme="minorHAnsi" w:hAnsiTheme="minorHAnsi"/>
          <w:b/>
          <w:sz w:val="22"/>
        </w:rPr>
        <w:t>………………………………………………………………………..</w:t>
      </w:r>
    </w:p>
    <w:p w14:paraId="0A002A9B" w14:textId="6F018434" w:rsidR="00247DE8" w:rsidRPr="000C3539" w:rsidRDefault="00247DE8" w:rsidP="005D6531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531187" w14:textId="30ACD421" w:rsidR="007925E2" w:rsidRDefault="007925E2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§20</w:t>
      </w:r>
    </w:p>
    <w:p w14:paraId="08C94E12" w14:textId="77777777" w:rsidR="00B21822" w:rsidRPr="009E69F4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9E69F4">
        <w:rPr>
          <w:rFonts w:asciiTheme="minorHAnsi" w:hAnsiTheme="minorHAnsi" w:cstheme="minorHAnsi"/>
          <w:sz w:val="22"/>
        </w:rPr>
        <w:t>Strony oświadczają, że przetwarzanie w zakresie udostępnionych im przez drugą Stronę Umowy danych osobowych dokonywane będzie przez każdą ze Stron jako administratora danych osobowych w celu realizacji Umowy.</w:t>
      </w:r>
    </w:p>
    <w:p w14:paraId="2DC4C65B" w14:textId="77777777" w:rsidR="00B21822" w:rsidRPr="009E69F4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9E69F4">
        <w:rPr>
          <w:rFonts w:asciiTheme="minorHAnsi" w:hAnsiTheme="minorHAnsi" w:cstheme="minorHAnsi"/>
          <w:sz w:val="22"/>
        </w:rPr>
        <w:t xml:space="preserve">Dane osobowe przedstawicieli Stron w tym w szczególności wymienionych w § 12. ust. 1 i 2 Umowy, udostępniane będą drugiej Stronie, która stanie się administratorem danych i przetwarzane będą przez nią w celu realizacji Umowy. </w:t>
      </w:r>
    </w:p>
    <w:p w14:paraId="70FA6546" w14:textId="3F67DDFF" w:rsidR="00B21822" w:rsidRPr="009E69F4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9E69F4">
        <w:rPr>
          <w:rFonts w:asciiTheme="minorHAnsi" w:hAnsiTheme="minorHAnsi" w:cstheme="minorHAnsi"/>
          <w:sz w:val="22"/>
        </w:rPr>
        <w:t xml:space="preserve">NCBR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E69F4">
        <w:rPr>
          <w:rFonts w:asciiTheme="minorHAnsi" w:hAnsiTheme="minorHAnsi" w:cstheme="minorHAnsi"/>
          <w:sz w:val="22"/>
        </w:rPr>
        <w:t>późn</w:t>
      </w:r>
      <w:proofErr w:type="spellEnd"/>
      <w:r w:rsidRPr="009E69F4">
        <w:rPr>
          <w:rFonts w:asciiTheme="minorHAnsi" w:hAnsiTheme="minorHAnsi" w:cstheme="minorHAnsi"/>
          <w:sz w:val="22"/>
        </w:rPr>
        <w:t xml:space="preserve">. zm., dalej: „RODO”), która stanowi Załącznik nr </w:t>
      </w:r>
      <w:r>
        <w:rPr>
          <w:rFonts w:asciiTheme="minorHAnsi" w:hAnsiTheme="minorHAnsi" w:cstheme="minorHAnsi"/>
          <w:sz w:val="22"/>
        </w:rPr>
        <w:t>11</w:t>
      </w:r>
      <w:r w:rsidRPr="009E69F4">
        <w:rPr>
          <w:rFonts w:asciiTheme="minorHAnsi" w:hAnsiTheme="minorHAnsi" w:cstheme="minorHAnsi"/>
          <w:sz w:val="22"/>
        </w:rPr>
        <w:t xml:space="preserve"> do Umowy. </w:t>
      </w:r>
    </w:p>
    <w:p w14:paraId="510C34ED" w14:textId="09FCF157" w:rsidR="00B21822" w:rsidRPr="009E69F4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</w:t>
      </w:r>
      <w:r w:rsidRPr="009E69F4">
        <w:rPr>
          <w:rFonts w:asciiTheme="minorHAnsi" w:hAnsiTheme="minorHAnsi" w:cstheme="minorHAnsi"/>
          <w:sz w:val="22"/>
        </w:rPr>
        <w:t xml:space="preserve"> przypadku, gdy NCBR będzie przetwarzał w ramach Umowy dane pracowników lub współpracowników </w:t>
      </w:r>
      <w:r>
        <w:rPr>
          <w:rFonts w:asciiTheme="minorHAnsi" w:hAnsiTheme="minorHAnsi" w:cstheme="minorHAnsi"/>
          <w:sz w:val="22"/>
        </w:rPr>
        <w:t>Lidera konsorcjum oraz konsorcjantów</w:t>
      </w:r>
      <w:r w:rsidRPr="009E69F4">
        <w:rPr>
          <w:rFonts w:asciiTheme="minorHAnsi" w:hAnsiTheme="minorHAnsi" w:cstheme="minorHAnsi"/>
          <w:sz w:val="22"/>
        </w:rPr>
        <w:t xml:space="preserve">, NCBR realizuje obowiązek informacyjny, o którym mowa w art. 14 RODO, poprzez Klauzulę stanowiącą Załącznik nr </w:t>
      </w:r>
      <w:r>
        <w:rPr>
          <w:rFonts w:asciiTheme="minorHAnsi" w:hAnsiTheme="minorHAnsi" w:cstheme="minorHAnsi"/>
          <w:sz w:val="22"/>
        </w:rPr>
        <w:t>12</w:t>
      </w:r>
      <w:r w:rsidRPr="009E69F4">
        <w:rPr>
          <w:rFonts w:asciiTheme="minorHAnsi" w:hAnsiTheme="minorHAnsi" w:cstheme="minorHAnsi"/>
          <w:sz w:val="22"/>
        </w:rPr>
        <w:t xml:space="preserve"> do Umowy i zobowiązuje drugą Stronę Umowy do udostępnienia tejże informacji wskazanym osobom. </w:t>
      </w:r>
    </w:p>
    <w:p w14:paraId="5C5743BC" w14:textId="77777777" w:rsidR="00B21822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Pr="009E69F4">
        <w:rPr>
          <w:rFonts w:asciiTheme="minorHAnsi" w:hAnsiTheme="minorHAnsi" w:cstheme="minorHAnsi"/>
          <w:sz w:val="22"/>
        </w:rPr>
        <w:t>miana załączników wskazanych w ust. 3 i 4 powyżej nie wymaga zmiany Umowy, Strony mogą aktualizować dane zawarte w powyżej wskazanych Klauzulach informacyjnych w formie dokumentowej.</w:t>
      </w:r>
    </w:p>
    <w:p w14:paraId="1ACE62C2" w14:textId="77777777" w:rsidR="00B21822" w:rsidRPr="00FE18A3" w:rsidRDefault="00B21822" w:rsidP="00B21822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Transfer danych pomiędzy Stronami ma charakter udostępnienia danych osobowych.</w:t>
      </w:r>
    </w:p>
    <w:p w14:paraId="7152D020" w14:textId="77777777" w:rsidR="007925E2" w:rsidRPr="00B12D9A" w:rsidRDefault="007925E2" w:rsidP="00B12D9A"/>
    <w:p w14:paraId="436F3D46" w14:textId="5095CBEF" w:rsidR="00247DE8" w:rsidRPr="000C3539" w:rsidRDefault="006F7058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7925E2">
        <w:rPr>
          <w:rFonts w:asciiTheme="minorHAnsi" w:hAnsiTheme="minorHAnsi" w:cstheme="minorHAnsi"/>
          <w:sz w:val="22"/>
          <w:szCs w:val="22"/>
        </w:rPr>
        <w:t>1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255B2B23" w:rsidR="00247DE8" w:rsidRPr="000C3539" w:rsidRDefault="00247DE8" w:rsidP="00933AAE">
      <w:pPr>
        <w:keepNext/>
        <w:keepLines/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35929BE8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2A1C9ADC" w:rsidR="0019351E" w:rsidRPr="000C3539" w:rsidRDefault="00FF447F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1A433BBA" w:rsidR="00D66004" w:rsidRPr="000C3539" w:rsidRDefault="00D66004" w:rsidP="005D6531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3CED57FF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09471D01" w:rsidR="00D66004" w:rsidRPr="000C3539" w:rsidRDefault="00D66004" w:rsidP="005D6531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lastRenderedPageBreak/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75A5A336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="002807DC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750379BD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5D6531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4FDC5885" w:rsidR="00247DE8" w:rsidRPr="000C3539" w:rsidRDefault="00247DE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533CB331" w:rsidR="00247DE8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2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2AA76532" w:rsidR="00BA11F1" w:rsidRPr="000C3539" w:rsidRDefault="00BA11F1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3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648BBC84" w:rsidR="003A10A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5FCC035F" w:rsidR="0042444A" w:rsidRPr="000C3539" w:rsidRDefault="00E32380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30AA312C" w:rsidR="003E7F09" w:rsidRDefault="003A336B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E7F09">
        <w:rPr>
          <w:rFonts w:asciiTheme="minorHAnsi" w:hAnsiTheme="minorHAnsi" w:cstheme="minorHAnsi"/>
          <w:sz w:val="22"/>
        </w:rPr>
        <w:t>;</w:t>
      </w:r>
    </w:p>
    <w:p w14:paraId="29940FB6" w14:textId="77777777" w:rsidR="000A144C" w:rsidRDefault="00E67D2C" w:rsidP="005D6531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0A144C">
        <w:rPr>
          <w:rFonts w:asciiTheme="minorHAnsi" w:hAnsiTheme="minorHAnsi" w:cstheme="minorHAnsi"/>
          <w:sz w:val="22"/>
        </w:rPr>
        <w:t>;</w:t>
      </w:r>
    </w:p>
    <w:p w14:paraId="56B8C189" w14:textId="77777777" w:rsidR="006C502F" w:rsidRDefault="000A144C" w:rsidP="00173D4B">
      <w:pPr>
        <w:numPr>
          <w:ilvl w:val="0"/>
          <w:numId w:val="30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F542A1">
        <w:rPr>
          <w:rFonts w:asciiTheme="minorHAnsi" w:hAnsiTheme="minorHAnsi" w:cstheme="minorHAnsi"/>
          <w:sz w:val="22"/>
        </w:rPr>
        <w:t>ezwolenia</w:t>
      </w:r>
      <w:r>
        <w:rPr>
          <w:rFonts w:asciiTheme="minorHAnsi" w:hAnsiTheme="minorHAnsi" w:cstheme="minorHAnsi"/>
          <w:sz w:val="22"/>
        </w:rPr>
        <w:t xml:space="preserve"> na prowadzenie działalności</w:t>
      </w:r>
      <w:r w:rsidR="00264DF0">
        <w:rPr>
          <w:rFonts w:asciiTheme="minorHAnsi" w:hAnsiTheme="minorHAnsi" w:cstheme="minorHAnsi"/>
          <w:sz w:val="22"/>
        </w:rPr>
        <w:t xml:space="preserve"> gospodarczej na terenie</w:t>
      </w:r>
      <w:r>
        <w:rPr>
          <w:rFonts w:asciiTheme="minorHAnsi" w:hAnsiTheme="minorHAnsi" w:cstheme="minorHAnsi"/>
          <w:sz w:val="22"/>
        </w:rPr>
        <w:t xml:space="preserve"> specjalnej s</w:t>
      </w:r>
      <w:r w:rsidR="00264DF0">
        <w:rPr>
          <w:rFonts w:asciiTheme="minorHAnsi" w:hAnsiTheme="minorHAnsi" w:cstheme="minorHAnsi"/>
          <w:sz w:val="22"/>
        </w:rPr>
        <w:t>trefy</w:t>
      </w:r>
      <w:r>
        <w:rPr>
          <w:rFonts w:asciiTheme="minorHAnsi" w:hAnsiTheme="minorHAnsi" w:cstheme="minorHAnsi"/>
          <w:sz w:val="22"/>
        </w:rPr>
        <w:t xml:space="preserve"> ekonomicznej (jeśli dotyczy)</w:t>
      </w:r>
      <w:r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6C502F">
        <w:rPr>
          <w:rFonts w:asciiTheme="minorHAnsi" w:hAnsiTheme="minorHAnsi" w:cstheme="minorHAnsi"/>
          <w:sz w:val="22"/>
        </w:rPr>
        <w:t>;</w:t>
      </w:r>
    </w:p>
    <w:p w14:paraId="5758E628" w14:textId="77777777" w:rsidR="007719EA" w:rsidRPr="007719EA" w:rsidRDefault="007719EA" w:rsidP="007719EA">
      <w:pPr>
        <w:numPr>
          <w:ilvl w:val="0"/>
          <w:numId w:val="3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7719EA">
        <w:rPr>
          <w:rFonts w:asciiTheme="minorHAnsi" w:hAnsiTheme="minorHAnsi" w:cstheme="minorHAnsi"/>
          <w:sz w:val="22"/>
        </w:rPr>
        <w:t>Klauzula informacyjna z art. 13 RODO NCBR;</w:t>
      </w:r>
    </w:p>
    <w:p w14:paraId="088266D3" w14:textId="77777777" w:rsidR="007719EA" w:rsidRPr="007719EA" w:rsidRDefault="007719EA" w:rsidP="007719EA">
      <w:pPr>
        <w:numPr>
          <w:ilvl w:val="0"/>
          <w:numId w:val="30"/>
        </w:num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7719EA">
        <w:rPr>
          <w:rFonts w:asciiTheme="minorHAnsi" w:hAnsiTheme="minorHAnsi" w:cstheme="minorHAnsi"/>
          <w:sz w:val="22"/>
        </w:rPr>
        <w:t xml:space="preserve">Klauzula informacyjna z art. 14 RODO NCBR. </w:t>
      </w:r>
    </w:p>
    <w:p w14:paraId="74219ED1" w14:textId="1DBD63F9" w:rsidR="003A10AA" w:rsidRPr="00CA2B71" w:rsidRDefault="003A10AA" w:rsidP="00B12D9A">
      <w:pPr>
        <w:spacing w:after="60" w:line="240" w:lineRule="auto"/>
        <w:ind w:left="851"/>
        <w:jc w:val="both"/>
        <w:rPr>
          <w:rFonts w:asciiTheme="minorHAnsi" w:hAnsiTheme="minorHAnsi" w:cstheme="minorHAnsi"/>
          <w:sz w:val="22"/>
        </w:rPr>
      </w:pPr>
    </w:p>
    <w:p w14:paraId="48D6ABFD" w14:textId="7DC15DB3" w:rsidR="007C6830" w:rsidRPr="000C3539" w:rsidRDefault="007C6830" w:rsidP="00933AAE">
      <w:pPr>
        <w:keepNext/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18CF7D6E" w14:textId="79FD1F65" w:rsidR="00D80FE0" w:rsidRPr="000C3539" w:rsidRDefault="00D80FE0" w:rsidP="00933AAE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933AAE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5D6531"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94CA" w14:textId="77777777" w:rsidR="000C6677" w:rsidRDefault="000C6677" w:rsidP="00771090">
      <w:pPr>
        <w:spacing w:after="0" w:line="240" w:lineRule="auto"/>
      </w:pPr>
      <w:r>
        <w:separator/>
      </w:r>
    </w:p>
  </w:endnote>
  <w:endnote w:type="continuationSeparator" w:id="0">
    <w:p w14:paraId="11D4A5BF" w14:textId="77777777" w:rsidR="000C6677" w:rsidRDefault="000C6677" w:rsidP="00771090">
      <w:pPr>
        <w:spacing w:after="0" w:line="240" w:lineRule="auto"/>
      </w:pPr>
      <w:r>
        <w:continuationSeparator/>
      </w:r>
    </w:p>
  </w:endnote>
  <w:endnote w:type="continuationNotice" w:id="1">
    <w:p w14:paraId="3587B6EC" w14:textId="77777777" w:rsidR="000C6677" w:rsidRDefault="000C6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DA74" w14:textId="328C5D39" w:rsidR="00501B49" w:rsidRDefault="00501B49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074DB"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F4F5" w14:textId="100BDF90" w:rsidR="008B58AA" w:rsidRDefault="008B58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553" w14:textId="77777777" w:rsidR="000C6677" w:rsidRDefault="000C6677" w:rsidP="00771090">
      <w:pPr>
        <w:spacing w:after="0" w:line="240" w:lineRule="auto"/>
      </w:pPr>
      <w:r>
        <w:separator/>
      </w:r>
    </w:p>
  </w:footnote>
  <w:footnote w:type="continuationSeparator" w:id="0">
    <w:p w14:paraId="5D488A22" w14:textId="77777777" w:rsidR="000C6677" w:rsidRDefault="000C6677" w:rsidP="00771090">
      <w:pPr>
        <w:spacing w:after="0" w:line="240" w:lineRule="auto"/>
      </w:pPr>
      <w:r>
        <w:continuationSeparator/>
      </w:r>
    </w:p>
  </w:footnote>
  <w:footnote w:type="continuationNotice" w:id="1">
    <w:p w14:paraId="5C58A49B" w14:textId="77777777" w:rsidR="000C6677" w:rsidRDefault="000C6677">
      <w:pPr>
        <w:spacing w:after="0" w:line="240" w:lineRule="auto"/>
      </w:pPr>
    </w:p>
  </w:footnote>
  <w:footnote w:id="2">
    <w:p w14:paraId="719E61FF" w14:textId="1902EBF6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Style w:val="Odwoanieprzypisudolnego"/>
          <w:rFonts w:asciiTheme="minorHAnsi" w:hAnsiTheme="minorHAnsi"/>
          <w:b/>
          <w:sz w:val="14"/>
        </w:rPr>
        <w:sym w:font="Symbol" w:char="F02A"/>
      </w:r>
      <w:r w:rsidRPr="005D6531">
        <w:rPr>
          <w:rFonts w:asciiTheme="minorHAnsi" w:hAnsiTheme="minorHAnsi"/>
          <w:b/>
          <w:sz w:val="14"/>
        </w:rPr>
        <w:t xml:space="preserve"> </w:t>
      </w:r>
      <w:r w:rsidRPr="005D6531">
        <w:rPr>
          <w:rFonts w:asciiTheme="minorHAnsi" w:hAnsiTheme="minorHAnsi"/>
          <w:b/>
          <w:sz w:val="14"/>
          <w:u w:val="single"/>
        </w:rPr>
        <w:t>(w przypadku Spółki Akcyjnej (S.A.) 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Spółki komandytowo-akcyjnej (S.K.A.))</w:t>
      </w:r>
    </w:p>
    <w:p w14:paraId="642264ED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4CC7066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6A78C953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 (w przypadku Spółki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ograniczoną odpowiedzialnością (sp.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 lub spółka z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 </w:t>
      </w:r>
      <w:r w:rsidRPr="005D6531">
        <w:rPr>
          <w:rFonts w:asciiTheme="minorHAnsi" w:hAnsiTheme="minorHAnsi"/>
          <w:b/>
          <w:sz w:val="14"/>
          <w:u w:val="single"/>
        </w:rPr>
        <w:t>o.o.))</w:t>
      </w:r>
    </w:p>
    <w:p w14:paraId="333C1E73" w14:textId="36D05F2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70F534C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osobowej: Spółka jawna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sp.j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.), Spółka komandytowa (sp.k.), Spółka partnerska (</w:t>
      </w:r>
      <w:proofErr w:type="spellStart"/>
      <w:r w:rsidRPr="005D6531">
        <w:rPr>
          <w:rFonts w:asciiTheme="minorHAnsi" w:hAnsiTheme="minorHAnsi"/>
          <w:b/>
          <w:sz w:val="14"/>
          <w:u w:val="single"/>
        </w:rPr>
        <w:t>sp.p</w:t>
      </w:r>
      <w:proofErr w:type="spellEnd"/>
      <w:r w:rsidRPr="005D6531">
        <w:rPr>
          <w:rFonts w:asciiTheme="minorHAnsi" w:hAnsiTheme="minorHAnsi"/>
          <w:b/>
          <w:sz w:val="14"/>
          <w:u w:val="single"/>
        </w:rPr>
        <w:t>.))</w:t>
      </w:r>
    </w:p>
    <w:p w14:paraId="46E0A981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458A0A99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 xml:space="preserve">(w przypadku osoby fizycznej prowadzącej działalność gospodarczą) </w:t>
      </w:r>
    </w:p>
    <w:p w14:paraId="62599A0C" w14:textId="5BC57914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05B0FA43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reprezentowany/a przez :…………………..</w:t>
      </w:r>
    </w:p>
    <w:p w14:paraId="65132049" w14:textId="77777777" w:rsidR="00501B49" w:rsidRPr="005D6531" w:rsidRDefault="00501B49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/>
          <w:b/>
          <w:sz w:val="14"/>
          <w:u w:val="single"/>
        </w:rPr>
      </w:pPr>
      <w:r w:rsidRPr="005D6531">
        <w:rPr>
          <w:rFonts w:asciiTheme="minorHAnsi" w:hAnsiTheme="minorHAnsi"/>
          <w:b/>
          <w:sz w:val="14"/>
          <w:u w:val="single"/>
        </w:rPr>
        <w:t>(w przypadku Spółki cywilnej (s.c.))</w:t>
      </w:r>
    </w:p>
    <w:p w14:paraId="29CA8B1B" w14:textId="1B7A709D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21EE2E0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20DA5A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501B49" w:rsidRPr="005D6531" w:rsidRDefault="00501B49" w:rsidP="00A92914">
      <w:pPr>
        <w:spacing w:after="60" w:line="240" w:lineRule="auto"/>
        <w:jc w:val="both"/>
        <w:rPr>
          <w:rFonts w:asciiTheme="minorHAnsi" w:hAnsiTheme="minorHAnsi"/>
          <w:b/>
          <w:sz w:val="14"/>
        </w:rPr>
      </w:pPr>
      <w:r w:rsidRPr="005D6531">
        <w:rPr>
          <w:rFonts w:asciiTheme="minorHAnsi" w:hAnsiTheme="minorHAnsi"/>
          <w:b/>
          <w:sz w:val="14"/>
        </w:rPr>
        <w:t>•</w:t>
      </w:r>
      <w:r w:rsidRPr="005D6531">
        <w:rPr>
          <w:rFonts w:asciiTheme="minorHAnsi" w:hAnsiTheme="minorHAnsi"/>
          <w:b/>
          <w:sz w:val="14"/>
        </w:rPr>
        <w:tab/>
      </w:r>
      <w:r w:rsidRPr="005D6531">
        <w:rPr>
          <w:rFonts w:asciiTheme="minorHAnsi" w:hAnsiTheme="minorHAnsi"/>
          <w:b/>
          <w:sz w:val="14"/>
          <w:u w:val="single"/>
        </w:rPr>
        <w:t xml:space="preserve">(w przypadku jednostki naukowej) </w:t>
      </w:r>
      <w:r w:rsidRPr="005D6531">
        <w:rPr>
          <w:rFonts w:asciiTheme="minorHAnsi" w:hAnsiTheme="minorHAnsi"/>
          <w:b/>
          <w:sz w:val="14"/>
        </w:rPr>
        <w:t>– dotyczy konsorcjantów</w:t>
      </w:r>
    </w:p>
    <w:p w14:paraId="196FCC23" w14:textId="65599773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501B49" w:rsidRPr="00DA6D6A" w:rsidRDefault="00501B49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3913F59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16F14BD0" w14:textId="52DFC2BE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5D6531">
        <w:rPr>
          <w:rFonts w:asciiTheme="minorHAnsi" w:hAnsiTheme="minorHAnsi"/>
          <w:i/>
          <w:sz w:val="14"/>
        </w:rPr>
        <w:t>w</w:t>
      </w:r>
      <w:r>
        <w:rPr>
          <w:rFonts w:asciiTheme="minorHAnsi" w:hAnsiTheme="minorHAnsi" w:cstheme="minorHAnsi"/>
          <w:i/>
          <w:sz w:val="14"/>
          <w:szCs w:val="14"/>
        </w:rPr>
        <w:t>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6">
    <w:p w14:paraId="41F639FD" w14:textId="11629F4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7">
    <w:p w14:paraId="2EB0C000" w14:textId="6D28973D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8">
    <w:p w14:paraId="4A9E35B4" w14:textId="493EDE7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7761FE5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29B25767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692C8468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56DCE85F" w:rsidR="00501B49" w:rsidRPr="007471EE" w:rsidRDefault="00501B49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9">
    <w:p w14:paraId="3FCD1E13" w14:textId="13161901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0">
    <w:p w14:paraId="749EF92D" w14:textId="73CB6F8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1">
    <w:p w14:paraId="1E1B6712" w14:textId="144B19C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2">
    <w:p w14:paraId="0923C7E1" w14:textId="2028A31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3">
    <w:p w14:paraId="01E962BB" w14:textId="6A57EFF4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4">
    <w:p w14:paraId="1E10985E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5">
    <w:p w14:paraId="796F3D5A" w14:textId="1DAF604F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6">
    <w:p w14:paraId="7DB210D5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7">
    <w:p w14:paraId="3A00EB61" w14:textId="6DC59D2F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</w:t>
      </w:r>
      <w:r w:rsidRPr="005D6531">
        <w:rPr>
          <w:rFonts w:asciiTheme="minorHAnsi" w:hAnsiTheme="minorHAnsi"/>
          <w:sz w:val="14"/>
        </w:rPr>
        <w:t>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>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8">
    <w:p w14:paraId="5EE821B9" w14:textId="512C0990" w:rsidR="00501B49" w:rsidRPr="009C6501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19">
    <w:p w14:paraId="7C72C262" w14:textId="2177ABF6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0">
    <w:p w14:paraId="5052BCC2" w14:textId="070CBD42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1">
    <w:p w14:paraId="6429F5D6" w14:textId="45E65D17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2">
    <w:p w14:paraId="35E36441" w14:textId="64704914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3">
    <w:p w14:paraId="6B5159D7" w14:textId="04E8AE8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4">
    <w:p w14:paraId="69BBC329" w14:textId="76B52F9A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5">
    <w:p w14:paraId="5E08EDAC" w14:textId="6D7C615C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6">
    <w:p w14:paraId="6907F75B" w14:textId="64C8A0F8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7">
    <w:p w14:paraId="71A942AF" w14:textId="5B0A58DB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8">
    <w:p w14:paraId="1AD704CE" w14:textId="3F379FAE" w:rsidR="00501B49" w:rsidRPr="007471EE" w:rsidRDefault="00501B49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29">
    <w:p w14:paraId="5E1B18D2" w14:textId="51FE17D6" w:rsidR="00501B49" w:rsidRPr="007471EE" w:rsidRDefault="00501B49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</w:t>
      </w:r>
      <w:r>
        <w:rPr>
          <w:rFonts w:asciiTheme="minorHAnsi" w:hAnsiTheme="minorHAnsi"/>
          <w:sz w:val="14"/>
          <w:szCs w:val="14"/>
        </w:rPr>
        <w:t>8</w:t>
      </w:r>
      <w:r w:rsidRPr="007471EE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30">
    <w:p w14:paraId="4C7F40C2" w14:textId="0FF1D524" w:rsidR="00501B49" w:rsidRPr="007471EE" w:rsidRDefault="00501B49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1">
    <w:p w14:paraId="2C49F8E8" w14:textId="21FCAF97" w:rsidR="00501B49" w:rsidRPr="007471EE" w:rsidRDefault="00501B49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2">
    <w:p w14:paraId="606930CB" w14:textId="3485966B" w:rsidR="00DF52DD" w:rsidRDefault="00DF52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  <w:szCs w:val="14"/>
        </w:rPr>
        <w:t>N</w:t>
      </w:r>
      <w:r w:rsidRPr="005A466F">
        <w:rPr>
          <w:rFonts w:asciiTheme="minorHAnsi" w:hAnsiTheme="minorHAnsi" w:cstheme="minorHAnsi"/>
          <w:sz w:val="14"/>
          <w:szCs w:val="14"/>
        </w:rPr>
        <w:t>ie dotyczy wydatków rozliczanych stawką ryczałtową (koszty pośrednie)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3462361" w14:textId="7B923EF1" w:rsidR="00DF52DD" w:rsidRDefault="00DF52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  <w:szCs w:val="14"/>
        </w:rPr>
        <w:t>N</w:t>
      </w:r>
      <w:r w:rsidRPr="005A466F">
        <w:rPr>
          <w:rFonts w:asciiTheme="minorHAnsi" w:hAnsiTheme="minorHAnsi" w:cstheme="minorHAnsi"/>
          <w:sz w:val="14"/>
          <w:szCs w:val="14"/>
        </w:rPr>
        <w:t>ie dotyczy wydatków rozliczanych stawką ryczałtową (koszty pośrednie)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34">
    <w:p w14:paraId="274E1AF0" w14:textId="50ACB815" w:rsidR="00501B49" w:rsidRPr="007471EE" w:rsidRDefault="00501B49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</w:t>
      </w:r>
      <w:r w:rsidR="00DF1FD8">
        <w:rPr>
          <w:rFonts w:asciiTheme="minorHAnsi" w:hAnsiTheme="minorHAnsi" w:cstheme="minorHAnsi"/>
          <w:sz w:val="14"/>
          <w:szCs w:val="14"/>
        </w:rPr>
        <w:t>20</w:t>
      </w:r>
      <w:r w:rsidRPr="007471EE">
        <w:rPr>
          <w:rFonts w:asciiTheme="minorHAnsi" w:hAnsiTheme="minorHAnsi" w:cstheme="minorHAnsi"/>
          <w:sz w:val="14"/>
          <w:szCs w:val="14"/>
        </w:rPr>
        <w:t>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5">
    <w:p w14:paraId="7A6C31DD" w14:textId="77777777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6">
    <w:p w14:paraId="23C1F2D5" w14:textId="6C0EF730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7">
    <w:p w14:paraId="7BE557BD" w14:textId="73BFABA6" w:rsidR="00501B49" w:rsidRPr="007471E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8">
    <w:p w14:paraId="628D9F7B" w14:textId="100422C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39">
    <w:p w14:paraId="6E2C242C" w14:textId="77777777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0">
    <w:p w14:paraId="2E749ACE" w14:textId="29AF782F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1">
    <w:p w14:paraId="565069A8" w14:textId="3179E762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2">
    <w:p w14:paraId="0F1F072A" w14:textId="67F3AB69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3">
    <w:p w14:paraId="49EBF59E" w14:textId="6A19C926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6A9217CC" w14:textId="29F2F323" w:rsidR="00501B49" w:rsidRPr="007471EE" w:rsidRDefault="00501B49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5">
    <w:p w14:paraId="1E65547C" w14:textId="68665C8E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6">
    <w:p w14:paraId="3066D285" w14:textId="38B2DDBE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7">
    <w:p w14:paraId="73A70381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48">
    <w:p w14:paraId="6E734EBE" w14:textId="1DF1EF6E" w:rsidR="002807DC" w:rsidRPr="002807DC" w:rsidRDefault="002807D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2807DC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807DC">
        <w:rPr>
          <w:rFonts w:asciiTheme="minorHAnsi" w:hAnsiTheme="minorHAnsi" w:cstheme="minorHAnsi"/>
          <w:sz w:val="14"/>
          <w:szCs w:val="14"/>
        </w:rPr>
        <w:t xml:space="preserve"> Dotyczy sytuacji, gdy Umowa jest zawierana w formie pisemnej.</w:t>
      </w:r>
    </w:p>
  </w:footnote>
  <w:footnote w:id="49">
    <w:p w14:paraId="693E637C" w14:textId="0BF8CCD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197B78C5" w14:textId="4C5FD121" w:rsidR="00501B49" w:rsidRPr="007471EE" w:rsidRDefault="00501B49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1">
    <w:p w14:paraId="32C81360" w14:textId="799E5DD4" w:rsidR="00501B49" w:rsidRPr="009C6501" w:rsidRDefault="00501B49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2">
    <w:p w14:paraId="1A678422" w14:textId="016860A8" w:rsidR="00501B49" w:rsidRPr="007471EE" w:rsidRDefault="00501B49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5D6531">
        <w:rPr>
          <w:rFonts w:asciiTheme="minorHAnsi" w:hAnsiTheme="minorHAnsi"/>
          <w:b/>
          <w:sz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3">
    <w:p w14:paraId="1044D303" w14:textId="77777777" w:rsidR="00501B49" w:rsidRPr="007471EE" w:rsidRDefault="00501B49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4">
    <w:p w14:paraId="08CB9860" w14:textId="717D95A8" w:rsidR="00501B49" w:rsidRPr="007471EE" w:rsidRDefault="00501B49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 w:rsidR="002807DC">
        <w:rPr>
          <w:rFonts w:asciiTheme="minorHAnsi" w:hAnsiTheme="minorHAnsi" w:cstheme="minorHAnsi"/>
          <w:sz w:val="14"/>
          <w:szCs w:val="14"/>
        </w:rPr>
        <w:t xml:space="preserve"> </w:t>
      </w:r>
      <w:r w:rsidR="002807DC" w:rsidRPr="002807DC">
        <w:t xml:space="preserve"> </w:t>
      </w:r>
      <w:r w:rsidR="002807DC" w:rsidRPr="002807DC">
        <w:rPr>
          <w:rFonts w:asciiTheme="minorHAnsi" w:hAnsiTheme="minorHAnsi" w:cstheme="minorHAnsi"/>
          <w:sz w:val="14"/>
          <w:szCs w:val="14"/>
        </w:rPr>
        <w:t xml:space="preserve">lub kopia potwierdzona za zgodność z oryginałem kwalifikowanym podpisem </w:t>
      </w:r>
      <w:proofErr w:type="spellStart"/>
      <w:r w:rsidR="002807DC" w:rsidRPr="002807DC">
        <w:rPr>
          <w:rFonts w:asciiTheme="minorHAnsi" w:hAnsiTheme="minorHAnsi" w:cstheme="minorHAnsi"/>
          <w:sz w:val="14"/>
          <w:szCs w:val="14"/>
        </w:rPr>
        <w:t>elektronicznym</w:t>
      </w:r>
      <w:r w:rsidR="002807DC">
        <w:rPr>
          <w:rFonts w:asciiTheme="minorHAnsi" w:hAnsiTheme="minorHAnsi" w:cstheme="minorHAnsi"/>
          <w:sz w:val="14"/>
          <w:szCs w:val="14"/>
        </w:rPr>
        <w:t>.</w:t>
      </w:r>
      <w:r w:rsidR="004A222F">
        <w:rPr>
          <w:rFonts w:asciiTheme="minorHAnsi" w:hAnsiTheme="minorHAnsi" w:cstheme="minorHAnsi"/>
          <w:sz w:val="14"/>
          <w:szCs w:val="14"/>
        </w:rPr>
        <w:t>i</w:t>
      </w:r>
      <w:proofErr w:type="spellEnd"/>
    </w:p>
  </w:footnote>
  <w:footnote w:id="55">
    <w:p w14:paraId="3B5FD895" w14:textId="149C37AF" w:rsidR="00501B49" w:rsidRPr="007471EE" w:rsidRDefault="00501B49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6">
    <w:p w14:paraId="67049256" w14:textId="4C274672" w:rsidR="00501B49" w:rsidRPr="007471EE" w:rsidRDefault="00501B49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7">
    <w:p w14:paraId="3DEF05CA" w14:textId="030586DC" w:rsidR="00501B49" w:rsidRPr="00933AAE" w:rsidRDefault="00501B49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933AA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933AA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EB20" w14:textId="40B82390" w:rsidR="00501B49" w:rsidRPr="00C5399F" w:rsidRDefault="00B12D9A" w:rsidP="00C5399F">
    <w:pPr>
      <w:pStyle w:val="Nagwek"/>
      <w:jc w:val="right"/>
      <w:rPr>
        <w:i/>
        <w:sz w:val="16"/>
        <w:szCs w:val="16"/>
      </w:rPr>
    </w:pPr>
    <w:r>
      <w:rPr>
        <w:noProof/>
      </w:rPr>
      <w:drawing>
        <wp:inline distT="0" distB="0" distL="0" distR="0" wp14:anchorId="07D773DD" wp14:editId="53C01456">
          <wp:extent cx="5939790" cy="606425"/>
          <wp:effectExtent l="0" t="0" r="381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1B49" w:rsidRPr="00C5399F">
      <w:rPr>
        <w:i/>
        <w:sz w:val="16"/>
        <w:szCs w:val="16"/>
      </w:rPr>
      <w:t>konkurs</w:t>
    </w:r>
    <w:r w:rsidR="00017DFB">
      <w:rPr>
        <w:i/>
        <w:sz w:val="16"/>
        <w:szCs w:val="16"/>
      </w:rPr>
      <w:t xml:space="preserve"> nr 1</w:t>
    </w:r>
    <w:r w:rsidR="00501B49" w:rsidRPr="00C5399F">
      <w:rPr>
        <w:i/>
        <w:sz w:val="16"/>
        <w:szCs w:val="16"/>
      </w:rPr>
      <w:t>/1.</w:t>
    </w:r>
    <w:r w:rsidR="00501B49">
      <w:rPr>
        <w:i/>
        <w:sz w:val="16"/>
        <w:szCs w:val="16"/>
      </w:rPr>
      <w:t>1.1</w:t>
    </w:r>
    <w:r w:rsidR="00501B49" w:rsidRPr="00C5399F">
      <w:rPr>
        <w:i/>
        <w:sz w:val="16"/>
        <w:szCs w:val="16"/>
      </w:rPr>
      <w:t>/20</w:t>
    </w:r>
    <w:r w:rsidR="00017DFB">
      <w:rPr>
        <w:i/>
        <w:sz w:val="16"/>
        <w:szCs w:val="16"/>
      </w:rPr>
      <w:t>2</w:t>
    </w:r>
    <w:r>
      <w:rPr>
        <w:i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143CB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7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7"/>
  </w:num>
  <w:num w:numId="4">
    <w:abstractNumId w:val="2"/>
  </w:num>
  <w:num w:numId="5">
    <w:abstractNumId w:val="9"/>
  </w:num>
  <w:num w:numId="6">
    <w:abstractNumId w:val="27"/>
  </w:num>
  <w:num w:numId="7">
    <w:abstractNumId w:val="19"/>
  </w:num>
  <w:num w:numId="8">
    <w:abstractNumId w:val="42"/>
  </w:num>
  <w:num w:numId="9">
    <w:abstractNumId w:val="63"/>
  </w:num>
  <w:num w:numId="10">
    <w:abstractNumId w:val="34"/>
  </w:num>
  <w:num w:numId="11">
    <w:abstractNumId w:val="53"/>
  </w:num>
  <w:num w:numId="12">
    <w:abstractNumId w:val="65"/>
  </w:num>
  <w:num w:numId="13">
    <w:abstractNumId w:val="31"/>
  </w:num>
  <w:num w:numId="14">
    <w:abstractNumId w:val="49"/>
  </w:num>
  <w:num w:numId="15">
    <w:abstractNumId w:val="51"/>
  </w:num>
  <w:num w:numId="16">
    <w:abstractNumId w:val="17"/>
  </w:num>
  <w:num w:numId="17">
    <w:abstractNumId w:val="50"/>
  </w:num>
  <w:num w:numId="18">
    <w:abstractNumId w:val="43"/>
  </w:num>
  <w:num w:numId="19">
    <w:abstractNumId w:val="6"/>
  </w:num>
  <w:num w:numId="20">
    <w:abstractNumId w:val="58"/>
  </w:num>
  <w:num w:numId="21">
    <w:abstractNumId w:val="7"/>
  </w:num>
  <w:num w:numId="22">
    <w:abstractNumId w:val="39"/>
  </w:num>
  <w:num w:numId="23">
    <w:abstractNumId w:val="32"/>
  </w:num>
  <w:num w:numId="24">
    <w:abstractNumId w:val="41"/>
  </w:num>
  <w:num w:numId="25">
    <w:abstractNumId w:val="64"/>
  </w:num>
  <w:num w:numId="26">
    <w:abstractNumId w:val="4"/>
  </w:num>
  <w:num w:numId="27">
    <w:abstractNumId w:val="54"/>
  </w:num>
  <w:num w:numId="28">
    <w:abstractNumId w:val="56"/>
  </w:num>
  <w:num w:numId="29">
    <w:abstractNumId w:val="55"/>
  </w:num>
  <w:num w:numId="30">
    <w:abstractNumId w:val="26"/>
  </w:num>
  <w:num w:numId="31">
    <w:abstractNumId w:val="30"/>
  </w:num>
  <w:num w:numId="32">
    <w:abstractNumId w:val="52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8"/>
  </w:num>
  <w:num w:numId="39">
    <w:abstractNumId w:val="59"/>
  </w:num>
  <w:num w:numId="40">
    <w:abstractNumId w:val="25"/>
  </w:num>
  <w:num w:numId="41">
    <w:abstractNumId w:val="61"/>
  </w:num>
  <w:num w:numId="42">
    <w:abstractNumId w:val="16"/>
  </w:num>
  <w:num w:numId="43">
    <w:abstractNumId w:val="0"/>
  </w:num>
  <w:num w:numId="44">
    <w:abstractNumId w:val="40"/>
  </w:num>
  <w:num w:numId="45">
    <w:abstractNumId w:val="37"/>
  </w:num>
  <w:num w:numId="46">
    <w:abstractNumId w:val="38"/>
  </w:num>
  <w:num w:numId="47">
    <w:abstractNumId w:val="21"/>
  </w:num>
  <w:num w:numId="48">
    <w:abstractNumId w:val="62"/>
  </w:num>
  <w:num w:numId="49">
    <w:abstractNumId w:val="36"/>
  </w:num>
  <w:num w:numId="50">
    <w:abstractNumId w:val="60"/>
  </w:num>
  <w:num w:numId="51">
    <w:abstractNumId w:val="44"/>
  </w:num>
  <w:num w:numId="52">
    <w:abstractNumId w:val="46"/>
  </w:num>
  <w:num w:numId="53">
    <w:abstractNumId w:val="11"/>
  </w:num>
  <w:num w:numId="54">
    <w:abstractNumId w:val="3"/>
  </w:num>
  <w:num w:numId="55">
    <w:abstractNumId w:val="23"/>
  </w:num>
  <w:num w:numId="56">
    <w:abstractNumId w:val="29"/>
  </w:num>
  <w:num w:numId="57">
    <w:abstractNumId w:val="8"/>
  </w:num>
  <w:num w:numId="58">
    <w:abstractNumId w:val="13"/>
  </w:num>
  <w:num w:numId="59">
    <w:abstractNumId w:val="57"/>
  </w:num>
  <w:num w:numId="60">
    <w:abstractNumId w:val="35"/>
  </w:num>
  <w:num w:numId="61">
    <w:abstractNumId w:val="18"/>
  </w:num>
  <w:num w:numId="62">
    <w:abstractNumId w:val="33"/>
  </w:num>
  <w:num w:numId="63">
    <w:abstractNumId w:val="28"/>
  </w:num>
  <w:num w:numId="64">
    <w:abstractNumId w:val="45"/>
  </w:num>
  <w:num w:numId="65">
    <w:abstractNumId w:val="5"/>
  </w:num>
  <w:num w:numId="66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0AA3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17DFB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144C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6DE5"/>
    <w:rsid w:val="000A701A"/>
    <w:rsid w:val="000A7EE3"/>
    <w:rsid w:val="000B03CE"/>
    <w:rsid w:val="000B06E9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C6677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6CF5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6C0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4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AAE"/>
    <w:rsid w:val="00112EC6"/>
    <w:rsid w:val="0011323F"/>
    <w:rsid w:val="00113257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627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4D9F"/>
    <w:rsid w:val="0015522E"/>
    <w:rsid w:val="00155455"/>
    <w:rsid w:val="00155611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3D4B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1492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4E0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976"/>
    <w:rsid w:val="00206BCA"/>
    <w:rsid w:val="00207077"/>
    <w:rsid w:val="002072E0"/>
    <w:rsid w:val="002074DB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0A0"/>
    <w:rsid w:val="002314EF"/>
    <w:rsid w:val="0023179B"/>
    <w:rsid w:val="00232623"/>
    <w:rsid w:val="002327AB"/>
    <w:rsid w:val="0023470C"/>
    <w:rsid w:val="00234975"/>
    <w:rsid w:val="002351EF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B2A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4DF0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569C"/>
    <w:rsid w:val="002766F9"/>
    <w:rsid w:val="002773FE"/>
    <w:rsid w:val="00277629"/>
    <w:rsid w:val="002807DC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96F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9AE"/>
    <w:rsid w:val="002B4B7A"/>
    <w:rsid w:val="002B5A09"/>
    <w:rsid w:val="002B6DE5"/>
    <w:rsid w:val="002C00ED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2EE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42F"/>
    <w:rsid w:val="002E596E"/>
    <w:rsid w:val="002E5AE8"/>
    <w:rsid w:val="002E6125"/>
    <w:rsid w:val="002E6324"/>
    <w:rsid w:val="002F0029"/>
    <w:rsid w:val="002F079D"/>
    <w:rsid w:val="002F0B5C"/>
    <w:rsid w:val="002F243F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67B43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1F60"/>
    <w:rsid w:val="00383CA1"/>
    <w:rsid w:val="00384A65"/>
    <w:rsid w:val="00384BCF"/>
    <w:rsid w:val="00385E61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318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2771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A7A8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9FE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BF1"/>
    <w:rsid w:val="00415E92"/>
    <w:rsid w:val="00416278"/>
    <w:rsid w:val="004167B7"/>
    <w:rsid w:val="00420589"/>
    <w:rsid w:val="004207EC"/>
    <w:rsid w:val="00420D11"/>
    <w:rsid w:val="0042162F"/>
    <w:rsid w:val="00421995"/>
    <w:rsid w:val="004220D2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560"/>
    <w:rsid w:val="00457A0D"/>
    <w:rsid w:val="00460145"/>
    <w:rsid w:val="00460437"/>
    <w:rsid w:val="00460B55"/>
    <w:rsid w:val="0046144E"/>
    <w:rsid w:val="00461F8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58B8"/>
    <w:rsid w:val="0048687A"/>
    <w:rsid w:val="0048692D"/>
    <w:rsid w:val="00486C22"/>
    <w:rsid w:val="00486F12"/>
    <w:rsid w:val="00487180"/>
    <w:rsid w:val="004876EB"/>
    <w:rsid w:val="00490ABF"/>
    <w:rsid w:val="004932EB"/>
    <w:rsid w:val="00493322"/>
    <w:rsid w:val="00493A8A"/>
    <w:rsid w:val="00493C24"/>
    <w:rsid w:val="00494B8E"/>
    <w:rsid w:val="004957D8"/>
    <w:rsid w:val="004960CA"/>
    <w:rsid w:val="004966B1"/>
    <w:rsid w:val="004967F5"/>
    <w:rsid w:val="00496EEE"/>
    <w:rsid w:val="00497AFE"/>
    <w:rsid w:val="004A0446"/>
    <w:rsid w:val="004A1369"/>
    <w:rsid w:val="004A17A0"/>
    <w:rsid w:val="004A19B0"/>
    <w:rsid w:val="004A1F64"/>
    <w:rsid w:val="004A1F96"/>
    <w:rsid w:val="004A222F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3EAA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322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042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1B49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5BE9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45E1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574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54A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B7C15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6531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8EC"/>
    <w:rsid w:val="00642DBE"/>
    <w:rsid w:val="00643476"/>
    <w:rsid w:val="00643B0E"/>
    <w:rsid w:val="00643E5B"/>
    <w:rsid w:val="00643E5E"/>
    <w:rsid w:val="006442E7"/>
    <w:rsid w:val="0064456D"/>
    <w:rsid w:val="006456D2"/>
    <w:rsid w:val="00645D4A"/>
    <w:rsid w:val="00645EAA"/>
    <w:rsid w:val="00646126"/>
    <w:rsid w:val="00646D20"/>
    <w:rsid w:val="00647562"/>
    <w:rsid w:val="00650658"/>
    <w:rsid w:val="006508C0"/>
    <w:rsid w:val="00650B0A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5FD7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90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1DED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2EF"/>
    <w:rsid w:val="006A6740"/>
    <w:rsid w:val="006A6B22"/>
    <w:rsid w:val="006A6DD3"/>
    <w:rsid w:val="006A7A60"/>
    <w:rsid w:val="006A7E35"/>
    <w:rsid w:val="006B15B3"/>
    <w:rsid w:val="006B16AC"/>
    <w:rsid w:val="006B172E"/>
    <w:rsid w:val="006B1A27"/>
    <w:rsid w:val="006B1D42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02F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3FFA"/>
    <w:rsid w:val="006F4163"/>
    <w:rsid w:val="006F4A0A"/>
    <w:rsid w:val="006F4B74"/>
    <w:rsid w:val="006F4DAC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129B"/>
    <w:rsid w:val="00701326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6E88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BD2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108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9EA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5E2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00B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2966"/>
    <w:rsid w:val="007C2C62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7C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179A"/>
    <w:rsid w:val="00831F6F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897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0C4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5FE9"/>
    <w:rsid w:val="00886467"/>
    <w:rsid w:val="00886AEE"/>
    <w:rsid w:val="00886DDF"/>
    <w:rsid w:val="00886EB2"/>
    <w:rsid w:val="00886FD4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45F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8C1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58AA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085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3AAE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298B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84"/>
    <w:rsid w:val="00983CFD"/>
    <w:rsid w:val="00983DA5"/>
    <w:rsid w:val="00984011"/>
    <w:rsid w:val="009841B8"/>
    <w:rsid w:val="0098420B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20B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1AD4"/>
    <w:rsid w:val="009D2ED4"/>
    <w:rsid w:val="009D3690"/>
    <w:rsid w:val="009D36D6"/>
    <w:rsid w:val="009D38A7"/>
    <w:rsid w:val="009D416D"/>
    <w:rsid w:val="009D43A5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6E9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4D52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619A"/>
    <w:rsid w:val="00A57732"/>
    <w:rsid w:val="00A57B35"/>
    <w:rsid w:val="00A6037F"/>
    <w:rsid w:val="00A60AF9"/>
    <w:rsid w:val="00A60BC7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124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D35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4E"/>
    <w:rsid w:val="00AD5ED2"/>
    <w:rsid w:val="00AD682F"/>
    <w:rsid w:val="00AD6C81"/>
    <w:rsid w:val="00AD7DD2"/>
    <w:rsid w:val="00AE068C"/>
    <w:rsid w:val="00AE17B8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2D9A"/>
    <w:rsid w:val="00B1336C"/>
    <w:rsid w:val="00B140EF"/>
    <w:rsid w:val="00B148AC"/>
    <w:rsid w:val="00B15331"/>
    <w:rsid w:val="00B15FF3"/>
    <w:rsid w:val="00B17B57"/>
    <w:rsid w:val="00B204A9"/>
    <w:rsid w:val="00B20941"/>
    <w:rsid w:val="00B216E5"/>
    <w:rsid w:val="00B21822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0E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005"/>
    <w:rsid w:val="00B5713C"/>
    <w:rsid w:val="00B576DE"/>
    <w:rsid w:val="00B5784A"/>
    <w:rsid w:val="00B615CC"/>
    <w:rsid w:val="00B61DB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59B6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556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44FA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871"/>
    <w:rsid w:val="00C027CF"/>
    <w:rsid w:val="00C02B2D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690"/>
    <w:rsid w:val="00C20DB2"/>
    <w:rsid w:val="00C22444"/>
    <w:rsid w:val="00C2260C"/>
    <w:rsid w:val="00C226C8"/>
    <w:rsid w:val="00C2290C"/>
    <w:rsid w:val="00C22B41"/>
    <w:rsid w:val="00C24944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313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42DD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3B5E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019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39A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6560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0E05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823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1FD8"/>
    <w:rsid w:val="00DF4FA7"/>
    <w:rsid w:val="00DF52DD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07EC2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1C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3E1F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2FE9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2A1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47D0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9F6"/>
    <w:rsid w:val="00F74AD8"/>
    <w:rsid w:val="00F74C82"/>
    <w:rsid w:val="00F74C95"/>
    <w:rsid w:val="00F74EEA"/>
    <w:rsid w:val="00F75076"/>
    <w:rsid w:val="00F751EC"/>
    <w:rsid w:val="00F768D9"/>
    <w:rsid w:val="00F76C5E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795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4D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C2453"/>
  <w15:docId w15:val="{F50283E0-66AA-4468-8DCC-7F38A74B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60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E31F-8EEA-4E26-BA6D-AF78E855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14180</Words>
  <Characters>85083</Characters>
  <Application>Microsoft Office Word</Application>
  <DocSecurity>0</DocSecurity>
  <Lines>709</Lines>
  <Paragraphs>198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99065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Małecki Łukasz</cp:lastModifiedBy>
  <cp:revision>5</cp:revision>
  <cp:lastPrinted>2020-03-02T09:51:00Z</cp:lastPrinted>
  <dcterms:created xsi:type="dcterms:W3CDTF">2022-10-11T17:59:00Z</dcterms:created>
  <dcterms:modified xsi:type="dcterms:W3CDTF">2022-10-12T08:49:00Z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2022-10-11T12:05:13Z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7552da51-77a8-4df8-a119-a0f277a82e4a</vt:lpwstr>
  </property>
  <property fmtid="{D5CDD505-2E9C-101B-9397-08002B2CF9AE}" pid="8" name="MSIP_Label_6d6848f9-5501-4e93-9114-f49e2b8160e1_ContentBits">
    <vt:lpwstr>0</vt:lpwstr>
  </property>
</Properties>
</file>