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A97D" w14:textId="7D1AC57C" w:rsidR="0093002B" w:rsidRPr="00C94AE5" w:rsidRDefault="0093002B" w:rsidP="0093002B">
      <w:pPr>
        <w:suppressAutoHyphens w:val="0"/>
        <w:jc w:val="right"/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7</w:t>
      </w:r>
      <w:r w:rsidRPr="00BB29C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BB29C5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Pr="00BB29C5">
        <w:rPr>
          <w:rFonts w:asciiTheme="minorHAnsi" w:eastAsia="Times New Roman" w:hAnsiTheme="minorHAnsi" w:cstheme="minorHAnsi"/>
          <w:b/>
          <w:bCs/>
          <w:sz w:val="22"/>
          <w:szCs w:val="22"/>
        </w:rPr>
        <w:t>SWZ</w:t>
      </w:r>
    </w:p>
    <w:p w14:paraId="1A6610F4" w14:textId="77777777" w:rsidR="0093002B" w:rsidRDefault="0093002B" w:rsidP="0093002B">
      <w:pPr>
        <w:suppressAutoHyphens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</w:p>
    <w:p w14:paraId="58A533BC" w14:textId="77777777" w:rsidR="0093002B" w:rsidRPr="00EF3B03" w:rsidRDefault="0093002B" w:rsidP="0093002B">
      <w:pPr>
        <w:rPr>
          <w:rFonts w:asciiTheme="minorHAnsi" w:hAnsiTheme="minorHAnsi" w:cstheme="minorHAnsi"/>
          <w:b/>
          <w:sz w:val="22"/>
          <w:szCs w:val="22"/>
        </w:rPr>
      </w:pPr>
      <w:r w:rsidRPr="00EF3B03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54BE9DFE" w14:textId="77777777" w:rsidR="0093002B" w:rsidRPr="00EF3B03" w:rsidRDefault="0093002B" w:rsidP="0093002B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2FC00C4A" w14:textId="77777777" w:rsidR="0093002B" w:rsidRPr="00EF3B03" w:rsidRDefault="0093002B" w:rsidP="0093002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EF3B03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EF3B03">
        <w:rPr>
          <w:rFonts w:asciiTheme="minorHAnsi" w:hAnsiTheme="minorHAnsi" w:cstheme="minorHAnsi"/>
          <w:i/>
          <w:sz w:val="22"/>
          <w:szCs w:val="22"/>
        </w:rPr>
        <w:t>)</w:t>
      </w:r>
    </w:p>
    <w:p w14:paraId="75A445C0" w14:textId="77777777" w:rsidR="0093002B" w:rsidRPr="00EF3B03" w:rsidRDefault="0093002B" w:rsidP="0093002B">
      <w:pPr>
        <w:rPr>
          <w:rFonts w:asciiTheme="minorHAnsi" w:hAnsiTheme="minorHAnsi" w:cstheme="minorHAnsi"/>
          <w:sz w:val="22"/>
          <w:szCs w:val="22"/>
          <w:u w:val="single"/>
        </w:rPr>
      </w:pPr>
      <w:r w:rsidRPr="00EF3B03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14:paraId="3A14D2E8" w14:textId="77777777" w:rsidR="0093002B" w:rsidRPr="00EF3B03" w:rsidRDefault="0093002B" w:rsidP="0093002B">
      <w:pPr>
        <w:ind w:right="5954"/>
        <w:rPr>
          <w:rFonts w:asciiTheme="minorHAnsi" w:hAnsiTheme="minorHAnsi" w:cstheme="minorHAnsi"/>
          <w:sz w:val="22"/>
          <w:szCs w:val="22"/>
        </w:rPr>
      </w:pPr>
      <w:r w:rsidRPr="00EF3B0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BEBE75F" w14:textId="77777777" w:rsidR="0093002B" w:rsidRPr="00EF3B03" w:rsidRDefault="0093002B" w:rsidP="0093002B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EF3B03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14:paraId="3418003A" w14:textId="77777777" w:rsidR="0093002B" w:rsidRDefault="0093002B" w:rsidP="0093002B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</w:p>
    <w:p w14:paraId="17CD8D4F" w14:textId="77777777" w:rsidR="0093002B" w:rsidRPr="00C94AE5" w:rsidRDefault="0093002B" w:rsidP="00C21FB7">
      <w:pPr>
        <w:ind w:left="8222"/>
        <w:rPr>
          <w:rFonts w:asciiTheme="minorHAnsi" w:hAnsiTheme="minorHAnsi" w:cstheme="minorHAnsi"/>
          <w:b/>
          <w:sz w:val="22"/>
          <w:szCs w:val="22"/>
        </w:rPr>
      </w:pPr>
      <w:r w:rsidRPr="00C94AE5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43B2DA2E" w14:textId="77777777" w:rsidR="0093002B" w:rsidRPr="00C94AE5" w:rsidRDefault="0093002B" w:rsidP="00C21FB7">
      <w:pPr>
        <w:ind w:left="8222"/>
        <w:rPr>
          <w:rFonts w:asciiTheme="minorHAnsi" w:hAnsiTheme="minorHAnsi" w:cstheme="minorHAnsi"/>
          <w:b/>
          <w:sz w:val="22"/>
          <w:szCs w:val="22"/>
        </w:rPr>
      </w:pPr>
      <w:r w:rsidRPr="00C94AE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14:paraId="3F68DF51" w14:textId="77777777" w:rsidR="0093002B" w:rsidRPr="00C94AE5" w:rsidRDefault="0093002B" w:rsidP="0093002B">
      <w:pPr>
        <w:spacing w:after="120" w:line="276" w:lineRule="auto"/>
        <w:contextualSpacing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D072361" w14:textId="77777777" w:rsidR="00C21FB7" w:rsidRPr="00F42DAC" w:rsidRDefault="00C21FB7" w:rsidP="00C21FB7">
      <w:pPr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Wykaz dostaw</w:t>
      </w:r>
    </w:p>
    <w:p w14:paraId="45E52A69" w14:textId="77777777" w:rsidR="00C21FB7" w:rsidRPr="00F42DAC" w:rsidRDefault="00C21FB7" w:rsidP="00C21FB7">
      <w:pPr>
        <w:suppressAutoHyphens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(nr postępowania BAG.261.25.2025.AP)</w:t>
      </w:r>
    </w:p>
    <w:p w14:paraId="0398E6D3" w14:textId="77777777" w:rsidR="00C21FB7" w:rsidRPr="00F42DAC" w:rsidRDefault="00C21FB7" w:rsidP="00C21FB7">
      <w:pPr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BDBD69D" w14:textId="77777777" w:rsidR="00C21FB7" w:rsidRPr="00F42DAC" w:rsidRDefault="00C21FB7" w:rsidP="00C21FB7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potwierdzający spełnianie wymagań określonych w Części II lit. A SWZ pkt 2.4.). </w:t>
      </w:r>
    </w:p>
    <w:p w14:paraId="5BC51415" w14:textId="77777777" w:rsidR="00C21FB7" w:rsidRPr="00F42DAC" w:rsidRDefault="00C21FB7" w:rsidP="00C21FB7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2DAC">
        <w:rPr>
          <w:rFonts w:asciiTheme="minorHAnsi" w:hAnsiTheme="minorHAnsi" w:cstheme="minorHAnsi"/>
          <w:b/>
          <w:sz w:val="22"/>
          <w:szCs w:val="22"/>
          <w:u w:val="single"/>
        </w:rPr>
        <w:t>(składany na wezwanie Zamawiającego)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3442"/>
        <w:gridCol w:w="4236"/>
        <w:gridCol w:w="2027"/>
        <w:gridCol w:w="1765"/>
        <w:gridCol w:w="1720"/>
      </w:tblGrid>
      <w:tr w:rsidR="00C21FB7" w:rsidRPr="00F42DAC" w14:paraId="3E4903FF" w14:textId="77777777" w:rsidTr="00DB17E7">
        <w:trPr>
          <w:jc w:val="center"/>
        </w:trPr>
        <w:tc>
          <w:tcPr>
            <w:tcW w:w="823" w:type="dxa"/>
            <w:shd w:val="clear" w:color="auto" w:fill="BFBFBF" w:themeFill="background1" w:themeFillShade="BF"/>
            <w:vAlign w:val="center"/>
          </w:tcPr>
          <w:p w14:paraId="32A05BAC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4CE99A7E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  <w:p w14:paraId="38D8B8C7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42DA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Warunek Zamawiającego</w:t>
            </w:r>
          </w:p>
        </w:tc>
        <w:tc>
          <w:tcPr>
            <w:tcW w:w="4397" w:type="dxa"/>
            <w:shd w:val="clear" w:color="auto" w:fill="BFBFBF" w:themeFill="background1" w:themeFillShade="BF"/>
            <w:vAlign w:val="center"/>
          </w:tcPr>
          <w:p w14:paraId="6D357E6F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Nazwa zrealizowanego zamówienia, przedmiot zamówienia, jego zakres</w:t>
            </w: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84067DA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Podmiot, na rzecz którego wykonano zamówienie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19DCF608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F42DA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Data wykonania</w:t>
            </w:r>
          </w:p>
          <w:p w14:paraId="4CD75098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od /do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7B3BC031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pl-PL"/>
              </w:rPr>
              <w:t>Wartość zamówienia brutto</w:t>
            </w:r>
          </w:p>
        </w:tc>
      </w:tr>
      <w:tr w:rsidR="00C21FB7" w:rsidRPr="00F42DAC" w14:paraId="647E1A04" w14:textId="77777777" w:rsidTr="00DB17E7">
        <w:trPr>
          <w:jc w:val="center"/>
        </w:trPr>
        <w:tc>
          <w:tcPr>
            <w:tcW w:w="823" w:type="dxa"/>
            <w:shd w:val="clear" w:color="auto" w:fill="BFBFBF" w:themeFill="background1" w:themeFillShade="BF"/>
          </w:tcPr>
          <w:p w14:paraId="122B3291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553" w:type="dxa"/>
            <w:shd w:val="clear" w:color="auto" w:fill="BFBFBF" w:themeFill="background1" w:themeFillShade="BF"/>
          </w:tcPr>
          <w:p w14:paraId="1E3FB1DB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4397" w:type="dxa"/>
            <w:shd w:val="clear" w:color="auto" w:fill="BFBFBF" w:themeFill="background1" w:themeFillShade="BF"/>
          </w:tcPr>
          <w:p w14:paraId="0C96D57C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071" w:type="dxa"/>
            <w:shd w:val="clear" w:color="auto" w:fill="BFBFBF" w:themeFill="background1" w:themeFillShade="BF"/>
          </w:tcPr>
          <w:p w14:paraId="1188AEFF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00" w:type="dxa"/>
            <w:shd w:val="clear" w:color="auto" w:fill="BFBFBF" w:themeFill="background1" w:themeFillShade="BF"/>
          </w:tcPr>
          <w:p w14:paraId="43AE21E9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745" w:type="dxa"/>
            <w:shd w:val="clear" w:color="auto" w:fill="BFBFBF" w:themeFill="background1" w:themeFillShade="BF"/>
          </w:tcPr>
          <w:p w14:paraId="0A57C71B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C21FB7" w:rsidRPr="00F42DAC" w14:paraId="65CF663E" w14:textId="77777777" w:rsidTr="00DB17E7">
        <w:trPr>
          <w:trHeight w:val="559"/>
          <w:jc w:val="center"/>
        </w:trPr>
        <w:tc>
          <w:tcPr>
            <w:tcW w:w="823" w:type="dxa"/>
          </w:tcPr>
          <w:p w14:paraId="54B90908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553" w:type="dxa"/>
          </w:tcPr>
          <w:p w14:paraId="599C623A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DAC">
              <w:rPr>
                <w:rFonts w:asciiTheme="minorHAnsi" w:hAnsiTheme="minorHAnsi" w:cstheme="minorHAnsi"/>
                <w:sz w:val="22"/>
                <w:szCs w:val="22"/>
              </w:rPr>
              <w:t xml:space="preserve">realizacja zamówienia na dostawę i konfigurację urządzeń serwerowych lub macierzy dyskowej </w:t>
            </w:r>
          </w:p>
        </w:tc>
        <w:tc>
          <w:tcPr>
            <w:tcW w:w="4397" w:type="dxa"/>
          </w:tcPr>
          <w:p w14:paraId="5F71419B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14:paraId="16EEBECA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6019F8F0" w14:textId="77777777" w:rsidR="00C21FB7" w:rsidRPr="00F42DAC" w:rsidRDefault="00C21FB7" w:rsidP="00DB17E7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</w:tcPr>
          <w:p w14:paraId="5F6FF9CF" w14:textId="77777777" w:rsidR="00C21FB7" w:rsidRPr="00F42DAC" w:rsidRDefault="00C21FB7" w:rsidP="00DB17E7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C21FB7" w:rsidRPr="00F42DAC" w14:paraId="0DC24C8B" w14:textId="77777777" w:rsidTr="00DB17E7">
        <w:trPr>
          <w:trHeight w:val="559"/>
          <w:jc w:val="center"/>
        </w:trPr>
        <w:tc>
          <w:tcPr>
            <w:tcW w:w="823" w:type="dxa"/>
          </w:tcPr>
          <w:p w14:paraId="609255E0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DA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553" w:type="dxa"/>
          </w:tcPr>
          <w:p w14:paraId="68F56E28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2DAC">
              <w:rPr>
                <w:rFonts w:asciiTheme="minorHAnsi" w:hAnsiTheme="minorHAnsi" w:cstheme="minorHAnsi"/>
                <w:sz w:val="22"/>
                <w:szCs w:val="22"/>
              </w:rPr>
              <w:t>realizacja zamówienia na dostawę i konfigurację urządzeń serwerowych lub macierzy dyskowej</w:t>
            </w:r>
          </w:p>
        </w:tc>
        <w:tc>
          <w:tcPr>
            <w:tcW w:w="4397" w:type="dxa"/>
          </w:tcPr>
          <w:p w14:paraId="2A8FD112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</w:tcPr>
          <w:p w14:paraId="6A545F87" w14:textId="77777777" w:rsidR="00C21FB7" w:rsidRPr="00F42DAC" w:rsidRDefault="00C21FB7" w:rsidP="00DB17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14:paraId="41E19C87" w14:textId="77777777" w:rsidR="00C21FB7" w:rsidRPr="00F42DAC" w:rsidRDefault="00C21FB7" w:rsidP="00DB17E7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45" w:type="dxa"/>
          </w:tcPr>
          <w:p w14:paraId="073EC2C2" w14:textId="77777777" w:rsidR="00C21FB7" w:rsidRPr="00F42DAC" w:rsidRDefault="00C21FB7" w:rsidP="00DB17E7">
            <w:pPr>
              <w:spacing w:line="276" w:lineRule="auto"/>
              <w:ind w:left="34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1FF2F95" w14:textId="77777777" w:rsidR="00C21FB7" w:rsidRPr="00F42DAC" w:rsidRDefault="00C21FB7" w:rsidP="00C21FB7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lang w:eastAsia="pl-PL"/>
        </w:rPr>
      </w:pPr>
    </w:p>
    <w:p w14:paraId="65D16515" w14:textId="77777777" w:rsidR="00C21FB7" w:rsidRPr="00F42DAC" w:rsidRDefault="00C21FB7" w:rsidP="00C21FB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 xml:space="preserve">W załączeniu: </w:t>
      </w:r>
    </w:p>
    <w:p w14:paraId="2D1FBD82" w14:textId="77777777" w:rsidR="00C21FB7" w:rsidRPr="00F42DAC" w:rsidRDefault="00C21FB7" w:rsidP="00C21FB7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42DAC">
        <w:rPr>
          <w:rFonts w:asciiTheme="minorHAnsi" w:hAnsiTheme="minorHAnsi" w:cstheme="minorHAnsi"/>
          <w:b/>
          <w:bCs/>
          <w:sz w:val="22"/>
          <w:szCs w:val="22"/>
          <w:lang w:eastAsia="pl-PL"/>
        </w:rPr>
        <w:lastRenderedPageBreak/>
        <w:t>- referencje bądź inne dokumenty potwierdzające, że dostawy zostały wykonane należycie, wystawione przez podmiot, na rzecz którego dostawy zostały wykonane.</w:t>
      </w:r>
    </w:p>
    <w:p w14:paraId="35B5E6C4" w14:textId="77777777" w:rsidR="00C21FB7" w:rsidRPr="00F42DAC" w:rsidRDefault="00C21FB7" w:rsidP="00C21FB7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1E62AC12" w14:textId="77777777" w:rsidR="00C21FB7" w:rsidRPr="00F42DAC" w:rsidRDefault="00C21FB7" w:rsidP="00C21FB7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42DAC">
        <w:rPr>
          <w:rFonts w:asciiTheme="minorHAnsi" w:hAnsiTheme="minorHAnsi" w:cstheme="minorHAnsi"/>
          <w:sz w:val="22"/>
          <w:szCs w:val="22"/>
          <w:lang w:eastAsia="pl-PL"/>
        </w:rPr>
        <w:t xml:space="preserve">Do wykazu załączono ............ egzemplarz(e/y) dokumentów potwierdzających, że zamówienia te zostały wykonane należycie. </w:t>
      </w:r>
    </w:p>
    <w:p w14:paraId="4A6FF13A" w14:textId="77777777" w:rsidR="00C21FB7" w:rsidRPr="00F42DAC" w:rsidRDefault="00C21FB7" w:rsidP="00C21FB7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43860ADF" w14:textId="77777777" w:rsidR="00C21FB7" w:rsidRPr="00F42DAC" w:rsidRDefault="00C21FB7" w:rsidP="00C21FB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18"/>
          <w:szCs w:val="18"/>
          <w:lang w:eastAsia="en-US"/>
        </w:rPr>
      </w:pPr>
      <w:r w:rsidRPr="00F42DAC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Dokument/-y należy złożyć w formie elektronicznej (tj. w postaci elektronicznej opatrzonej kwalifikowanym podpisem elektronicznym) lub w postaci elektronicznej opatrzonej podpisem zaufanym lub podpisem osobistym przez osobę upoważnioną do reprezentowania odpowiednio Wykonawcy, Wykonawców wspólnie ubiegających się o udzielenie zamówienia.</w:t>
      </w:r>
    </w:p>
    <w:p w14:paraId="12EEBDE4" w14:textId="2951F982" w:rsidR="0093002B" w:rsidRPr="00C21FB7" w:rsidRDefault="0093002B" w:rsidP="00C21FB7">
      <w:pPr>
        <w:suppressAutoHyphens w:val="0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C94AE5">
        <w:rPr>
          <w:rFonts w:asciiTheme="minorHAnsi" w:hAnsiTheme="minorHAnsi" w:cstheme="minorHAnsi"/>
          <w:i/>
          <w:color w:val="000000" w:themeColor="text1"/>
          <w:sz w:val="22"/>
          <w:szCs w:val="22"/>
          <w:lang w:eastAsia="pl-PL"/>
        </w:rPr>
        <w:tab/>
      </w:r>
    </w:p>
    <w:p w14:paraId="34E29026" w14:textId="345F7283" w:rsidR="00581CB1" w:rsidRPr="0006217D" w:rsidRDefault="00581CB1" w:rsidP="0093002B"/>
    <w:sectPr w:rsidR="00581CB1" w:rsidRPr="0006217D" w:rsidSect="00C21F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0E55"/>
    <w:multiLevelType w:val="hybridMultilevel"/>
    <w:tmpl w:val="4E16286E"/>
    <w:lvl w:ilvl="0" w:tplc="64D244D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0118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88"/>
    <w:rsid w:val="0006217D"/>
    <w:rsid w:val="000A7ABC"/>
    <w:rsid w:val="001514AA"/>
    <w:rsid w:val="0022557C"/>
    <w:rsid w:val="003C7417"/>
    <w:rsid w:val="00493EAF"/>
    <w:rsid w:val="004F2426"/>
    <w:rsid w:val="00581CB1"/>
    <w:rsid w:val="00630CDB"/>
    <w:rsid w:val="00780FED"/>
    <w:rsid w:val="00826494"/>
    <w:rsid w:val="0093002B"/>
    <w:rsid w:val="00971D15"/>
    <w:rsid w:val="00BF6988"/>
    <w:rsid w:val="00C21FB7"/>
    <w:rsid w:val="00C42984"/>
    <w:rsid w:val="00E0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98317"/>
  <w15:chartTrackingRefBased/>
  <w15:docId w15:val="{62D3A7F4-6F70-434B-9164-C449A91F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CDB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698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698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698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698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698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69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69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69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698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698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69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69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69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69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698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6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698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6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698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69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698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698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69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698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6988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971D1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39"/>
    <w:rsid w:val="0093002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2024-09-16T12:49:00Z</dcterms:created>
  <dcterms:modified xsi:type="dcterms:W3CDTF">2025-10-14T11:04:00Z</dcterms:modified>
</cp:coreProperties>
</file>