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4BAF5" w14:textId="50A7FA38" w:rsidR="005978C9" w:rsidRDefault="005978C9" w:rsidP="005978C9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A9476A">
        <w:rPr>
          <w:bCs/>
          <w:sz w:val="28"/>
          <w:szCs w:val="28"/>
        </w:rPr>
        <w:t>7 lipca</w:t>
      </w:r>
      <w:r>
        <w:rPr>
          <w:bCs/>
          <w:sz w:val="28"/>
          <w:szCs w:val="28"/>
        </w:rPr>
        <w:t xml:space="preserve"> 202</w:t>
      </w:r>
      <w:r w:rsidR="00E537BE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r.</w:t>
      </w:r>
    </w:p>
    <w:p w14:paraId="7BF52DA1" w14:textId="77777777" w:rsidR="005978C9" w:rsidRDefault="005978C9" w:rsidP="005978C9">
      <w:pPr>
        <w:pStyle w:val="Bezodstpw"/>
        <w:jc w:val="center"/>
        <w:rPr>
          <w:bCs/>
          <w:sz w:val="28"/>
          <w:szCs w:val="28"/>
        </w:rPr>
      </w:pPr>
    </w:p>
    <w:p w14:paraId="07E47785" w14:textId="77777777" w:rsidR="005978C9" w:rsidRDefault="005978C9" w:rsidP="005978C9">
      <w:pPr>
        <w:pStyle w:val="Bezodstpw"/>
        <w:jc w:val="center"/>
        <w:rPr>
          <w:bCs/>
          <w:sz w:val="28"/>
          <w:szCs w:val="28"/>
        </w:rPr>
      </w:pPr>
    </w:p>
    <w:p w14:paraId="62C9F0DF" w14:textId="77777777" w:rsidR="005978C9" w:rsidRPr="009F6A6B" w:rsidRDefault="005978C9" w:rsidP="005978C9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14:paraId="1280A1F6" w14:textId="77777777" w:rsidR="005978C9" w:rsidRDefault="005978C9" w:rsidP="005978C9">
      <w:pPr>
        <w:pStyle w:val="Bezodstpw"/>
        <w:spacing w:line="360" w:lineRule="auto"/>
        <w:rPr>
          <w:b/>
          <w:bCs/>
          <w:sz w:val="32"/>
          <w:szCs w:val="32"/>
        </w:rPr>
      </w:pPr>
    </w:p>
    <w:p w14:paraId="6BD219FB" w14:textId="26D8417A" w:rsidR="005978C9" w:rsidRDefault="005978C9" w:rsidP="005978C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A9476A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14:paraId="763B9430" w14:textId="7CB58C4C" w:rsidR="005978C9" w:rsidRPr="00E31851" w:rsidRDefault="005978C9" w:rsidP="005978C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 w:rsidR="00E537BE"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 w:rsidR="00E537BE">
        <w:rPr>
          <w:b/>
          <w:bCs/>
          <w:sz w:val="28"/>
          <w:szCs w:val="28"/>
        </w:rPr>
        <w:t>7</w:t>
      </w:r>
    </w:p>
    <w:p w14:paraId="5AAC56BE" w14:textId="29D72549" w:rsidR="005978C9" w:rsidRDefault="005978C9" w:rsidP="005978C9">
      <w:pPr>
        <w:jc w:val="center"/>
        <w:rPr>
          <w:b/>
          <w:sz w:val="28"/>
          <w:szCs w:val="28"/>
          <w:u w:val="single"/>
        </w:rPr>
      </w:pPr>
      <w:r w:rsidRPr="005978C9">
        <w:rPr>
          <w:b/>
          <w:sz w:val="28"/>
          <w:szCs w:val="28"/>
          <w:u w:val="single"/>
        </w:rPr>
        <w:t>cykl 6-letni</w:t>
      </w:r>
    </w:p>
    <w:p w14:paraId="04FCC541" w14:textId="5154A8FB" w:rsidR="005978C9" w:rsidRPr="00A52CFF" w:rsidRDefault="005978C9" w:rsidP="00A9476A">
      <w:pPr>
        <w:rPr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686"/>
        <w:gridCol w:w="3686"/>
      </w:tblGrid>
      <w:tr w:rsidR="00A9476A" w14:paraId="57637E74" w14:textId="05D3ADA9" w:rsidTr="00A9476A">
        <w:trPr>
          <w:trHeight w:val="694"/>
          <w:jc w:val="center"/>
        </w:trPr>
        <w:tc>
          <w:tcPr>
            <w:tcW w:w="1129" w:type="dxa"/>
            <w:shd w:val="clear" w:color="auto" w:fill="E7E6E6" w:themeFill="background2"/>
            <w:vAlign w:val="center"/>
          </w:tcPr>
          <w:p w14:paraId="452F5846" w14:textId="1E51991D" w:rsidR="00A9476A" w:rsidRPr="005978C9" w:rsidRDefault="00A9476A" w:rsidP="00362008">
            <w:pPr>
              <w:rPr>
                <w:b/>
                <w:sz w:val="28"/>
                <w:szCs w:val="28"/>
              </w:rPr>
            </w:pPr>
            <w:r w:rsidRPr="005978C9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445A4DB2" w14:textId="4966D5EB" w:rsidR="00A9476A" w:rsidRPr="005978C9" w:rsidRDefault="00A9476A" w:rsidP="003620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 REKRUTACYJNY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24B9D588" w14:textId="0436F2B1" w:rsidR="00A9476A" w:rsidRDefault="00A9476A" w:rsidP="00A947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INSTRUMENT</w:t>
            </w:r>
          </w:p>
        </w:tc>
      </w:tr>
      <w:tr w:rsidR="00A9476A" w14:paraId="7083CDC6" w14:textId="08419189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02BE40D4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7C9B724" w14:textId="652F1ADB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5678E10D" w14:textId="47C24C35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3186E88A" w14:textId="765E96F9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37E7D075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334F424" w14:textId="3223C166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25D2B3D6" w14:textId="6440D880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harfa</w:t>
            </w:r>
          </w:p>
        </w:tc>
      </w:tr>
      <w:tr w:rsidR="00A9476A" w14:paraId="5101F0F4" w14:textId="1F49E971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5FCCB5B5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B63DC29" w14:textId="5497FCE6" w:rsidR="00A9476A" w:rsidRPr="00362008" w:rsidRDefault="00A9476A" w:rsidP="0036200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4</w:t>
            </w:r>
          </w:p>
        </w:tc>
        <w:tc>
          <w:tcPr>
            <w:tcW w:w="3686" w:type="dxa"/>
            <w:vAlign w:val="center"/>
          </w:tcPr>
          <w:p w14:paraId="718D5F93" w14:textId="7CB370A4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 w:rsidRPr="00A9476A"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A9476A" w14:paraId="1980BC3F" w14:textId="57988E33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5342A8ED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F577718" w14:textId="2492BF36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6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129427DA" w14:textId="7E5D56C9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klarnet</w:t>
            </w:r>
          </w:p>
        </w:tc>
      </w:tr>
      <w:tr w:rsidR="00A9476A" w14:paraId="016F40B3" w14:textId="58C98A32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419C0859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9F90631" w14:textId="1220E191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7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46C77C40" w14:textId="27444B8C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4A305F10" w14:textId="6DF68627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0B436265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322695A" w14:textId="0246A03B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8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25857D61" w14:textId="4BB69A7B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1CF0EEEC" w14:textId="0D27CBC8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764E44EE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3B7602A" w14:textId="423C2112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4AC16D74" w14:textId="6B15F559" w:rsidR="00A9476A" w:rsidRPr="00A9476A" w:rsidRDefault="00A9476A" w:rsidP="00A94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A9476A" w14:paraId="3E75486B" w14:textId="32EA998D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1A5EC3A8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084B735" w14:textId="7940105A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6D1187E4" w14:textId="64DC8788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klarnet</w:t>
            </w:r>
          </w:p>
        </w:tc>
      </w:tr>
      <w:tr w:rsidR="00A9476A" w14:paraId="2F8893F6" w14:textId="54973594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3BA28593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64EB3CCE" w14:textId="02E5E459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47EF636E" w14:textId="51A7428A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</w:tr>
      <w:tr w:rsidR="00A9476A" w14:paraId="1F335CFE" w14:textId="45C645AF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157FA9F8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DA85E37" w14:textId="2291D50E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13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626C126E" w14:textId="6DFB45AD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77772702" w14:textId="670BE737" w:rsidTr="00A9476A">
        <w:trPr>
          <w:trHeight w:val="562"/>
          <w:jc w:val="center"/>
        </w:trPr>
        <w:tc>
          <w:tcPr>
            <w:tcW w:w="1129" w:type="dxa"/>
            <w:vAlign w:val="center"/>
          </w:tcPr>
          <w:p w14:paraId="1700D345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5B5B897" w14:textId="20F42D8B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13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4</w:t>
            </w:r>
          </w:p>
        </w:tc>
        <w:tc>
          <w:tcPr>
            <w:tcW w:w="3686" w:type="dxa"/>
            <w:vAlign w:val="center"/>
          </w:tcPr>
          <w:p w14:paraId="4EB22057" w14:textId="202ABC84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</w:tr>
      <w:tr w:rsidR="00A9476A" w14:paraId="0B518307" w14:textId="228F9102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61AC2EB5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588C746" w14:textId="01D20D91" w:rsidR="00A9476A" w:rsidRPr="00362008" w:rsidRDefault="00A9476A" w:rsidP="0036200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14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78BAC6AD" w14:textId="33A0E347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 w:rsidRPr="00A9476A">
              <w:rPr>
                <w:rFonts w:cstheme="minorHAnsi"/>
                <w:bCs/>
                <w:sz w:val="28"/>
                <w:szCs w:val="28"/>
              </w:rPr>
              <w:t>wiolonczela</w:t>
            </w:r>
          </w:p>
        </w:tc>
      </w:tr>
      <w:tr w:rsidR="00A9476A" w14:paraId="580CF69D" w14:textId="3064C998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2CE36823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B1ECF8C" w14:textId="0903CBDF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15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259691AE" w14:textId="3AC295EB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 w:rsidRPr="00A9476A"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A9476A" w14:paraId="50C6CDE0" w14:textId="1C5F824D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60DE15A8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2F1C95D" w14:textId="686122C5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16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17167F65" w14:textId="22E602C4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 w:rsidRPr="00A9476A"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21A5C6A4" w14:textId="5521FABD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14E299B1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42EC76F" w14:textId="0A8ABE28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17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139D1595" w14:textId="195C9E45" w:rsidR="00A9476A" w:rsidRPr="00A9476A" w:rsidRDefault="00D32009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4B0CE836" w14:textId="0C519E58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4711F1A0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66F689C" w14:textId="27BBA8FD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18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323445B3" w14:textId="46B9A29A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klarnet</w:t>
            </w:r>
          </w:p>
        </w:tc>
      </w:tr>
      <w:tr w:rsidR="00A9476A" w14:paraId="78532E39" w14:textId="1A62B28E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282E7CD4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A77931B" w14:textId="7D7A3884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19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5768B2D9" w14:textId="30FEB407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 w:rsidRPr="00A9476A"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A9476A" w14:paraId="12CD690C" w14:textId="66A210B0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56D8A464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02767FE" w14:textId="0EE0E32E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20/PSM I st. c. 6</w:t>
            </w:r>
          </w:p>
        </w:tc>
        <w:tc>
          <w:tcPr>
            <w:tcW w:w="3686" w:type="dxa"/>
            <w:vAlign w:val="center"/>
          </w:tcPr>
          <w:p w14:paraId="72671251" w14:textId="66948CDC" w:rsidR="00A9476A" w:rsidRPr="00A9476A" w:rsidRDefault="00A9476A" w:rsidP="00A94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A9476A" w14:paraId="33FFCCCB" w14:textId="77369A38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11F4E15E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7A76A0B2" w14:textId="4E742FAA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21/PSM I st. c. 6</w:t>
            </w:r>
          </w:p>
        </w:tc>
        <w:tc>
          <w:tcPr>
            <w:tcW w:w="3686" w:type="dxa"/>
            <w:vAlign w:val="center"/>
          </w:tcPr>
          <w:p w14:paraId="04C74CA9" w14:textId="39E1A036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7CE78C7C" w14:textId="6CD49BAD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2310D471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7B2AEC4" w14:textId="2FADFE60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22/PSM I st. c. 6</w:t>
            </w:r>
          </w:p>
        </w:tc>
        <w:tc>
          <w:tcPr>
            <w:tcW w:w="3686" w:type="dxa"/>
            <w:vAlign w:val="center"/>
          </w:tcPr>
          <w:p w14:paraId="3365231A" w14:textId="6C85BDE6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2082E5E8" w14:textId="4A005B9C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09E8CFFE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37FFFBE" w14:textId="1F483388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23/PSM I st. c. 4</w:t>
            </w:r>
          </w:p>
        </w:tc>
        <w:tc>
          <w:tcPr>
            <w:tcW w:w="3686" w:type="dxa"/>
            <w:vAlign w:val="center"/>
          </w:tcPr>
          <w:p w14:paraId="0AC74E3C" w14:textId="35CBE341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</w:tr>
      <w:tr w:rsidR="00A9476A" w14:paraId="5A39DB2C" w14:textId="1B11101E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5763A979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5697853" w14:textId="1A46CC67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24/PSM I st. c. 4</w:t>
            </w:r>
          </w:p>
        </w:tc>
        <w:tc>
          <w:tcPr>
            <w:tcW w:w="3686" w:type="dxa"/>
            <w:vAlign w:val="center"/>
          </w:tcPr>
          <w:p w14:paraId="78A40AD7" w14:textId="6B71EBD9" w:rsidR="00A9476A" w:rsidRPr="00A9476A" w:rsidRDefault="00A9476A" w:rsidP="00A94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wiolonczela</w:t>
            </w:r>
          </w:p>
        </w:tc>
      </w:tr>
      <w:tr w:rsidR="00A9476A" w14:paraId="02C7E71D" w14:textId="4840BFEF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0194859F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9D6DC22" w14:textId="689C82F5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24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771007F7" w14:textId="2C9226B7" w:rsidR="00A9476A" w:rsidRPr="00A9476A" w:rsidRDefault="00A9476A" w:rsidP="00A94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A9476A" w14:paraId="5AD6CD74" w14:textId="3D0E8E42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7D9FBB29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73DC05C8" w14:textId="26FC80AC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25/PSM I st. c. 6</w:t>
            </w:r>
          </w:p>
        </w:tc>
        <w:tc>
          <w:tcPr>
            <w:tcW w:w="3686" w:type="dxa"/>
            <w:vAlign w:val="center"/>
          </w:tcPr>
          <w:p w14:paraId="727459CF" w14:textId="1320999D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A9476A" w14:paraId="2F7A8D86" w14:textId="74A64040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7EDD9A79" w14:textId="77777777" w:rsidR="00A9476A" w:rsidRPr="005978C9" w:rsidRDefault="00A9476A" w:rsidP="007B5C9D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67C0939" w14:textId="34C7C872" w:rsidR="00A9476A" w:rsidRDefault="00A9476A" w:rsidP="007B5C9D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26/PSM I st. c. 6</w:t>
            </w:r>
          </w:p>
        </w:tc>
        <w:tc>
          <w:tcPr>
            <w:tcW w:w="3686" w:type="dxa"/>
            <w:vAlign w:val="center"/>
          </w:tcPr>
          <w:p w14:paraId="28FBC060" w14:textId="2B471320" w:rsidR="00A9476A" w:rsidRPr="00A9476A" w:rsidRDefault="00A9476A" w:rsidP="00A94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A9476A" w14:paraId="3C119AC9" w14:textId="5D0FF6B8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14024EC0" w14:textId="77777777" w:rsidR="00A9476A" w:rsidRPr="005978C9" w:rsidRDefault="00A9476A" w:rsidP="007B5C9D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793CC4E" w14:textId="6A2003A8" w:rsidR="00A9476A" w:rsidRDefault="00A9476A" w:rsidP="007B5C9D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27/PSM I st. c. 6</w:t>
            </w:r>
          </w:p>
        </w:tc>
        <w:tc>
          <w:tcPr>
            <w:tcW w:w="3686" w:type="dxa"/>
            <w:vAlign w:val="center"/>
          </w:tcPr>
          <w:p w14:paraId="4878D480" w14:textId="4ED2B526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</w:tr>
      <w:tr w:rsidR="00A9476A" w14:paraId="4C654164" w14:textId="5E7CFC4E" w:rsidTr="00A9476A">
        <w:trPr>
          <w:trHeight w:val="556"/>
          <w:jc w:val="center"/>
        </w:trPr>
        <w:tc>
          <w:tcPr>
            <w:tcW w:w="1129" w:type="dxa"/>
            <w:vAlign w:val="center"/>
          </w:tcPr>
          <w:p w14:paraId="51E0F202" w14:textId="77777777" w:rsidR="00A9476A" w:rsidRPr="005978C9" w:rsidRDefault="00A9476A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DB10DA5" w14:textId="0E6C95E5" w:rsidR="00A9476A" w:rsidRDefault="00A9476A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28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86" w:type="dxa"/>
            <w:vAlign w:val="center"/>
          </w:tcPr>
          <w:p w14:paraId="7BE812F3" w14:textId="1646B11A" w:rsidR="00A9476A" w:rsidRPr="00A9476A" w:rsidRDefault="00A9476A" w:rsidP="00A947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</w:tbl>
    <w:p w14:paraId="410378A2" w14:textId="5DD7495D" w:rsidR="00E537BE" w:rsidRDefault="00E537BE" w:rsidP="00861B57">
      <w:pPr>
        <w:rPr>
          <w:b/>
          <w:sz w:val="28"/>
          <w:szCs w:val="28"/>
          <w:u w:val="single"/>
        </w:rPr>
      </w:pPr>
    </w:p>
    <w:p w14:paraId="6B072B37" w14:textId="77777777" w:rsidR="00D37F3B" w:rsidRPr="00E17259" w:rsidRDefault="00D37F3B" w:rsidP="00D37F3B">
      <w:pPr>
        <w:rPr>
          <w:sz w:val="28"/>
          <w:szCs w:val="28"/>
        </w:rPr>
      </w:pPr>
      <w:r w:rsidRPr="00E17259">
        <w:rPr>
          <w:sz w:val="28"/>
          <w:szCs w:val="28"/>
        </w:rPr>
        <w:t>Minimalna liczba punktów uprawniająca do przyjęcia to 18.</w:t>
      </w:r>
    </w:p>
    <w:p w14:paraId="272667CD" w14:textId="77777777" w:rsidR="00D37F3B" w:rsidRDefault="00D37F3B" w:rsidP="00861B57">
      <w:pPr>
        <w:rPr>
          <w:b/>
          <w:sz w:val="28"/>
          <w:szCs w:val="28"/>
          <w:u w:val="single"/>
        </w:rPr>
      </w:pPr>
      <w:bookmarkStart w:id="1" w:name="_GoBack"/>
      <w:bookmarkEnd w:id="1"/>
    </w:p>
    <w:sectPr w:rsidR="00D37F3B" w:rsidSect="00A52CFF">
      <w:pgSz w:w="11906" w:h="16838"/>
      <w:pgMar w:top="426" w:right="849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54951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644D2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83"/>
    <w:rsid w:val="000F509E"/>
    <w:rsid w:val="00154F34"/>
    <w:rsid w:val="00362008"/>
    <w:rsid w:val="005978C9"/>
    <w:rsid w:val="007B5C9D"/>
    <w:rsid w:val="00861B57"/>
    <w:rsid w:val="00A52CFF"/>
    <w:rsid w:val="00A9476A"/>
    <w:rsid w:val="00CF5783"/>
    <w:rsid w:val="00D32009"/>
    <w:rsid w:val="00D37F3B"/>
    <w:rsid w:val="00E537BE"/>
    <w:rsid w:val="00F3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E5C1"/>
  <w15:chartTrackingRefBased/>
  <w15:docId w15:val="{4F721ED5-8BAD-4E2E-B291-E98AEC3E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978C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9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7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20</cp:revision>
  <dcterms:created xsi:type="dcterms:W3CDTF">2025-05-19T10:41:00Z</dcterms:created>
  <dcterms:modified xsi:type="dcterms:W3CDTF">2026-07-06T07:48:00Z</dcterms:modified>
</cp:coreProperties>
</file>