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138C0" w14:textId="77777777" w:rsidR="00BB3757" w:rsidRPr="00A50801" w:rsidRDefault="00BB3757" w:rsidP="00BB3757">
      <w:pPr>
        <w:keepNext/>
        <w:suppressAutoHyphens/>
        <w:spacing w:before="120" w:after="0" w:line="36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A50801">
        <w:rPr>
          <w:rFonts w:ascii="Verdana" w:eastAsia="Times New Roman" w:hAnsi="Verdana" w:cs="Times New Roman"/>
          <w:b/>
          <w:sz w:val="20"/>
          <w:szCs w:val="20"/>
          <w:lang w:eastAsia="pl-PL"/>
        </w:rPr>
        <w:t>FORMULARZ OFERTOWY</w:t>
      </w:r>
    </w:p>
    <w:p w14:paraId="3A1AF604" w14:textId="77777777" w:rsidR="00BB3757" w:rsidRPr="00A5080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75CD03E" w14:textId="77777777" w:rsidR="00BB3757" w:rsidRPr="00A5080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            Generalna Dyrekcja Dróg </w:t>
      </w:r>
      <w:r w:rsidRPr="00A50801">
        <w:rPr>
          <w:rFonts w:ascii="Verdana" w:eastAsia="Times New Roman" w:hAnsi="Verdana" w:cs="Arial"/>
          <w:sz w:val="20"/>
          <w:szCs w:val="20"/>
          <w:lang w:eastAsia="pl-PL"/>
        </w:rPr>
        <w:br/>
        <w:t xml:space="preserve">                                                                                         Krajowych i Autostrad</w:t>
      </w:r>
    </w:p>
    <w:p w14:paraId="7EADBDBA" w14:textId="77777777" w:rsidR="00BB3757" w:rsidRPr="00A5080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            </w:t>
      </w:r>
      <w:r w:rsidR="00E379EF">
        <w:rPr>
          <w:rFonts w:ascii="Verdana" w:eastAsia="Times New Roman" w:hAnsi="Verdana" w:cs="Arial"/>
          <w:sz w:val="20"/>
          <w:szCs w:val="20"/>
          <w:lang w:eastAsia="pl-PL"/>
        </w:rPr>
        <w:t>Ul. Wronia 53</w:t>
      </w:r>
    </w:p>
    <w:p w14:paraId="6A54754A" w14:textId="77777777" w:rsidR="00BB3757" w:rsidRPr="00A5080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            </w:t>
      </w:r>
      <w:r w:rsidR="00E379EF">
        <w:rPr>
          <w:rFonts w:ascii="Verdana" w:eastAsia="Times New Roman" w:hAnsi="Verdana" w:cs="Arial"/>
          <w:sz w:val="20"/>
          <w:szCs w:val="20"/>
          <w:lang w:eastAsia="pl-PL"/>
        </w:rPr>
        <w:t>00-874 Warszawa</w:t>
      </w:r>
    </w:p>
    <w:p w14:paraId="4524874D" w14:textId="77777777" w:rsidR="00BB3757" w:rsidRPr="00A5080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56772A3" w14:textId="35B6E0F5" w:rsidR="00A50801" w:rsidRPr="00A50801" w:rsidRDefault="00BB3757" w:rsidP="00794BE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 xml:space="preserve">Dotyczy zamówienia na: </w:t>
      </w:r>
      <w:r w:rsidR="00DC5D86" w:rsidRPr="00DC5D86">
        <w:rPr>
          <w:rFonts w:ascii="Verdana" w:eastAsia="Calibri" w:hAnsi="Verdana" w:cs="Verdana"/>
          <w:b/>
          <w:bCs/>
          <w:iCs/>
          <w:sz w:val="20"/>
        </w:rPr>
        <w:t xml:space="preserve">„Sukcesywna dostawa </w:t>
      </w:r>
      <w:r w:rsidR="009C2DA3">
        <w:rPr>
          <w:rFonts w:ascii="Verdana" w:eastAsia="Calibri" w:hAnsi="Verdana" w:cs="Verdana"/>
          <w:b/>
          <w:bCs/>
          <w:iCs/>
          <w:sz w:val="20"/>
        </w:rPr>
        <w:t xml:space="preserve">ryb i przetworów rybnych                  </w:t>
      </w:r>
      <w:r w:rsidR="00366FC4" w:rsidRPr="00366FC4">
        <w:rPr>
          <w:rFonts w:ascii="Verdana" w:eastAsia="Calibri" w:hAnsi="Verdana" w:cs="Verdana"/>
          <w:b/>
          <w:bCs/>
          <w:iCs/>
          <w:sz w:val="20"/>
        </w:rPr>
        <w:t xml:space="preserve"> </w:t>
      </w:r>
      <w:r w:rsidR="00DC5D86" w:rsidRPr="00DC5D86">
        <w:rPr>
          <w:rFonts w:ascii="Verdana" w:eastAsia="Calibri" w:hAnsi="Verdana" w:cs="Verdana"/>
          <w:b/>
          <w:bCs/>
          <w:iCs/>
          <w:sz w:val="20"/>
        </w:rPr>
        <w:t>do Zespołu Obsługi Szkoleń i Konferencji w Józefo</w:t>
      </w:r>
      <w:r w:rsidR="00DC5D86">
        <w:rPr>
          <w:rFonts w:ascii="Verdana" w:eastAsia="Calibri" w:hAnsi="Verdana" w:cs="Verdana"/>
          <w:b/>
          <w:bCs/>
          <w:iCs/>
          <w:sz w:val="20"/>
        </w:rPr>
        <w:t>wie k/Otwocka,</w:t>
      </w:r>
      <w:r w:rsidR="009C2DA3">
        <w:rPr>
          <w:rFonts w:ascii="Verdana" w:eastAsia="Calibri" w:hAnsi="Verdana" w:cs="Verdana"/>
          <w:b/>
          <w:bCs/>
          <w:iCs/>
          <w:sz w:val="20"/>
        </w:rPr>
        <w:t xml:space="preserve">                            </w:t>
      </w:r>
      <w:r w:rsidR="00DC5D86">
        <w:rPr>
          <w:rFonts w:ascii="Verdana" w:eastAsia="Calibri" w:hAnsi="Verdana" w:cs="Verdana"/>
          <w:b/>
          <w:bCs/>
          <w:iCs/>
          <w:sz w:val="20"/>
        </w:rPr>
        <w:t xml:space="preserve"> Al. Drogowców 1”</w:t>
      </w:r>
      <w:r w:rsidR="00460D3B" w:rsidRPr="009B4971">
        <w:rPr>
          <w:rFonts w:ascii="Verdana" w:hAnsi="Verdana"/>
          <w:b/>
          <w:bCs/>
          <w:sz w:val="20"/>
        </w:rPr>
        <w:t xml:space="preserve">– </w:t>
      </w:r>
      <w:r w:rsidR="00460D3B" w:rsidRPr="004C7280">
        <w:rPr>
          <w:rFonts w:ascii="Verdana" w:hAnsi="Verdana"/>
          <w:bCs/>
          <w:sz w:val="20"/>
        </w:rPr>
        <w:t>zgodnie z załączonym Opisem Przedmiotu Zamówienia</w:t>
      </w:r>
      <w:r w:rsidR="00794BEE" w:rsidRPr="00794BEE">
        <w:rPr>
          <w:rFonts w:ascii="Verdana" w:eastAsia="Times New Roman" w:hAnsi="Verdana" w:cs="Arial"/>
          <w:b/>
          <w:sz w:val="20"/>
          <w:szCs w:val="20"/>
          <w:lang w:eastAsia="pl-PL"/>
        </w:rPr>
        <w:t>.</w:t>
      </w:r>
    </w:p>
    <w:p w14:paraId="0CA58CA4" w14:textId="77777777" w:rsidR="00BB3757" w:rsidRPr="00A5080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>Wykonawca:</w:t>
      </w:r>
    </w:p>
    <w:p w14:paraId="4611369C" w14:textId="77777777" w:rsidR="00BB3757" w:rsidRPr="00A50801" w:rsidRDefault="00BB3757" w:rsidP="00E379EF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.………………………………………………………………………………………………….……………………………………………</w:t>
      </w:r>
    </w:p>
    <w:p w14:paraId="1D68E002" w14:textId="77777777" w:rsidR="00BB3757" w:rsidRPr="00A50801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(nazwa (firma) dokła</w:t>
      </w:r>
      <w:r w:rsidR="00D5785B" w:rsidRPr="00A5080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dny adres Wykonawcy/Wykonawców)</w:t>
      </w:r>
    </w:p>
    <w:p w14:paraId="5B665E54" w14:textId="77777777" w:rsidR="00BB3757" w:rsidRPr="00A50801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.………………………………………………………………………………………………….</w:t>
      </w:r>
    </w:p>
    <w:p w14:paraId="013D9FCD" w14:textId="77777777" w:rsidR="00BB3757" w:rsidRPr="00A50801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34282270" w14:textId="77777777" w:rsidR="00BB3757" w:rsidRPr="00A5080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>oferuje przedmiot zamówienia o nazwie:</w:t>
      </w:r>
    </w:p>
    <w:p w14:paraId="02BDE78D" w14:textId="1AB3161C" w:rsidR="00E379EF" w:rsidRPr="00A50801" w:rsidRDefault="00E123D4" w:rsidP="00E123D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E123D4">
        <w:rPr>
          <w:rFonts w:ascii="Verdana" w:eastAsia="Calibri" w:hAnsi="Verdana" w:cs="Verdana"/>
          <w:b/>
          <w:bCs/>
          <w:iCs/>
          <w:sz w:val="20"/>
          <w:szCs w:val="20"/>
          <w:lang w:eastAsia="pl-PL"/>
        </w:rPr>
        <w:t xml:space="preserve">„Sukcesywna dostawa </w:t>
      </w:r>
      <w:r w:rsidR="009C2DA3">
        <w:rPr>
          <w:rFonts w:ascii="Verdana" w:eastAsia="Calibri" w:hAnsi="Verdana" w:cs="Verdana"/>
          <w:b/>
          <w:bCs/>
          <w:iCs/>
          <w:sz w:val="20"/>
          <w:szCs w:val="20"/>
          <w:lang w:eastAsia="pl-PL"/>
        </w:rPr>
        <w:t>ryb i przetworów rybnych</w:t>
      </w:r>
      <w:r w:rsidRPr="00E123D4">
        <w:rPr>
          <w:rFonts w:ascii="Verdana" w:eastAsia="Calibri" w:hAnsi="Verdana" w:cs="Verdana"/>
          <w:b/>
          <w:bCs/>
          <w:iCs/>
          <w:sz w:val="20"/>
          <w:szCs w:val="20"/>
          <w:lang w:eastAsia="pl-PL"/>
        </w:rPr>
        <w:t xml:space="preserve"> do Zespołu Obsługi Szkoleń i Konferencji w Józefowie k/Otwocka, Al. Drogowców 1”</w:t>
      </w:r>
      <w:r>
        <w:rPr>
          <w:rFonts w:ascii="Verdana" w:eastAsia="Calibri" w:hAnsi="Verdana" w:cs="Verdana"/>
          <w:b/>
          <w:bCs/>
          <w:iCs/>
          <w:sz w:val="20"/>
          <w:szCs w:val="20"/>
          <w:lang w:eastAsia="pl-PL"/>
        </w:rPr>
        <w:t xml:space="preserve"> </w:t>
      </w:r>
      <w:r w:rsidR="00460D3B" w:rsidRPr="00460D3B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- </w:t>
      </w:r>
      <w:r w:rsidR="00460D3B" w:rsidRPr="00460D3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zgodnie z załączonym opisem przedmiotu zamówienia  </w:t>
      </w:r>
    </w:p>
    <w:p w14:paraId="4A68C86D" w14:textId="77777777" w:rsidR="00BB3757" w:rsidRPr="00A5080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 xml:space="preserve">za całkowitą cenę: netto …………………………….., podatek Vat ………………%, </w:t>
      </w:r>
      <w:r w:rsidRPr="00A50801">
        <w:rPr>
          <w:rFonts w:ascii="Verdana" w:eastAsia="Times New Roman" w:hAnsi="Verdana" w:cs="Arial"/>
          <w:sz w:val="20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30DDE8A3" w14:textId="77777777" w:rsidR="00BB3757" w:rsidRPr="00A5080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>(słownie zł: …………………………………………………………………………… brutto)</w:t>
      </w:r>
    </w:p>
    <w:p w14:paraId="4C327EA5" w14:textId="77777777" w:rsidR="002A3272" w:rsidRDefault="002A3272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48315A14" w14:textId="77777777" w:rsidR="00BB3757" w:rsidRPr="002A3272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2A3272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Dodatkowe informacje: </w:t>
      </w:r>
    </w:p>
    <w:p w14:paraId="28599ED0" w14:textId="7B1BF043" w:rsidR="00460D3B" w:rsidRPr="007B2BD5" w:rsidRDefault="00DC5D86" w:rsidP="00460D3B">
      <w:pPr>
        <w:widowControl w:val="0"/>
        <w:tabs>
          <w:tab w:val="left" w:leader="dot" w:pos="9072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692B6F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Zamawiający informuje, że oferty bez kopii dokumentów potwierdzających uprawnienia niezbędne do realizacji nin</w:t>
      </w:r>
      <w:r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iejszego zamówienia – określone w </w:t>
      </w:r>
      <w:r w:rsidRPr="00692B6F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„Opisie Przedmiotu Zamówienia”</w:t>
      </w:r>
      <w:r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 pkt. </w:t>
      </w:r>
      <w:r w:rsidRPr="009050FB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1,2, </w:t>
      </w:r>
      <w:r w:rsidR="002A3F4D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11</w:t>
      </w:r>
      <w:r w:rsidRPr="009050FB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  <w:t>– nie będą rozpatrywane.</w:t>
      </w:r>
    </w:p>
    <w:p w14:paraId="112E5A79" w14:textId="77777777" w:rsidR="002A3272" w:rsidRDefault="002A3272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3A517D51" w14:textId="77777777" w:rsidR="00BB3757" w:rsidRPr="002A3272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2A3272">
        <w:rPr>
          <w:rFonts w:ascii="Verdana" w:eastAsia="Times New Roman" w:hAnsi="Verdana" w:cs="Arial"/>
          <w:b/>
          <w:sz w:val="20"/>
          <w:szCs w:val="20"/>
          <w:lang w:eastAsia="pl-PL"/>
        </w:rPr>
        <w:t>Dane kontaktowe Wykonawcy:</w:t>
      </w:r>
    </w:p>
    <w:p w14:paraId="63417074" w14:textId="77777777" w:rsidR="00BB3757" w:rsidRPr="00A50801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</w:p>
    <w:p w14:paraId="6083FEC9" w14:textId="77777777" w:rsidR="00BB3757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42D24D65" w14:textId="77777777" w:rsidR="002A3272" w:rsidRDefault="002A3272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14:paraId="18EFF682" w14:textId="77777777" w:rsidR="002A3272" w:rsidRPr="00A50801" w:rsidRDefault="002A3272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14:paraId="48D09266" w14:textId="77777777" w:rsidR="00BB3757" w:rsidRPr="00A5080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48D1D3D" w14:textId="77777777" w:rsidR="00BB3757" w:rsidRPr="00A50801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</w:t>
      </w:r>
      <w:r w:rsidR="002A3272">
        <w:rPr>
          <w:rFonts w:ascii="Verdana" w:eastAsia="Times New Roman" w:hAnsi="Verdana" w:cs="Arial"/>
          <w:sz w:val="20"/>
          <w:szCs w:val="20"/>
          <w:lang w:eastAsia="pl-PL"/>
        </w:rPr>
        <w:t xml:space="preserve">      </w:t>
      </w: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 xml:space="preserve">     ………………………………….</w:t>
      </w:r>
    </w:p>
    <w:p w14:paraId="34A759E5" w14:textId="77777777" w:rsidR="00D5785B" w:rsidRPr="00A50801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 w:rsidR="00D5785B" w:rsidRPr="00A5080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podpis Wykonawcy/Pełnomocnika</w:t>
      </w:r>
    </w:p>
    <w:p w14:paraId="13306A87" w14:textId="77777777" w:rsidR="00BB3757" w:rsidRPr="00D5785B" w:rsidRDefault="00BB3757" w:rsidP="00BB375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</w:r>
    </w:p>
    <w:p w14:paraId="437389B2" w14:textId="77777777" w:rsidR="00977EF5" w:rsidRPr="00B316AC" w:rsidRDefault="00BB3757" w:rsidP="00E379EF">
      <w:pPr>
        <w:spacing w:after="0" w:line="240" w:lineRule="auto"/>
        <w:ind w:left="284" w:hanging="284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</w:r>
    </w:p>
    <w:sectPr w:rsidR="00977EF5" w:rsidRPr="00B316AC" w:rsidSect="00BB3757">
      <w:headerReference w:type="default" r:id="rId6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C61D1" w14:textId="77777777" w:rsidR="006F3CE7" w:rsidRDefault="006F3CE7" w:rsidP="00BB3757">
      <w:pPr>
        <w:spacing w:after="0" w:line="240" w:lineRule="auto"/>
      </w:pPr>
      <w:r>
        <w:separator/>
      </w:r>
    </w:p>
  </w:endnote>
  <w:endnote w:type="continuationSeparator" w:id="0">
    <w:p w14:paraId="4769A2C7" w14:textId="77777777" w:rsidR="006F3CE7" w:rsidRDefault="006F3CE7" w:rsidP="00B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BC033" w14:textId="77777777" w:rsidR="006F3CE7" w:rsidRDefault="006F3CE7" w:rsidP="00BB3757">
      <w:pPr>
        <w:spacing w:after="0" w:line="240" w:lineRule="auto"/>
      </w:pPr>
      <w:r>
        <w:separator/>
      </w:r>
    </w:p>
  </w:footnote>
  <w:footnote w:type="continuationSeparator" w:id="0">
    <w:p w14:paraId="46936EDB" w14:textId="77777777" w:rsidR="006F3CE7" w:rsidRDefault="006F3CE7" w:rsidP="00B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78299" w14:textId="77777777" w:rsidR="00BB3757" w:rsidRPr="00B371CC" w:rsidRDefault="00BB3757" w:rsidP="00BB3757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EF1233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757"/>
    <w:rsid w:val="000273DB"/>
    <w:rsid w:val="0007100C"/>
    <w:rsid w:val="000D44A2"/>
    <w:rsid w:val="000F03B5"/>
    <w:rsid w:val="00120841"/>
    <w:rsid w:val="001F2F99"/>
    <w:rsid w:val="0029610E"/>
    <w:rsid w:val="002A3272"/>
    <w:rsid w:val="002A3F4D"/>
    <w:rsid w:val="002A556D"/>
    <w:rsid w:val="002D1D5D"/>
    <w:rsid w:val="003078AA"/>
    <w:rsid w:val="00366FC4"/>
    <w:rsid w:val="003A46F7"/>
    <w:rsid w:val="003C441D"/>
    <w:rsid w:val="00432F10"/>
    <w:rsid w:val="00460D3B"/>
    <w:rsid w:val="00506DB3"/>
    <w:rsid w:val="00516817"/>
    <w:rsid w:val="00551396"/>
    <w:rsid w:val="0056161B"/>
    <w:rsid w:val="00590C81"/>
    <w:rsid w:val="005D0A7D"/>
    <w:rsid w:val="00611A51"/>
    <w:rsid w:val="0065230E"/>
    <w:rsid w:val="00661E0C"/>
    <w:rsid w:val="006F14D1"/>
    <w:rsid w:val="006F3CE7"/>
    <w:rsid w:val="007309D8"/>
    <w:rsid w:val="00747077"/>
    <w:rsid w:val="007931EC"/>
    <w:rsid w:val="00794BEE"/>
    <w:rsid w:val="007B2BD5"/>
    <w:rsid w:val="007E6E2B"/>
    <w:rsid w:val="00807ED7"/>
    <w:rsid w:val="00830414"/>
    <w:rsid w:val="00836E5B"/>
    <w:rsid w:val="008750F4"/>
    <w:rsid w:val="00875A25"/>
    <w:rsid w:val="009250F4"/>
    <w:rsid w:val="00927640"/>
    <w:rsid w:val="00977EF5"/>
    <w:rsid w:val="00992269"/>
    <w:rsid w:val="009C2DA3"/>
    <w:rsid w:val="00A33C52"/>
    <w:rsid w:val="00A50801"/>
    <w:rsid w:val="00A80CDC"/>
    <w:rsid w:val="00AA1EA4"/>
    <w:rsid w:val="00AE7435"/>
    <w:rsid w:val="00B316AC"/>
    <w:rsid w:val="00B8016B"/>
    <w:rsid w:val="00BB3757"/>
    <w:rsid w:val="00C367A3"/>
    <w:rsid w:val="00C405B0"/>
    <w:rsid w:val="00C5616B"/>
    <w:rsid w:val="00C8498D"/>
    <w:rsid w:val="00CB6375"/>
    <w:rsid w:val="00CC652A"/>
    <w:rsid w:val="00CE4B76"/>
    <w:rsid w:val="00CE6ACC"/>
    <w:rsid w:val="00D5785B"/>
    <w:rsid w:val="00DC5D86"/>
    <w:rsid w:val="00DD5ED5"/>
    <w:rsid w:val="00DE3B29"/>
    <w:rsid w:val="00E123D4"/>
    <w:rsid w:val="00E379EF"/>
    <w:rsid w:val="00EF1233"/>
    <w:rsid w:val="00F74FA2"/>
    <w:rsid w:val="00F8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FF906"/>
  <w15:chartTrackingRefBased/>
  <w15:docId w15:val="{A31C5C49-C683-45AA-BDBC-3D686B26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BB3757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uiPriority w:val="99"/>
    <w:rsid w:val="00BB3757"/>
    <w:pPr>
      <w:keepNext/>
      <w:keepLines/>
      <w:widowControl w:val="0"/>
      <w:suppressAutoHyphens/>
      <w:spacing w:before="480" w:after="0" w:line="360" w:lineRule="auto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BB3757"/>
  </w:style>
  <w:style w:type="character" w:customStyle="1" w:styleId="Nagwek1Znak">
    <w:name w:val="Nagłówek 1 Znak"/>
    <w:basedOn w:val="Domylnaczcionkaakapitu"/>
    <w:link w:val="Nagwek1"/>
    <w:uiPriority w:val="99"/>
    <w:rsid w:val="00BB3757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B375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B375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B375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BB3757"/>
    <w:pPr>
      <w:ind w:left="1780"/>
    </w:pPr>
  </w:style>
  <w:style w:type="character" w:styleId="Odwoanieprzypisudolnego">
    <w:name w:val="footnote reference"/>
    <w:semiHidden/>
    <w:rsid w:val="00BB375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BB3757"/>
    <w:pPr>
      <w:widowControl w:val="0"/>
      <w:suppressAutoHyphens/>
      <w:spacing w:after="0" w:line="360" w:lineRule="auto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757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B375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B375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B375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B3757"/>
  </w:style>
  <w:style w:type="paragraph" w:styleId="Bezodstpw">
    <w:name w:val="No Spacing"/>
    <w:uiPriority w:val="99"/>
    <w:rsid w:val="00BB3757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B375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B375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B375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B375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B375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B3757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B375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BB375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B375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B375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B375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B375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B375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B375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B375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B375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B375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B3757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B3757"/>
    <w:pPr>
      <w:ind w:left="510"/>
    </w:pPr>
    <w:rPr>
      <w:rFonts w:eastAsiaTheme="minorEastAsia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B375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B375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B375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BB375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BB375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B375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BB375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B375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B375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B375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BB375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B375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B375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B375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B375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B3757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BB375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B375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BB375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B375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B375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B375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B375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B375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B375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B375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B3757"/>
  </w:style>
  <w:style w:type="paragraph" w:customStyle="1" w:styleId="ZTIR2TIRzmpodwtirtiret">
    <w:name w:val="Z_TIR/2TIR – zm. podw. tir. tiret"/>
    <w:basedOn w:val="TIRtiret"/>
    <w:uiPriority w:val="78"/>
    <w:qFormat/>
    <w:rsid w:val="00BB375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B375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B375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BB375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B375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B375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B375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B375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B375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B375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B375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B375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B375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B375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B375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B375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B375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B375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B375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B375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B375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B375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3757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BB37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B37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757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B375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BB375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B375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B375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B3757"/>
    <w:pPr>
      <w:ind w:left="2404"/>
    </w:pPr>
  </w:style>
  <w:style w:type="paragraph" w:customStyle="1" w:styleId="ODNONIKtreodnonika">
    <w:name w:val="ODNOŚNIK – treść odnośnika"/>
    <w:uiPriority w:val="19"/>
    <w:qFormat/>
    <w:rsid w:val="00BB375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B375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B375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B375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B375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B375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B375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B375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B375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B375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B375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BB375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B375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B375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B375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B375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B375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B375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B375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B375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B375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BB375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B375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B375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B375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B375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B375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B375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B375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B375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B375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B375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B375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B375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B375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B375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B375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B375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B375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B375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B375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B375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B375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B375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B375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B375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B3757"/>
  </w:style>
  <w:style w:type="paragraph" w:customStyle="1" w:styleId="ZZUSTzmianazmust">
    <w:name w:val="ZZ/UST(§) – zmiana zm. ust. (§)"/>
    <w:basedOn w:val="ZZARTzmianazmart"/>
    <w:uiPriority w:val="65"/>
    <w:qFormat/>
    <w:rsid w:val="00BB375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B375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B375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B375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B375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B375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B375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BB375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BB375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BB375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BB375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BB375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BB375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BB375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BB375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BB375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B3757"/>
    <w:pPr>
      <w:spacing w:after="0" w:line="360" w:lineRule="auto"/>
      <w:jc w:val="right"/>
    </w:pPr>
    <w:rPr>
      <w:rFonts w:ascii="Times New Roman" w:eastAsia="Times New Roman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B375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B375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B3757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B375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B375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B375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B3757"/>
  </w:style>
  <w:style w:type="paragraph" w:customStyle="1" w:styleId="TEKSTZacznikido">
    <w:name w:val="TEKST&quot;Załącznik(i) do ...&quot;"/>
    <w:uiPriority w:val="28"/>
    <w:qFormat/>
    <w:rsid w:val="00BB3757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B375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B375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BB375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BB375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BB375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BB375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BB375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BB375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B375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B375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B375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B375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B375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B375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B375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B375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B375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B375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B375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B375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B375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B375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B375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B375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B375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B375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B375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B375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B375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B375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B375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B375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B375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B375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B375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B375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B375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B375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B375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BB375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B375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B375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B375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B375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B375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B375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B375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B375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B375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B375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B375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B375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B375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B375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BB3757"/>
    <w:pPr>
      <w:spacing w:after="0" w:line="240" w:lineRule="auto"/>
      <w:ind w:left="283" w:hanging="170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BB375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BB375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BB375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BB3757"/>
    <w:pPr>
      <w:spacing w:after="0" w:line="360" w:lineRule="auto"/>
      <w:jc w:val="center"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BB375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B375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B375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B375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BB375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BB375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B375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BB375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B375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B375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BB375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BB375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BB375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BB3757"/>
    <w:pPr>
      <w:ind w:left="1780"/>
    </w:pPr>
  </w:style>
  <w:style w:type="table" w:styleId="Tabela-Siatka">
    <w:name w:val="Table Grid"/>
    <w:basedOn w:val="Standardowy"/>
    <w:rsid w:val="00BB3757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BB375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BB3757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BB3757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BB3757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BB3757"/>
    <w:rPr>
      <w:color w:val="808080"/>
    </w:rPr>
  </w:style>
  <w:style w:type="character" w:styleId="Uwydatnienie">
    <w:name w:val="Emphasis"/>
    <w:basedOn w:val="Domylnaczcionkaakapitu"/>
    <w:uiPriority w:val="20"/>
    <w:qFormat/>
    <w:rsid w:val="00BB3757"/>
    <w:rPr>
      <w:i/>
      <w:iCs/>
    </w:rPr>
  </w:style>
  <w:style w:type="paragraph" w:customStyle="1" w:styleId="Akapitzlist1">
    <w:name w:val="Akapit z listą1"/>
    <w:basedOn w:val="Normalny"/>
    <w:next w:val="Akapitzlist"/>
    <w:uiPriority w:val="34"/>
    <w:qFormat/>
    <w:rsid w:val="00BB3757"/>
    <w:pPr>
      <w:ind w:left="720"/>
      <w:contextualSpacing/>
    </w:pPr>
  </w:style>
  <w:style w:type="paragraph" w:styleId="Nagwekwiadomoci">
    <w:name w:val="Message Header"/>
    <w:basedOn w:val="Tekstpodstawowy"/>
    <w:link w:val="NagwekwiadomociZnak"/>
    <w:rsid w:val="00BB3757"/>
    <w:pPr>
      <w:keepLines/>
      <w:spacing w:before="120" w:line="240" w:lineRule="atLeast"/>
      <w:ind w:left="1080" w:hanging="1080"/>
      <w:jc w:val="both"/>
    </w:pPr>
    <w:rPr>
      <w:rFonts w:ascii="Garamond" w:eastAsia="Times New Roman" w:hAnsi="Garamond" w:cs="Times New Roman"/>
      <w:caps/>
      <w:sz w:val="18"/>
      <w:szCs w:val="20"/>
      <w:lang w:eastAsia="pl-PL"/>
    </w:rPr>
  </w:style>
  <w:style w:type="character" w:customStyle="1" w:styleId="NagwekwiadomociZnak">
    <w:name w:val="Nagłówek wiadomości Znak"/>
    <w:basedOn w:val="Domylnaczcionkaakapitu"/>
    <w:link w:val="Nagwekwiadomoci"/>
    <w:rsid w:val="00BB3757"/>
    <w:rPr>
      <w:rFonts w:ascii="Garamond" w:eastAsia="Times New Roman" w:hAnsi="Garamond" w:cs="Times New Roman"/>
      <w:caps/>
      <w:sz w:val="18"/>
      <w:szCs w:val="20"/>
      <w:lang w:eastAsia="pl-PL"/>
    </w:rPr>
  </w:style>
  <w:style w:type="paragraph" w:customStyle="1" w:styleId="Tekstpodstawowy1">
    <w:name w:val="Tekst podstawowy1"/>
    <w:basedOn w:val="Normalny"/>
    <w:next w:val="Tekstpodstawowy"/>
    <w:link w:val="TekstpodstawowyZnak"/>
    <w:uiPriority w:val="99"/>
    <w:semiHidden/>
    <w:unhideWhenUsed/>
    <w:rsid w:val="00BB3757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1"/>
    <w:uiPriority w:val="99"/>
    <w:semiHidden/>
    <w:rsid w:val="00BB3757"/>
    <w:rPr>
      <w:rFonts w:ascii="Calibri" w:eastAsia="Calibri" w:hAnsi="Calibri" w:cs="Times New Roman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BB3757"/>
    <w:rPr>
      <w:color w:val="0000FF"/>
      <w:u w:val="single"/>
    </w:rPr>
  </w:style>
  <w:style w:type="character" w:customStyle="1" w:styleId="Nagwek1Znak1">
    <w:name w:val="Nagłówek 1 Znak1"/>
    <w:basedOn w:val="Domylnaczcionkaakapitu"/>
    <w:uiPriority w:val="9"/>
    <w:rsid w:val="00BB37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BB3757"/>
    <w:pPr>
      <w:ind w:left="720"/>
      <w:contextualSpacing/>
    </w:p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BB3757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BB3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DPZ4</dc:creator>
  <cp:keywords/>
  <dc:description/>
  <cp:lastModifiedBy>Snopkiewicz Anna</cp:lastModifiedBy>
  <cp:revision>2</cp:revision>
  <dcterms:created xsi:type="dcterms:W3CDTF">2025-12-18T07:08:00Z</dcterms:created>
  <dcterms:modified xsi:type="dcterms:W3CDTF">2025-12-18T07:08:00Z</dcterms:modified>
</cp:coreProperties>
</file>