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W w:w="9447" w:type="dxa"/>
        <w:tblLook w:val="04A0" w:firstRow="1" w:lastRow="0" w:firstColumn="1" w:lastColumn="0" w:noHBand="0" w:noVBand="1"/>
      </w:tblPr>
      <w:tblGrid>
        <w:gridCol w:w="4723"/>
        <w:gridCol w:w="4724"/>
      </w:tblGrid>
      <w:tr w:rsidR="008E5E1E" w:rsidRPr="008E5E1E" w14:paraId="0884FA4B" w14:textId="77777777" w:rsidTr="00066612">
        <w:trPr>
          <w:trHeight w:val="564"/>
        </w:trPr>
        <w:tc>
          <w:tcPr>
            <w:tcW w:w="4723" w:type="dxa"/>
          </w:tcPr>
          <w:p w14:paraId="624BB5E2" w14:textId="77777777" w:rsidR="00066612" w:rsidRPr="008E5E1E" w:rsidRDefault="00066612" w:rsidP="00951B1E">
            <w:pPr>
              <w:jc w:val="center"/>
              <w:rPr>
                <w:rFonts w:ascii="Arial" w:hAnsi="Arial" w:cs="Arial"/>
                <w:b/>
              </w:rPr>
            </w:pPr>
            <w:r w:rsidRPr="008E5E1E">
              <w:rPr>
                <w:rFonts w:ascii="Arial" w:hAnsi="Arial" w:cs="Arial"/>
                <w:b/>
              </w:rPr>
              <w:t>Ministerstwo</w:t>
            </w:r>
          </w:p>
        </w:tc>
        <w:tc>
          <w:tcPr>
            <w:tcW w:w="4724" w:type="dxa"/>
          </w:tcPr>
          <w:p w14:paraId="0D8D8070" w14:textId="77777777" w:rsidR="00066612" w:rsidRPr="008E5E1E" w:rsidRDefault="00066612" w:rsidP="00951B1E">
            <w:pPr>
              <w:jc w:val="center"/>
              <w:rPr>
                <w:rFonts w:ascii="Arial" w:hAnsi="Arial" w:cs="Arial"/>
                <w:b/>
              </w:rPr>
            </w:pPr>
            <w:r w:rsidRPr="008E5E1E">
              <w:rPr>
                <w:rFonts w:ascii="Arial" w:hAnsi="Arial" w:cs="Arial"/>
                <w:b/>
              </w:rPr>
              <w:t>Imię i nazwisko</w:t>
            </w:r>
          </w:p>
        </w:tc>
      </w:tr>
      <w:tr w:rsidR="00340C87" w:rsidRPr="008E5E1E" w14:paraId="6DD9900B" w14:textId="77777777" w:rsidTr="00464001">
        <w:trPr>
          <w:trHeight w:val="560"/>
        </w:trPr>
        <w:tc>
          <w:tcPr>
            <w:tcW w:w="4723" w:type="dxa"/>
            <w:vAlign w:val="center"/>
          </w:tcPr>
          <w:p w14:paraId="6E4404D6" w14:textId="2F68ED58" w:rsidR="00340C87" w:rsidRPr="00340C87" w:rsidRDefault="00340C87" w:rsidP="00464001">
            <w:pPr>
              <w:jc w:val="center"/>
              <w:rPr>
                <w:rFonts w:ascii="Arial" w:hAnsi="Arial" w:cs="Arial"/>
              </w:rPr>
            </w:pPr>
            <w:r w:rsidRPr="00340C87">
              <w:rPr>
                <w:rFonts w:ascii="Arial" w:hAnsi="Arial" w:cs="Arial"/>
              </w:rPr>
              <w:t xml:space="preserve"> Ministerstwo Aktywów Państwowych</w:t>
            </w:r>
          </w:p>
        </w:tc>
        <w:tc>
          <w:tcPr>
            <w:tcW w:w="4724" w:type="dxa"/>
            <w:vAlign w:val="center"/>
          </w:tcPr>
          <w:p w14:paraId="68FE847E" w14:textId="77777777" w:rsidR="00340C87" w:rsidRPr="00340C87" w:rsidRDefault="00340C87" w:rsidP="00464001">
            <w:pPr>
              <w:jc w:val="center"/>
              <w:rPr>
                <w:rFonts w:ascii="Arial" w:hAnsi="Arial" w:cs="Arial"/>
              </w:rPr>
            </w:pPr>
            <w:r w:rsidRPr="00340C87">
              <w:rPr>
                <w:rFonts w:ascii="Arial" w:hAnsi="Arial" w:cs="Arial"/>
              </w:rPr>
              <w:t>Maciej Małecki</w:t>
            </w:r>
          </w:p>
          <w:p w14:paraId="427A6DF8" w14:textId="1C106DEA" w:rsidR="00340C87" w:rsidRPr="00340C87" w:rsidRDefault="00340C87" w:rsidP="00464001">
            <w:pPr>
              <w:jc w:val="center"/>
              <w:rPr>
                <w:rFonts w:ascii="Arial" w:hAnsi="Arial" w:cs="Arial"/>
              </w:rPr>
            </w:pPr>
            <w:r w:rsidRPr="00340C87">
              <w:rPr>
                <w:rFonts w:ascii="Arial" w:hAnsi="Arial" w:cs="Arial"/>
              </w:rPr>
              <w:t xml:space="preserve"> Sekretarz Stanu </w:t>
            </w:r>
          </w:p>
        </w:tc>
      </w:tr>
      <w:tr w:rsidR="008E5E1E" w:rsidRPr="008E5E1E" w14:paraId="7AE60AC2" w14:textId="77777777" w:rsidTr="00464001">
        <w:trPr>
          <w:trHeight w:val="560"/>
        </w:trPr>
        <w:tc>
          <w:tcPr>
            <w:tcW w:w="4723" w:type="dxa"/>
            <w:vAlign w:val="center"/>
          </w:tcPr>
          <w:p w14:paraId="7082CC29" w14:textId="550F0D1A" w:rsidR="00066612" w:rsidRPr="00BA0762" w:rsidRDefault="00066612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Minister Cyfryzacji</w:t>
            </w:r>
          </w:p>
        </w:tc>
        <w:tc>
          <w:tcPr>
            <w:tcW w:w="4724" w:type="dxa"/>
            <w:vAlign w:val="center"/>
          </w:tcPr>
          <w:p w14:paraId="76DC7D4B" w14:textId="77777777" w:rsidR="007A585E" w:rsidRPr="00716852" w:rsidRDefault="00716852" w:rsidP="00464001">
            <w:pPr>
              <w:jc w:val="center"/>
              <w:rPr>
                <w:rFonts w:ascii="Arial" w:hAnsi="Arial" w:cs="Arial"/>
              </w:rPr>
            </w:pPr>
            <w:r w:rsidRPr="00716852">
              <w:rPr>
                <w:rFonts w:ascii="Arial" w:hAnsi="Arial" w:cs="Arial"/>
              </w:rPr>
              <w:t>Janusz Cieszyński</w:t>
            </w:r>
          </w:p>
          <w:p w14:paraId="7D48FBD2" w14:textId="77777777" w:rsidR="00716852" w:rsidRPr="00716852" w:rsidRDefault="00716852" w:rsidP="007168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</w:rPr>
            </w:pPr>
            <w:r w:rsidRPr="00716852">
              <w:rPr>
                <w:rFonts w:ascii="Arial" w:hAnsi="Arial" w:cs="Arial"/>
                <w:color w:val="000000" w:themeColor="text1"/>
              </w:rPr>
              <w:t xml:space="preserve">Sekretarz Stanu w Kancelarii Prezesa Rady Ministrów </w:t>
            </w:r>
          </w:p>
          <w:p w14:paraId="73F192CF" w14:textId="77777777" w:rsidR="00716852" w:rsidRPr="00716852" w:rsidRDefault="00716852" w:rsidP="007168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</w:rPr>
            </w:pPr>
            <w:r w:rsidRPr="00716852">
              <w:rPr>
                <w:rFonts w:ascii="Arial" w:hAnsi="Arial" w:cs="Arial"/>
                <w:color w:val="000000" w:themeColor="text1"/>
              </w:rPr>
              <w:t>Pełnomocnik Rządu ds. Cyberbezpieczeństwa</w:t>
            </w:r>
          </w:p>
          <w:p w14:paraId="61F12359" w14:textId="33C3BAA8" w:rsidR="00716852" w:rsidRPr="00BA0762" w:rsidRDefault="00716852" w:rsidP="00464001">
            <w:pPr>
              <w:jc w:val="center"/>
              <w:rPr>
                <w:rFonts w:ascii="Arial" w:hAnsi="Arial" w:cs="Arial"/>
              </w:rPr>
            </w:pPr>
          </w:p>
        </w:tc>
      </w:tr>
      <w:tr w:rsidR="008E5E1E" w:rsidRPr="008E5E1E" w14:paraId="4C3EC3C9" w14:textId="77777777" w:rsidTr="00464001">
        <w:trPr>
          <w:trHeight w:val="593"/>
        </w:trPr>
        <w:tc>
          <w:tcPr>
            <w:tcW w:w="4723" w:type="dxa"/>
            <w:vAlign w:val="center"/>
          </w:tcPr>
          <w:p w14:paraId="6637B739" w14:textId="616309AA" w:rsidR="00066612" w:rsidRPr="00BA0762" w:rsidRDefault="00066612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 xml:space="preserve">Ministerstwo Edukacji </w:t>
            </w:r>
            <w:r w:rsidR="00BA0762">
              <w:rPr>
                <w:rFonts w:ascii="Arial" w:hAnsi="Arial" w:cs="Arial"/>
              </w:rPr>
              <w:t>i Nauki</w:t>
            </w:r>
          </w:p>
        </w:tc>
        <w:tc>
          <w:tcPr>
            <w:tcW w:w="4724" w:type="dxa"/>
            <w:vAlign w:val="center"/>
          </w:tcPr>
          <w:p w14:paraId="027D0491" w14:textId="3C1A4D8B" w:rsidR="00066612" w:rsidRPr="00BA0762" w:rsidRDefault="00B103EA" w:rsidP="0046400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Wojciech </w:t>
            </w:r>
            <w:proofErr w:type="spellStart"/>
            <w:r>
              <w:rPr>
                <w:rFonts w:ascii="Arial" w:hAnsi="Arial" w:cs="Arial"/>
              </w:rPr>
              <w:t>M</w:t>
            </w:r>
            <w:r w:rsidR="00A20FB9">
              <w:rPr>
                <w:rFonts w:ascii="Arial" w:hAnsi="Arial" w:cs="Arial"/>
              </w:rPr>
              <w:t>ur</w:t>
            </w:r>
            <w:r>
              <w:rPr>
                <w:rFonts w:ascii="Arial" w:hAnsi="Arial" w:cs="Arial"/>
              </w:rPr>
              <w:t>dzek</w:t>
            </w:r>
            <w:proofErr w:type="spellEnd"/>
          </w:p>
          <w:p w14:paraId="1124CFA6" w14:textId="77777777" w:rsidR="00066612" w:rsidRPr="00BA0762" w:rsidRDefault="00066612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Sekretarz Stanu</w:t>
            </w:r>
          </w:p>
        </w:tc>
      </w:tr>
      <w:tr w:rsidR="008E5E1E" w:rsidRPr="008E5E1E" w14:paraId="09F19779" w14:textId="77777777" w:rsidTr="00464001">
        <w:trPr>
          <w:trHeight w:val="560"/>
        </w:trPr>
        <w:tc>
          <w:tcPr>
            <w:tcW w:w="4723" w:type="dxa"/>
            <w:vAlign w:val="center"/>
          </w:tcPr>
          <w:p w14:paraId="1EE9D482" w14:textId="77777777" w:rsidR="00066612" w:rsidRPr="00BA0762" w:rsidRDefault="00066612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Ministerstwo Finansów</w:t>
            </w:r>
          </w:p>
        </w:tc>
        <w:tc>
          <w:tcPr>
            <w:tcW w:w="4724" w:type="dxa"/>
            <w:vAlign w:val="center"/>
          </w:tcPr>
          <w:p w14:paraId="61A1458D" w14:textId="77777777" w:rsidR="00F11A45" w:rsidRPr="00F11A45" w:rsidRDefault="00F11A45" w:rsidP="00464001">
            <w:pPr>
              <w:jc w:val="center"/>
              <w:rPr>
                <w:rFonts w:ascii="Arial" w:hAnsi="Arial" w:cs="Arial"/>
              </w:rPr>
            </w:pPr>
            <w:r w:rsidRPr="00F11A45">
              <w:rPr>
                <w:rFonts w:ascii="Arial" w:hAnsi="Arial" w:cs="Arial"/>
              </w:rPr>
              <w:t xml:space="preserve">Bartosz </w:t>
            </w:r>
            <w:proofErr w:type="spellStart"/>
            <w:r w:rsidRPr="00F11A45">
              <w:rPr>
                <w:rFonts w:ascii="Arial" w:hAnsi="Arial" w:cs="Arial"/>
              </w:rPr>
              <w:t>Zbaraszczuk</w:t>
            </w:r>
            <w:proofErr w:type="spellEnd"/>
            <w:r w:rsidRPr="00F11A45">
              <w:rPr>
                <w:rFonts w:ascii="Arial" w:hAnsi="Arial" w:cs="Arial"/>
              </w:rPr>
              <w:t xml:space="preserve"> </w:t>
            </w:r>
          </w:p>
          <w:p w14:paraId="28B099CF" w14:textId="77777777" w:rsidR="00F11A45" w:rsidRPr="00F11A45" w:rsidRDefault="00F11A45" w:rsidP="00464001">
            <w:pPr>
              <w:jc w:val="center"/>
              <w:rPr>
                <w:rFonts w:ascii="Arial" w:hAnsi="Arial" w:cs="Arial"/>
              </w:rPr>
            </w:pPr>
            <w:r w:rsidRPr="00F11A45">
              <w:rPr>
                <w:rFonts w:ascii="Arial" w:hAnsi="Arial" w:cs="Arial"/>
              </w:rPr>
              <w:t>Sekretarz Stanu</w:t>
            </w:r>
          </w:p>
          <w:p w14:paraId="500FD1D4" w14:textId="1A09723E" w:rsidR="007A585E" w:rsidRPr="00BA0762" w:rsidRDefault="00F11A45" w:rsidP="00464001">
            <w:pPr>
              <w:jc w:val="center"/>
              <w:rPr>
                <w:rFonts w:ascii="Arial" w:hAnsi="Arial" w:cs="Arial"/>
              </w:rPr>
            </w:pPr>
            <w:r w:rsidRPr="00F11A45">
              <w:rPr>
                <w:rFonts w:ascii="Arial" w:hAnsi="Arial" w:cs="Arial"/>
              </w:rPr>
              <w:t>Szefa Krajowej Administracji Skarbowej</w:t>
            </w:r>
            <w:r>
              <w:t xml:space="preserve"> </w:t>
            </w:r>
          </w:p>
        </w:tc>
      </w:tr>
      <w:tr w:rsidR="008E5E1E" w:rsidRPr="008E5E1E" w14:paraId="620EFFAF" w14:textId="77777777" w:rsidTr="00464001">
        <w:trPr>
          <w:trHeight w:val="593"/>
        </w:trPr>
        <w:tc>
          <w:tcPr>
            <w:tcW w:w="4723" w:type="dxa"/>
            <w:vAlign w:val="center"/>
          </w:tcPr>
          <w:p w14:paraId="144CAE30" w14:textId="2F769E71" w:rsidR="00066612" w:rsidRPr="00BA0762" w:rsidRDefault="00066612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Ministerstwo Infrastruktury</w:t>
            </w:r>
          </w:p>
        </w:tc>
        <w:tc>
          <w:tcPr>
            <w:tcW w:w="4724" w:type="dxa"/>
            <w:vAlign w:val="center"/>
          </w:tcPr>
          <w:p w14:paraId="5CC327E0" w14:textId="77777777" w:rsidR="00066612" w:rsidRPr="00BA0762" w:rsidRDefault="00F15DED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Rafał Weber</w:t>
            </w:r>
          </w:p>
          <w:p w14:paraId="45DD9E4E" w14:textId="77777777" w:rsidR="00066612" w:rsidRPr="00BA0762" w:rsidRDefault="00F15DED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S</w:t>
            </w:r>
            <w:r w:rsidR="00066612" w:rsidRPr="00BA0762">
              <w:rPr>
                <w:rFonts w:ascii="Arial" w:hAnsi="Arial" w:cs="Arial"/>
              </w:rPr>
              <w:t>ekretarz Stanu</w:t>
            </w:r>
          </w:p>
        </w:tc>
      </w:tr>
      <w:tr w:rsidR="008E5E1E" w:rsidRPr="008E5E1E" w14:paraId="6156A3D1" w14:textId="77777777" w:rsidTr="00464001">
        <w:trPr>
          <w:trHeight w:val="560"/>
        </w:trPr>
        <w:tc>
          <w:tcPr>
            <w:tcW w:w="4723" w:type="dxa"/>
            <w:vAlign w:val="center"/>
          </w:tcPr>
          <w:p w14:paraId="7473C53F" w14:textId="4F05C5A8" w:rsidR="00066612" w:rsidRPr="00BA0762" w:rsidRDefault="00066612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Ministerstwo Kultury</w:t>
            </w:r>
            <w:r w:rsidR="00B75470">
              <w:rPr>
                <w:rFonts w:ascii="Arial" w:hAnsi="Arial" w:cs="Arial"/>
              </w:rPr>
              <w:t xml:space="preserve"> i </w:t>
            </w:r>
            <w:r w:rsidRPr="00BA0762">
              <w:rPr>
                <w:rFonts w:ascii="Arial" w:hAnsi="Arial" w:cs="Arial"/>
              </w:rPr>
              <w:t>Dziedzictwa Narodowego</w:t>
            </w:r>
          </w:p>
        </w:tc>
        <w:tc>
          <w:tcPr>
            <w:tcW w:w="4724" w:type="dxa"/>
            <w:vAlign w:val="center"/>
          </w:tcPr>
          <w:p w14:paraId="38331635" w14:textId="77777777" w:rsidR="00066612" w:rsidRDefault="00494403" w:rsidP="0046400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Szymon Giżyński</w:t>
            </w:r>
          </w:p>
          <w:p w14:paraId="27E6EE74" w14:textId="536907BE" w:rsidR="00494403" w:rsidRPr="00BA0762" w:rsidRDefault="00494403" w:rsidP="0046400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Sekretarz Stanu</w:t>
            </w:r>
          </w:p>
        </w:tc>
      </w:tr>
      <w:tr w:rsidR="008E5E1E" w:rsidRPr="008E5E1E" w14:paraId="1B0273E6" w14:textId="77777777" w:rsidTr="00464001">
        <w:trPr>
          <w:trHeight w:val="593"/>
        </w:trPr>
        <w:tc>
          <w:tcPr>
            <w:tcW w:w="4723" w:type="dxa"/>
            <w:vAlign w:val="center"/>
          </w:tcPr>
          <w:p w14:paraId="656DA935" w14:textId="77777777" w:rsidR="00066612" w:rsidRPr="00BA0762" w:rsidRDefault="00066612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Ministerstwo Obrony Narodowej</w:t>
            </w:r>
          </w:p>
        </w:tc>
        <w:tc>
          <w:tcPr>
            <w:tcW w:w="4724" w:type="dxa"/>
            <w:vAlign w:val="center"/>
          </w:tcPr>
          <w:p w14:paraId="66E57EAB" w14:textId="77777777" w:rsidR="001852E5" w:rsidRDefault="001852E5" w:rsidP="00464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Wojciech </w:t>
            </w:r>
            <w:proofErr w:type="spellStart"/>
            <w:r>
              <w:rPr>
                <w:rFonts w:ascii="Arial" w:hAnsi="Arial" w:cs="Arial"/>
              </w:rPr>
              <w:t>Skurkiewicz</w:t>
            </w:r>
            <w:proofErr w:type="spellEnd"/>
          </w:p>
          <w:p w14:paraId="39736550" w14:textId="43567579" w:rsidR="00066612" w:rsidRPr="00BA0762" w:rsidRDefault="001852E5" w:rsidP="00464001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Sekretarz Stanu</w:t>
            </w:r>
          </w:p>
        </w:tc>
      </w:tr>
      <w:tr w:rsidR="008E5E1E" w:rsidRPr="008E5E1E" w14:paraId="5CB878AE" w14:textId="77777777" w:rsidTr="00464001">
        <w:trPr>
          <w:trHeight w:val="560"/>
        </w:trPr>
        <w:tc>
          <w:tcPr>
            <w:tcW w:w="4723" w:type="dxa"/>
            <w:vAlign w:val="center"/>
          </w:tcPr>
          <w:p w14:paraId="3DDBA1D7" w14:textId="77777777" w:rsidR="00066612" w:rsidRPr="00BA0762" w:rsidRDefault="00066612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Ministerstwo Rolnictwa i Rozwoju Wsi</w:t>
            </w:r>
          </w:p>
        </w:tc>
        <w:tc>
          <w:tcPr>
            <w:tcW w:w="4724" w:type="dxa"/>
            <w:vAlign w:val="center"/>
          </w:tcPr>
          <w:p w14:paraId="2C572D03" w14:textId="77777777" w:rsidR="00066612" w:rsidRDefault="00BA2277" w:rsidP="0046400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Anna Gembicka</w:t>
            </w:r>
          </w:p>
          <w:p w14:paraId="023C41E4" w14:textId="506939CF" w:rsidR="00BA2277" w:rsidRPr="00BA0762" w:rsidRDefault="00BA2277" w:rsidP="0046400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Sekretarz Stanu</w:t>
            </w:r>
          </w:p>
        </w:tc>
      </w:tr>
      <w:tr w:rsidR="008E5E1E" w:rsidRPr="008E5E1E" w14:paraId="43C0E5E5" w14:textId="77777777" w:rsidTr="00464001">
        <w:trPr>
          <w:trHeight w:val="593"/>
        </w:trPr>
        <w:tc>
          <w:tcPr>
            <w:tcW w:w="4723" w:type="dxa"/>
            <w:vAlign w:val="center"/>
          </w:tcPr>
          <w:p w14:paraId="2BFA958A" w14:textId="45742BED" w:rsidR="00066612" w:rsidRPr="00BA0762" w:rsidRDefault="00066612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Ministerstwo Rodziny i Polityki Społecznej</w:t>
            </w:r>
          </w:p>
        </w:tc>
        <w:tc>
          <w:tcPr>
            <w:tcW w:w="4724" w:type="dxa"/>
            <w:vAlign w:val="center"/>
          </w:tcPr>
          <w:p w14:paraId="304733DD" w14:textId="77777777" w:rsidR="001152EF" w:rsidRPr="00BA0762" w:rsidRDefault="001152EF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Stanisław Szwed</w:t>
            </w:r>
          </w:p>
          <w:p w14:paraId="1F6A1553" w14:textId="588BAC07" w:rsidR="00066612" w:rsidRPr="00BA0762" w:rsidRDefault="001152EF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Sekretarz Stanu</w:t>
            </w:r>
          </w:p>
        </w:tc>
      </w:tr>
      <w:tr w:rsidR="008E5E1E" w:rsidRPr="008E5E1E" w14:paraId="7B6724F8" w14:textId="77777777" w:rsidTr="00464001">
        <w:trPr>
          <w:trHeight w:val="593"/>
        </w:trPr>
        <w:tc>
          <w:tcPr>
            <w:tcW w:w="4723" w:type="dxa"/>
            <w:vAlign w:val="center"/>
          </w:tcPr>
          <w:p w14:paraId="5A406CBD" w14:textId="76F98B85" w:rsidR="004C2972" w:rsidRPr="00BA0762" w:rsidRDefault="004C2972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Ministerstwo Rozwoju</w:t>
            </w:r>
            <w:r w:rsidR="00B75470">
              <w:rPr>
                <w:rFonts w:ascii="Arial" w:hAnsi="Arial" w:cs="Arial"/>
              </w:rPr>
              <w:t xml:space="preserve"> </w:t>
            </w:r>
            <w:proofErr w:type="spellStart"/>
            <w:r w:rsidR="00B75470">
              <w:rPr>
                <w:rFonts w:ascii="Arial" w:hAnsi="Arial" w:cs="Arial"/>
              </w:rPr>
              <w:t>i</w:t>
            </w:r>
            <w:r w:rsidR="00482122" w:rsidRPr="00BA0762">
              <w:rPr>
                <w:rFonts w:ascii="Arial" w:hAnsi="Arial" w:cs="Arial"/>
              </w:rPr>
              <w:t>Technologii</w:t>
            </w:r>
            <w:proofErr w:type="spellEnd"/>
          </w:p>
        </w:tc>
        <w:tc>
          <w:tcPr>
            <w:tcW w:w="4724" w:type="dxa"/>
            <w:vAlign w:val="center"/>
          </w:tcPr>
          <w:p w14:paraId="3372B0A5" w14:textId="77777777" w:rsidR="00E44D6F" w:rsidRDefault="004326AE" w:rsidP="0046400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Kamila Król</w:t>
            </w:r>
          </w:p>
          <w:p w14:paraId="179CF4C7" w14:textId="5F611FDF" w:rsidR="004326AE" w:rsidRPr="00BA0762" w:rsidRDefault="004326AE" w:rsidP="0046400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Podsekretarz Stanu</w:t>
            </w:r>
          </w:p>
        </w:tc>
      </w:tr>
      <w:tr w:rsidR="008E5E1E" w:rsidRPr="008E5E1E" w14:paraId="28D2A7B2" w14:textId="77777777" w:rsidTr="00464001">
        <w:trPr>
          <w:trHeight w:val="560"/>
        </w:trPr>
        <w:tc>
          <w:tcPr>
            <w:tcW w:w="4723" w:type="dxa"/>
            <w:vAlign w:val="center"/>
          </w:tcPr>
          <w:p w14:paraId="3F024484" w14:textId="77777777" w:rsidR="00066612" w:rsidRPr="00BA0762" w:rsidRDefault="00066612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Ministerstwo Sprawiedliwości</w:t>
            </w:r>
          </w:p>
        </w:tc>
        <w:tc>
          <w:tcPr>
            <w:tcW w:w="4724" w:type="dxa"/>
            <w:vAlign w:val="center"/>
          </w:tcPr>
          <w:p w14:paraId="550B50B2" w14:textId="522C6375" w:rsidR="00066612" w:rsidRPr="00BA0762" w:rsidRDefault="00EF6431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 xml:space="preserve">Michał </w:t>
            </w:r>
            <w:proofErr w:type="spellStart"/>
            <w:r w:rsidRPr="00BA0762">
              <w:rPr>
                <w:rFonts w:ascii="Arial" w:hAnsi="Arial" w:cs="Arial"/>
              </w:rPr>
              <w:t>W</w:t>
            </w:r>
            <w:r w:rsidR="004F46C4" w:rsidRPr="00BA0762">
              <w:rPr>
                <w:rFonts w:ascii="Arial" w:hAnsi="Arial" w:cs="Arial"/>
              </w:rPr>
              <w:t>oś</w:t>
            </w:r>
            <w:proofErr w:type="spellEnd"/>
          </w:p>
          <w:p w14:paraId="2E23A737" w14:textId="77777777" w:rsidR="00EF6431" w:rsidRPr="00BA0762" w:rsidRDefault="00EF6431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Sekretarz Stanu</w:t>
            </w:r>
          </w:p>
        </w:tc>
      </w:tr>
      <w:tr w:rsidR="008E5E1E" w:rsidRPr="008E5E1E" w14:paraId="1F5DC446" w14:textId="77777777" w:rsidTr="00464001">
        <w:trPr>
          <w:trHeight w:val="560"/>
        </w:trPr>
        <w:tc>
          <w:tcPr>
            <w:tcW w:w="4723" w:type="dxa"/>
            <w:vAlign w:val="center"/>
          </w:tcPr>
          <w:p w14:paraId="4BAE0448" w14:textId="77777777" w:rsidR="00066612" w:rsidRPr="00BA0762" w:rsidRDefault="00066612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Ministerstwo Spraw Wewnętrznych i Administracji</w:t>
            </w:r>
          </w:p>
        </w:tc>
        <w:tc>
          <w:tcPr>
            <w:tcW w:w="4724" w:type="dxa"/>
            <w:vAlign w:val="center"/>
          </w:tcPr>
          <w:p w14:paraId="4CBC46F9" w14:textId="129C600E" w:rsidR="00066612" w:rsidRPr="00BA0762" w:rsidRDefault="003A2235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 xml:space="preserve">Błażej </w:t>
            </w:r>
            <w:proofErr w:type="spellStart"/>
            <w:r w:rsidRPr="00BA0762">
              <w:rPr>
                <w:rFonts w:ascii="Arial" w:hAnsi="Arial" w:cs="Arial"/>
              </w:rPr>
              <w:t>Poboży</w:t>
            </w:r>
            <w:proofErr w:type="spellEnd"/>
          </w:p>
          <w:p w14:paraId="54D58BB7" w14:textId="5F5137CF" w:rsidR="003A2235" w:rsidRPr="00BA0762" w:rsidRDefault="003A2235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Podsekretarz Stanu</w:t>
            </w:r>
          </w:p>
        </w:tc>
      </w:tr>
      <w:tr w:rsidR="008E5E1E" w:rsidRPr="008E5E1E" w14:paraId="1CBD7D6D" w14:textId="77777777" w:rsidTr="00464001">
        <w:trPr>
          <w:trHeight w:val="593"/>
        </w:trPr>
        <w:tc>
          <w:tcPr>
            <w:tcW w:w="4723" w:type="dxa"/>
            <w:vAlign w:val="center"/>
          </w:tcPr>
          <w:p w14:paraId="6B3F6E45" w14:textId="6ADEB22E" w:rsidR="00066612" w:rsidRPr="00BA0762" w:rsidRDefault="00066612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 xml:space="preserve">Ministerstwo </w:t>
            </w:r>
            <w:r w:rsidR="002612DE" w:rsidRPr="00BA0762">
              <w:rPr>
                <w:rFonts w:ascii="Arial" w:hAnsi="Arial" w:cs="Arial"/>
              </w:rPr>
              <w:t>Klimatu</w:t>
            </w:r>
            <w:r w:rsidR="00D102DE" w:rsidRPr="00BA0762">
              <w:rPr>
                <w:rFonts w:ascii="Arial" w:hAnsi="Arial" w:cs="Arial"/>
              </w:rPr>
              <w:t xml:space="preserve"> i Środowiska</w:t>
            </w:r>
          </w:p>
        </w:tc>
        <w:tc>
          <w:tcPr>
            <w:tcW w:w="4724" w:type="dxa"/>
            <w:vAlign w:val="center"/>
          </w:tcPr>
          <w:p w14:paraId="2FA82ABF" w14:textId="77777777" w:rsidR="00D102DE" w:rsidRPr="00BA0762" w:rsidRDefault="00D102DE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Ireneusz Zyska</w:t>
            </w:r>
          </w:p>
          <w:p w14:paraId="1A8C62AB" w14:textId="6585B58F" w:rsidR="00D102DE" w:rsidRPr="00BA0762" w:rsidRDefault="00D102DE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Pełnomocnik</w:t>
            </w:r>
            <w:r w:rsidR="00AC4DEE" w:rsidRPr="00BA0762">
              <w:rPr>
                <w:rFonts w:ascii="Arial" w:hAnsi="Arial" w:cs="Arial"/>
              </w:rPr>
              <w:t xml:space="preserve"> </w:t>
            </w:r>
            <w:r w:rsidRPr="00BA0762">
              <w:rPr>
                <w:rFonts w:ascii="Arial" w:hAnsi="Arial" w:cs="Arial"/>
              </w:rPr>
              <w:t>Rządu ds. Odnawialnych Źródeł Energii</w:t>
            </w:r>
          </w:p>
          <w:p w14:paraId="5544A305" w14:textId="559323FC" w:rsidR="00D102DE" w:rsidRPr="00BA0762" w:rsidRDefault="00D102DE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Sekretarz</w:t>
            </w:r>
            <w:r w:rsidR="00C95F81" w:rsidRPr="00BA0762">
              <w:rPr>
                <w:rFonts w:ascii="Arial" w:hAnsi="Arial" w:cs="Arial"/>
              </w:rPr>
              <w:t xml:space="preserve"> </w:t>
            </w:r>
            <w:r w:rsidRPr="00BA0762">
              <w:rPr>
                <w:rFonts w:ascii="Arial" w:hAnsi="Arial" w:cs="Arial"/>
              </w:rPr>
              <w:t>Stanu</w:t>
            </w:r>
          </w:p>
          <w:p w14:paraId="0193C371" w14:textId="16B1E7C1" w:rsidR="007D442E" w:rsidRPr="00BA0762" w:rsidRDefault="007D442E" w:rsidP="00464001">
            <w:pPr>
              <w:jc w:val="center"/>
              <w:rPr>
                <w:rFonts w:ascii="Arial" w:hAnsi="Arial" w:cs="Arial"/>
              </w:rPr>
            </w:pPr>
          </w:p>
        </w:tc>
      </w:tr>
      <w:tr w:rsidR="00297014" w:rsidRPr="008E5E1E" w14:paraId="659D06A0" w14:textId="77777777" w:rsidTr="00464001">
        <w:trPr>
          <w:trHeight w:val="593"/>
        </w:trPr>
        <w:tc>
          <w:tcPr>
            <w:tcW w:w="4723" w:type="dxa"/>
            <w:vAlign w:val="center"/>
          </w:tcPr>
          <w:p w14:paraId="10614513" w14:textId="1936957A" w:rsidR="00297014" w:rsidRPr="00BA0762" w:rsidRDefault="00297014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Ministerstwo Funduszy i Polityki Regionalnej</w:t>
            </w:r>
          </w:p>
        </w:tc>
        <w:tc>
          <w:tcPr>
            <w:tcW w:w="4724" w:type="dxa"/>
            <w:vAlign w:val="center"/>
          </w:tcPr>
          <w:p w14:paraId="453A2EDA" w14:textId="77777777" w:rsidR="003315FA" w:rsidRPr="00BA0762" w:rsidRDefault="003315FA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Małgorzata Jarosińska-Jedynak</w:t>
            </w:r>
          </w:p>
          <w:p w14:paraId="3E15776A" w14:textId="6E97F1CA" w:rsidR="003315FA" w:rsidRPr="00BA0762" w:rsidRDefault="003315FA" w:rsidP="00464001">
            <w:pPr>
              <w:jc w:val="center"/>
              <w:rPr>
                <w:rFonts w:ascii="Arial" w:hAnsi="Arial" w:cs="Arial"/>
              </w:rPr>
            </w:pPr>
            <w:r w:rsidRPr="00BA0762">
              <w:rPr>
                <w:rFonts w:ascii="Arial" w:hAnsi="Arial" w:cs="Arial"/>
              </w:rPr>
              <w:t>Sekretarz</w:t>
            </w:r>
            <w:r w:rsidR="00A72473">
              <w:rPr>
                <w:rFonts w:ascii="Arial" w:hAnsi="Arial" w:cs="Arial"/>
              </w:rPr>
              <w:t xml:space="preserve"> </w:t>
            </w:r>
            <w:r w:rsidRPr="00BA0762">
              <w:rPr>
                <w:rFonts w:ascii="Arial" w:hAnsi="Arial" w:cs="Arial"/>
              </w:rPr>
              <w:t>Stanu</w:t>
            </w:r>
          </w:p>
          <w:p w14:paraId="7EA39BCD" w14:textId="6793F525" w:rsidR="00297014" w:rsidRPr="00BA0762" w:rsidRDefault="00297014" w:rsidP="00464001">
            <w:pPr>
              <w:jc w:val="center"/>
              <w:rPr>
                <w:rFonts w:ascii="Arial" w:hAnsi="Arial" w:cs="Arial"/>
              </w:rPr>
            </w:pPr>
          </w:p>
        </w:tc>
      </w:tr>
      <w:tr w:rsidR="007A585E" w:rsidRPr="008E5E1E" w14:paraId="64A34456" w14:textId="77777777" w:rsidTr="00464001">
        <w:trPr>
          <w:trHeight w:val="593"/>
        </w:trPr>
        <w:tc>
          <w:tcPr>
            <w:tcW w:w="4723" w:type="dxa"/>
            <w:vAlign w:val="center"/>
          </w:tcPr>
          <w:p w14:paraId="01D07ABC" w14:textId="502D68EF" w:rsidR="007A585E" w:rsidRPr="00BA0762" w:rsidRDefault="007A585E" w:rsidP="0046400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Ministerstwo Sportu i Turystyki</w:t>
            </w:r>
          </w:p>
        </w:tc>
        <w:tc>
          <w:tcPr>
            <w:tcW w:w="4724" w:type="dxa"/>
            <w:vAlign w:val="center"/>
          </w:tcPr>
          <w:p w14:paraId="78DAB4BA" w14:textId="77777777" w:rsidR="007A585E" w:rsidRDefault="00CE290D" w:rsidP="0046400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Anna Krupka</w:t>
            </w:r>
          </w:p>
          <w:p w14:paraId="360122DD" w14:textId="2A26F80E" w:rsidR="00CE290D" w:rsidRPr="00BA0762" w:rsidRDefault="00CE290D" w:rsidP="0046400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Sekretarz Stanu</w:t>
            </w:r>
          </w:p>
        </w:tc>
      </w:tr>
    </w:tbl>
    <w:p w14:paraId="2C817AFE" w14:textId="77777777" w:rsidR="0074391F" w:rsidRPr="008E5E1E" w:rsidRDefault="004D34F5">
      <w:pPr>
        <w:rPr>
          <w:rFonts w:ascii="Arial" w:hAnsi="Arial" w:cs="Arial"/>
        </w:rPr>
      </w:pPr>
    </w:p>
    <w:sectPr w:rsidR="0074391F" w:rsidRPr="008E5E1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FFF68C" w14:textId="77777777" w:rsidR="00DC0846" w:rsidRDefault="00DC0846" w:rsidP="00C24F04">
      <w:pPr>
        <w:spacing w:after="0" w:line="240" w:lineRule="auto"/>
      </w:pPr>
      <w:r>
        <w:separator/>
      </w:r>
    </w:p>
  </w:endnote>
  <w:endnote w:type="continuationSeparator" w:id="0">
    <w:p w14:paraId="3BD04B14" w14:textId="77777777" w:rsidR="00DC0846" w:rsidRDefault="00DC0846" w:rsidP="00C24F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5830AF" w14:textId="77777777" w:rsidR="00DC0846" w:rsidRDefault="00DC0846" w:rsidP="00C24F04">
      <w:pPr>
        <w:spacing w:after="0" w:line="240" w:lineRule="auto"/>
      </w:pPr>
      <w:r>
        <w:separator/>
      </w:r>
    </w:p>
  </w:footnote>
  <w:footnote w:type="continuationSeparator" w:id="0">
    <w:p w14:paraId="672E145A" w14:textId="77777777" w:rsidR="00DC0846" w:rsidRDefault="00DC0846" w:rsidP="00C24F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B9683" w14:textId="77777777" w:rsidR="00C24F04" w:rsidRDefault="00C24F04" w:rsidP="00AC0E73">
    <w:pPr>
      <w:pStyle w:val="Nagwek"/>
      <w:jc w:val="center"/>
    </w:pPr>
    <w:r>
      <w:t>Lista Członków Komitetu Sterującego Narodowego Programu Zdrowia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6612"/>
    <w:rsid w:val="00066612"/>
    <w:rsid w:val="000722A5"/>
    <w:rsid w:val="000726FB"/>
    <w:rsid w:val="00101C69"/>
    <w:rsid w:val="001152EF"/>
    <w:rsid w:val="001852E5"/>
    <w:rsid w:val="001C04CD"/>
    <w:rsid w:val="002612DE"/>
    <w:rsid w:val="00297014"/>
    <w:rsid w:val="003232FD"/>
    <w:rsid w:val="003315FA"/>
    <w:rsid w:val="00340C87"/>
    <w:rsid w:val="00341D69"/>
    <w:rsid w:val="003839D4"/>
    <w:rsid w:val="0038720A"/>
    <w:rsid w:val="003A2235"/>
    <w:rsid w:val="00425A47"/>
    <w:rsid w:val="004326AE"/>
    <w:rsid w:val="00464001"/>
    <w:rsid w:val="00482122"/>
    <w:rsid w:val="00494403"/>
    <w:rsid w:val="00495B53"/>
    <w:rsid w:val="004C2972"/>
    <w:rsid w:val="004D34F5"/>
    <w:rsid w:val="004D7083"/>
    <w:rsid w:val="004F46C4"/>
    <w:rsid w:val="00567D29"/>
    <w:rsid w:val="005A220C"/>
    <w:rsid w:val="005F68F4"/>
    <w:rsid w:val="00610DB0"/>
    <w:rsid w:val="0069602A"/>
    <w:rsid w:val="006E179C"/>
    <w:rsid w:val="006F3687"/>
    <w:rsid w:val="00702526"/>
    <w:rsid w:val="00716852"/>
    <w:rsid w:val="00754ADE"/>
    <w:rsid w:val="007A585E"/>
    <w:rsid w:val="007D442E"/>
    <w:rsid w:val="007E26ED"/>
    <w:rsid w:val="007E3DD3"/>
    <w:rsid w:val="008135B2"/>
    <w:rsid w:val="00826FB8"/>
    <w:rsid w:val="0084251C"/>
    <w:rsid w:val="00872154"/>
    <w:rsid w:val="008D3AF6"/>
    <w:rsid w:val="008E5E1E"/>
    <w:rsid w:val="009061FA"/>
    <w:rsid w:val="00936BAB"/>
    <w:rsid w:val="00955091"/>
    <w:rsid w:val="00980A75"/>
    <w:rsid w:val="00985AF3"/>
    <w:rsid w:val="009B29A6"/>
    <w:rsid w:val="009F6B63"/>
    <w:rsid w:val="00A20FB9"/>
    <w:rsid w:val="00A72473"/>
    <w:rsid w:val="00AA6A01"/>
    <w:rsid w:val="00AC06A6"/>
    <w:rsid w:val="00AC0E73"/>
    <w:rsid w:val="00AC3D06"/>
    <w:rsid w:val="00AC4DEE"/>
    <w:rsid w:val="00B103EA"/>
    <w:rsid w:val="00B14579"/>
    <w:rsid w:val="00B15DB8"/>
    <w:rsid w:val="00B24F76"/>
    <w:rsid w:val="00B75470"/>
    <w:rsid w:val="00BA0762"/>
    <w:rsid w:val="00BA2277"/>
    <w:rsid w:val="00C24F04"/>
    <w:rsid w:val="00C31BD8"/>
    <w:rsid w:val="00C454F2"/>
    <w:rsid w:val="00C95F81"/>
    <w:rsid w:val="00CA407B"/>
    <w:rsid w:val="00CE290D"/>
    <w:rsid w:val="00CE67CA"/>
    <w:rsid w:val="00CF5212"/>
    <w:rsid w:val="00D102DE"/>
    <w:rsid w:val="00D139B5"/>
    <w:rsid w:val="00DA199E"/>
    <w:rsid w:val="00DC0846"/>
    <w:rsid w:val="00E44D6F"/>
    <w:rsid w:val="00EF6431"/>
    <w:rsid w:val="00F02F99"/>
    <w:rsid w:val="00F07994"/>
    <w:rsid w:val="00F11A45"/>
    <w:rsid w:val="00F15DED"/>
    <w:rsid w:val="00F37DAD"/>
    <w:rsid w:val="00F778BC"/>
    <w:rsid w:val="00F93B07"/>
    <w:rsid w:val="00FB61D6"/>
    <w:rsid w:val="00FD6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D6CA4"/>
  <w15:chartTrackingRefBased/>
  <w15:docId w15:val="{1DDE7884-6229-4EC8-86CE-C947427E1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6661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0666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066612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C24F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24F04"/>
  </w:style>
  <w:style w:type="paragraph" w:styleId="Stopka">
    <w:name w:val="footer"/>
    <w:basedOn w:val="Normalny"/>
    <w:link w:val="StopkaZnak"/>
    <w:uiPriority w:val="99"/>
    <w:unhideWhenUsed/>
    <w:rsid w:val="00C24F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24F04"/>
  </w:style>
  <w:style w:type="character" w:styleId="Odwoaniedokomentarza">
    <w:name w:val="annotation reference"/>
    <w:basedOn w:val="Domylnaczcionkaakapitu"/>
    <w:uiPriority w:val="99"/>
    <w:semiHidden/>
    <w:unhideWhenUsed/>
    <w:rsid w:val="00101C6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01C6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01C6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01C6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01C69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01C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01C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014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6BEEDF-B250-4BA5-BD80-34732E17F8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174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Ochtabińska Edyta</dc:creator>
  <cp:keywords/>
  <dc:description/>
  <cp:lastModifiedBy>Lewandowska Edyta</cp:lastModifiedBy>
  <cp:revision>16</cp:revision>
  <dcterms:created xsi:type="dcterms:W3CDTF">2021-01-27T08:23:00Z</dcterms:created>
  <dcterms:modified xsi:type="dcterms:W3CDTF">2022-07-12T10:20:00Z</dcterms:modified>
</cp:coreProperties>
</file>