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93F76" w14:textId="77777777" w:rsidR="00C866C1" w:rsidRDefault="00C866C1" w:rsidP="00C866C1">
      <w:pPr>
        <w:spacing w:after="0" w:line="240" w:lineRule="auto"/>
        <w:rPr>
          <w:rFonts w:ascii="Verdana" w:hAnsi="Verdana"/>
          <w:b/>
          <w:sz w:val="20"/>
          <w:szCs w:val="20"/>
        </w:rPr>
      </w:pPr>
      <w:bookmarkStart w:id="0" w:name="ezdSprawaZnak"/>
      <w:r w:rsidRPr="004C202C">
        <w:rPr>
          <w:rFonts w:ascii="Verdana" w:hAnsi="Verdana"/>
          <w:b/>
          <w:sz w:val="20"/>
          <w:szCs w:val="20"/>
        </w:rPr>
        <w:t>OPO.Z-11.2431.4.2026</w:t>
      </w:r>
      <w:bookmarkEnd w:id="0"/>
    </w:p>
    <w:p w14:paraId="76447BE3" w14:textId="77777777" w:rsidR="00C866C1" w:rsidRPr="004C202C" w:rsidRDefault="00C866C1" w:rsidP="00C866C1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72E96">
        <w:rPr>
          <w:rFonts w:ascii="Verdana" w:hAnsi="Verdana"/>
          <w:b/>
          <w:sz w:val="20"/>
          <w:szCs w:val="20"/>
        </w:rPr>
        <w:t>Z-11/7/2026</w:t>
      </w:r>
    </w:p>
    <w:p w14:paraId="56CDE8B1" w14:textId="77777777" w:rsidR="002A2D02" w:rsidRPr="00A22021" w:rsidRDefault="002A2D02" w:rsidP="002A2D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color w:val="000000" w:themeColor="text1"/>
          <w:sz w:val="24"/>
          <w:szCs w:val="20"/>
          <w:lang w:eastAsia="pl-PL"/>
        </w:rPr>
      </w:pPr>
    </w:p>
    <w:p w14:paraId="69B69EEA" w14:textId="706466F0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  <w:r w:rsidRPr="00A22021">
        <w:rPr>
          <w:rFonts w:ascii="Times New Roman" w:eastAsia="Times New Roman" w:hAnsi="Times New Roman" w:cs="Arial"/>
          <w:b/>
          <w:color w:val="000000" w:themeColor="text1"/>
          <w:sz w:val="24"/>
          <w:szCs w:val="20"/>
          <w:lang w:eastAsia="pl-PL"/>
        </w:rPr>
        <w:t>Załącznik nr 4</w:t>
      </w:r>
    </w:p>
    <w:p w14:paraId="1DFB6BD3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color w:val="000000" w:themeColor="text1"/>
          <w:sz w:val="24"/>
          <w:szCs w:val="20"/>
          <w:lang w:eastAsia="pl-PL"/>
        </w:rPr>
      </w:pPr>
    </w:p>
    <w:p w14:paraId="516437F2" w14:textId="5169B3E4" w:rsidR="002642D1" w:rsidRPr="00A22021" w:rsidRDefault="002642D1" w:rsidP="002642D1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pl-PL"/>
        </w:rPr>
        <w:t>FORMULARZ OFERTY</w:t>
      </w:r>
    </w:p>
    <w:p w14:paraId="0CC324E5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356B20D6" w14:textId="77777777" w:rsidR="002642D1" w:rsidRPr="00A22021" w:rsidRDefault="002642D1" w:rsidP="00190C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                                                                                        Generalna Dyrekcja Dróg 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69D77BB2" w14:textId="77777777" w:rsidR="00797957" w:rsidRPr="00A22021" w:rsidRDefault="00797957" w:rsidP="00190C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Oddział w Poznaniu </w:t>
      </w:r>
    </w:p>
    <w:p w14:paraId="0AB14039" w14:textId="727543CA" w:rsidR="00797957" w:rsidRPr="00A22021" w:rsidRDefault="00797957" w:rsidP="00190C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Rejon w </w:t>
      </w:r>
      <w:r w:rsidR="002A2D02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Chodzieży </w:t>
      </w:r>
    </w:p>
    <w:p w14:paraId="4CF9750B" w14:textId="6C9744A9" w:rsidR="002642D1" w:rsidRPr="00A22021" w:rsidRDefault="00797957" w:rsidP="00190C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ul. </w:t>
      </w:r>
      <w:r w:rsidR="002A2D02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Ofiar Gór Morzewskich 3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, 6</w:t>
      </w:r>
      <w:r w:rsidR="002A2D02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4-800 Chodzież </w:t>
      </w:r>
    </w:p>
    <w:p w14:paraId="190BF287" w14:textId="77777777" w:rsidR="00797957" w:rsidRPr="00A22021" w:rsidRDefault="00797957" w:rsidP="00797957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640031C7" w14:textId="157A8E87" w:rsidR="00797957" w:rsidRPr="00A22021" w:rsidRDefault="002642D1" w:rsidP="00A22021">
      <w:pPr>
        <w:jc w:val="both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Dotyczy zamówienia na: </w:t>
      </w:r>
      <w:bookmarkStart w:id="1" w:name="_Hlk170197094"/>
      <w:r w:rsidR="00A22021" w:rsidRPr="00A22021">
        <w:rPr>
          <w:rFonts w:ascii="Verdana" w:hAnsi="Verdana"/>
          <w:b/>
          <w:color w:val="000000" w:themeColor="text1"/>
          <w:sz w:val="20"/>
          <w:szCs w:val="20"/>
        </w:rPr>
        <w:t>Wywóz nieczystość stałych z Rejonu w Chodzież</w:t>
      </w:r>
      <w:bookmarkEnd w:id="1"/>
      <w:r w:rsidR="00D465AA">
        <w:rPr>
          <w:rFonts w:ascii="Verdana" w:hAnsi="Verdana"/>
          <w:b/>
          <w:color w:val="000000" w:themeColor="text1"/>
          <w:sz w:val="20"/>
          <w:szCs w:val="20"/>
        </w:rPr>
        <w:t>y</w:t>
      </w:r>
    </w:p>
    <w:p w14:paraId="76829933" w14:textId="0615F979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dla  </w:t>
      </w:r>
      <w:r w:rsidR="00797957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Generalnej Dyrekcji Dróg Krajowych i Autostrad Oddział w Poznaniu Rejon w </w:t>
      </w:r>
      <w:r w:rsidR="002A2D02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Chodzieży </w:t>
      </w:r>
    </w:p>
    <w:p w14:paraId="0B3C27AD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Wykonawca:</w:t>
      </w:r>
    </w:p>
    <w:p w14:paraId="1DCACBED" w14:textId="77777777" w:rsidR="00797957" w:rsidRPr="00A22021" w:rsidRDefault="00797957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07FDFFCB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.……………………………………………………………………………</w:t>
      </w:r>
      <w:r w:rsidR="00797957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…………………………………………….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</w:t>
      </w:r>
    </w:p>
    <w:p w14:paraId="364AC72B" w14:textId="77777777" w:rsidR="00797957" w:rsidRPr="00A22021" w:rsidRDefault="00797957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6DC78DD7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.……………………………………………………………</w:t>
      </w:r>
      <w:r w:rsidR="00797957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…………………………………………….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……………………………………</w:t>
      </w:r>
    </w:p>
    <w:p w14:paraId="1B996D6A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  <w:t xml:space="preserve">                                                          (nazwa (firma) dokładny adres Wykonawcy/Wykonawców)</w:t>
      </w:r>
    </w:p>
    <w:p w14:paraId="68073C2B" w14:textId="77777777" w:rsidR="00797957" w:rsidRPr="00A22021" w:rsidRDefault="00797957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789C3474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.………………………………………………………</w:t>
      </w:r>
      <w:r w:rsidR="00797957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…………………………………………..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………………………………………….</w:t>
      </w:r>
    </w:p>
    <w:p w14:paraId="1B95497E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49312A49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oferuje przedmiot zamówienia o nazwie:</w:t>
      </w:r>
    </w:p>
    <w:p w14:paraId="7E2FFF3E" w14:textId="16D1E26C" w:rsidR="00797957" w:rsidRPr="00A22021" w:rsidRDefault="00A22021" w:rsidP="00190C43">
      <w:pPr>
        <w:rPr>
          <w:rFonts w:ascii="Verdana" w:hAnsi="Verdana" w:cs="Times New Roman"/>
          <w:color w:val="000000" w:themeColor="text1"/>
          <w:sz w:val="20"/>
          <w:szCs w:val="20"/>
        </w:rPr>
      </w:pPr>
      <w:r w:rsidRPr="00A22021">
        <w:rPr>
          <w:rFonts w:ascii="Verdana" w:hAnsi="Verdana"/>
          <w:b/>
          <w:color w:val="000000" w:themeColor="text1"/>
          <w:sz w:val="20"/>
          <w:szCs w:val="20"/>
        </w:rPr>
        <w:t xml:space="preserve">Wywóz nieczystość stałych z Rejonu w Chodzież </w:t>
      </w:r>
      <w:r w:rsidR="002A2D02" w:rsidRPr="00A22021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EA0C0C" w:rsidRPr="00A22021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</w:p>
    <w:p w14:paraId="125FEDBB" w14:textId="01FA15A8" w:rsidR="00D10C88" w:rsidRPr="00A22021" w:rsidRDefault="00001D87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Wartość </w:t>
      </w:r>
      <w:r w:rsidR="00D10C88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netto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:</w:t>
      </w:r>
      <w:r w:rsidR="00D10C88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</w:t>
      </w:r>
      <w:r w:rsidR="00EA0C0C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............................</w:t>
      </w:r>
      <w:r w:rsidR="00FE678F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</w:t>
      </w:r>
      <w:r w:rsidR="00D10C88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+ podatek VAT </w:t>
      </w:r>
      <w:r w:rsidR="00A22021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………..</w:t>
      </w:r>
      <w:r w:rsidR="00D10C88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%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</w:t>
      </w:r>
      <w:r w:rsidR="00EA0C0C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....................</w:t>
      </w:r>
      <w:r w:rsidR="00FE678F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zł</w:t>
      </w:r>
    </w:p>
    <w:p w14:paraId="052FCA52" w14:textId="77777777" w:rsidR="00D10C88" w:rsidRPr="00A22021" w:rsidRDefault="00D10C88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157165C9" w14:textId="52CC880E" w:rsidR="00D10C88" w:rsidRPr="00A22021" w:rsidRDefault="00D10C88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Wartość brutto: </w:t>
      </w:r>
      <w:r w:rsidR="00EA0C0C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............................</w:t>
      </w:r>
      <w:r w:rsidR="00FE678F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zł</w:t>
      </w:r>
    </w:p>
    <w:p w14:paraId="7DE9D6C3" w14:textId="77777777" w:rsidR="00EA0C0C" w:rsidRPr="00A22021" w:rsidRDefault="00EA0C0C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183FD3D2" w14:textId="737DF950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(słownie zł: </w:t>
      </w:r>
      <w:r w:rsidR="00EA0C0C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...................................................................................</w:t>
      </w:r>
      <w:r w:rsidR="00FE678F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złote </w:t>
      </w:r>
      <w:r w:rsidR="00A22021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…..</w:t>
      </w:r>
      <w:r w:rsidR="00FE678F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/100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)</w:t>
      </w:r>
    </w:p>
    <w:p w14:paraId="462CFCA1" w14:textId="77777777" w:rsidR="002C2CA5" w:rsidRPr="00A22021" w:rsidRDefault="002C2CA5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63ADE352" w14:textId="614243B9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Dodatkowe informacje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  <w:t>1)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: </w:t>
      </w:r>
    </w:p>
    <w:p w14:paraId="20F6BE4C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.…………………………………………………</w:t>
      </w:r>
      <w:r w:rsidR="00797957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……………………………………………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………………………………………………</w:t>
      </w:r>
    </w:p>
    <w:p w14:paraId="34EF269A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Dane kontaktowe Wykonawcy:</w:t>
      </w:r>
    </w:p>
    <w:p w14:paraId="55A8B63D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.……………………………………………………………</w:t>
      </w:r>
      <w:r w:rsidR="00797957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…………………………………………..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>……………………………………</w:t>
      </w:r>
    </w:p>
    <w:p w14:paraId="44642943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518FC6C8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14:paraId="13C9BF86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                                                                      </w:t>
      </w:r>
      <w:r w:rsidR="00797957"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       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   ………………………………….</w:t>
      </w: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  <w:t>2)</w:t>
      </w:r>
    </w:p>
    <w:p w14:paraId="3DC53B7E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  podpis Wykonawcy/Pełnomocnika</w:t>
      </w:r>
    </w:p>
    <w:p w14:paraId="52881302" w14:textId="77777777" w:rsidR="002642D1" w:rsidRPr="00A2202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color w:val="000000" w:themeColor="text1"/>
          <w:sz w:val="16"/>
          <w:szCs w:val="16"/>
          <w:vertAlign w:val="superscript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16"/>
          <w:szCs w:val="16"/>
          <w:lang w:eastAsia="pl-PL"/>
        </w:rPr>
        <w:t>____________________</w:t>
      </w:r>
    </w:p>
    <w:p w14:paraId="494E2372" w14:textId="77777777" w:rsidR="002642D1" w:rsidRPr="00A22021" w:rsidRDefault="002642D1" w:rsidP="002642D1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color w:val="000000" w:themeColor="text1"/>
          <w:sz w:val="16"/>
          <w:szCs w:val="16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16"/>
          <w:szCs w:val="16"/>
          <w:vertAlign w:val="superscript"/>
          <w:lang w:eastAsia="pl-PL"/>
        </w:rPr>
        <w:t>1)</w:t>
      </w:r>
      <w:r w:rsidRPr="00A22021">
        <w:rPr>
          <w:rFonts w:ascii="Verdana" w:eastAsia="Times New Roman" w:hAnsi="Verdana" w:cs="Arial"/>
          <w:color w:val="000000" w:themeColor="text1"/>
          <w:sz w:val="16"/>
          <w:szCs w:val="16"/>
          <w:lang w:eastAsia="pl-PL"/>
        </w:rPr>
        <w:t xml:space="preserve"> </w:t>
      </w:r>
      <w:r w:rsidRPr="00A22021">
        <w:rPr>
          <w:rFonts w:ascii="Verdana" w:eastAsia="Times New Roman" w:hAnsi="Verdana" w:cs="Arial"/>
          <w:color w:val="000000" w:themeColor="text1"/>
          <w:sz w:val="16"/>
          <w:szCs w:val="16"/>
          <w:lang w:eastAsia="pl-PL"/>
        </w:rPr>
        <w:tab/>
        <w:t>W przypadku zastosowania przez zamawiającego dodatkowych kryteriów niż cena należy formularz ofertowy uzupełnić o te kryteria.</w:t>
      </w:r>
    </w:p>
    <w:p w14:paraId="55B29F95" w14:textId="77777777" w:rsidR="002642D1" w:rsidRPr="00A22021" w:rsidRDefault="002642D1" w:rsidP="002642D1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color w:val="000000" w:themeColor="text1"/>
          <w:sz w:val="16"/>
          <w:szCs w:val="16"/>
          <w:lang w:eastAsia="pl-PL"/>
        </w:rPr>
      </w:pPr>
      <w:r w:rsidRPr="00A22021">
        <w:rPr>
          <w:rFonts w:ascii="Verdana" w:eastAsia="Times New Roman" w:hAnsi="Verdana" w:cs="Arial"/>
          <w:color w:val="000000" w:themeColor="text1"/>
          <w:sz w:val="16"/>
          <w:szCs w:val="16"/>
          <w:vertAlign w:val="superscript"/>
          <w:lang w:eastAsia="pl-PL"/>
        </w:rPr>
        <w:t>2)</w:t>
      </w:r>
      <w:r w:rsidRPr="00A22021">
        <w:rPr>
          <w:rFonts w:ascii="Verdana" w:eastAsia="Times New Roman" w:hAnsi="Verdana" w:cs="Arial"/>
          <w:color w:val="000000" w:themeColor="text1"/>
          <w:sz w:val="16"/>
          <w:szCs w:val="16"/>
          <w:lang w:eastAsia="pl-PL"/>
        </w:rPr>
        <w:t xml:space="preserve"> </w:t>
      </w:r>
      <w:r w:rsidRPr="00A22021">
        <w:rPr>
          <w:rFonts w:ascii="Verdana" w:eastAsia="Times New Roman" w:hAnsi="Verdana" w:cs="Arial"/>
          <w:color w:val="000000" w:themeColor="text1"/>
          <w:sz w:val="16"/>
          <w:szCs w:val="16"/>
          <w:lang w:eastAsia="pl-PL"/>
        </w:rPr>
        <w:tab/>
        <w:t>Ofertę podpisuje osoba uprawniona.</w:t>
      </w:r>
    </w:p>
    <w:p w14:paraId="40A108CC" w14:textId="77777777" w:rsidR="00BA13CB" w:rsidRPr="00A22021" w:rsidRDefault="00BA13CB" w:rsidP="00185F46">
      <w:pPr>
        <w:spacing w:after="0" w:line="360" w:lineRule="auto"/>
        <w:rPr>
          <w:color w:val="FF0000"/>
          <w:sz w:val="16"/>
          <w:szCs w:val="16"/>
        </w:rPr>
      </w:pPr>
    </w:p>
    <w:sectPr w:rsidR="00BA13CB" w:rsidRPr="00A22021" w:rsidSect="00190C43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AADB6" w14:textId="77777777" w:rsidR="00173DCA" w:rsidRDefault="00173DCA" w:rsidP="002642D1">
      <w:pPr>
        <w:spacing w:after="0" w:line="240" w:lineRule="auto"/>
      </w:pPr>
      <w:r>
        <w:separator/>
      </w:r>
    </w:p>
  </w:endnote>
  <w:endnote w:type="continuationSeparator" w:id="0">
    <w:p w14:paraId="3E543C35" w14:textId="77777777" w:rsidR="00173DCA" w:rsidRDefault="00173DCA" w:rsidP="0026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DA921" w14:textId="77777777" w:rsidR="00173DCA" w:rsidRDefault="00173DCA" w:rsidP="002642D1">
      <w:pPr>
        <w:spacing w:after="0" w:line="240" w:lineRule="auto"/>
      </w:pPr>
      <w:r>
        <w:separator/>
      </w:r>
    </w:p>
  </w:footnote>
  <w:footnote w:type="continuationSeparator" w:id="0">
    <w:p w14:paraId="4D3747FB" w14:textId="77777777" w:rsidR="00173DCA" w:rsidRDefault="00173DCA" w:rsidP="00264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E6F"/>
    <w:rsid w:val="00001D87"/>
    <w:rsid w:val="00005FAA"/>
    <w:rsid w:val="00097B84"/>
    <w:rsid w:val="000A68B7"/>
    <w:rsid w:val="000C0B9C"/>
    <w:rsid w:val="00113208"/>
    <w:rsid w:val="00152430"/>
    <w:rsid w:val="00173DCA"/>
    <w:rsid w:val="00185F46"/>
    <w:rsid w:val="00190C43"/>
    <w:rsid w:val="001E1C33"/>
    <w:rsid w:val="002306FD"/>
    <w:rsid w:val="002531E9"/>
    <w:rsid w:val="002642D1"/>
    <w:rsid w:val="002A2D02"/>
    <w:rsid w:val="002C2CA5"/>
    <w:rsid w:val="0030733A"/>
    <w:rsid w:val="00386222"/>
    <w:rsid w:val="0039209C"/>
    <w:rsid w:val="003A2CC8"/>
    <w:rsid w:val="00424F9E"/>
    <w:rsid w:val="004855E4"/>
    <w:rsid w:val="005E3990"/>
    <w:rsid w:val="00622967"/>
    <w:rsid w:val="00797957"/>
    <w:rsid w:val="009B1CB0"/>
    <w:rsid w:val="00A22021"/>
    <w:rsid w:val="00AB63E4"/>
    <w:rsid w:val="00B02286"/>
    <w:rsid w:val="00B33828"/>
    <w:rsid w:val="00B4226C"/>
    <w:rsid w:val="00B425FB"/>
    <w:rsid w:val="00BA13CB"/>
    <w:rsid w:val="00C866C1"/>
    <w:rsid w:val="00D10C88"/>
    <w:rsid w:val="00D20E6F"/>
    <w:rsid w:val="00D465AA"/>
    <w:rsid w:val="00DC2CAF"/>
    <w:rsid w:val="00E13F55"/>
    <w:rsid w:val="00E2417B"/>
    <w:rsid w:val="00EA0C0C"/>
    <w:rsid w:val="00EA2162"/>
    <w:rsid w:val="00F84817"/>
    <w:rsid w:val="00FC0F24"/>
    <w:rsid w:val="00FD563A"/>
    <w:rsid w:val="00FE3B66"/>
    <w:rsid w:val="00FE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2A688"/>
  <w15:chartTrackingRefBased/>
  <w15:docId w15:val="{A6BFEC77-FA67-4E6C-A4EA-1D7FE89C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2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2642D1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2642D1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2642D1"/>
    <w:rPr>
      <w:b w:val="0"/>
      <w:i w:val="0"/>
      <w:vanish w:val="0"/>
      <w:spacing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0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0C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B8E3C247958B4BA05570978C45105F" ma:contentTypeVersion="3" ma:contentTypeDescription="Utwórz nowy dokument." ma:contentTypeScope="" ma:versionID="9a713fa13e33b4c808cac3f9defd09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f639364a87cbfc2fc43bf51a58335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7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ADBF86-4C7A-43F5-8F97-AA160BEB0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B18EC7-E7F9-4F0E-A61E-2E0A2D6F52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6653C8-0A9E-4B90-BDDC-42B6FFF32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Konieczna Agnieszka</dc:creator>
  <cp:keywords/>
  <dc:description/>
  <cp:lastModifiedBy>Iwanowski Paweł</cp:lastModifiedBy>
  <cp:revision>2</cp:revision>
  <cp:lastPrinted>2023-04-25T13:04:00Z</cp:lastPrinted>
  <dcterms:created xsi:type="dcterms:W3CDTF">2026-10-08T08:50:00Z</dcterms:created>
  <dcterms:modified xsi:type="dcterms:W3CDTF">2026-10-08T08:50:00Z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0x0101005FB8E3C247958B4BA05570978C45105F</vt:lpwstr>
  </property>
</Properties>
</file>