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407138" w:rsidRDefault="00631B79" w:rsidP="0040161E">
      <w:pPr>
        <w:jc w:val="center"/>
        <w:rPr>
          <w:rFonts w:ascii="Verdana" w:hAnsi="Verdana"/>
        </w:rPr>
      </w:pPr>
    </w:p>
    <w:p w14:paraId="67073B62" w14:textId="576526A1" w:rsidR="0038551D" w:rsidRPr="00C7552A" w:rsidRDefault="00AA3C3C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0354F1" w:rsidRPr="00C7552A">
            <w:rPr>
              <w:rFonts w:ascii="Verdana" w:hAnsi="Verdana"/>
              <w:b/>
              <w:bCs/>
              <w:spacing w:val="2"/>
            </w:rPr>
            <w:t xml:space="preserve">Mieszanka </w:t>
          </w:r>
          <w:r w:rsidR="00654E24" w:rsidRPr="00C7552A">
            <w:rPr>
              <w:rFonts w:ascii="Verdana" w:hAnsi="Verdana"/>
              <w:b/>
              <w:bCs/>
              <w:spacing w:val="2"/>
            </w:rPr>
            <w:t>związana spoiwem hydraulicznym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6C9B652D" w:rsidR="00C0286B" w:rsidRPr="00E277B4" w:rsidRDefault="00AA3C3C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78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660AFAE7" w:rsidR="00C0286B" w:rsidRPr="00E277B4" w:rsidRDefault="00AA3C3C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105848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5783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2664"/>
        <w:gridCol w:w="456"/>
        <w:gridCol w:w="2098"/>
        <w:gridCol w:w="1191"/>
        <w:gridCol w:w="454"/>
        <w:gridCol w:w="1077"/>
        <w:gridCol w:w="454"/>
      </w:tblGrid>
      <w:tr w:rsidR="000C0D4B" w:rsidRPr="00CC11EB" w14:paraId="4817CA59" w14:textId="2B9BA36F" w:rsidTr="00885006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0CD99BCA" w14:textId="2FCD8721" w:rsidR="000C0D4B" w:rsidRPr="004C7547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C0D4B" w:rsidRPr="008A70A4" w14:paraId="762FCB98" w14:textId="133A4C48" w:rsidTr="00885006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3E8D2CF7" w14:textId="0E8B05D6" w:rsidR="000C0D4B" w:rsidRPr="00FD5ED4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31BF35C0" w14:textId="4902CC28" w:rsidTr="00885006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E6D9D8" w14:textId="1931A28D" w:rsidR="00E167BF" w:rsidRPr="00FD5ED4" w:rsidRDefault="00925E04" w:rsidP="008B417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pobrania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A3FEEF6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52157" w14:textId="6F8FAB88" w:rsidR="00E167BF" w:rsidRPr="000C0D4B" w:rsidRDefault="00825A65" w:rsidP="00825A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rozformowania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5EFEDD" w14:textId="2A51DBF8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1E21C56D" w14:textId="77777777" w:rsidTr="000F6436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A57075" w14:textId="77777777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pobrania/ lokalizacja</w:t>
            </w:r>
          </w:p>
          <w:p w14:paraId="38D82321" w14:textId="77777777" w:rsidR="00A809AF" w:rsidRPr="00032127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6C86EBF" w14:textId="77777777" w:rsidR="00A809AF" w:rsidRPr="005030B2" w:rsidRDefault="00A809AF" w:rsidP="00D15783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624D7358" w14:textId="77777777" w:rsidR="00A809AF" w:rsidRPr="008E3BF4" w:rsidRDefault="00A809AF" w:rsidP="00A809AF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Warstwa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504EEEA1" w14:textId="683989EB" w:rsidR="00A809AF" w:rsidRPr="00BD0E8E" w:rsidRDefault="00470F97" w:rsidP="00A809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podbudowa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7365" w14:textId="0C20FCEC" w:rsidR="00A809AF" w:rsidRPr="00BD0E8E" w:rsidRDefault="00AA3C3C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08403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F9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vAlign w:val="center"/>
          </w:tcPr>
          <w:p w14:paraId="5AC8F2E2" w14:textId="73E6535E" w:rsidR="00A809AF" w:rsidRPr="007E19AB" w:rsidRDefault="00470F97" w:rsidP="00A809AF">
            <w:pPr>
              <w:rPr>
                <w:rFonts w:ascii="Verdana" w:hAnsi="Verdana"/>
                <w:sz w:val="14"/>
                <w:szCs w:val="14"/>
              </w:rPr>
            </w:pPr>
            <w:r w:rsidRPr="007E19AB">
              <w:rPr>
                <w:rFonts w:ascii="Verdana" w:hAnsi="Verdana"/>
                <w:sz w:val="14"/>
                <w:szCs w:val="14"/>
              </w:rPr>
              <w:t>ulepszone podłoże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B86B" w14:textId="398DBC0E" w:rsidR="00A809AF" w:rsidRPr="000B7FC5" w:rsidRDefault="00AA3C3C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96299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F97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809AF" w:rsidRPr="008A70A4" w14:paraId="5D494B8F" w14:textId="69FB15D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1F6795" w14:textId="111CB7ED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mieszanki (uziarnienie)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AD58B2F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224E3" w14:textId="6189179E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Klasa wytrzymałości</w:t>
            </w:r>
            <w:r w:rsidR="00654E24">
              <w:rPr>
                <w:rFonts w:ascii="Verdana" w:hAnsi="Verdana"/>
                <w:b/>
                <w:bCs/>
                <w:sz w:val="14"/>
                <w:szCs w:val="14"/>
              </w:rPr>
              <w:t xml:space="preserve"> (System I)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1D0EA" w14:textId="4D52B23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617B54E9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DEE7B8" w14:textId="71B344C9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Pochodzenie mieszanki/producent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B6C49F8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E9DE9" w14:textId="7B5BCB96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Receptura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DCE64A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419B1C9D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525918" w14:textId="77777777" w:rsidR="00A809AF" w:rsidRPr="00032127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2309F3E" w14:textId="664B488D" w:rsidR="00A809AF" w:rsidRPr="009E45B1" w:rsidRDefault="00A809AF" w:rsidP="00A809AF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>wg PN-</w:t>
            </w:r>
            <w:r w:rsidR="004478AF">
              <w:rPr>
                <w:rFonts w:ascii="Verdana" w:hAnsi="Verdana"/>
                <w:bCs/>
                <w:spacing w:val="-2"/>
                <w:sz w:val="14"/>
                <w:szCs w:val="14"/>
              </w:rPr>
              <w:t>EN 13286-50:2007-08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1033" w14:textId="2BF85FCD" w:rsidR="00A809AF" w:rsidRPr="005030B2" w:rsidRDefault="00A809AF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7E2AB624" w14:textId="0DC9386A" w:rsidR="00A809AF" w:rsidRPr="008E3BF4" w:rsidRDefault="00A809AF" w:rsidP="00A809AF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Forma cylindryczna</w:t>
            </w:r>
          </w:p>
        </w:tc>
        <w:tc>
          <w:tcPr>
            <w:tcW w:w="2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29C9214" w14:textId="568C4A68" w:rsidR="00A809AF" w:rsidRPr="002723F8" w:rsidRDefault="00A809AF" w:rsidP="00A809AF">
            <w:pPr>
              <w:tabs>
                <w:tab w:val="right" w:pos="390"/>
                <w:tab w:val="left" w:pos="425"/>
              </w:tabs>
              <w:rPr>
                <w:rFonts w:ascii="Verdana" w:hAnsi="Verdana"/>
                <w:strike/>
                <w:sz w:val="14"/>
                <w:szCs w:val="14"/>
              </w:rPr>
            </w:pP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d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4478AF">
              <w:rPr>
                <w:rFonts w:ascii="Verdana" w:hAnsi="Verdana"/>
                <w:sz w:val="14"/>
                <w:szCs w:val="14"/>
              </w:rPr>
              <w:t>10</w:t>
            </w:r>
            <w:r>
              <w:rPr>
                <w:rFonts w:ascii="Verdana" w:hAnsi="Verdana"/>
                <w:sz w:val="14"/>
                <w:szCs w:val="14"/>
              </w:rPr>
              <w:t>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 xml:space="preserve">mm, </w:t>
            </w: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h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="004478AF">
              <w:rPr>
                <w:rFonts w:ascii="Verdana" w:hAnsi="Verdana"/>
                <w:sz w:val="14"/>
                <w:szCs w:val="14"/>
              </w:rPr>
              <w:t>12</w:t>
            </w:r>
            <w:r>
              <w:rPr>
                <w:rFonts w:ascii="Verdana" w:hAnsi="Verdana"/>
                <w:sz w:val="14"/>
                <w:szCs w:val="14"/>
              </w:rPr>
              <w:t>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037A" w14:textId="6BAEAA3C" w:rsidR="00A809AF" w:rsidRPr="000B7FC5" w:rsidRDefault="00A809AF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7FEDD6A2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9458519" w14:textId="58D625FD" w:rsidR="00407138" w:rsidRDefault="00407138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Użyty ubijak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2B0FFF6D" w14:textId="1FD0FD1C" w:rsidR="00407138" w:rsidRPr="009E45B1" w:rsidRDefault="00407138" w:rsidP="00A809AF">
            <w:pPr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6CF4B" w14:textId="77777777" w:rsidR="00407138" w:rsidRPr="005030B2" w:rsidRDefault="00407138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290B29CB" w14:textId="4AA7A8B1" w:rsidR="00407138" w:rsidRDefault="00407138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3BF4">
              <w:rPr>
                <w:rFonts w:ascii="Verdana" w:hAnsi="Verdana"/>
                <w:b/>
                <w:sz w:val="14"/>
                <w:szCs w:val="14"/>
              </w:rPr>
              <w:t>Sposób zagęszcz</w:t>
            </w:r>
            <w:r>
              <w:rPr>
                <w:rFonts w:ascii="Verdana" w:hAnsi="Verdana"/>
                <w:b/>
                <w:sz w:val="14"/>
                <w:szCs w:val="14"/>
              </w:rPr>
              <w:t>a</w:t>
            </w:r>
            <w:r w:rsidRPr="008E3BF4">
              <w:rPr>
                <w:rFonts w:ascii="Verdana" w:hAnsi="Verdana"/>
                <w:b/>
                <w:sz w:val="14"/>
                <w:szCs w:val="14"/>
              </w:rPr>
              <w:t>nia</w:t>
            </w:r>
          </w:p>
        </w:tc>
        <w:tc>
          <w:tcPr>
            <w:tcW w:w="2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C4F1768" w14:textId="00DEC57B" w:rsidR="00407138" w:rsidRPr="00F55B18" w:rsidRDefault="00407138" w:rsidP="00A809AF">
            <w:pPr>
              <w:tabs>
                <w:tab w:val="right" w:pos="390"/>
                <w:tab w:val="left" w:pos="425"/>
              </w:tabs>
              <w:rPr>
                <w:rFonts w:ascii="Verdana" w:hAnsi="Verdana"/>
                <w:i/>
                <w:iCs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ręcznie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AF45" w14:textId="77777777" w:rsidR="00407138" w:rsidRPr="000B7FC5" w:rsidRDefault="00407138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D9776DD" w14:textId="77777777" w:rsidR="00407138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851"/>
        <w:gridCol w:w="6406"/>
        <w:gridCol w:w="1985"/>
      </w:tblGrid>
      <w:tr w:rsidR="00407138" w:rsidRPr="008A70A4" w14:paraId="6687D65A" w14:textId="77777777" w:rsidTr="006A566B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B7D8BF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formy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602F6C6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AC1C62D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Rodzaj badań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nne dane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DC6152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próbki wg</w:t>
            </w:r>
          </w:p>
          <w:p w14:paraId="0F8E70BE" w14:textId="77777777" w:rsidR="00407138" w:rsidRPr="009F1BF5" w:rsidRDefault="00407138" w:rsidP="006A566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407138" w:rsidRPr="008A70A4" w14:paraId="3D4FA92D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3736C8" w14:textId="4588C489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3D4257" w14:textId="053E63D6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26D97A" w14:textId="3FD26375" w:rsidR="00407138" w:rsidRPr="00B86894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71D6F1" w14:textId="775981B8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3E37B8D5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1A0415" w14:textId="2B6DE260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1B6036" w14:textId="35236F34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46D580" w14:textId="377596B5" w:rsidR="00407138" w:rsidRPr="00E80A0D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6798031" w14:textId="2AE893A9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53775ABE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BAA5D5" w14:textId="665F0603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78D024" w14:textId="47D58BBF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5E757" w14:textId="71904C8C" w:rsidR="00407138" w:rsidRPr="00766E83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718F4E2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72CAE09D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4E1004B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D50BD8" w14:textId="77777777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344C11" w14:textId="77777777" w:rsidR="00407138" w:rsidRPr="00766E83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F56DF8C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22118393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F6DE97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C61693" w14:textId="77777777" w:rsidR="00487E9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5D0FCC" w14:textId="77777777" w:rsidR="00487E93" w:rsidRPr="00766E8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33CB78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44486C9F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804FEB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86A68A" w14:textId="77777777" w:rsidR="00487E9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AFD080" w14:textId="77777777" w:rsidR="00487E93" w:rsidRPr="00766E8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DDEB812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3B37CEF6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F60B40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1A684C" w14:textId="77777777" w:rsidR="00487E9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20017A" w14:textId="77777777" w:rsidR="00487E93" w:rsidRPr="00766E8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7E5854D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54D3C4E0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163185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766128" w14:textId="77777777" w:rsidR="00487E9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7A0AF6" w14:textId="77777777" w:rsidR="00487E93" w:rsidRPr="00766E8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0032CA0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54214EB3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F35516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14100D" w14:textId="77777777" w:rsidR="00487E9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B87B25" w14:textId="77777777" w:rsidR="00487E93" w:rsidRPr="00766E8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5590BAA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27ABFFE9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3515D1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92D456" w14:textId="77777777" w:rsidR="00487E9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E89FD1" w14:textId="77777777" w:rsidR="00487E93" w:rsidRPr="00766E83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247CDB8" w14:textId="77777777" w:rsidR="00487E93" w:rsidRPr="00971971" w:rsidRDefault="00487E93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4E949C6B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17D075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50838" w14:textId="77777777" w:rsidR="00407138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3945F4" w14:textId="77777777" w:rsidR="00407138" w:rsidRPr="00766E83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63D73EA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07138" w:rsidRPr="008A70A4" w14:paraId="67DF37A8" w14:textId="77777777" w:rsidTr="00487E93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41887E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E1887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FA2DA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373454" w14:textId="77777777" w:rsidR="00407138" w:rsidRPr="00971971" w:rsidRDefault="00407138" w:rsidP="006A566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9670A42" w14:textId="06BE0C21" w:rsidR="00407138" w:rsidRPr="00487E93" w:rsidRDefault="00407138" w:rsidP="0040713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851"/>
        <w:gridCol w:w="6406"/>
        <w:gridCol w:w="1985"/>
      </w:tblGrid>
      <w:tr w:rsidR="00627EB5" w:rsidRPr="008A70A4" w14:paraId="437C2DA7" w14:textId="77777777" w:rsidTr="00487E93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19E53BD" w14:textId="77777777" w:rsidR="00627EB5" w:rsidRPr="009F1BF5" w:rsidRDefault="00627EB5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Nr formy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FF347B" w14:textId="77777777" w:rsidR="00627EB5" w:rsidRPr="009F1BF5" w:rsidRDefault="00627EB5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64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68D1CB7" w14:textId="77777777" w:rsidR="00627EB5" w:rsidRPr="009F1BF5" w:rsidRDefault="00627EB5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Rodzaj badań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nne dane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936925" w14:textId="77777777" w:rsidR="00627EB5" w:rsidRPr="009F1BF5" w:rsidRDefault="00627EB5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próbki wg</w:t>
            </w:r>
          </w:p>
          <w:p w14:paraId="4835654E" w14:textId="77777777" w:rsidR="00627EB5" w:rsidRPr="009F1BF5" w:rsidRDefault="00627EB5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627EB5" w:rsidRPr="008A70A4" w14:paraId="2FA008BD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DF02667" w14:textId="77777777" w:rsidR="00627EB5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FE02E0" w14:textId="77777777" w:rsidR="00627EB5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C133D3" w14:textId="77777777" w:rsidR="00627EB5" w:rsidRPr="00B8689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DEE076E" w14:textId="77777777" w:rsidR="00627EB5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72B4EBEC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7C0537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E0DE8F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C6C3AD" w14:textId="77777777" w:rsidR="00627EB5" w:rsidRPr="00E80A0D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4DB8BC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50D206AC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1CB9E98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8FE964" w14:textId="77777777" w:rsidR="00627EB5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F94F55" w14:textId="77777777" w:rsidR="00627EB5" w:rsidRPr="00766E83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9655DF3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277DA7D3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456D4B2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2A6CD5" w14:textId="77777777" w:rsidR="00627EB5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DFBC0" w14:textId="77777777" w:rsidR="00627EB5" w:rsidRPr="00766E83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7CFBC74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7DC70574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1540D8C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98B153" w14:textId="77777777" w:rsidR="00487E9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D7B03E" w14:textId="77777777" w:rsidR="00487E93" w:rsidRPr="00766E8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991145C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0149F85D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9319E42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91362D" w14:textId="77777777" w:rsidR="00487E9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D81AE9" w14:textId="77777777" w:rsidR="00487E93" w:rsidRPr="00766E8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8D5030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1DD0EB73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FD245B9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C9925E" w14:textId="77777777" w:rsidR="00487E9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00D08D" w14:textId="77777777" w:rsidR="00487E93" w:rsidRPr="00766E8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A4D981A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20E54A22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F3CFEE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7CE11D" w14:textId="77777777" w:rsidR="00487E9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D4CE8F" w14:textId="77777777" w:rsidR="00487E93" w:rsidRPr="00766E8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E050031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70CAEDE1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D1D93C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879EFF" w14:textId="77777777" w:rsidR="00487E9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EB926C" w14:textId="77777777" w:rsidR="00487E93" w:rsidRPr="00766E8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05D27C1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1328356A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7F3FEB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C3D27F" w14:textId="77777777" w:rsidR="00487E9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6F077D" w14:textId="77777777" w:rsidR="00487E93" w:rsidRPr="00766E8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B7F0679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5ECD7099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2821AE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A0F152" w14:textId="77777777" w:rsidR="00487E9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5699D9" w14:textId="77777777" w:rsidR="00487E93" w:rsidRPr="00766E8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C59097A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487E93" w:rsidRPr="008A70A4" w14:paraId="551ACC75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2DFE96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8C8499" w14:textId="77777777" w:rsidR="00487E9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C7E60E" w14:textId="77777777" w:rsidR="00487E93" w:rsidRPr="00766E83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4D18651" w14:textId="77777777" w:rsidR="00487E93" w:rsidRPr="00971971" w:rsidRDefault="00487E93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75D11F8E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9C22E5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F36B7A" w14:textId="77777777" w:rsidR="00627EB5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F21AD" w14:textId="77777777" w:rsidR="00627EB5" w:rsidRPr="00766E83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56BDB83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273B8259" w14:textId="77777777" w:rsidTr="00487E93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2B48B29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B9869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22B901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20326F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10468C0" w14:textId="77777777" w:rsidR="00627EB5" w:rsidRPr="00DC35C8" w:rsidRDefault="00627EB5" w:rsidP="00627EB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627EB5" w:rsidRPr="008A70A4" w14:paraId="6A364AD8" w14:textId="77777777" w:rsidTr="006034E1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11334E1E" w14:textId="77777777" w:rsidR="00627EB5" w:rsidRPr="00FD5ED4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848897F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1CFBA9C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936B4AE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2BE7862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01D4D80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F32F1C1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7071532D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690CBED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BEC1033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60ED9306" w14:textId="77777777" w:rsidTr="006034E1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FE223E6" w14:textId="77777777" w:rsidR="00627EB5" w:rsidRPr="00FD5ED4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618809D1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AED79E8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36A9119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A4D416C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0D3C82B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7B2DDBB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3F12D0B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659DE3B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0AF521B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6C0E85E2" w14:textId="77777777" w:rsidTr="006034E1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52E3662" w14:textId="77777777" w:rsidR="00627EB5" w:rsidRPr="00FD5ED4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8E90D71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FB5789A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FE06989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F3D9273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8280BEA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35DC415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F383CAF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B7CE45C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1516EA5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1F3E939A" w14:textId="77777777" w:rsidTr="006034E1">
        <w:trPr>
          <w:cantSplit/>
          <w:trHeight w:hRule="exact" w:val="340"/>
          <w:jc w:val="center"/>
        </w:trPr>
        <w:tc>
          <w:tcPr>
            <w:tcW w:w="1249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0433160F" w14:textId="77777777" w:rsidR="00627EB5" w:rsidRPr="00FD5ED4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6E1E0BE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277A1B5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2835793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3C36C6E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B23A37D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143989F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942FE07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A182C89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C713D03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604FCB64" w14:textId="77777777" w:rsidTr="006034E1">
        <w:trPr>
          <w:cantSplit/>
          <w:trHeight w:hRule="exact" w:val="340"/>
          <w:jc w:val="center"/>
        </w:trPr>
        <w:tc>
          <w:tcPr>
            <w:tcW w:w="1249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3EB149FF" w14:textId="77777777" w:rsidR="00627EB5" w:rsidRPr="00FD5ED4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2708751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203F370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C9ECE55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35E40A9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1E36C90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CC889A2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454E3F8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7BA6BF3" w14:textId="77777777" w:rsidR="00627EB5" w:rsidRPr="00971971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5CC0E5C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34BC27EC" w14:textId="77777777" w:rsidTr="006034E1">
        <w:trPr>
          <w:cantSplit/>
          <w:trHeight w:val="170"/>
          <w:jc w:val="center"/>
        </w:trPr>
        <w:tc>
          <w:tcPr>
            <w:tcW w:w="1249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03AB1B6" w14:textId="77777777" w:rsidR="00627EB5" w:rsidRPr="00FD5ED4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6C09306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4D5030D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2AE2FA91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0B3556E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AE1451C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F252F72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099EDF3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C4A4C55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95F368A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A84F38A" w14:textId="77777777" w:rsidR="00627EB5" w:rsidRPr="00FD7CDF" w:rsidRDefault="00627EB5" w:rsidP="00627EB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627EB5" w:rsidRPr="00077F67" w14:paraId="57859194" w14:textId="77777777" w:rsidTr="006034E1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97FA6BD" w14:textId="77777777" w:rsidR="00627EB5" w:rsidRPr="00032127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212C5D94" w14:textId="77777777" w:rsidR="00627EB5" w:rsidRPr="005030B2" w:rsidRDefault="00627EB5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3E0EC418" w14:textId="77777777" w:rsidR="00627EB5" w:rsidRPr="005030B2" w:rsidRDefault="00627EB5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50BCD4F7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2EB1D5" w14:textId="77777777" w:rsidR="00627EB5" w:rsidRPr="00FD5ED4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C6914C4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564E7B9E" w14:textId="77777777" w:rsidR="00627EB5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BE94321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EC0FD96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CCD50F7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BA7D5AA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742EB62" w14:textId="77777777" w:rsidR="00627EB5" w:rsidRPr="004F3A55" w:rsidRDefault="00627EB5" w:rsidP="00627EB5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627EB5" w:rsidRPr="008A70A4" w14:paraId="5E1B9DE2" w14:textId="77777777" w:rsidTr="006034E1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D4CFEC5" w14:textId="77777777" w:rsidR="00627EB5" w:rsidRPr="00FD5ED4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6DD6A242" w14:textId="77777777" w:rsidR="00627EB5" w:rsidRPr="004C7547" w:rsidRDefault="00627EB5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27EB5" w:rsidRPr="008A70A4" w14:paraId="318B4C7E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484D41F" w14:textId="77777777" w:rsidR="00627EB5" w:rsidRPr="00FD5ED4" w:rsidRDefault="00627EB5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6CA8E1D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33BADB1B" w14:textId="77777777" w:rsidR="00627EB5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2747C38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69CE28EA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504782B" w14:textId="77777777" w:rsidR="00627EB5" w:rsidRPr="00630F71" w:rsidRDefault="00627EB5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782D753" w14:textId="77777777" w:rsidR="00627EB5" w:rsidRPr="00FD5ED4" w:rsidRDefault="00627EB5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66C9BD7" w14:textId="77777777" w:rsidR="00627EB5" w:rsidRPr="00487E93" w:rsidRDefault="00627EB5" w:rsidP="00656715">
      <w:pPr>
        <w:rPr>
          <w:rFonts w:ascii="Verdana" w:hAnsi="Verdana"/>
          <w:sz w:val="6"/>
          <w:szCs w:val="6"/>
        </w:rPr>
      </w:pPr>
    </w:p>
    <w:sectPr w:rsidR="00627EB5" w:rsidRPr="00487E93" w:rsidSect="00E27A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685AC" w14:textId="77777777" w:rsidR="00AA3C3C" w:rsidRDefault="00AA3C3C" w:rsidP="00C900E9">
      <w:r>
        <w:separator/>
      </w:r>
    </w:p>
  </w:endnote>
  <w:endnote w:type="continuationSeparator" w:id="0">
    <w:p w14:paraId="33D59A0F" w14:textId="77777777" w:rsidR="00AA3C3C" w:rsidRDefault="00AA3C3C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ECEAD" w14:textId="77777777" w:rsidR="00E31F71" w:rsidRDefault="00E31F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4F4E6271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>ru</w:t>
    </w:r>
    <w:r w:rsidRPr="00C7552A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487E93">
      <w:rPr>
        <w:rFonts w:ascii="Verdana" w:hAnsi="Verdana"/>
        <w:color w:val="5F5F5F"/>
        <w:spacing w:val="10"/>
        <w:sz w:val="16"/>
        <w:szCs w:val="16"/>
      </w:rPr>
      <w:t>B</w:t>
    </w:r>
    <w:r w:rsidR="00C419C9" w:rsidRPr="00C7552A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C7552A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E31F71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E31F71">
      <w:rPr>
        <w:rFonts w:ascii="Verdana" w:hAnsi="Verdana"/>
        <w:color w:val="5F5F5F"/>
        <w:spacing w:val="2"/>
        <w:sz w:val="16"/>
        <w:szCs w:val="16"/>
      </w:rPr>
      <w:t>-0</w:t>
    </w:r>
    <w:r w:rsidR="00911C72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D15783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D15783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39D8415A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C7552A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C7552A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487E93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C7552A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E31F71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C7552A">
      <w:rPr>
        <w:rFonts w:ascii="Verdana" w:hAnsi="Verdana"/>
        <w:color w:val="5F5F5F"/>
        <w:spacing w:val="2"/>
        <w:sz w:val="16"/>
        <w:szCs w:val="16"/>
      </w:rPr>
      <w:t>PP</w:t>
    </w:r>
    <w:r w:rsidR="00E31F71">
      <w:rPr>
        <w:rFonts w:ascii="Verdana" w:hAnsi="Verdana"/>
        <w:color w:val="5F5F5F"/>
        <w:spacing w:val="2"/>
        <w:sz w:val="16"/>
        <w:szCs w:val="16"/>
      </w:rPr>
      <w:t>-08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D15783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D15783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A247B" w14:textId="77777777" w:rsidR="00AA3C3C" w:rsidRDefault="00AA3C3C" w:rsidP="00C900E9">
      <w:r>
        <w:separator/>
      </w:r>
    </w:p>
  </w:footnote>
  <w:footnote w:type="continuationSeparator" w:id="0">
    <w:p w14:paraId="5BEBA886" w14:textId="77777777" w:rsidR="00AA3C3C" w:rsidRDefault="00AA3C3C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C124C" w14:textId="77777777" w:rsidR="00E31F71" w:rsidRDefault="00E31F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1962440F" w:rsidR="00F6186C" w:rsidRPr="00C7552A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54E24" w:rsidRPr="00C7552A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Mieszanka związana spoiwem hydraulicznym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3CC15DDE" w:rsidR="00E74706" w:rsidRPr="00E277B4" w:rsidRDefault="00AA3C3C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456221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15783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6F8C6A24" w:rsidR="00E74706" w:rsidRPr="00E277B4" w:rsidRDefault="00AA3C3C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9728629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15783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4B3823EF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0ABA1E57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B0A4C"/>
    <w:rsid w:val="000B0F54"/>
    <w:rsid w:val="000B36F6"/>
    <w:rsid w:val="000B4268"/>
    <w:rsid w:val="000B7FC5"/>
    <w:rsid w:val="000C0D4B"/>
    <w:rsid w:val="000C319C"/>
    <w:rsid w:val="000C4ECC"/>
    <w:rsid w:val="000D02CF"/>
    <w:rsid w:val="000D1524"/>
    <w:rsid w:val="000D1B7D"/>
    <w:rsid w:val="000D2E43"/>
    <w:rsid w:val="000E2F94"/>
    <w:rsid w:val="000E3725"/>
    <w:rsid w:val="000E6960"/>
    <w:rsid w:val="000E7D22"/>
    <w:rsid w:val="000E7E7E"/>
    <w:rsid w:val="000F4A05"/>
    <w:rsid w:val="000F6001"/>
    <w:rsid w:val="000F6436"/>
    <w:rsid w:val="001005C2"/>
    <w:rsid w:val="0010300E"/>
    <w:rsid w:val="0010528A"/>
    <w:rsid w:val="001053CC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677A3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C09ED"/>
    <w:rsid w:val="001C3030"/>
    <w:rsid w:val="001C40D8"/>
    <w:rsid w:val="001C6F43"/>
    <w:rsid w:val="001D165D"/>
    <w:rsid w:val="001D39A2"/>
    <w:rsid w:val="001D5ED2"/>
    <w:rsid w:val="001D6D6B"/>
    <w:rsid w:val="001E0FF0"/>
    <w:rsid w:val="001E249C"/>
    <w:rsid w:val="001E378A"/>
    <w:rsid w:val="001E390F"/>
    <w:rsid w:val="001F048E"/>
    <w:rsid w:val="001F23CB"/>
    <w:rsid w:val="0020003D"/>
    <w:rsid w:val="0020071F"/>
    <w:rsid w:val="0020173A"/>
    <w:rsid w:val="002044B6"/>
    <w:rsid w:val="00205249"/>
    <w:rsid w:val="00205A5C"/>
    <w:rsid w:val="002101E4"/>
    <w:rsid w:val="002107D7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3EF5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6353"/>
    <w:rsid w:val="003F04C2"/>
    <w:rsid w:val="003F1209"/>
    <w:rsid w:val="003F4F39"/>
    <w:rsid w:val="003F676E"/>
    <w:rsid w:val="003F7174"/>
    <w:rsid w:val="00400660"/>
    <w:rsid w:val="0040161E"/>
    <w:rsid w:val="00401944"/>
    <w:rsid w:val="004040F4"/>
    <w:rsid w:val="00407138"/>
    <w:rsid w:val="00410A17"/>
    <w:rsid w:val="004156E5"/>
    <w:rsid w:val="004200AD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478AF"/>
    <w:rsid w:val="004504BB"/>
    <w:rsid w:val="00452643"/>
    <w:rsid w:val="00454BCA"/>
    <w:rsid w:val="00456B42"/>
    <w:rsid w:val="00462326"/>
    <w:rsid w:val="00463057"/>
    <w:rsid w:val="00463FE6"/>
    <w:rsid w:val="004655C7"/>
    <w:rsid w:val="0046598F"/>
    <w:rsid w:val="00470F97"/>
    <w:rsid w:val="004711A4"/>
    <w:rsid w:val="00471DF6"/>
    <w:rsid w:val="004756E1"/>
    <w:rsid w:val="00476FE7"/>
    <w:rsid w:val="00481C03"/>
    <w:rsid w:val="00482AF8"/>
    <w:rsid w:val="00487E93"/>
    <w:rsid w:val="00490ECE"/>
    <w:rsid w:val="00491B1E"/>
    <w:rsid w:val="004965E8"/>
    <w:rsid w:val="004A1C2F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50038D"/>
    <w:rsid w:val="00502ADB"/>
    <w:rsid w:val="00502B0F"/>
    <w:rsid w:val="005030B2"/>
    <w:rsid w:val="0050330D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2FF6"/>
    <w:rsid w:val="00583B4F"/>
    <w:rsid w:val="005874E4"/>
    <w:rsid w:val="00590322"/>
    <w:rsid w:val="00595A9B"/>
    <w:rsid w:val="00596E39"/>
    <w:rsid w:val="005A3481"/>
    <w:rsid w:val="005A5DAC"/>
    <w:rsid w:val="005B0891"/>
    <w:rsid w:val="005B3C9B"/>
    <w:rsid w:val="005B3E22"/>
    <w:rsid w:val="005B4FD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27EB5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4E24"/>
    <w:rsid w:val="006561CC"/>
    <w:rsid w:val="00656715"/>
    <w:rsid w:val="006605D8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B31BE"/>
    <w:rsid w:val="006B34FF"/>
    <w:rsid w:val="006B6C9E"/>
    <w:rsid w:val="006C18B6"/>
    <w:rsid w:val="006C24B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147FC"/>
    <w:rsid w:val="00714C73"/>
    <w:rsid w:val="00716FA5"/>
    <w:rsid w:val="00717A58"/>
    <w:rsid w:val="00724FCC"/>
    <w:rsid w:val="00737696"/>
    <w:rsid w:val="00737BE9"/>
    <w:rsid w:val="007412BF"/>
    <w:rsid w:val="007442D4"/>
    <w:rsid w:val="00745939"/>
    <w:rsid w:val="007467AB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708FF"/>
    <w:rsid w:val="00773F96"/>
    <w:rsid w:val="00774271"/>
    <w:rsid w:val="0077555C"/>
    <w:rsid w:val="00775692"/>
    <w:rsid w:val="00777819"/>
    <w:rsid w:val="00781B0B"/>
    <w:rsid w:val="00784490"/>
    <w:rsid w:val="00791977"/>
    <w:rsid w:val="0079228C"/>
    <w:rsid w:val="007972C3"/>
    <w:rsid w:val="007A1972"/>
    <w:rsid w:val="007A24E2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32C8"/>
    <w:rsid w:val="00883936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D6"/>
    <w:rsid w:val="008B3AE9"/>
    <w:rsid w:val="008B417A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1C72"/>
    <w:rsid w:val="0091380D"/>
    <w:rsid w:val="00922957"/>
    <w:rsid w:val="009242C2"/>
    <w:rsid w:val="00925898"/>
    <w:rsid w:val="00925E04"/>
    <w:rsid w:val="00927344"/>
    <w:rsid w:val="009328A9"/>
    <w:rsid w:val="00933201"/>
    <w:rsid w:val="00934727"/>
    <w:rsid w:val="00934E0D"/>
    <w:rsid w:val="00936546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71B"/>
    <w:rsid w:val="00971971"/>
    <w:rsid w:val="009750D9"/>
    <w:rsid w:val="0097679C"/>
    <w:rsid w:val="00981771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5B45"/>
    <w:rsid w:val="009D0FC7"/>
    <w:rsid w:val="009D10A0"/>
    <w:rsid w:val="009D1C2E"/>
    <w:rsid w:val="009D3C62"/>
    <w:rsid w:val="009D43DF"/>
    <w:rsid w:val="009D75E4"/>
    <w:rsid w:val="009E3841"/>
    <w:rsid w:val="009E45AA"/>
    <w:rsid w:val="009E45B1"/>
    <w:rsid w:val="009F4EBB"/>
    <w:rsid w:val="009F74AB"/>
    <w:rsid w:val="00A01ADE"/>
    <w:rsid w:val="00A02CD7"/>
    <w:rsid w:val="00A0300E"/>
    <w:rsid w:val="00A03BB4"/>
    <w:rsid w:val="00A04C95"/>
    <w:rsid w:val="00A127C0"/>
    <w:rsid w:val="00A172E0"/>
    <w:rsid w:val="00A1733A"/>
    <w:rsid w:val="00A20C76"/>
    <w:rsid w:val="00A23556"/>
    <w:rsid w:val="00A24C8F"/>
    <w:rsid w:val="00A24DC3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3ECB"/>
    <w:rsid w:val="00A941EC"/>
    <w:rsid w:val="00A961E2"/>
    <w:rsid w:val="00A96347"/>
    <w:rsid w:val="00A968A4"/>
    <w:rsid w:val="00AA117A"/>
    <w:rsid w:val="00AA2382"/>
    <w:rsid w:val="00AA320C"/>
    <w:rsid w:val="00AA3C3C"/>
    <w:rsid w:val="00AA451A"/>
    <w:rsid w:val="00AA5B21"/>
    <w:rsid w:val="00AB04A8"/>
    <w:rsid w:val="00AB08E4"/>
    <w:rsid w:val="00AB2D44"/>
    <w:rsid w:val="00AB3019"/>
    <w:rsid w:val="00AB4666"/>
    <w:rsid w:val="00AC1FF1"/>
    <w:rsid w:val="00AC3C63"/>
    <w:rsid w:val="00AC48D2"/>
    <w:rsid w:val="00AC69C7"/>
    <w:rsid w:val="00AD2CC1"/>
    <w:rsid w:val="00AD4DC1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4D89"/>
    <w:rsid w:val="00B25B63"/>
    <w:rsid w:val="00B27876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100E7"/>
    <w:rsid w:val="00C10DFE"/>
    <w:rsid w:val="00C20293"/>
    <w:rsid w:val="00C22283"/>
    <w:rsid w:val="00C24223"/>
    <w:rsid w:val="00C248F4"/>
    <w:rsid w:val="00C273F8"/>
    <w:rsid w:val="00C344B1"/>
    <w:rsid w:val="00C35977"/>
    <w:rsid w:val="00C36AD7"/>
    <w:rsid w:val="00C41583"/>
    <w:rsid w:val="00C419C9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7203F"/>
    <w:rsid w:val="00C7552A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5783"/>
    <w:rsid w:val="00D1690B"/>
    <w:rsid w:val="00D22067"/>
    <w:rsid w:val="00D22DCF"/>
    <w:rsid w:val="00D240CD"/>
    <w:rsid w:val="00D24F10"/>
    <w:rsid w:val="00D2638E"/>
    <w:rsid w:val="00D30381"/>
    <w:rsid w:val="00D3193A"/>
    <w:rsid w:val="00D357D8"/>
    <w:rsid w:val="00D36DA4"/>
    <w:rsid w:val="00D41846"/>
    <w:rsid w:val="00D428D4"/>
    <w:rsid w:val="00D43288"/>
    <w:rsid w:val="00D43957"/>
    <w:rsid w:val="00D44228"/>
    <w:rsid w:val="00D44E28"/>
    <w:rsid w:val="00D47726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03F5"/>
    <w:rsid w:val="00D820DE"/>
    <w:rsid w:val="00D85193"/>
    <w:rsid w:val="00D85BF5"/>
    <w:rsid w:val="00D90683"/>
    <w:rsid w:val="00D94A01"/>
    <w:rsid w:val="00D969D7"/>
    <w:rsid w:val="00D97C7B"/>
    <w:rsid w:val="00DA1C8F"/>
    <w:rsid w:val="00DA30A5"/>
    <w:rsid w:val="00DA43C8"/>
    <w:rsid w:val="00DA6058"/>
    <w:rsid w:val="00DB0F09"/>
    <w:rsid w:val="00DB11B9"/>
    <w:rsid w:val="00DB3FE7"/>
    <w:rsid w:val="00DB4559"/>
    <w:rsid w:val="00DB5D6D"/>
    <w:rsid w:val="00DB5DC7"/>
    <w:rsid w:val="00DC35C8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E255B"/>
    <w:rsid w:val="00DE4FF7"/>
    <w:rsid w:val="00DE5D8D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225A9"/>
    <w:rsid w:val="00E22E6B"/>
    <w:rsid w:val="00E2342A"/>
    <w:rsid w:val="00E241CF"/>
    <w:rsid w:val="00E277B4"/>
    <w:rsid w:val="00E27A35"/>
    <w:rsid w:val="00E306A3"/>
    <w:rsid w:val="00E317CB"/>
    <w:rsid w:val="00E31F71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6A07"/>
    <w:rsid w:val="00E4708A"/>
    <w:rsid w:val="00E47B11"/>
    <w:rsid w:val="00E504A6"/>
    <w:rsid w:val="00E518EE"/>
    <w:rsid w:val="00E51FF6"/>
    <w:rsid w:val="00E535D4"/>
    <w:rsid w:val="00E53A35"/>
    <w:rsid w:val="00E63CCA"/>
    <w:rsid w:val="00E66242"/>
    <w:rsid w:val="00E667F4"/>
    <w:rsid w:val="00E67994"/>
    <w:rsid w:val="00E7008F"/>
    <w:rsid w:val="00E7183F"/>
    <w:rsid w:val="00E74706"/>
    <w:rsid w:val="00E7555F"/>
    <w:rsid w:val="00E757BC"/>
    <w:rsid w:val="00E77566"/>
    <w:rsid w:val="00E82A25"/>
    <w:rsid w:val="00E84C80"/>
    <w:rsid w:val="00E869A4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48A3"/>
    <w:rsid w:val="00F30570"/>
    <w:rsid w:val="00F31D82"/>
    <w:rsid w:val="00F34869"/>
    <w:rsid w:val="00F366CA"/>
    <w:rsid w:val="00F47C5C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7119B"/>
    <w:rsid w:val="0007504E"/>
    <w:rsid w:val="00095042"/>
    <w:rsid w:val="00100857"/>
    <w:rsid w:val="00104022"/>
    <w:rsid w:val="001058D4"/>
    <w:rsid w:val="00131AEC"/>
    <w:rsid w:val="00174B33"/>
    <w:rsid w:val="00184CBD"/>
    <w:rsid w:val="001A6941"/>
    <w:rsid w:val="001C00D5"/>
    <w:rsid w:val="002723A4"/>
    <w:rsid w:val="00283123"/>
    <w:rsid w:val="00292DAD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7140C"/>
    <w:rsid w:val="0037394B"/>
    <w:rsid w:val="0038468B"/>
    <w:rsid w:val="003C7DF1"/>
    <w:rsid w:val="003D6EDB"/>
    <w:rsid w:val="003E4DE6"/>
    <w:rsid w:val="00404A54"/>
    <w:rsid w:val="004063D1"/>
    <w:rsid w:val="00416D09"/>
    <w:rsid w:val="004622F3"/>
    <w:rsid w:val="0046272F"/>
    <w:rsid w:val="004A084F"/>
    <w:rsid w:val="004A6EE3"/>
    <w:rsid w:val="004B0B0C"/>
    <w:rsid w:val="00572951"/>
    <w:rsid w:val="005848AB"/>
    <w:rsid w:val="005B2206"/>
    <w:rsid w:val="005E6F7E"/>
    <w:rsid w:val="00676E83"/>
    <w:rsid w:val="0068586C"/>
    <w:rsid w:val="006A1D0A"/>
    <w:rsid w:val="006B7BB6"/>
    <w:rsid w:val="006D0909"/>
    <w:rsid w:val="006E395D"/>
    <w:rsid w:val="007214E5"/>
    <w:rsid w:val="00740C19"/>
    <w:rsid w:val="007444F5"/>
    <w:rsid w:val="0075765F"/>
    <w:rsid w:val="007E7E5E"/>
    <w:rsid w:val="007F333B"/>
    <w:rsid w:val="00803D55"/>
    <w:rsid w:val="00826EA6"/>
    <w:rsid w:val="0083799C"/>
    <w:rsid w:val="00862A31"/>
    <w:rsid w:val="008751BD"/>
    <w:rsid w:val="00883137"/>
    <w:rsid w:val="008A23CF"/>
    <w:rsid w:val="008A60E2"/>
    <w:rsid w:val="008F0250"/>
    <w:rsid w:val="00923E33"/>
    <w:rsid w:val="00944E69"/>
    <w:rsid w:val="009466F2"/>
    <w:rsid w:val="0096617F"/>
    <w:rsid w:val="00A15300"/>
    <w:rsid w:val="00A31398"/>
    <w:rsid w:val="00A823F6"/>
    <w:rsid w:val="00AE318C"/>
    <w:rsid w:val="00AE714F"/>
    <w:rsid w:val="00B264FD"/>
    <w:rsid w:val="00BB1109"/>
    <w:rsid w:val="00BB2707"/>
    <w:rsid w:val="00C14912"/>
    <w:rsid w:val="00C509B0"/>
    <w:rsid w:val="00C52D2A"/>
    <w:rsid w:val="00C56F5B"/>
    <w:rsid w:val="00C93373"/>
    <w:rsid w:val="00CE60EB"/>
    <w:rsid w:val="00CF27BF"/>
    <w:rsid w:val="00CF584B"/>
    <w:rsid w:val="00D027C0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Mieszanka związana spoiwem hydraulicznym</cp:keywords>
  <dc:description/>
  <cp:lastModifiedBy>Luźny Robert</cp:lastModifiedBy>
  <cp:revision>17</cp:revision>
  <cp:lastPrinted>2025-04-04T07:28:00Z</cp:lastPrinted>
  <dcterms:created xsi:type="dcterms:W3CDTF">2024-11-28T10:44:00Z</dcterms:created>
  <dcterms:modified xsi:type="dcterms:W3CDTF">2025-04-08T12:28:00Z</dcterms:modified>
</cp:coreProperties>
</file>